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A7" w:rsidRPr="00C7592D" w:rsidRDefault="00C60CA7" w:rsidP="00C60CA7">
      <w:pPr>
        <w:jc w:val="center"/>
        <w:rPr>
          <w:rFonts w:ascii="Times New Roman" w:hAnsi="Times New Roman"/>
          <w:b/>
          <w:i/>
          <w:color w:val="002060"/>
          <w:sz w:val="144"/>
          <w:szCs w:val="72"/>
        </w:rPr>
      </w:pPr>
      <w:r w:rsidRPr="00C7592D">
        <w:rPr>
          <w:rFonts w:ascii="Times New Roman" w:hAnsi="Times New Roman"/>
          <w:b/>
          <w:i/>
          <w:color w:val="002060"/>
          <w:sz w:val="144"/>
          <w:szCs w:val="72"/>
        </w:rPr>
        <w:t>ПЛАН   РАБОТЫ</w:t>
      </w:r>
    </w:p>
    <w:p w:rsidR="00C60CA7" w:rsidRPr="00C7592D" w:rsidRDefault="00C60CA7" w:rsidP="00C60CA7">
      <w:pPr>
        <w:jc w:val="center"/>
        <w:rPr>
          <w:rFonts w:ascii="Times New Roman" w:hAnsi="Times New Roman"/>
          <w:b/>
          <w:i/>
          <w:color w:val="002060"/>
          <w:sz w:val="144"/>
          <w:szCs w:val="72"/>
        </w:rPr>
      </w:pPr>
      <w:r w:rsidRPr="00C7592D">
        <w:rPr>
          <w:rFonts w:ascii="Times New Roman" w:hAnsi="Times New Roman"/>
          <w:b/>
          <w:i/>
          <w:color w:val="002060"/>
          <w:sz w:val="144"/>
          <w:szCs w:val="72"/>
        </w:rPr>
        <w:t>ГБОУ СОШ № 653</w:t>
      </w:r>
    </w:p>
    <w:p w:rsidR="00C60CA7" w:rsidRPr="00C7592D" w:rsidRDefault="001C0925" w:rsidP="00C60CA7">
      <w:pPr>
        <w:jc w:val="center"/>
        <w:rPr>
          <w:rFonts w:ascii="Times New Roman" w:hAnsi="Times New Roman"/>
          <w:b/>
          <w:i/>
          <w:color w:val="002060"/>
          <w:sz w:val="144"/>
          <w:szCs w:val="72"/>
        </w:rPr>
      </w:pPr>
      <w:r>
        <w:rPr>
          <w:rFonts w:ascii="Times New Roman" w:hAnsi="Times New Roman"/>
          <w:b/>
          <w:i/>
          <w:color w:val="002060"/>
          <w:sz w:val="144"/>
          <w:szCs w:val="72"/>
        </w:rPr>
        <w:t xml:space="preserve"> 201</w:t>
      </w:r>
      <w:r w:rsidR="00981B79">
        <w:rPr>
          <w:rFonts w:ascii="Times New Roman" w:hAnsi="Times New Roman"/>
          <w:b/>
          <w:i/>
          <w:color w:val="002060"/>
          <w:sz w:val="144"/>
          <w:szCs w:val="72"/>
        </w:rPr>
        <w:t>6</w:t>
      </w:r>
      <w:r w:rsidR="00EA1C08">
        <w:rPr>
          <w:rFonts w:ascii="Times New Roman" w:hAnsi="Times New Roman"/>
          <w:b/>
          <w:i/>
          <w:color w:val="002060"/>
          <w:sz w:val="144"/>
          <w:szCs w:val="72"/>
        </w:rPr>
        <w:t>/201</w:t>
      </w:r>
      <w:r w:rsidR="00981B79">
        <w:rPr>
          <w:rFonts w:ascii="Times New Roman" w:hAnsi="Times New Roman"/>
          <w:b/>
          <w:i/>
          <w:color w:val="002060"/>
          <w:sz w:val="144"/>
          <w:szCs w:val="72"/>
        </w:rPr>
        <w:t>7</w:t>
      </w:r>
    </w:p>
    <w:p w:rsidR="00C60CA7" w:rsidRPr="00C7592D" w:rsidRDefault="00C60CA7" w:rsidP="00C60CA7">
      <w:pPr>
        <w:jc w:val="center"/>
        <w:rPr>
          <w:rFonts w:ascii="Times New Roman" w:hAnsi="Times New Roman"/>
          <w:b/>
          <w:i/>
          <w:color w:val="002060"/>
          <w:sz w:val="144"/>
          <w:szCs w:val="72"/>
        </w:rPr>
      </w:pPr>
      <w:r w:rsidRPr="00C7592D">
        <w:rPr>
          <w:rFonts w:ascii="Times New Roman" w:hAnsi="Times New Roman"/>
          <w:b/>
          <w:i/>
          <w:color w:val="002060"/>
          <w:sz w:val="144"/>
          <w:szCs w:val="72"/>
        </w:rPr>
        <w:t>УЧЕБНЫЙ  ГОД</w:t>
      </w:r>
    </w:p>
    <w:p w:rsidR="00C60CA7" w:rsidRDefault="00C60CA7" w:rsidP="00C60CA7">
      <w:pPr>
        <w:rPr>
          <w:rFonts w:ascii="Times New Roman" w:hAnsi="Times New Roman"/>
          <w:sz w:val="28"/>
          <w:szCs w:val="28"/>
        </w:rPr>
      </w:pPr>
    </w:p>
    <w:p w:rsidR="00C60CA7" w:rsidRDefault="00C60CA7" w:rsidP="00C60CA7">
      <w:pPr>
        <w:rPr>
          <w:rFonts w:ascii="Times New Roman" w:hAnsi="Times New Roman"/>
          <w:sz w:val="28"/>
          <w:szCs w:val="28"/>
        </w:rPr>
      </w:pPr>
    </w:p>
    <w:p w:rsidR="00CA29AD" w:rsidRDefault="00CA29AD" w:rsidP="00C60CA7">
      <w:pPr>
        <w:rPr>
          <w:rFonts w:ascii="Times New Roman" w:hAnsi="Times New Roman"/>
          <w:sz w:val="28"/>
          <w:szCs w:val="28"/>
        </w:rPr>
      </w:pPr>
    </w:p>
    <w:p w:rsidR="00CA29AD" w:rsidRPr="00C7592D" w:rsidRDefault="00CA29AD" w:rsidP="00C7592D">
      <w:pPr>
        <w:rPr>
          <w:rFonts w:ascii="Times New Roman" w:hAnsi="Times New Roman"/>
          <w:sz w:val="24"/>
          <w:szCs w:val="24"/>
        </w:rPr>
      </w:pPr>
    </w:p>
    <w:p w:rsidR="00CA29AD" w:rsidRPr="00C7592D" w:rsidRDefault="00CA29AD" w:rsidP="00C7592D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C60CA7" w:rsidRPr="00C7592D" w:rsidRDefault="00C60CA7" w:rsidP="00C7592D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C7592D">
        <w:rPr>
          <w:rFonts w:ascii="Times New Roman" w:hAnsi="Times New Roman"/>
          <w:sz w:val="32"/>
          <w:szCs w:val="32"/>
          <w:u w:val="single"/>
        </w:rPr>
        <w:t>Методическая тема школы:</w:t>
      </w:r>
      <w:r w:rsidR="00214D85" w:rsidRPr="00C7592D">
        <w:rPr>
          <w:rFonts w:ascii="Times New Roman" w:hAnsi="Times New Roman"/>
          <w:sz w:val="24"/>
          <w:szCs w:val="24"/>
        </w:rPr>
        <w:t xml:space="preserve"> новые механизмы и культура взаимодействия субъектов образовательного процесса для реализации приоритетов ФГОС второго поколения</w:t>
      </w:r>
    </w:p>
    <w:p w:rsidR="00C60CA7" w:rsidRPr="00C7592D" w:rsidRDefault="00C60CA7" w:rsidP="00C7592D">
      <w:pPr>
        <w:rPr>
          <w:rFonts w:ascii="Times New Roman" w:hAnsi="Times New Roman"/>
          <w:sz w:val="24"/>
          <w:szCs w:val="24"/>
        </w:rPr>
      </w:pPr>
    </w:p>
    <w:p w:rsidR="00C60CA7" w:rsidRPr="00C7592D" w:rsidRDefault="00C60CA7" w:rsidP="00C7592D">
      <w:pPr>
        <w:rPr>
          <w:rFonts w:ascii="Times New Roman" w:hAnsi="Times New Roman"/>
          <w:sz w:val="24"/>
          <w:szCs w:val="24"/>
        </w:rPr>
      </w:pPr>
      <w:r w:rsidRPr="00C7592D">
        <w:rPr>
          <w:rFonts w:ascii="Times New Roman" w:hAnsi="Times New Roman"/>
          <w:sz w:val="28"/>
          <w:szCs w:val="28"/>
          <w:u w:val="single"/>
        </w:rPr>
        <w:t>Цел</w:t>
      </w:r>
      <w:r w:rsidR="00214D85" w:rsidRPr="00C7592D">
        <w:rPr>
          <w:rFonts w:ascii="Times New Roman" w:hAnsi="Times New Roman"/>
          <w:sz w:val="28"/>
          <w:szCs w:val="28"/>
          <w:u w:val="single"/>
        </w:rPr>
        <w:t>ь</w:t>
      </w:r>
      <w:r w:rsidRPr="00C7592D">
        <w:rPr>
          <w:rFonts w:ascii="Times New Roman" w:hAnsi="Times New Roman"/>
          <w:sz w:val="28"/>
          <w:szCs w:val="28"/>
          <w:u w:val="single"/>
        </w:rPr>
        <w:t>:</w:t>
      </w:r>
      <w:r w:rsidR="00214D85" w:rsidRPr="00C7592D">
        <w:rPr>
          <w:rFonts w:ascii="Times New Roman" w:hAnsi="Times New Roman"/>
          <w:sz w:val="24"/>
          <w:szCs w:val="24"/>
        </w:rPr>
        <w:t xml:space="preserve"> создание условий для устойчивого развития личности и </w:t>
      </w:r>
      <w:r w:rsidR="00087712" w:rsidRPr="00C7592D">
        <w:rPr>
          <w:rFonts w:ascii="Times New Roman" w:hAnsi="Times New Roman"/>
          <w:sz w:val="24"/>
          <w:szCs w:val="24"/>
        </w:rPr>
        <w:t>к</w:t>
      </w:r>
      <w:r w:rsidR="00214D85" w:rsidRPr="00C7592D">
        <w:rPr>
          <w:rFonts w:ascii="Times New Roman" w:hAnsi="Times New Roman"/>
          <w:sz w:val="24"/>
          <w:szCs w:val="24"/>
        </w:rPr>
        <w:t xml:space="preserve">омпетенций  непрерывного образования в условиях становления поликультурного информационного общества </w:t>
      </w:r>
    </w:p>
    <w:p w:rsidR="00C60CA7" w:rsidRPr="00C7592D" w:rsidRDefault="00C60CA7" w:rsidP="00C7592D">
      <w:pPr>
        <w:rPr>
          <w:rFonts w:ascii="Times New Roman" w:hAnsi="Times New Roman"/>
          <w:sz w:val="24"/>
          <w:szCs w:val="24"/>
        </w:rPr>
      </w:pPr>
    </w:p>
    <w:p w:rsidR="00214D85" w:rsidRPr="00C7592D" w:rsidRDefault="00C60CA7" w:rsidP="00C7592D">
      <w:pPr>
        <w:rPr>
          <w:rFonts w:ascii="Times New Roman" w:hAnsi="Times New Roman"/>
          <w:sz w:val="28"/>
          <w:szCs w:val="28"/>
          <w:u w:val="single"/>
        </w:rPr>
      </w:pPr>
      <w:r w:rsidRPr="00C7592D">
        <w:rPr>
          <w:rFonts w:ascii="Times New Roman" w:hAnsi="Times New Roman"/>
          <w:sz w:val="28"/>
          <w:szCs w:val="28"/>
          <w:u w:val="single"/>
        </w:rPr>
        <w:t>Задачи:</w:t>
      </w:r>
    </w:p>
    <w:p w:rsidR="00087712" w:rsidRPr="00C7592D" w:rsidRDefault="00087712" w:rsidP="00C7592D">
      <w:pPr>
        <w:rPr>
          <w:rFonts w:ascii="Times New Roman" w:hAnsi="Times New Roman"/>
          <w:sz w:val="24"/>
          <w:szCs w:val="24"/>
        </w:rPr>
      </w:pPr>
      <w:r w:rsidRPr="00C7592D">
        <w:rPr>
          <w:rFonts w:ascii="Times New Roman" w:hAnsi="Times New Roman"/>
          <w:sz w:val="24"/>
          <w:szCs w:val="24"/>
        </w:rPr>
        <w:t>- обновление технологий и механизмов взаимодействия субъектов образовательного процесса,</w:t>
      </w:r>
    </w:p>
    <w:p w:rsidR="00087712" w:rsidRPr="00C7592D" w:rsidRDefault="00087712" w:rsidP="00C7592D">
      <w:pPr>
        <w:rPr>
          <w:rFonts w:ascii="Times New Roman" w:hAnsi="Times New Roman"/>
          <w:sz w:val="24"/>
          <w:szCs w:val="24"/>
        </w:rPr>
      </w:pPr>
      <w:r w:rsidRPr="00C7592D">
        <w:rPr>
          <w:rFonts w:ascii="Times New Roman" w:hAnsi="Times New Roman"/>
          <w:sz w:val="24"/>
          <w:szCs w:val="24"/>
        </w:rPr>
        <w:t>- развитие инновационной культуры всех участников образовательного процесса,</w:t>
      </w:r>
    </w:p>
    <w:p w:rsidR="00214D85" w:rsidRPr="00C7592D" w:rsidRDefault="00087712" w:rsidP="00C7592D">
      <w:pPr>
        <w:rPr>
          <w:rFonts w:ascii="Times New Roman" w:hAnsi="Times New Roman"/>
          <w:sz w:val="24"/>
          <w:szCs w:val="24"/>
        </w:rPr>
      </w:pPr>
      <w:r w:rsidRPr="00C7592D">
        <w:rPr>
          <w:rFonts w:ascii="Times New Roman" w:hAnsi="Times New Roman"/>
          <w:sz w:val="24"/>
          <w:szCs w:val="24"/>
        </w:rPr>
        <w:t>-</w:t>
      </w:r>
      <w:r w:rsidR="00214D85" w:rsidRPr="00C7592D">
        <w:rPr>
          <w:rFonts w:ascii="Times New Roman" w:hAnsi="Times New Roman"/>
          <w:sz w:val="24"/>
          <w:szCs w:val="24"/>
        </w:rPr>
        <w:t xml:space="preserve"> развитие системы и механизмов государственно-общественного управления и развития школы</w:t>
      </w:r>
      <w:r w:rsidRPr="00C7592D">
        <w:rPr>
          <w:rFonts w:ascii="Times New Roman" w:hAnsi="Times New Roman"/>
          <w:sz w:val="24"/>
          <w:szCs w:val="24"/>
        </w:rPr>
        <w:t>,</w:t>
      </w:r>
    </w:p>
    <w:p w:rsidR="00087712" w:rsidRPr="00C7592D" w:rsidRDefault="00087712" w:rsidP="00C7592D">
      <w:pPr>
        <w:rPr>
          <w:rFonts w:ascii="Times New Roman" w:hAnsi="Times New Roman"/>
          <w:sz w:val="24"/>
          <w:szCs w:val="24"/>
        </w:rPr>
      </w:pPr>
      <w:r w:rsidRPr="00C7592D">
        <w:rPr>
          <w:rFonts w:ascii="Times New Roman" w:hAnsi="Times New Roman"/>
          <w:sz w:val="24"/>
          <w:szCs w:val="24"/>
        </w:rPr>
        <w:t>-  создание и развитие системы мониторинга общественного мнения.</w:t>
      </w:r>
    </w:p>
    <w:p w:rsidR="00C60CA7" w:rsidRPr="00C7592D" w:rsidRDefault="00C60CA7" w:rsidP="00C7592D">
      <w:pPr>
        <w:rPr>
          <w:rFonts w:ascii="Times New Roman" w:hAnsi="Times New Roman"/>
          <w:sz w:val="24"/>
          <w:szCs w:val="24"/>
        </w:rPr>
      </w:pPr>
    </w:p>
    <w:p w:rsidR="00C014C4" w:rsidRPr="00C7592D" w:rsidRDefault="00C014C4" w:rsidP="00C7592D">
      <w:pPr>
        <w:rPr>
          <w:rFonts w:ascii="Times New Roman" w:hAnsi="Times New Roman"/>
          <w:sz w:val="24"/>
          <w:szCs w:val="24"/>
        </w:rPr>
      </w:pPr>
    </w:p>
    <w:p w:rsidR="00C60CA7" w:rsidRPr="00C7592D" w:rsidRDefault="00C60CA7" w:rsidP="00C7592D">
      <w:pPr>
        <w:rPr>
          <w:rFonts w:ascii="Times New Roman" w:hAnsi="Times New Roman"/>
          <w:sz w:val="24"/>
          <w:szCs w:val="24"/>
        </w:rPr>
      </w:pPr>
    </w:p>
    <w:p w:rsidR="00C60CA7" w:rsidRPr="00C7592D" w:rsidRDefault="00C60CA7" w:rsidP="00C7592D">
      <w:pPr>
        <w:rPr>
          <w:rFonts w:ascii="Times New Roman" w:hAnsi="Times New Roman"/>
          <w:sz w:val="24"/>
          <w:szCs w:val="24"/>
        </w:rPr>
      </w:pPr>
    </w:p>
    <w:p w:rsidR="00C60CA7" w:rsidRPr="00C7592D" w:rsidRDefault="00C60CA7" w:rsidP="00C7592D">
      <w:pPr>
        <w:rPr>
          <w:rFonts w:ascii="Times New Roman" w:hAnsi="Times New Roman"/>
          <w:sz w:val="24"/>
          <w:szCs w:val="24"/>
        </w:rPr>
      </w:pPr>
    </w:p>
    <w:p w:rsidR="0044194F" w:rsidRPr="00C7592D" w:rsidRDefault="0044194F" w:rsidP="00C7592D">
      <w:pPr>
        <w:rPr>
          <w:rFonts w:ascii="Times New Roman" w:hAnsi="Times New Roman"/>
          <w:sz w:val="24"/>
          <w:szCs w:val="24"/>
        </w:rPr>
      </w:pPr>
    </w:p>
    <w:p w:rsidR="0044194F" w:rsidRPr="00C7592D" w:rsidRDefault="0044194F" w:rsidP="00A91E42">
      <w:pPr>
        <w:pStyle w:val="a3"/>
        <w:ind w:left="3196"/>
        <w:jc w:val="center"/>
        <w:rPr>
          <w:rFonts w:ascii="Times New Roman" w:hAnsi="Times New Roman"/>
          <w:sz w:val="24"/>
          <w:szCs w:val="24"/>
        </w:rPr>
      </w:pPr>
      <w:r w:rsidRPr="00C7592D">
        <w:rPr>
          <w:rFonts w:ascii="Times New Roman" w:hAnsi="Times New Roman"/>
          <w:sz w:val="24"/>
          <w:szCs w:val="24"/>
        </w:rPr>
        <w:lastRenderedPageBreak/>
        <w:t>ПЛАН  ОРГАНИЗАЦИОННО-ПЕДАГОГИЧЕСКИХ  МЕРОПРИЯТИЙ  НА  НАЧАЛО УЧЕБНОГО  ГОДА</w:t>
      </w:r>
    </w:p>
    <w:tbl>
      <w:tblPr>
        <w:tblW w:w="15577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9"/>
        <w:gridCol w:w="9864"/>
        <w:gridCol w:w="1181"/>
        <w:gridCol w:w="3773"/>
      </w:tblGrid>
      <w:tr w:rsidR="0044194F" w:rsidRPr="00C7592D" w:rsidTr="0083501F">
        <w:trPr>
          <w:trHeight w:hRule="exact" w:val="11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4194F" w:rsidRPr="00C7592D" w:rsidRDefault="0044194F" w:rsidP="00C7592D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Мероприятия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 xml:space="preserve">        Сроки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 xml:space="preserve">         Ответст</w:t>
            </w:r>
            <w:r w:rsidRPr="00C7592D">
              <w:rPr>
                <w:rFonts w:ascii="Times New Roman" w:hAnsi="Times New Roman"/>
                <w:b/>
                <w:sz w:val="24"/>
                <w:szCs w:val="24"/>
              </w:rPr>
              <w:softHyphen/>
              <w:t>венные</w:t>
            </w:r>
          </w:p>
        </w:tc>
      </w:tr>
      <w:tr w:rsidR="0044194F" w:rsidRPr="00C7592D" w:rsidTr="0083501F">
        <w:trPr>
          <w:trHeight w:hRule="exact" w:val="374"/>
        </w:trPr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Укомплектовать школу педагогическими кадрами</w:t>
            </w:r>
          </w:p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pacing w:val="-3"/>
                <w:sz w:val="24"/>
                <w:szCs w:val="24"/>
              </w:rPr>
              <w:t>До 20.08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44194F" w:rsidRPr="00C7592D" w:rsidTr="0083501F">
        <w:trPr>
          <w:trHeight w:hRule="exact" w:val="418"/>
        </w:trPr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67284C" w:rsidP="00C7592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9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Организовать прием учащихся в 1-й класс.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pacing w:val="-4"/>
                <w:sz w:val="24"/>
                <w:szCs w:val="24"/>
              </w:rPr>
              <w:t>До 01.09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44194F" w:rsidRPr="00C7592D" w:rsidTr="0083501F">
        <w:trPr>
          <w:trHeight w:hRule="exact" w:val="330"/>
        </w:trPr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67284C" w:rsidP="00C7592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Издать приказ о зачислении учащихся в 1-й  класс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1C0925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31.08.13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44194F" w:rsidRPr="00C7592D" w:rsidTr="0083501F">
        <w:trPr>
          <w:trHeight w:hRule="exact" w:val="1152"/>
        </w:trPr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67284C" w:rsidP="00C7592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Организовать соревнование за сохранность классов, учебных кабинетов и школьного зда</w:t>
            </w:r>
            <w:r w:rsidRPr="00C7592D">
              <w:rPr>
                <w:rFonts w:ascii="Times New Roman" w:hAnsi="Times New Roman"/>
                <w:sz w:val="24"/>
                <w:szCs w:val="24"/>
              </w:rPr>
              <w:softHyphen/>
              <w:t>ния без ремонта, за лучший учебный кабинет в школе, за лучшую постановку спортивно-массовой и внешкольной работы с учащи</w:t>
            </w:r>
            <w:r w:rsidRPr="00C7592D">
              <w:rPr>
                <w:rFonts w:ascii="Times New Roman" w:hAnsi="Times New Roman"/>
                <w:sz w:val="24"/>
                <w:szCs w:val="24"/>
              </w:rPr>
              <w:softHyphen/>
              <w:t>мися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pacing w:val="-4"/>
                <w:sz w:val="24"/>
                <w:szCs w:val="24"/>
              </w:rPr>
              <w:t>До 15.09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Зам. дирек</w:t>
            </w:r>
            <w:r w:rsidRPr="00C7592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7592D">
              <w:rPr>
                <w:rFonts w:ascii="Times New Roman" w:hAnsi="Times New Roman"/>
                <w:spacing w:val="-1"/>
                <w:sz w:val="24"/>
                <w:szCs w:val="24"/>
              </w:rPr>
              <w:t>тора по ВР</w:t>
            </w:r>
          </w:p>
        </w:tc>
      </w:tr>
      <w:tr w:rsidR="0044194F" w:rsidRPr="00C7592D" w:rsidTr="0083501F">
        <w:trPr>
          <w:trHeight w:hRule="exact" w:val="1411"/>
        </w:trPr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67284C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FD6E3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Совместно с профсоюзным комитетом и замес</w:t>
            </w:r>
            <w:r w:rsidRPr="00C7592D">
              <w:rPr>
                <w:rFonts w:ascii="Times New Roman" w:hAnsi="Times New Roman"/>
                <w:sz w:val="24"/>
                <w:szCs w:val="24"/>
              </w:rPr>
              <w:softHyphen/>
              <w:t>тителями директора школы предварительно обсудить перспективный план работы школы на новый учебный год, подготовить анализ ра</w:t>
            </w:r>
            <w:r w:rsidRPr="00C7592D">
              <w:rPr>
                <w:rFonts w:ascii="Times New Roman" w:hAnsi="Times New Roman"/>
                <w:sz w:val="24"/>
                <w:szCs w:val="24"/>
              </w:rPr>
              <w:softHyphen/>
              <w:t>боты пе</w:t>
            </w:r>
            <w:r w:rsidR="0067284C" w:rsidRPr="00C7592D">
              <w:rPr>
                <w:rFonts w:ascii="Times New Roman" w:hAnsi="Times New Roman"/>
                <w:sz w:val="24"/>
                <w:szCs w:val="24"/>
              </w:rPr>
              <w:t>дагогического коллектива за 201</w:t>
            </w:r>
            <w:r w:rsidR="00FD6E3C">
              <w:rPr>
                <w:rFonts w:ascii="Times New Roman" w:hAnsi="Times New Roman"/>
                <w:sz w:val="24"/>
                <w:szCs w:val="24"/>
              </w:rPr>
              <w:t>5</w:t>
            </w:r>
            <w:r w:rsidR="00A91E42">
              <w:rPr>
                <w:rFonts w:ascii="Times New Roman" w:hAnsi="Times New Roman"/>
                <w:sz w:val="24"/>
                <w:szCs w:val="24"/>
              </w:rPr>
              <w:t>-201</w:t>
            </w:r>
            <w:r w:rsidR="00FD6E3C">
              <w:rPr>
                <w:rFonts w:ascii="Times New Roman" w:hAnsi="Times New Roman"/>
                <w:sz w:val="24"/>
                <w:szCs w:val="24"/>
              </w:rPr>
              <w:t>6</w:t>
            </w:r>
            <w:r w:rsidRPr="00C7592D">
              <w:rPr>
                <w:rFonts w:ascii="Times New Roman" w:hAnsi="Times New Roman"/>
                <w:sz w:val="24"/>
                <w:szCs w:val="24"/>
              </w:rPr>
              <w:t xml:space="preserve"> учебный год и опред</w:t>
            </w:r>
            <w:r w:rsidR="0067284C" w:rsidRPr="00C7592D">
              <w:rPr>
                <w:rFonts w:ascii="Times New Roman" w:hAnsi="Times New Roman"/>
                <w:sz w:val="24"/>
                <w:szCs w:val="24"/>
              </w:rPr>
              <w:t>елить задачи школы на новый 201</w:t>
            </w:r>
            <w:r w:rsidR="00FD6E3C">
              <w:rPr>
                <w:rFonts w:ascii="Times New Roman" w:hAnsi="Times New Roman"/>
                <w:sz w:val="24"/>
                <w:szCs w:val="24"/>
              </w:rPr>
              <w:t>6</w:t>
            </w:r>
            <w:r w:rsidR="00A91E42">
              <w:rPr>
                <w:rFonts w:ascii="Times New Roman" w:hAnsi="Times New Roman"/>
                <w:sz w:val="24"/>
                <w:szCs w:val="24"/>
              </w:rPr>
              <w:t>—201</w:t>
            </w:r>
            <w:r w:rsidR="00FD6E3C">
              <w:rPr>
                <w:rFonts w:ascii="Times New Roman" w:hAnsi="Times New Roman"/>
                <w:sz w:val="24"/>
                <w:szCs w:val="24"/>
              </w:rPr>
              <w:t>7</w:t>
            </w:r>
            <w:r w:rsidRPr="00C7592D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pacing w:val="-3"/>
                <w:sz w:val="24"/>
                <w:szCs w:val="24"/>
              </w:rPr>
              <w:t>До 30.08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44194F" w:rsidRPr="00C7592D" w:rsidTr="0083501F">
        <w:trPr>
          <w:trHeight w:hRule="exact" w:val="579"/>
        </w:trPr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67284C" w:rsidP="00C7592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Провести смотр готовности классов, учебных кабинетов к началу учебного года.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pacing w:val="-4"/>
                <w:sz w:val="24"/>
                <w:szCs w:val="24"/>
              </w:rPr>
              <w:t>До 25.08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44194F" w:rsidRPr="00C7592D" w:rsidTr="0083501F">
        <w:trPr>
          <w:trHeight w:hRule="exact" w:val="843"/>
        </w:trPr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67284C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Назначить классных руководителей, заведу</w:t>
            </w:r>
            <w:r w:rsidRPr="00C7592D">
              <w:rPr>
                <w:rFonts w:ascii="Times New Roman" w:hAnsi="Times New Roman"/>
                <w:sz w:val="24"/>
                <w:szCs w:val="24"/>
              </w:rPr>
              <w:softHyphen/>
              <w:t>ющих кабинетами, руководителей кружко</w:t>
            </w:r>
            <w:r w:rsidRPr="00C7592D">
              <w:rPr>
                <w:rFonts w:ascii="Times New Roman" w:hAnsi="Times New Roman"/>
                <w:sz w:val="24"/>
                <w:szCs w:val="24"/>
              </w:rPr>
              <w:softHyphen/>
              <w:t>вых занятий, определить смежность занятий по классам, помещения и учебные кабинеты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pacing w:val="-5"/>
                <w:sz w:val="24"/>
                <w:szCs w:val="24"/>
              </w:rPr>
              <w:t>До 01.09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Зам. ди</w:t>
            </w:r>
            <w:r w:rsidRPr="00C7592D">
              <w:rPr>
                <w:rFonts w:ascii="Times New Roman" w:hAnsi="Times New Roman"/>
                <w:sz w:val="24"/>
                <w:szCs w:val="24"/>
              </w:rPr>
              <w:softHyphen/>
              <w:t>ректора по УВР</w:t>
            </w:r>
          </w:p>
        </w:tc>
      </w:tr>
      <w:tr w:rsidR="0044194F" w:rsidRPr="00C7592D" w:rsidTr="0083501F">
        <w:trPr>
          <w:trHeight w:hRule="exact" w:val="576"/>
        </w:trPr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67284C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Составить план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pacing w:val="-5"/>
                <w:sz w:val="24"/>
                <w:szCs w:val="24"/>
              </w:rPr>
              <w:t>До 01.09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67284C" w:rsidRPr="00C7592D">
              <w:rPr>
                <w:rFonts w:ascii="Times New Roman" w:hAnsi="Times New Roman"/>
                <w:sz w:val="24"/>
                <w:szCs w:val="24"/>
              </w:rPr>
              <w:t>, зам директора по УВР</w:t>
            </w:r>
          </w:p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</w:tr>
      <w:tr w:rsidR="0044194F" w:rsidRPr="00C7592D" w:rsidTr="0083501F">
        <w:trPr>
          <w:trHeight w:hRule="exact" w:val="424"/>
        </w:trPr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67284C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Ознакомить  учителей и уча</w:t>
            </w:r>
            <w:r w:rsidRPr="00C7592D">
              <w:rPr>
                <w:rFonts w:ascii="Times New Roman" w:hAnsi="Times New Roman"/>
                <w:sz w:val="24"/>
                <w:szCs w:val="24"/>
              </w:rPr>
              <w:softHyphen/>
              <w:t>щихся с локальными актами и Уставом школы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pacing w:val="-4"/>
                <w:sz w:val="24"/>
                <w:szCs w:val="24"/>
              </w:rPr>
              <w:t>До 01.09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44194F" w:rsidRPr="00C7592D" w:rsidTr="0083501F">
        <w:trPr>
          <w:trHeight w:hRule="exact" w:val="575"/>
        </w:trPr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67284C" w:rsidP="00C7592D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Проверить совместно с профкомом школы на</w:t>
            </w:r>
            <w:r w:rsidRPr="00C7592D">
              <w:rPr>
                <w:rFonts w:ascii="Times New Roman" w:hAnsi="Times New Roman"/>
                <w:sz w:val="24"/>
                <w:szCs w:val="24"/>
              </w:rPr>
              <w:softHyphen/>
              <w:t>личие книжного фонда школьных учебников и методической литературы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pacing w:val="-4"/>
                <w:sz w:val="24"/>
                <w:szCs w:val="24"/>
              </w:rPr>
              <w:t>До 01.09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44194F" w:rsidRPr="00C7592D" w:rsidTr="0083501F">
        <w:trPr>
          <w:trHeight w:hRule="exact" w:val="569"/>
        </w:trPr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67284C" w:rsidP="00C7592D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Организовать (по необходимости) индивидуальное 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обучение  по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облегченному режиму  на дому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pacing w:val="-4"/>
                <w:sz w:val="24"/>
                <w:szCs w:val="24"/>
              </w:rPr>
              <w:t>До 05.09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Зам. ди</w:t>
            </w:r>
            <w:r w:rsidRPr="00C7592D">
              <w:rPr>
                <w:rFonts w:ascii="Times New Roman" w:hAnsi="Times New Roman"/>
                <w:sz w:val="24"/>
                <w:szCs w:val="24"/>
              </w:rPr>
              <w:softHyphen/>
              <w:t>ректора по УВР</w:t>
            </w:r>
          </w:p>
        </w:tc>
      </w:tr>
      <w:tr w:rsidR="0044194F" w:rsidRPr="00C7592D" w:rsidTr="0083501F">
        <w:trPr>
          <w:trHeight w:hRule="exact" w:val="1435"/>
        </w:trPr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67284C" w:rsidP="00C7592D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9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Изучить постановления, решения, распоряже</w:t>
            </w:r>
            <w:r w:rsidRPr="00C7592D">
              <w:rPr>
                <w:rFonts w:ascii="Times New Roman" w:hAnsi="Times New Roman"/>
                <w:sz w:val="24"/>
                <w:szCs w:val="24"/>
              </w:rPr>
              <w:softHyphen/>
              <w:t>ния, приказы по вопросам образования, новые учебные планы, методические рекомендации и письма Министерства образования и науки РФ и других органов образования, изданные в летний период и ознакомить с ними учителей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pacing w:val="-4"/>
                <w:sz w:val="24"/>
                <w:szCs w:val="24"/>
              </w:rPr>
              <w:t>До 10.09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Зам. ди</w:t>
            </w:r>
            <w:r w:rsidRPr="00C7592D">
              <w:rPr>
                <w:rFonts w:ascii="Times New Roman" w:hAnsi="Times New Roman"/>
                <w:sz w:val="24"/>
                <w:szCs w:val="24"/>
              </w:rPr>
              <w:softHyphen/>
              <w:t>ректора по УВР</w:t>
            </w:r>
          </w:p>
        </w:tc>
      </w:tr>
      <w:tr w:rsidR="0044194F" w:rsidRPr="00C7592D" w:rsidTr="0083501F">
        <w:trPr>
          <w:trHeight w:hRule="exact" w:val="846"/>
        </w:trPr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67284C" w:rsidP="00C7592D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Проверить и прорецензировать планы работы руководителей кружков, календарно-тема</w:t>
            </w:r>
            <w:r w:rsidR="0067284C" w:rsidRPr="00C7592D">
              <w:rPr>
                <w:rFonts w:ascii="Times New Roman" w:hAnsi="Times New Roman"/>
                <w:sz w:val="24"/>
                <w:szCs w:val="24"/>
              </w:rPr>
              <w:t>тическое планиро</w:t>
            </w:r>
            <w:r w:rsidR="0067284C" w:rsidRPr="00C7592D">
              <w:rPr>
                <w:rFonts w:ascii="Times New Roman" w:hAnsi="Times New Roman"/>
                <w:sz w:val="24"/>
                <w:szCs w:val="24"/>
              </w:rPr>
              <w:softHyphen/>
              <w:t>вание учителей.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pacing w:val="-4"/>
                <w:sz w:val="24"/>
                <w:szCs w:val="24"/>
              </w:rPr>
              <w:t>До 10.09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Зам. ди</w:t>
            </w:r>
            <w:r w:rsidRPr="00C7592D">
              <w:rPr>
                <w:rFonts w:ascii="Times New Roman" w:hAnsi="Times New Roman"/>
                <w:sz w:val="24"/>
                <w:szCs w:val="24"/>
              </w:rPr>
              <w:softHyphen/>
              <w:t>ректора по УВР, ВР</w:t>
            </w:r>
          </w:p>
        </w:tc>
      </w:tr>
      <w:tr w:rsidR="0044194F" w:rsidRPr="00C7592D" w:rsidTr="0083501F">
        <w:trPr>
          <w:trHeight w:hRule="exact" w:val="565"/>
        </w:trPr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67284C" w:rsidP="00C7592D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Проверка обеспеченности  всех учителей необходимыми на</w:t>
            </w:r>
            <w:r w:rsidRPr="00C7592D">
              <w:rPr>
                <w:rFonts w:ascii="Times New Roman" w:hAnsi="Times New Roman"/>
                <w:sz w:val="24"/>
                <w:szCs w:val="24"/>
              </w:rPr>
              <w:softHyphen/>
              <w:t>глядными пособиями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pacing w:val="-4"/>
                <w:sz w:val="24"/>
                <w:szCs w:val="24"/>
              </w:rPr>
              <w:t>До 01.09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</w:tr>
      <w:tr w:rsidR="0044194F" w:rsidRPr="00C7592D" w:rsidTr="0083501F">
        <w:trPr>
          <w:trHeight w:hRule="exact" w:val="695"/>
        </w:trPr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67284C" w:rsidP="00C7592D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Собрать заявки-пожелания от учителей и составить расписание занятий на 1-ое учебное полугодие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pacing w:val="-4"/>
                <w:sz w:val="24"/>
                <w:szCs w:val="24"/>
              </w:rPr>
              <w:t>До 05.09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Зам. ди</w:t>
            </w:r>
            <w:r w:rsidRPr="00C7592D">
              <w:rPr>
                <w:rFonts w:ascii="Times New Roman" w:hAnsi="Times New Roman"/>
                <w:sz w:val="24"/>
                <w:szCs w:val="24"/>
              </w:rPr>
              <w:softHyphen/>
              <w:t>ректора по УВР</w:t>
            </w:r>
          </w:p>
        </w:tc>
      </w:tr>
      <w:tr w:rsidR="0044194F" w:rsidRPr="00C7592D" w:rsidTr="0083501F">
        <w:trPr>
          <w:trHeight w:hRule="exact" w:val="1991"/>
        </w:trPr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67284C" w:rsidP="00C7592D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Завести на новый учебный год необходимую педагогическую документацию:</w:t>
            </w:r>
          </w:p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-- журнал учета пропусков и замены уроков учителей;</w:t>
            </w:r>
          </w:p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- классные журналы;</w:t>
            </w:r>
          </w:p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-журналы классных часов;</w:t>
            </w:r>
          </w:p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- журналы курсов по выбору;</w:t>
            </w:r>
          </w:p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-журналы кружковой работы;</w:t>
            </w:r>
          </w:p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-журналы по ТБ, ПБО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pacing w:val="-4"/>
                <w:sz w:val="24"/>
                <w:szCs w:val="24"/>
              </w:rPr>
              <w:t>До 05.09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Зам. ди</w:t>
            </w:r>
            <w:r w:rsidRPr="00C7592D">
              <w:rPr>
                <w:rFonts w:ascii="Times New Roman" w:hAnsi="Times New Roman"/>
                <w:sz w:val="24"/>
                <w:szCs w:val="24"/>
              </w:rPr>
              <w:softHyphen/>
              <w:t>ректора по УВР</w:t>
            </w:r>
          </w:p>
        </w:tc>
      </w:tr>
      <w:tr w:rsidR="0044194F" w:rsidRPr="00C7592D" w:rsidTr="001C0925">
        <w:trPr>
          <w:trHeight w:hRule="exact" w:val="2393"/>
        </w:trPr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67284C" w:rsidP="00C7592D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Составить:</w:t>
            </w:r>
          </w:p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- графики проверки календарно-тематических планов учителей, тетрадей и дневников</w:t>
            </w:r>
            <w:r w:rsidRPr="00C7592D">
              <w:rPr>
                <w:rFonts w:ascii="Times New Roman" w:hAnsi="Times New Roman"/>
                <w:sz w:val="24"/>
                <w:szCs w:val="24"/>
              </w:rPr>
              <w:br/>
              <w:t>учащихся, классных журналов;</w:t>
            </w:r>
          </w:p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- графики проведения контрольных работ,</w:t>
            </w:r>
            <w:r w:rsidRPr="00C7592D">
              <w:rPr>
                <w:rFonts w:ascii="Times New Roman" w:hAnsi="Times New Roman"/>
                <w:sz w:val="24"/>
                <w:szCs w:val="24"/>
              </w:rPr>
              <w:br/>
              <w:t>учебных экскурсий, лекций, семинаров, практикумов, консультаций, зачетов, распи</w:t>
            </w:r>
            <w:r w:rsidRPr="00C7592D">
              <w:rPr>
                <w:rFonts w:ascii="Times New Roman" w:hAnsi="Times New Roman"/>
                <w:sz w:val="24"/>
                <w:szCs w:val="24"/>
              </w:rPr>
              <w:softHyphen/>
              <w:t>сание кружков художествен</w:t>
            </w:r>
            <w:r w:rsidRPr="00C7592D">
              <w:rPr>
                <w:rFonts w:ascii="Times New Roman" w:hAnsi="Times New Roman"/>
                <w:sz w:val="24"/>
                <w:szCs w:val="24"/>
              </w:rPr>
              <w:softHyphen/>
              <w:t xml:space="preserve">но-эстетического цикла, спортивных секций, дежурства по школе 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pacing w:val="-4"/>
                <w:sz w:val="24"/>
                <w:szCs w:val="24"/>
              </w:rPr>
              <w:t>До 10.09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Заместите</w:t>
            </w:r>
            <w:r w:rsidRPr="00C7592D">
              <w:rPr>
                <w:rFonts w:ascii="Times New Roman" w:hAnsi="Times New Roman"/>
                <w:sz w:val="24"/>
                <w:szCs w:val="24"/>
              </w:rPr>
              <w:softHyphen/>
              <w:t xml:space="preserve">ли </w:t>
            </w:r>
          </w:p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дирек</w:t>
            </w:r>
            <w:r w:rsidRPr="00C7592D">
              <w:rPr>
                <w:rFonts w:ascii="Times New Roman" w:hAnsi="Times New Roman"/>
                <w:sz w:val="24"/>
                <w:szCs w:val="24"/>
              </w:rPr>
              <w:softHyphen/>
              <w:t>тора</w:t>
            </w:r>
            <w:r w:rsidR="0067284C" w:rsidRPr="00C7592D">
              <w:rPr>
                <w:rFonts w:ascii="Times New Roman" w:hAnsi="Times New Roman"/>
                <w:sz w:val="24"/>
                <w:szCs w:val="24"/>
              </w:rPr>
              <w:t xml:space="preserve"> по УВР, ВР</w:t>
            </w:r>
          </w:p>
        </w:tc>
      </w:tr>
      <w:tr w:rsidR="0044194F" w:rsidRPr="00C7592D" w:rsidTr="0083501F">
        <w:trPr>
          <w:trHeight w:hRule="exact" w:val="1416"/>
        </w:trPr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67284C" w:rsidP="00C7592D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Провести инструктивное совещание с клас</w:t>
            </w:r>
            <w:r w:rsidRPr="00C7592D">
              <w:rPr>
                <w:rFonts w:ascii="Times New Roman" w:hAnsi="Times New Roman"/>
                <w:sz w:val="24"/>
                <w:szCs w:val="24"/>
              </w:rPr>
              <w:softHyphen/>
              <w:t>сными руководителями об основных воспита</w:t>
            </w:r>
            <w:r w:rsidRPr="00C7592D">
              <w:rPr>
                <w:rFonts w:ascii="Times New Roman" w:hAnsi="Times New Roman"/>
                <w:sz w:val="24"/>
                <w:szCs w:val="24"/>
              </w:rPr>
              <w:softHyphen/>
              <w:t>тельных общешкольных мероприятиях в новом учебном году, ознакомить с новыми приказами и методическими рекомендациями Минис</w:t>
            </w:r>
            <w:r w:rsidRPr="00C7592D">
              <w:rPr>
                <w:rFonts w:ascii="Times New Roman" w:hAnsi="Times New Roman"/>
                <w:sz w:val="24"/>
                <w:szCs w:val="24"/>
              </w:rPr>
              <w:softHyphen/>
              <w:t>терства образования и науки РФ по вопросам воспитания учащихся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pacing w:val="-4"/>
                <w:sz w:val="24"/>
                <w:szCs w:val="24"/>
              </w:rPr>
              <w:t>До 05.09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Зам. дирек</w:t>
            </w:r>
            <w:r w:rsidRPr="00C7592D">
              <w:rPr>
                <w:rFonts w:ascii="Times New Roman" w:hAnsi="Times New Roman"/>
                <w:sz w:val="24"/>
                <w:szCs w:val="24"/>
              </w:rPr>
              <w:softHyphen/>
              <w:t>тора по ВР</w:t>
            </w:r>
          </w:p>
        </w:tc>
      </w:tr>
      <w:tr w:rsidR="0044194F" w:rsidRPr="00C7592D" w:rsidTr="0083501F">
        <w:trPr>
          <w:trHeight w:hRule="exact" w:val="416"/>
        </w:trPr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67284C" w:rsidP="00C7592D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FD6E3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Состав</w:t>
            </w:r>
            <w:r w:rsidR="0076323B">
              <w:rPr>
                <w:rFonts w:ascii="Times New Roman" w:hAnsi="Times New Roman"/>
                <w:sz w:val="24"/>
                <w:szCs w:val="24"/>
              </w:rPr>
              <w:t>ить тарификацию учителей на 201</w:t>
            </w:r>
            <w:r w:rsidR="00FD6E3C">
              <w:rPr>
                <w:rFonts w:ascii="Times New Roman" w:hAnsi="Times New Roman"/>
                <w:sz w:val="24"/>
                <w:szCs w:val="24"/>
              </w:rPr>
              <w:t>6</w:t>
            </w:r>
            <w:r w:rsidR="00A91E42">
              <w:rPr>
                <w:rFonts w:ascii="Times New Roman" w:hAnsi="Times New Roman"/>
                <w:sz w:val="24"/>
                <w:szCs w:val="24"/>
              </w:rPr>
              <w:t>— 201</w:t>
            </w:r>
            <w:r w:rsidR="00FD6E3C">
              <w:rPr>
                <w:rFonts w:ascii="Times New Roman" w:hAnsi="Times New Roman"/>
                <w:sz w:val="24"/>
                <w:szCs w:val="24"/>
              </w:rPr>
              <w:t>7</w:t>
            </w:r>
            <w:r w:rsidRPr="00C7592D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pacing w:val="-4"/>
                <w:sz w:val="24"/>
                <w:szCs w:val="24"/>
              </w:rPr>
              <w:t>До 05.09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44194F" w:rsidRPr="00C7592D" w:rsidTr="0083501F">
        <w:trPr>
          <w:trHeight w:hRule="exact" w:val="422"/>
        </w:trPr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67284C" w:rsidP="00C7592D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Подготовить отчеты на начало учебного года (ОШ-1</w:t>
            </w:r>
            <w:r w:rsidR="0067284C" w:rsidRPr="00C7592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67284C" w:rsidRPr="00C7592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="0067284C"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pacing w:val="-4"/>
                <w:sz w:val="24"/>
                <w:szCs w:val="24"/>
              </w:rPr>
              <w:t>До 05.09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Зам. дирек</w:t>
            </w:r>
            <w:r w:rsidRPr="00C7592D">
              <w:rPr>
                <w:rFonts w:ascii="Times New Roman" w:hAnsi="Times New Roman"/>
                <w:sz w:val="24"/>
                <w:szCs w:val="24"/>
              </w:rPr>
              <w:softHyphen/>
              <w:t>тора по УВР</w:t>
            </w:r>
          </w:p>
        </w:tc>
      </w:tr>
      <w:tr w:rsidR="0044194F" w:rsidRPr="00C7592D" w:rsidTr="0083501F">
        <w:trPr>
          <w:trHeight w:hRule="exact" w:val="428"/>
        </w:trPr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67284C" w:rsidP="00C7592D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9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FD6E3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Составить спис</w:t>
            </w:r>
            <w:r w:rsidR="0076323B">
              <w:rPr>
                <w:rFonts w:ascii="Times New Roman" w:hAnsi="Times New Roman"/>
                <w:sz w:val="24"/>
                <w:szCs w:val="24"/>
              </w:rPr>
              <w:t xml:space="preserve">ки комплектования кадров на </w:t>
            </w:r>
            <w:r w:rsidR="00A91E42">
              <w:rPr>
                <w:rFonts w:ascii="Times New Roman" w:hAnsi="Times New Roman"/>
                <w:sz w:val="24"/>
                <w:szCs w:val="24"/>
              </w:rPr>
              <w:t>201</w:t>
            </w:r>
            <w:r w:rsidR="00FD6E3C">
              <w:rPr>
                <w:rFonts w:ascii="Times New Roman" w:hAnsi="Times New Roman"/>
                <w:sz w:val="24"/>
                <w:szCs w:val="24"/>
              </w:rPr>
              <w:t>6</w:t>
            </w:r>
            <w:r w:rsidR="00A91E42">
              <w:rPr>
                <w:rFonts w:ascii="Times New Roman" w:hAnsi="Times New Roman"/>
                <w:sz w:val="24"/>
                <w:szCs w:val="24"/>
              </w:rPr>
              <w:t>-201</w:t>
            </w:r>
            <w:r w:rsidR="00FD6E3C">
              <w:rPr>
                <w:rFonts w:ascii="Times New Roman" w:hAnsi="Times New Roman"/>
                <w:sz w:val="24"/>
                <w:szCs w:val="24"/>
              </w:rPr>
              <w:t>7</w:t>
            </w:r>
            <w:r w:rsidR="0067284C" w:rsidRPr="00C75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284C" w:rsidRPr="00C7592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="0067284C" w:rsidRPr="00C7592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67284C" w:rsidRPr="00C7592D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pacing w:val="-4"/>
                <w:sz w:val="24"/>
                <w:szCs w:val="24"/>
              </w:rPr>
              <w:t>До 05.09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44194F" w:rsidRPr="00C7592D" w:rsidTr="0083501F">
        <w:trPr>
          <w:trHeight w:hRule="exact" w:val="435"/>
        </w:trPr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67284C" w:rsidP="00C7592D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Обеспечить образцовый порядок ведения доку</w:t>
            </w:r>
            <w:r w:rsidRPr="00C7592D">
              <w:rPr>
                <w:rFonts w:ascii="Times New Roman" w:hAnsi="Times New Roman"/>
                <w:sz w:val="24"/>
                <w:szCs w:val="24"/>
              </w:rPr>
              <w:softHyphen/>
              <w:t>ментации по  организации всеобуча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pacing w:val="-4"/>
                <w:sz w:val="24"/>
                <w:szCs w:val="24"/>
              </w:rPr>
              <w:t>Посто</w:t>
            </w:r>
            <w:r w:rsidRPr="00C7592D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янно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44194F" w:rsidRPr="00C7592D" w:rsidTr="0083501F">
        <w:trPr>
          <w:trHeight w:hRule="exact" w:val="837"/>
        </w:trPr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67284C" w:rsidP="00C7592D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Оформить личные дела учащихся 1-ого класса, занести в алфавитную книгу и издать приказ по школе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pacing w:val="-4"/>
                <w:sz w:val="24"/>
                <w:szCs w:val="24"/>
              </w:rPr>
              <w:t>До 01.09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4F" w:rsidRPr="00C7592D" w:rsidRDefault="0044194F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</w:tbl>
    <w:p w:rsidR="0044194F" w:rsidRPr="00C7592D" w:rsidRDefault="0044194F" w:rsidP="00C7592D">
      <w:pPr>
        <w:rPr>
          <w:rFonts w:ascii="Times New Roman" w:hAnsi="Times New Roman"/>
          <w:b/>
          <w:i/>
          <w:sz w:val="24"/>
          <w:szCs w:val="24"/>
        </w:rPr>
      </w:pPr>
    </w:p>
    <w:p w:rsidR="0044194F" w:rsidRDefault="0044194F" w:rsidP="00C7592D">
      <w:pPr>
        <w:rPr>
          <w:rFonts w:ascii="Times New Roman" w:hAnsi="Times New Roman"/>
          <w:b/>
          <w:i/>
          <w:sz w:val="24"/>
          <w:szCs w:val="24"/>
        </w:rPr>
      </w:pPr>
    </w:p>
    <w:p w:rsidR="00C7592D" w:rsidRDefault="00C7592D" w:rsidP="00C7592D">
      <w:pPr>
        <w:rPr>
          <w:rFonts w:ascii="Times New Roman" w:hAnsi="Times New Roman"/>
          <w:b/>
          <w:i/>
          <w:sz w:val="24"/>
          <w:szCs w:val="24"/>
        </w:rPr>
      </w:pPr>
    </w:p>
    <w:p w:rsidR="00C7592D" w:rsidRDefault="00C7592D" w:rsidP="00C7592D">
      <w:pPr>
        <w:rPr>
          <w:rFonts w:ascii="Times New Roman" w:hAnsi="Times New Roman"/>
          <w:b/>
          <w:i/>
          <w:sz w:val="24"/>
          <w:szCs w:val="24"/>
        </w:rPr>
      </w:pPr>
    </w:p>
    <w:p w:rsidR="00C7592D" w:rsidRDefault="00C7592D" w:rsidP="00C7592D">
      <w:pPr>
        <w:rPr>
          <w:rFonts w:ascii="Times New Roman" w:hAnsi="Times New Roman"/>
          <w:b/>
          <w:i/>
          <w:sz w:val="24"/>
          <w:szCs w:val="24"/>
        </w:rPr>
      </w:pPr>
    </w:p>
    <w:p w:rsidR="00C7592D" w:rsidRDefault="00C7592D" w:rsidP="00C7592D">
      <w:pPr>
        <w:rPr>
          <w:rFonts w:ascii="Times New Roman" w:hAnsi="Times New Roman"/>
          <w:b/>
          <w:i/>
          <w:sz w:val="24"/>
          <w:szCs w:val="24"/>
        </w:rPr>
      </w:pPr>
    </w:p>
    <w:p w:rsidR="00C7592D" w:rsidRDefault="00C7592D" w:rsidP="00C7592D">
      <w:pPr>
        <w:rPr>
          <w:rFonts w:ascii="Times New Roman" w:hAnsi="Times New Roman"/>
          <w:b/>
          <w:i/>
          <w:sz w:val="24"/>
          <w:szCs w:val="24"/>
        </w:rPr>
      </w:pPr>
    </w:p>
    <w:p w:rsidR="00C7592D" w:rsidRDefault="00C7592D" w:rsidP="00C7592D">
      <w:pPr>
        <w:rPr>
          <w:rFonts w:ascii="Times New Roman" w:hAnsi="Times New Roman"/>
          <w:b/>
          <w:i/>
          <w:sz w:val="24"/>
          <w:szCs w:val="24"/>
        </w:rPr>
      </w:pPr>
    </w:p>
    <w:p w:rsidR="00C7592D" w:rsidRDefault="00C7592D" w:rsidP="00C7592D">
      <w:pPr>
        <w:rPr>
          <w:rFonts w:ascii="Times New Roman" w:hAnsi="Times New Roman"/>
          <w:b/>
          <w:i/>
          <w:sz w:val="24"/>
          <w:szCs w:val="24"/>
        </w:rPr>
      </w:pPr>
    </w:p>
    <w:p w:rsidR="00C7592D" w:rsidRDefault="00C7592D" w:rsidP="00C7592D">
      <w:pPr>
        <w:rPr>
          <w:rFonts w:ascii="Times New Roman" w:hAnsi="Times New Roman"/>
          <w:b/>
          <w:i/>
          <w:sz w:val="24"/>
          <w:szCs w:val="24"/>
        </w:rPr>
      </w:pPr>
    </w:p>
    <w:p w:rsidR="00C7592D" w:rsidRDefault="00C7592D" w:rsidP="00C7592D">
      <w:pPr>
        <w:rPr>
          <w:rFonts w:ascii="Times New Roman" w:hAnsi="Times New Roman"/>
          <w:b/>
          <w:i/>
          <w:sz w:val="24"/>
          <w:szCs w:val="24"/>
        </w:rPr>
      </w:pPr>
    </w:p>
    <w:p w:rsidR="00C7592D" w:rsidRDefault="00C7592D" w:rsidP="00C7592D">
      <w:pPr>
        <w:rPr>
          <w:rFonts w:ascii="Times New Roman" w:hAnsi="Times New Roman"/>
          <w:b/>
          <w:i/>
          <w:sz w:val="24"/>
          <w:szCs w:val="24"/>
        </w:rPr>
      </w:pPr>
    </w:p>
    <w:p w:rsidR="00C7592D" w:rsidRDefault="00C7592D" w:rsidP="00C7592D">
      <w:pPr>
        <w:rPr>
          <w:rFonts w:ascii="Times New Roman" w:hAnsi="Times New Roman"/>
          <w:b/>
          <w:i/>
          <w:sz w:val="24"/>
          <w:szCs w:val="24"/>
        </w:rPr>
      </w:pPr>
    </w:p>
    <w:p w:rsidR="00C7592D" w:rsidRDefault="00C7592D" w:rsidP="00C7592D">
      <w:pPr>
        <w:rPr>
          <w:rFonts w:ascii="Times New Roman" w:hAnsi="Times New Roman"/>
          <w:b/>
          <w:i/>
          <w:sz w:val="24"/>
          <w:szCs w:val="24"/>
        </w:rPr>
      </w:pPr>
    </w:p>
    <w:p w:rsidR="00C7592D" w:rsidRPr="00C7592D" w:rsidRDefault="00C7592D" w:rsidP="00C7592D">
      <w:pPr>
        <w:rPr>
          <w:rFonts w:ascii="Times New Roman" w:hAnsi="Times New Roman"/>
          <w:b/>
          <w:i/>
          <w:sz w:val="24"/>
          <w:szCs w:val="24"/>
        </w:rPr>
      </w:pPr>
    </w:p>
    <w:p w:rsidR="00503FA9" w:rsidRPr="00C7592D" w:rsidRDefault="00503FA9" w:rsidP="00C7592D">
      <w:pPr>
        <w:rPr>
          <w:rFonts w:ascii="Times New Roman" w:hAnsi="Times New Roman"/>
          <w:sz w:val="24"/>
          <w:szCs w:val="24"/>
        </w:rPr>
      </w:pPr>
    </w:p>
    <w:p w:rsidR="00503FA9" w:rsidRPr="00C7592D" w:rsidRDefault="00503FA9" w:rsidP="00C7592D">
      <w:pPr>
        <w:ind w:left="2836"/>
        <w:rPr>
          <w:rFonts w:ascii="Times New Roman" w:hAnsi="Times New Roman"/>
          <w:sz w:val="32"/>
          <w:szCs w:val="24"/>
        </w:rPr>
      </w:pPr>
      <w:r w:rsidRPr="00C7592D">
        <w:rPr>
          <w:rFonts w:ascii="Times New Roman" w:hAnsi="Times New Roman"/>
          <w:sz w:val="32"/>
          <w:szCs w:val="24"/>
        </w:rPr>
        <w:lastRenderedPageBreak/>
        <w:t>Инновационная и методическая деятельность.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844"/>
        <w:gridCol w:w="11058"/>
        <w:gridCol w:w="2343"/>
      </w:tblGrid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058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03FA9" w:rsidRPr="00C7592D" w:rsidTr="00420A83">
        <w:tc>
          <w:tcPr>
            <w:tcW w:w="15245" w:type="dxa"/>
            <w:gridSpan w:val="3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Педсовета «Итоги независимой аттестации и задачи педагогического коллектива на новый учебный год» 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Методист, администрация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Определение и отбор материалов для участия ОУ в городских конкурсах инновационных разработок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Методист, администрация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Корректировка годового плана инновационной и методической работы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Методист, администрация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Индивидуальные и групповые консультации  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Обновление информационного стенда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670BC6" w:rsidRPr="00C7592D" w:rsidTr="00420A83">
        <w:tc>
          <w:tcPr>
            <w:tcW w:w="1844" w:type="dxa"/>
          </w:tcPr>
          <w:p w:rsidR="00670BC6" w:rsidRPr="00C7592D" w:rsidRDefault="00670B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670BC6" w:rsidRPr="00C7592D" w:rsidRDefault="00670BC6" w:rsidP="00FD6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плана работы учительского сообщества «И</w:t>
            </w:r>
            <w:r w:rsidR="00A91E42">
              <w:rPr>
                <w:rFonts w:ascii="Times New Roman" w:hAnsi="Times New Roman"/>
                <w:sz w:val="24"/>
                <w:szCs w:val="24"/>
              </w:rPr>
              <w:t>нновации-в образование!» на 201</w:t>
            </w:r>
            <w:r w:rsidR="00FD6E3C">
              <w:rPr>
                <w:rFonts w:ascii="Times New Roman" w:hAnsi="Times New Roman"/>
                <w:sz w:val="24"/>
                <w:szCs w:val="24"/>
              </w:rPr>
              <w:t>6</w:t>
            </w:r>
            <w:r w:rsidR="00A91E42">
              <w:rPr>
                <w:rFonts w:ascii="Times New Roman" w:hAnsi="Times New Roman"/>
                <w:sz w:val="24"/>
                <w:szCs w:val="24"/>
              </w:rPr>
              <w:t>/1</w:t>
            </w:r>
            <w:r w:rsidR="00FD6E3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43" w:type="dxa"/>
          </w:tcPr>
          <w:p w:rsidR="00670BC6" w:rsidRPr="00C7592D" w:rsidRDefault="00670B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A9" w:rsidRPr="00C7592D" w:rsidTr="00420A83">
        <w:tc>
          <w:tcPr>
            <w:tcW w:w="15245" w:type="dxa"/>
            <w:gridSpan w:val="3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Представление заявочных материалов ОУ на городской конкурс инновационных разработок (по наличию)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Методист, директор школы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Круглый стол по преемственности между основной и начальной школой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Методист, администрация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Корректировка состава МО, и структуры методической службы; утверждение председателей МО и состава Методического совета школы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  Методист, администрация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Методического совета школы </w:t>
            </w:r>
            <w:r w:rsidR="00670BC6"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  <w:r w:rsidRPr="00C7592D">
              <w:rPr>
                <w:rFonts w:ascii="Times New Roman" w:hAnsi="Times New Roman"/>
                <w:sz w:val="24"/>
                <w:szCs w:val="24"/>
              </w:rPr>
              <w:t>«Итоги прошлого года и задачи методической работы в текущем учебном году»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Методист, администрация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Подготовка Плана и протокола заседания МО по результатам заседания Методического совета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Посещение уроков вновь принятых учителей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12438F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="0012438F">
              <w:rPr>
                <w:rFonts w:ascii="Times New Roman" w:hAnsi="Times New Roman"/>
                <w:sz w:val="24"/>
                <w:szCs w:val="24"/>
              </w:rPr>
              <w:t xml:space="preserve">новых </w:t>
            </w: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методических тем учителей </w:t>
            </w:r>
            <w:r w:rsidR="0012438F">
              <w:rPr>
                <w:rFonts w:ascii="Times New Roman" w:hAnsi="Times New Roman"/>
                <w:sz w:val="24"/>
                <w:szCs w:val="24"/>
              </w:rPr>
              <w:t xml:space="preserve">в условиях перехода </w:t>
            </w:r>
            <w:proofErr w:type="gramStart"/>
            <w:r w:rsidR="0012438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12438F">
              <w:rPr>
                <w:rFonts w:ascii="Times New Roman" w:hAnsi="Times New Roman"/>
                <w:sz w:val="24"/>
                <w:szCs w:val="24"/>
              </w:rPr>
              <w:t xml:space="preserve"> новым ФГОС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Участие в общешкольных родительских собраниях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Обновление информационных стендов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Выступления на рабочих совещаниях педагогического коллектива по направлению: изменения в нормативно-методическом обеспечении УВП.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Определение состава УНО на учебный год и подготовка заседания УНО</w:t>
            </w:r>
            <w:r w:rsidR="00670B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Методист, председатели МО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Индивидуальные и групповые консультации  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12438F" w:rsidRPr="00C7592D" w:rsidTr="00420A83">
        <w:tc>
          <w:tcPr>
            <w:tcW w:w="1844" w:type="dxa"/>
          </w:tcPr>
          <w:p w:rsidR="0012438F" w:rsidRPr="00C7592D" w:rsidRDefault="0012438F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2438F" w:rsidRPr="00C7592D" w:rsidRDefault="0012438F" w:rsidP="00C75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практикум по разработке средств формирования УУД</w:t>
            </w:r>
            <w:r w:rsidR="00670BC6">
              <w:rPr>
                <w:rFonts w:ascii="Times New Roman" w:hAnsi="Times New Roman"/>
                <w:sz w:val="24"/>
                <w:szCs w:val="24"/>
              </w:rPr>
              <w:t xml:space="preserve"> (в рамках открытого сообщества)</w:t>
            </w:r>
          </w:p>
        </w:tc>
        <w:tc>
          <w:tcPr>
            <w:tcW w:w="2343" w:type="dxa"/>
          </w:tcPr>
          <w:p w:rsidR="0012438F" w:rsidRPr="00C7592D" w:rsidRDefault="00670B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5245" w:type="dxa"/>
            <w:gridSpan w:val="3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Подготовка и проведение Попечительского совета школы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Методист, директор </w:t>
            </w:r>
            <w:r w:rsidRPr="00C7592D">
              <w:rPr>
                <w:rFonts w:ascii="Times New Roman" w:hAnsi="Times New Roman"/>
                <w:sz w:val="24"/>
                <w:szCs w:val="24"/>
              </w:rPr>
              <w:lastRenderedPageBreak/>
              <w:t>школы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Посещение уроков вновь принятых учителей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Проведение заседания УНО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Подготовка Педсовета «Адаптация учащихся при переходе на новую ступень образования и преемственность»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Методист, администрация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Планирование и организация и работы наставников и Школы молодого учителя (ШМУ)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Методист, администрация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Сбор заявок от МО на занятия и  консультации 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Методист, председатели МО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Выступления на рабочих совещаниях педагогического коллектива по направлению: нормативно-методическое обеспечение УВП.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Индивидуальные и групповые консультации  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12438F" w:rsidRPr="00C7592D" w:rsidTr="00420A83">
        <w:tc>
          <w:tcPr>
            <w:tcW w:w="1844" w:type="dxa"/>
          </w:tcPr>
          <w:p w:rsidR="0012438F" w:rsidRPr="00C7592D" w:rsidRDefault="0012438F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2438F" w:rsidRPr="00C7592D" w:rsidRDefault="0012438F" w:rsidP="00C75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практикум по разработке средств формирования УУ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70BC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70BC6">
              <w:rPr>
                <w:rFonts w:ascii="Times New Roman" w:hAnsi="Times New Roman"/>
                <w:sz w:val="24"/>
                <w:szCs w:val="24"/>
              </w:rPr>
              <w:t>в рамках открытого сообщества)</w:t>
            </w:r>
          </w:p>
        </w:tc>
        <w:tc>
          <w:tcPr>
            <w:tcW w:w="2343" w:type="dxa"/>
          </w:tcPr>
          <w:p w:rsidR="0012438F" w:rsidRPr="00C7592D" w:rsidRDefault="00670B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5245" w:type="dxa"/>
            <w:gridSpan w:val="3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Педагогический совет «Адаптация учащихся при переходе на новую ступень образования и преемственность» 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Методист, администрация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Занятие Школы молодого учителя (ШМУ)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Методист, администрация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Занятие внутришкольной системы повышения квалификации 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Выступления на рабочих совещаниях педагогического коллектива по направлению: нормативно-методическое обеспечение УВП.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Занятие для учителей МО (по заявке)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Индивидуальные и групповые консультации 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670BC6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Подготовка заседания Методического совета школы</w:t>
            </w:r>
            <w:r w:rsidR="00670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Подготовка заседания Попечительского совета школы 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12438F" w:rsidRPr="00C7592D" w:rsidTr="00420A83">
        <w:tc>
          <w:tcPr>
            <w:tcW w:w="1844" w:type="dxa"/>
          </w:tcPr>
          <w:p w:rsidR="0012438F" w:rsidRPr="00C7592D" w:rsidRDefault="0012438F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2438F" w:rsidRPr="00C7592D" w:rsidRDefault="0012438F" w:rsidP="00C75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практикум по разработке средств формирования УУ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70BC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70BC6">
              <w:rPr>
                <w:rFonts w:ascii="Times New Roman" w:hAnsi="Times New Roman"/>
                <w:sz w:val="24"/>
                <w:szCs w:val="24"/>
              </w:rPr>
              <w:t>в рамках открытого сообщества)</w:t>
            </w:r>
          </w:p>
        </w:tc>
        <w:tc>
          <w:tcPr>
            <w:tcW w:w="2343" w:type="dxa"/>
          </w:tcPr>
          <w:p w:rsidR="0012438F" w:rsidRPr="00C7592D" w:rsidRDefault="00670B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5245" w:type="dxa"/>
            <w:gridSpan w:val="3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FD6E3C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Анализ премиального портфолио и расчёта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ФсН</w:t>
            </w:r>
            <w:proofErr w:type="spellEnd"/>
            <w:r w:rsidR="00A91E42">
              <w:rPr>
                <w:rFonts w:ascii="Times New Roman" w:hAnsi="Times New Roman"/>
                <w:sz w:val="24"/>
                <w:szCs w:val="24"/>
              </w:rPr>
              <w:t xml:space="preserve"> на период с 1.01.1</w:t>
            </w:r>
            <w:r w:rsidR="00FD6E3C">
              <w:rPr>
                <w:rFonts w:ascii="Times New Roman" w:hAnsi="Times New Roman"/>
                <w:sz w:val="24"/>
                <w:szCs w:val="24"/>
              </w:rPr>
              <w:t>6</w:t>
            </w:r>
            <w:r w:rsidR="00A91E42">
              <w:rPr>
                <w:rFonts w:ascii="Times New Roman" w:hAnsi="Times New Roman"/>
                <w:sz w:val="24"/>
                <w:szCs w:val="24"/>
              </w:rPr>
              <w:t>. по 31.06.1</w:t>
            </w:r>
            <w:r w:rsidR="00FD6E3C">
              <w:rPr>
                <w:rFonts w:ascii="Times New Roman" w:hAnsi="Times New Roman"/>
                <w:sz w:val="24"/>
                <w:szCs w:val="24"/>
              </w:rPr>
              <w:t>7</w:t>
            </w:r>
            <w:r w:rsidRPr="00C759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Подготовка Педагогического совета  «Методическая работа в школе» 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Методист, администрация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670B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Проведение заседания Методического совета школы</w:t>
            </w:r>
            <w:r w:rsidR="00670BC6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Методист, председатели МО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Подготовка Плана и протокола заседания МО по результатам заседания Методического совета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Проведение заседания  Попечительского совета школы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Методист, директор школы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Проведение заседания УНО 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Методист, администрация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Индивидуальные и групповые консультации 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Выступления на рабочих совещаниях педагогического коллектива по направлению: нормативно-методическое обеспечение УВП.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12438F" w:rsidP="00C75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практикум по разработке средств формирования УУ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70BC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70BC6">
              <w:rPr>
                <w:rFonts w:ascii="Times New Roman" w:hAnsi="Times New Roman"/>
                <w:sz w:val="24"/>
                <w:szCs w:val="24"/>
              </w:rPr>
              <w:t>в рамках открытого сообщества)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rPr>
          <w:trHeight w:val="751"/>
        </w:trPr>
        <w:tc>
          <w:tcPr>
            <w:tcW w:w="15245" w:type="dxa"/>
            <w:gridSpan w:val="3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Проведение Педсовета «Методическая работа в школе»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Методист, администрация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Подготовка материалов для занятия Школы молодого учителя (ШМУ)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Подготовка заседания УНО </w:t>
            </w:r>
          </w:p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Выступления на рабочих совещаниях педагогического коллектива по направлению: нормативно-методическое обеспечение УВП.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Занятие для учителей МО (по заявке)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Индивидуальные и групповые консультации 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Посещение и анализ уроков и мероприятий декады методического мастерства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670BC6" w:rsidRPr="00C7592D" w:rsidTr="00420A83">
        <w:tc>
          <w:tcPr>
            <w:tcW w:w="1844" w:type="dxa"/>
          </w:tcPr>
          <w:p w:rsidR="00670BC6" w:rsidRPr="00C7592D" w:rsidRDefault="00670B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670BC6" w:rsidRPr="00C7592D" w:rsidRDefault="00670BC6" w:rsidP="00C75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практикум по разработке средств формирования УУ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рамках открытого сообщества)</w:t>
            </w:r>
          </w:p>
        </w:tc>
        <w:tc>
          <w:tcPr>
            <w:tcW w:w="2343" w:type="dxa"/>
          </w:tcPr>
          <w:p w:rsidR="00670BC6" w:rsidRPr="00C7592D" w:rsidRDefault="00670B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5245" w:type="dxa"/>
            <w:gridSpan w:val="3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Проведение занятия Школы молодого учителя (ШМУ)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Методист, администрация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Проведение занятия УНО 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Методист, администрация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Подготовка заседания Попечительского совета школы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  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670BC6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Подготовка заседания Методического совета школы</w:t>
            </w:r>
            <w:r w:rsidR="00670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  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Выступления на рабочих совещаниях педагогического коллектива по направлению: нормативно-методическое обеспечение УВП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  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Посещение и анализ уроков и мероприятий декады методического мастерства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  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Подготовка материалов к собранию родителей будущих первоклассников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  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Индивидуальные и групповые консультации 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  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Занятие для учителей МО (по заявке)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  Методист</w:t>
            </w:r>
          </w:p>
        </w:tc>
      </w:tr>
      <w:tr w:rsidR="00670BC6" w:rsidRPr="00C7592D" w:rsidTr="00420A83">
        <w:tc>
          <w:tcPr>
            <w:tcW w:w="1844" w:type="dxa"/>
          </w:tcPr>
          <w:p w:rsidR="00670BC6" w:rsidRPr="00C7592D" w:rsidRDefault="00670B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670BC6" w:rsidRPr="00C7592D" w:rsidRDefault="00670BC6" w:rsidP="00C75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практикум по разработке средств формирования УУ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рамках открытого сообщества)</w:t>
            </w:r>
          </w:p>
        </w:tc>
        <w:tc>
          <w:tcPr>
            <w:tcW w:w="2343" w:type="dxa"/>
          </w:tcPr>
          <w:p w:rsidR="00670BC6" w:rsidRPr="00C7592D" w:rsidRDefault="00670B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5245" w:type="dxa"/>
            <w:gridSpan w:val="3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Участие в Педагогическом совете «Воспитательная работа в школе» 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  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школьной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НПК «Первые шаги в науку»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Методист, администрация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Проведение заседания Попечительского совета школы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Методист, директор школы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Проведение заседания Методического совета школы</w:t>
            </w:r>
            <w:r w:rsidR="00670BC6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Методист, администрация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Подготовка Плана и протокола заседания МО по результатам заседания Методического совета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Выступления на рабочих совещаниях педагогического коллектива по направлению: нормативно-методическое обеспечение УВП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Посещение и анализ уроков и мероприятий декады методического мастерства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Занятие для учителей МО (по заявке)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Индивидуальные и групповые консультации 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670BC6" w:rsidRPr="00C7592D" w:rsidTr="00420A83">
        <w:tc>
          <w:tcPr>
            <w:tcW w:w="1844" w:type="dxa"/>
          </w:tcPr>
          <w:p w:rsidR="00670BC6" w:rsidRPr="00C7592D" w:rsidRDefault="00670B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670BC6" w:rsidRPr="00C7592D" w:rsidRDefault="00670BC6" w:rsidP="00C75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семинар по теме «Средства формирования УУД в условиях перехода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новым ФГОС»</w:t>
            </w:r>
          </w:p>
        </w:tc>
        <w:tc>
          <w:tcPr>
            <w:tcW w:w="2343" w:type="dxa"/>
          </w:tcPr>
          <w:p w:rsidR="00670BC6" w:rsidRPr="00C7592D" w:rsidRDefault="00670B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5245" w:type="dxa"/>
            <w:gridSpan w:val="3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Проведение итогового заседания УНО 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Проведение итогового занятия Школы молодого учителя (ШМУ)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Подготовка заседания Попечительского совета 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Подготовка заседания Методического совета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Посещение и анализ уроков и мероприятий декады методического мастерства</w:t>
            </w:r>
            <w:r w:rsidRPr="00C7592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Выступления на рабочих совещаниях педагогического коллектива по направлению: нормативно-методическое обеспечение УВП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Занятие для учителей МО (по заявке)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5245" w:type="dxa"/>
            <w:gridSpan w:val="3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Проведение заседания Попечительского совета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Методист, директор школы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Проведение заседания Методического совета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Посещение и анализ уроков и мероприятий декады методического мастерства</w:t>
            </w:r>
            <w:r w:rsidRPr="00C7592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Занятие для учителей МО (по заявке)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Выступления на рабочих совещаниях педагогического коллектива по направлению: нормативно-методическое обеспечение УВП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Индивидуальные и групповые консультации 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5245" w:type="dxa"/>
            <w:gridSpan w:val="3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Анализ результатов методической работы и  исполнения  Программы развития школы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FD6E3C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Анализ премиального портфолио и расчёта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ФсН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учителей на период с 1.07.1</w:t>
            </w:r>
            <w:r w:rsidR="00FD6E3C">
              <w:rPr>
                <w:rFonts w:ascii="Times New Roman" w:hAnsi="Times New Roman"/>
                <w:sz w:val="24"/>
                <w:szCs w:val="24"/>
              </w:rPr>
              <w:t>6</w:t>
            </w:r>
            <w:r w:rsidR="00A91E42">
              <w:rPr>
                <w:rFonts w:ascii="Times New Roman" w:hAnsi="Times New Roman"/>
                <w:sz w:val="24"/>
                <w:szCs w:val="24"/>
              </w:rPr>
              <w:t>. по 31.12.1</w:t>
            </w:r>
            <w:r w:rsidR="00FD6E3C">
              <w:rPr>
                <w:rFonts w:ascii="Times New Roman" w:hAnsi="Times New Roman"/>
                <w:sz w:val="24"/>
                <w:szCs w:val="24"/>
              </w:rPr>
              <w:t>7</w:t>
            </w:r>
            <w:r w:rsidRPr="00C759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Индивидуальные и групповые консультации 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03FA9" w:rsidRPr="00C7592D" w:rsidTr="00420A83">
        <w:tc>
          <w:tcPr>
            <w:tcW w:w="1844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03FA9" w:rsidRPr="00C7592D" w:rsidRDefault="00503FA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Оформление планово-отчётной документации </w:t>
            </w:r>
          </w:p>
        </w:tc>
        <w:tc>
          <w:tcPr>
            <w:tcW w:w="2343" w:type="dxa"/>
          </w:tcPr>
          <w:p w:rsidR="00503FA9" w:rsidRPr="00C7592D" w:rsidRDefault="00503FA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</w:tbl>
    <w:p w:rsidR="00503FA9" w:rsidRPr="00C7592D" w:rsidRDefault="00503FA9" w:rsidP="00C7592D">
      <w:pPr>
        <w:pStyle w:val="a3"/>
        <w:ind w:left="1418"/>
        <w:rPr>
          <w:rFonts w:ascii="Times New Roman" w:hAnsi="Times New Roman"/>
          <w:sz w:val="24"/>
          <w:szCs w:val="24"/>
        </w:rPr>
      </w:pPr>
    </w:p>
    <w:p w:rsidR="00BC5978" w:rsidRPr="00FD6E3C" w:rsidRDefault="00BC5978" w:rsidP="00BC59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</w:p>
    <w:p w:rsidR="0035125C" w:rsidRDefault="00BD2CD3" w:rsidP="00BC5978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Психологическая работа</w:t>
      </w:r>
    </w:p>
    <w:p w:rsidR="00606748" w:rsidRPr="00A91E42" w:rsidRDefault="00606748" w:rsidP="0060674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91E42">
        <w:rPr>
          <w:rFonts w:ascii="Times New Roman" w:eastAsia="Times New Roman" w:hAnsi="Times New Roman"/>
          <w:lang w:eastAsia="ru-RU"/>
        </w:rPr>
        <w:t xml:space="preserve">Примечание: в план работы могут вноситься изменения с учётом приоритетов и специфики образовательного учреждения и установленного фонда рабочего времени педагога-психолога    </w:t>
      </w:r>
    </w:p>
    <w:p w:rsidR="00606748" w:rsidRPr="00606748" w:rsidRDefault="00606748" w:rsidP="00606748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4"/>
        <w:gridCol w:w="6686"/>
        <w:gridCol w:w="1653"/>
        <w:gridCol w:w="4995"/>
      </w:tblGrid>
      <w:tr w:rsidR="00606748" w:rsidRPr="00A91E42" w:rsidTr="00A02B18">
        <w:tc>
          <w:tcPr>
            <w:tcW w:w="1834" w:type="dxa"/>
          </w:tcPr>
          <w:p w:rsidR="00606748" w:rsidRPr="00A91E42" w:rsidRDefault="00606748" w:rsidP="00606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91E42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A91E42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6686" w:type="dxa"/>
          </w:tcPr>
          <w:p w:rsidR="00606748" w:rsidRPr="00A91E42" w:rsidRDefault="00606748" w:rsidP="00606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b/>
                <w:bCs/>
                <w:lang w:eastAsia="ru-RU"/>
              </w:rPr>
              <w:t>Вид работ</w:t>
            </w:r>
          </w:p>
        </w:tc>
        <w:tc>
          <w:tcPr>
            <w:tcW w:w="1653" w:type="dxa"/>
          </w:tcPr>
          <w:p w:rsidR="00606748" w:rsidRPr="00A91E42" w:rsidRDefault="00606748" w:rsidP="00606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4995" w:type="dxa"/>
          </w:tcPr>
          <w:p w:rsidR="00606748" w:rsidRPr="00A91E42" w:rsidRDefault="00606748" w:rsidP="00606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b/>
                <w:bCs/>
                <w:lang w:eastAsia="ru-RU"/>
              </w:rPr>
              <w:t>Ответственный</w:t>
            </w:r>
          </w:p>
        </w:tc>
      </w:tr>
      <w:tr w:rsidR="00606748" w:rsidRPr="00A91E42" w:rsidTr="00A02B18">
        <w:trPr>
          <w:cantSplit/>
        </w:trPr>
        <w:tc>
          <w:tcPr>
            <w:tcW w:w="15168" w:type="dxa"/>
            <w:gridSpan w:val="4"/>
          </w:tcPr>
          <w:p w:rsidR="00606748" w:rsidRPr="00A91E42" w:rsidRDefault="00606748" w:rsidP="006067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Диагностика </w:t>
            </w:r>
          </w:p>
          <w:p w:rsidR="00606748" w:rsidRPr="00A91E42" w:rsidRDefault="00606748" w:rsidP="00606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6748" w:rsidRPr="00A91E42" w:rsidTr="00A02B18">
        <w:tc>
          <w:tcPr>
            <w:tcW w:w="1834" w:type="dxa"/>
          </w:tcPr>
          <w:p w:rsidR="00606748" w:rsidRPr="00A91E42" w:rsidRDefault="00606748" w:rsidP="00606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6686" w:type="dxa"/>
          </w:tcPr>
          <w:p w:rsidR="00606748" w:rsidRPr="00A91E42" w:rsidRDefault="00606748" w:rsidP="006067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lang w:eastAsia="ru-RU"/>
              </w:rPr>
              <w:t>Адаптация учащихся 1-х классов к школе</w:t>
            </w:r>
            <w:r w:rsidRPr="00A9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1E42">
              <w:rPr>
                <w:rFonts w:ascii="Times New Roman" w:eastAsia="Times New Roman" w:hAnsi="Times New Roman"/>
                <w:lang w:eastAsia="ru-RU"/>
              </w:rPr>
              <w:t>по запросу родителей</w:t>
            </w:r>
          </w:p>
          <w:p w:rsidR="00606748" w:rsidRPr="00A91E42" w:rsidRDefault="00606748" w:rsidP="006067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3" w:type="dxa"/>
          </w:tcPr>
          <w:p w:rsidR="00606748" w:rsidRPr="00A91E42" w:rsidRDefault="00606748" w:rsidP="006067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Pr="00A91E42">
              <w:rPr>
                <w:rFonts w:ascii="Times New Roman" w:eastAsia="Times New Roman" w:hAnsi="Times New Roman"/>
                <w:lang w:eastAsia="ru-RU"/>
              </w:rPr>
              <w:t>,2,3,4 четверть</w:t>
            </w:r>
          </w:p>
          <w:p w:rsidR="00606748" w:rsidRPr="00A91E42" w:rsidRDefault="00606748" w:rsidP="006067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95" w:type="dxa"/>
          </w:tcPr>
          <w:p w:rsidR="00606748" w:rsidRPr="00A91E42" w:rsidRDefault="00606748" w:rsidP="006067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lang w:eastAsia="ru-RU"/>
              </w:rPr>
              <w:t>педагог-психолог</w:t>
            </w:r>
          </w:p>
        </w:tc>
      </w:tr>
      <w:tr w:rsidR="00606748" w:rsidRPr="00A91E42" w:rsidTr="00A02B18">
        <w:tc>
          <w:tcPr>
            <w:tcW w:w="1834" w:type="dxa"/>
          </w:tcPr>
          <w:p w:rsidR="00606748" w:rsidRPr="00A91E42" w:rsidRDefault="00606748" w:rsidP="00606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6686" w:type="dxa"/>
          </w:tcPr>
          <w:p w:rsidR="00606748" w:rsidRPr="00A91E42" w:rsidRDefault="00606748" w:rsidP="006067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lang w:eastAsia="ru-RU"/>
              </w:rPr>
              <w:t>Адаптация учащихся 5-х классов к обучению в основной школе</w:t>
            </w:r>
            <w:r w:rsidRPr="00A9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1E42">
              <w:rPr>
                <w:rFonts w:ascii="Times New Roman" w:eastAsia="Times New Roman" w:hAnsi="Times New Roman"/>
                <w:lang w:eastAsia="ru-RU"/>
              </w:rPr>
              <w:t>по запросу родителей</w:t>
            </w:r>
          </w:p>
          <w:p w:rsidR="00606748" w:rsidRPr="00A91E42" w:rsidRDefault="00606748" w:rsidP="006067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3" w:type="dxa"/>
          </w:tcPr>
          <w:p w:rsidR="00606748" w:rsidRPr="00A91E42" w:rsidRDefault="00606748" w:rsidP="006067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lang w:eastAsia="ru-RU"/>
              </w:rPr>
              <w:t>2,4 четверть</w:t>
            </w:r>
          </w:p>
          <w:p w:rsidR="00606748" w:rsidRPr="00A91E42" w:rsidRDefault="00606748" w:rsidP="006067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95" w:type="dxa"/>
          </w:tcPr>
          <w:p w:rsidR="00606748" w:rsidRPr="00A91E42" w:rsidRDefault="00606748" w:rsidP="006067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lang w:eastAsia="ru-RU"/>
              </w:rPr>
              <w:t>педагог-психолог</w:t>
            </w:r>
          </w:p>
        </w:tc>
      </w:tr>
      <w:tr w:rsidR="00606748" w:rsidRPr="00A91E42" w:rsidTr="00A02B18">
        <w:tc>
          <w:tcPr>
            <w:tcW w:w="1834" w:type="dxa"/>
          </w:tcPr>
          <w:p w:rsidR="00606748" w:rsidRPr="00A91E42" w:rsidRDefault="00606748" w:rsidP="00606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686" w:type="dxa"/>
          </w:tcPr>
          <w:p w:rsidR="00606748" w:rsidRPr="00A91E42" w:rsidRDefault="00606748" w:rsidP="006067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lang w:eastAsia="ru-RU"/>
              </w:rPr>
              <w:t xml:space="preserve">Индивидуальная </w:t>
            </w:r>
            <w:proofErr w:type="spellStart"/>
            <w:r w:rsidRPr="00A91E42">
              <w:rPr>
                <w:rFonts w:ascii="Times New Roman" w:eastAsia="Times New Roman" w:hAnsi="Times New Roman"/>
                <w:lang w:eastAsia="ru-RU"/>
              </w:rPr>
              <w:t>проблемноориентированная</w:t>
            </w:r>
            <w:proofErr w:type="spellEnd"/>
            <w:r w:rsidRPr="00A91E42">
              <w:rPr>
                <w:rFonts w:ascii="Times New Roman" w:eastAsia="Times New Roman" w:hAnsi="Times New Roman"/>
                <w:lang w:eastAsia="ru-RU"/>
              </w:rPr>
              <w:t xml:space="preserve"> диагностика особенностей ребёнка по запросу родителей</w:t>
            </w:r>
          </w:p>
          <w:p w:rsidR="00606748" w:rsidRPr="00A91E42" w:rsidRDefault="00606748" w:rsidP="006067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3" w:type="dxa"/>
          </w:tcPr>
          <w:p w:rsidR="00606748" w:rsidRPr="00A91E42" w:rsidRDefault="00606748" w:rsidP="006067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  <w:p w:rsidR="00606748" w:rsidRPr="00A91E42" w:rsidRDefault="00606748" w:rsidP="006067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lang w:eastAsia="ru-RU"/>
              </w:rPr>
              <w:t>пятница</w:t>
            </w:r>
          </w:p>
        </w:tc>
        <w:tc>
          <w:tcPr>
            <w:tcW w:w="4995" w:type="dxa"/>
          </w:tcPr>
          <w:p w:rsidR="00606748" w:rsidRPr="00A91E42" w:rsidRDefault="00606748" w:rsidP="006067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lang w:eastAsia="ru-RU"/>
              </w:rPr>
              <w:t>педагог-психолог</w:t>
            </w:r>
          </w:p>
        </w:tc>
      </w:tr>
      <w:tr w:rsidR="00606748" w:rsidRPr="00A91E42" w:rsidTr="00A02B18">
        <w:trPr>
          <w:cantSplit/>
        </w:trPr>
        <w:tc>
          <w:tcPr>
            <w:tcW w:w="15168" w:type="dxa"/>
            <w:gridSpan w:val="4"/>
          </w:tcPr>
          <w:p w:rsidR="00606748" w:rsidRPr="00A91E42" w:rsidRDefault="00606748" w:rsidP="006067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b/>
                <w:bCs/>
                <w:lang w:eastAsia="ru-RU"/>
              </w:rPr>
              <w:t>Консультирование</w:t>
            </w:r>
          </w:p>
          <w:p w:rsidR="00606748" w:rsidRPr="00A91E42" w:rsidRDefault="00606748" w:rsidP="00606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6748" w:rsidRPr="00A91E42" w:rsidTr="00A02B18">
        <w:tc>
          <w:tcPr>
            <w:tcW w:w="1834" w:type="dxa"/>
          </w:tcPr>
          <w:p w:rsidR="00606748" w:rsidRPr="00A91E42" w:rsidRDefault="00606748" w:rsidP="00606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6686" w:type="dxa"/>
          </w:tcPr>
          <w:p w:rsidR="00606748" w:rsidRPr="00A91E42" w:rsidRDefault="00606748" w:rsidP="006067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lang w:eastAsia="ru-RU"/>
              </w:rPr>
              <w:t>Консультирование участников образовательного процесса: родителей, учителей, учащихся</w:t>
            </w:r>
          </w:p>
          <w:p w:rsidR="00606748" w:rsidRPr="00A91E42" w:rsidRDefault="00606748" w:rsidP="006067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3" w:type="dxa"/>
          </w:tcPr>
          <w:p w:rsidR="00606748" w:rsidRPr="00A91E42" w:rsidRDefault="00606748" w:rsidP="006067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  <w:p w:rsidR="00606748" w:rsidRPr="00A91E42" w:rsidRDefault="00606748" w:rsidP="006067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lang w:eastAsia="ru-RU"/>
              </w:rPr>
              <w:t>суббота</w:t>
            </w:r>
          </w:p>
        </w:tc>
        <w:tc>
          <w:tcPr>
            <w:tcW w:w="4995" w:type="dxa"/>
          </w:tcPr>
          <w:p w:rsidR="00606748" w:rsidRPr="00A91E42" w:rsidRDefault="00606748" w:rsidP="006067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lang w:eastAsia="ru-RU"/>
              </w:rPr>
              <w:t>педагог-психолог</w:t>
            </w:r>
          </w:p>
        </w:tc>
      </w:tr>
      <w:tr w:rsidR="00606748" w:rsidRPr="00A91E42" w:rsidTr="00A02B18">
        <w:trPr>
          <w:cantSplit/>
        </w:trPr>
        <w:tc>
          <w:tcPr>
            <w:tcW w:w="15168" w:type="dxa"/>
            <w:gridSpan w:val="4"/>
          </w:tcPr>
          <w:p w:rsidR="00606748" w:rsidRPr="00A91E42" w:rsidRDefault="00606748" w:rsidP="006067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b/>
                <w:bCs/>
                <w:lang w:eastAsia="ru-RU"/>
              </w:rPr>
              <w:t>Работа с педагогами</w:t>
            </w:r>
          </w:p>
        </w:tc>
      </w:tr>
      <w:tr w:rsidR="00606748" w:rsidRPr="00A91E42" w:rsidTr="00A02B18">
        <w:tc>
          <w:tcPr>
            <w:tcW w:w="1834" w:type="dxa"/>
          </w:tcPr>
          <w:p w:rsidR="00606748" w:rsidRPr="00A91E42" w:rsidRDefault="00606748" w:rsidP="00606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lang w:eastAsia="ru-RU"/>
              </w:rPr>
              <w:t>5.</w:t>
            </w:r>
          </w:p>
          <w:p w:rsidR="00606748" w:rsidRPr="00A91E42" w:rsidRDefault="00606748" w:rsidP="006067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86" w:type="dxa"/>
          </w:tcPr>
          <w:p w:rsidR="00606748" w:rsidRPr="00A91E42" w:rsidRDefault="00606748" w:rsidP="006067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lang w:eastAsia="ru-RU"/>
              </w:rPr>
              <w:t>Выступления и участие в общешкольных мероприятиях (педагогических советах, совещаниях и т.п.) по плану работы школы</w:t>
            </w:r>
          </w:p>
          <w:p w:rsidR="00606748" w:rsidRPr="00A91E42" w:rsidRDefault="00606748" w:rsidP="006067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3" w:type="dxa"/>
          </w:tcPr>
          <w:p w:rsidR="00606748" w:rsidRPr="00A91E42" w:rsidRDefault="00606748" w:rsidP="006067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lang w:eastAsia="ru-RU"/>
              </w:rPr>
              <w:t>В течение года по запросу</w:t>
            </w:r>
          </w:p>
        </w:tc>
        <w:tc>
          <w:tcPr>
            <w:tcW w:w="4995" w:type="dxa"/>
          </w:tcPr>
          <w:p w:rsidR="00606748" w:rsidRPr="00A91E42" w:rsidRDefault="00606748" w:rsidP="006067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lang w:eastAsia="ru-RU"/>
              </w:rPr>
              <w:t>педагог-психолог</w:t>
            </w:r>
          </w:p>
        </w:tc>
      </w:tr>
      <w:tr w:rsidR="00606748" w:rsidRPr="00A91E42" w:rsidTr="00A02B18">
        <w:tc>
          <w:tcPr>
            <w:tcW w:w="15168" w:type="dxa"/>
            <w:gridSpan w:val="4"/>
          </w:tcPr>
          <w:p w:rsidR="00606748" w:rsidRPr="00A91E42" w:rsidRDefault="00606748" w:rsidP="00606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администрацией</w:t>
            </w:r>
          </w:p>
        </w:tc>
      </w:tr>
      <w:tr w:rsidR="00606748" w:rsidRPr="00A91E42" w:rsidTr="00A02B18">
        <w:tc>
          <w:tcPr>
            <w:tcW w:w="1834" w:type="dxa"/>
          </w:tcPr>
          <w:p w:rsidR="00606748" w:rsidRPr="00A91E42" w:rsidRDefault="00606748" w:rsidP="00606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6686" w:type="dxa"/>
          </w:tcPr>
          <w:p w:rsidR="00606748" w:rsidRPr="00A91E42" w:rsidRDefault="00606748" w:rsidP="006067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lang w:eastAsia="ru-RU"/>
              </w:rPr>
              <w:t>Участие в административных совещаниях при директоре</w:t>
            </w:r>
          </w:p>
        </w:tc>
        <w:tc>
          <w:tcPr>
            <w:tcW w:w="1653" w:type="dxa"/>
          </w:tcPr>
          <w:p w:rsidR="00606748" w:rsidRPr="00A91E42" w:rsidRDefault="00606748" w:rsidP="006067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  <w:p w:rsidR="00606748" w:rsidRPr="00A91E42" w:rsidRDefault="00606748" w:rsidP="006067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lang w:eastAsia="ru-RU"/>
              </w:rPr>
              <w:t>пятница</w:t>
            </w:r>
          </w:p>
        </w:tc>
        <w:tc>
          <w:tcPr>
            <w:tcW w:w="4995" w:type="dxa"/>
          </w:tcPr>
          <w:p w:rsidR="00606748" w:rsidRPr="00A91E42" w:rsidRDefault="00606748" w:rsidP="006067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lang w:eastAsia="ru-RU"/>
              </w:rPr>
              <w:t>педагог-психолог</w:t>
            </w:r>
          </w:p>
        </w:tc>
      </w:tr>
      <w:tr w:rsidR="00606748" w:rsidRPr="00A91E42" w:rsidTr="00A02B18">
        <w:trPr>
          <w:cantSplit/>
        </w:trPr>
        <w:tc>
          <w:tcPr>
            <w:tcW w:w="15168" w:type="dxa"/>
            <w:gridSpan w:val="4"/>
          </w:tcPr>
          <w:p w:rsidR="00606748" w:rsidRPr="00A91E42" w:rsidRDefault="00606748" w:rsidP="006067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b/>
                <w:bCs/>
                <w:lang w:eastAsia="ru-RU"/>
              </w:rPr>
              <w:t>Работа с родителями</w:t>
            </w:r>
          </w:p>
        </w:tc>
      </w:tr>
      <w:tr w:rsidR="00606748" w:rsidRPr="00A91E42" w:rsidTr="00A02B18">
        <w:tc>
          <w:tcPr>
            <w:tcW w:w="1834" w:type="dxa"/>
          </w:tcPr>
          <w:p w:rsidR="00606748" w:rsidRPr="00A91E42" w:rsidRDefault="00606748" w:rsidP="00606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lang w:eastAsia="ru-RU"/>
              </w:rPr>
              <w:t>8.</w:t>
            </w:r>
          </w:p>
          <w:p w:rsidR="00606748" w:rsidRPr="00A91E42" w:rsidRDefault="00606748" w:rsidP="00606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86" w:type="dxa"/>
          </w:tcPr>
          <w:p w:rsidR="00606748" w:rsidRPr="00A91E42" w:rsidRDefault="00606748" w:rsidP="006067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Выступления на общешкольных мероприятиях по плану работы </w:t>
            </w:r>
            <w:r w:rsidRPr="00A91E42">
              <w:rPr>
                <w:rFonts w:ascii="Times New Roman" w:eastAsia="Times New Roman" w:hAnsi="Times New Roman"/>
                <w:lang w:eastAsia="ru-RU"/>
              </w:rPr>
              <w:lastRenderedPageBreak/>
              <w:t>школы</w:t>
            </w:r>
          </w:p>
          <w:p w:rsidR="00606748" w:rsidRPr="00A91E42" w:rsidRDefault="00606748" w:rsidP="006067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3" w:type="dxa"/>
          </w:tcPr>
          <w:p w:rsidR="00606748" w:rsidRPr="00A91E42" w:rsidRDefault="00606748" w:rsidP="006067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lang w:eastAsia="ru-RU"/>
              </w:rPr>
              <w:lastRenderedPageBreak/>
              <w:t>В течение года</w:t>
            </w:r>
          </w:p>
          <w:p w:rsidR="00606748" w:rsidRPr="00A91E42" w:rsidRDefault="00606748" w:rsidP="006067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lang w:eastAsia="ru-RU"/>
              </w:rPr>
              <w:lastRenderedPageBreak/>
              <w:t>по запросу</w:t>
            </w:r>
          </w:p>
        </w:tc>
        <w:tc>
          <w:tcPr>
            <w:tcW w:w="4995" w:type="dxa"/>
          </w:tcPr>
          <w:p w:rsidR="00606748" w:rsidRPr="00A91E42" w:rsidRDefault="00606748" w:rsidP="006067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lang w:eastAsia="ru-RU"/>
              </w:rPr>
              <w:lastRenderedPageBreak/>
              <w:t>педагог-психолог</w:t>
            </w:r>
          </w:p>
        </w:tc>
      </w:tr>
      <w:tr w:rsidR="00606748" w:rsidRPr="00A91E42" w:rsidTr="00A02B18">
        <w:tc>
          <w:tcPr>
            <w:tcW w:w="15168" w:type="dxa"/>
            <w:gridSpan w:val="4"/>
          </w:tcPr>
          <w:p w:rsidR="00606748" w:rsidRPr="00A91E42" w:rsidRDefault="00606748" w:rsidP="00606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Профилактическая работа</w:t>
            </w:r>
          </w:p>
        </w:tc>
      </w:tr>
      <w:tr w:rsidR="00606748" w:rsidRPr="00A91E42" w:rsidTr="00A02B18">
        <w:tc>
          <w:tcPr>
            <w:tcW w:w="1834" w:type="dxa"/>
          </w:tcPr>
          <w:p w:rsidR="00606748" w:rsidRPr="00A91E42" w:rsidRDefault="00606748" w:rsidP="00606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lang w:eastAsia="ru-RU"/>
              </w:rPr>
              <w:t>9.</w:t>
            </w:r>
          </w:p>
          <w:p w:rsidR="00606748" w:rsidRPr="00A91E42" w:rsidRDefault="00606748" w:rsidP="00606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86" w:type="dxa"/>
          </w:tcPr>
          <w:p w:rsidR="00606748" w:rsidRPr="00A91E42" w:rsidRDefault="00606748" w:rsidP="006067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lang w:eastAsia="ru-RU"/>
              </w:rPr>
              <w:t>Оформление памяток и рекомендаций</w:t>
            </w:r>
          </w:p>
        </w:tc>
        <w:tc>
          <w:tcPr>
            <w:tcW w:w="1653" w:type="dxa"/>
          </w:tcPr>
          <w:p w:rsidR="00606748" w:rsidRPr="00A91E42" w:rsidRDefault="00606748" w:rsidP="006067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  <w:p w:rsidR="00606748" w:rsidRPr="00A91E42" w:rsidRDefault="00606748" w:rsidP="006067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  <w:tc>
          <w:tcPr>
            <w:tcW w:w="4995" w:type="dxa"/>
          </w:tcPr>
          <w:p w:rsidR="00606748" w:rsidRPr="00A91E42" w:rsidRDefault="00606748" w:rsidP="006067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lang w:eastAsia="ru-RU"/>
              </w:rPr>
              <w:t>педагог-психолог</w:t>
            </w:r>
          </w:p>
        </w:tc>
      </w:tr>
      <w:tr w:rsidR="00606748" w:rsidRPr="00A91E42" w:rsidTr="00A02B18">
        <w:tc>
          <w:tcPr>
            <w:tcW w:w="1834" w:type="dxa"/>
          </w:tcPr>
          <w:p w:rsidR="00606748" w:rsidRPr="00A91E42" w:rsidRDefault="00606748" w:rsidP="00606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6686" w:type="dxa"/>
          </w:tcPr>
          <w:p w:rsidR="00606748" w:rsidRPr="00A91E42" w:rsidRDefault="00606748" w:rsidP="006067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lang w:eastAsia="ru-RU"/>
              </w:rPr>
              <w:t>Профилактические собеседования с учащимися</w:t>
            </w:r>
          </w:p>
          <w:p w:rsidR="00606748" w:rsidRPr="00A91E42" w:rsidRDefault="00606748" w:rsidP="006067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3" w:type="dxa"/>
          </w:tcPr>
          <w:p w:rsidR="00606748" w:rsidRPr="00A91E42" w:rsidRDefault="00606748" w:rsidP="006067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  <w:p w:rsidR="00606748" w:rsidRPr="00A91E42" w:rsidRDefault="00606748" w:rsidP="006067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  <w:tc>
          <w:tcPr>
            <w:tcW w:w="4995" w:type="dxa"/>
          </w:tcPr>
          <w:p w:rsidR="00606748" w:rsidRPr="00A91E42" w:rsidRDefault="00606748" w:rsidP="006067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E42">
              <w:rPr>
                <w:rFonts w:ascii="Times New Roman" w:eastAsia="Times New Roman" w:hAnsi="Times New Roman"/>
                <w:lang w:eastAsia="ru-RU"/>
              </w:rPr>
              <w:t>педагог-психолог</w:t>
            </w:r>
          </w:p>
        </w:tc>
      </w:tr>
    </w:tbl>
    <w:p w:rsidR="00606748" w:rsidRPr="00606748" w:rsidRDefault="00606748" w:rsidP="0060674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BD2CD3" w:rsidRPr="00BC5978" w:rsidRDefault="00BD2CD3" w:rsidP="00BC5978">
      <w:pPr>
        <w:rPr>
          <w:rFonts w:ascii="Times New Roman" w:hAnsi="Times New Roman"/>
          <w:sz w:val="32"/>
          <w:szCs w:val="24"/>
        </w:rPr>
      </w:pPr>
    </w:p>
    <w:p w:rsidR="0035125C" w:rsidRDefault="0035125C" w:rsidP="00C7592D">
      <w:pPr>
        <w:pStyle w:val="a3"/>
        <w:ind w:left="3196"/>
        <w:rPr>
          <w:rFonts w:ascii="Times New Roman" w:hAnsi="Times New Roman"/>
          <w:sz w:val="32"/>
          <w:szCs w:val="24"/>
        </w:rPr>
      </w:pPr>
    </w:p>
    <w:p w:rsidR="00A63AAE" w:rsidRDefault="00A63AAE" w:rsidP="00C7592D">
      <w:pPr>
        <w:pStyle w:val="a3"/>
        <w:ind w:left="3196"/>
        <w:rPr>
          <w:rFonts w:ascii="Times New Roman" w:hAnsi="Times New Roman"/>
          <w:sz w:val="32"/>
          <w:szCs w:val="24"/>
        </w:rPr>
      </w:pPr>
    </w:p>
    <w:p w:rsidR="00A63AAE" w:rsidRDefault="00A63AAE" w:rsidP="00C7592D">
      <w:pPr>
        <w:pStyle w:val="a3"/>
        <w:ind w:left="3196"/>
        <w:rPr>
          <w:rFonts w:ascii="Times New Roman" w:hAnsi="Times New Roman"/>
          <w:sz w:val="32"/>
          <w:szCs w:val="24"/>
        </w:rPr>
      </w:pPr>
    </w:p>
    <w:p w:rsidR="0035125C" w:rsidRDefault="0035125C" w:rsidP="00C7592D">
      <w:pPr>
        <w:pStyle w:val="a3"/>
        <w:ind w:left="3196"/>
        <w:rPr>
          <w:rFonts w:ascii="Times New Roman" w:hAnsi="Times New Roman"/>
          <w:sz w:val="32"/>
          <w:szCs w:val="24"/>
        </w:rPr>
      </w:pPr>
    </w:p>
    <w:p w:rsidR="006F5497" w:rsidRPr="00C7592D" w:rsidRDefault="00132F9D" w:rsidP="00C7592D">
      <w:pPr>
        <w:pStyle w:val="a3"/>
        <w:ind w:left="3196"/>
        <w:rPr>
          <w:rFonts w:ascii="Times New Roman" w:hAnsi="Times New Roman"/>
          <w:sz w:val="32"/>
          <w:szCs w:val="24"/>
        </w:rPr>
      </w:pPr>
      <w:r w:rsidRPr="00C7592D">
        <w:rPr>
          <w:rFonts w:ascii="Times New Roman" w:hAnsi="Times New Roman"/>
          <w:sz w:val="32"/>
          <w:szCs w:val="24"/>
        </w:rPr>
        <w:t>Охрана труда и техник</w:t>
      </w:r>
      <w:r w:rsidR="0077632E" w:rsidRPr="00C7592D">
        <w:rPr>
          <w:rFonts w:ascii="Times New Roman" w:hAnsi="Times New Roman"/>
          <w:sz w:val="32"/>
          <w:szCs w:val="24"/>
        </w:rPr>
        <w:t>а</w:t>
      </w:r>
      <w:r w:rsidRPr="00C7592D">
        <w:rPr>
          <w:rFonts w:ascii="Times New Roman" w:hAnsi="Times New Roman"/>
          <w:sz w:val="32"/>
          <w:szCs w:val="24"/>
        </w:rPr>
        <w:t xml:space="preserve"> безопасности.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844"/>
        <w:gridCol w:w="11058"/>
        <w:gridCol w:w="2343"/>
      </w:tblGrid>
      <w:tr w:rsidR="006F5497" w:rsidRPr="00C7592D" w:rsidTr="003020F1">
        <w:tc>
          <w:tcPr>
            <w:tcW w:w="1844" w:type="dxa"/>
          </w:tcPr>
          <w:p w:rsidR="006F5497" w:rsidRPr="00C7592D" w:rsidRDefault="006F5497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058" w:type="dxa"/>
          </w:tcPr>
          <w:p w:rsidR="006F5497" w:rsidRPr="00C7592D" w:rsidRDefault="006F5497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43" w:type="dxa"/>
          </w:tcPr>
          <w:p w:rsidR="006F5497" w:rsidRPr="00C7592D" w:rsidRDefault="0067284C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F5497" w:rsidRPr="00C7592D" w:rsidTr="003020F1">
        <w:tc>
          <w:tcPr>
            <w:tcW w:w="15245" w:type="dxa"/>
            <w:gridSpan w:val="3"/>
          </w:tcPr>
          <w:p w:rsidR="006F5497" w:rsidRPr="00C7592D" w:rsidRDefault="006F5497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6F5497" w:rsidRPr="00C7592D" w:rsidTr="003020F1">
        <w:tc>
          <w:tcPr>
            <w:tcW w:w="1844" w:type="dxa"/>
          </w:tcPr>
          <w:p w:rsidR="006F5497" w:rsidRPr="00C7592D" w:rsidRDefault="006F5497" w:rsidP="00A63A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6F5497" w:rsidRPr="00C7592D" w:rsidRDefault="00A63AAE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499C">
              <w:rPr>
                <w:rFonts w:ascii="Times New Roman" w:hAnsi="Times New Roman"/>
                <w:sz w:val="24"/>
                <w:szCs w:val="24"/>
              </w:rPr>
              <w:t>Распределение функциональных обязанностей по ОТ между членами администрации</w:t>
            </w:r>
            <w:proofErr w:type="gramEnd"/>
          </w:p>
        </w:tc>
        <w:tc>
          <w:tcPr>
            <w:tcW w:w="2343" w:type="dxa"/>
          </w:tcPr>
          <w:p w:rsidR="006F5497" w:rsidRPr="00C7592D" w:rsidRDefault="00A63AAE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9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6F5497" w:rsidRPr="00C7592D" w:rsidTr="003020F1">
        <w:tc>
          <w:tcPr>
            <w:tcW w:w="1844" w:type="dxa"/>
          </w:tcPr>
          <w:p w:rsidR="006F5497" w:rsidRPr="00C7592D" w:rsidRDefault="006F5497" w:rsidP="00A63A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6F5497" w:rsidRPr="00C7592D" w:rsidRDefault="00A63AAE" w:rsidP="00A91E4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99C">
              <w:rPr>
                <w:rFonts w:ascii="Times New Roman" w:hAnsi="Times New Roman"/>
                <w:sz w:val="24"/>
                <w:szCs w:val="24"/>
              </w:rPr>
              <w:t xml:space="preserve">Обсуждение и утверждение плана работы </w:t>
            </w:r>
            <w:proofErr w:type="gramStart"/>
            <w:r w:rsidRPr="000F499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0F4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499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F499C">
              <w:rPr>
                <w:rFonts w:ascii="Times New Roman" w:hAnsi="Times New Roman"/>
                <w:sz w:val="24"/>
                <w:szCs w:val="24"/>
              </w:rPr>
              <w:t xml:space="preserve"> и обеспечению безопасности жизнедеятельности на 201</w:t>
            </w:r>
            <w:r w:rsidR="00A91E42">
              <w:rPr>
                <w:rFonts w:ascii="Times New Roman" w:hAnsi="Times New Roman"/>
                <w:sz w:val="24"/>
                <w:szCs w:val="24"/>
              </w:rPr>
              <w:t>5</w:t>
            </w:r>
            <w:r w:rsidRPr="000F499C">
              <w:rPr>
                <w:rFonts w:ascii="Times New Roman" w:hAnsi="Times New Roman"/>
                <w:sz w:val="24"/>
                <w:szCs w:val="24"/>
              </w:rPr>
              <w:t>-201</w:t>
            </w:r>
            <w:r w:rsidR="00A91E42">
              <w:rPr>
                <w:rFonts w:ascii="Times New Roman" w:hAnsi="Times New Roman"/>
                <w:sz w:val="24"/>
                <w:szCs w:val="24"/>
              </w:rPr>
              <w:t>6</w:t>
            </w:r>
            <w:r w:rsidRPr="000F499C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43" w:type="dxa"/>
          </w:tcPr>
          <w:p w:rsidR="006F5497" w:rsidRPr="00C7592D" w:rsidRDefault="00A63AAE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99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A63AAE" w:rsidRPr="00C7592D" w:rsidTr="003020F1">
        <w:trPr>
          <w:trHeight w:val="1690"/>
        </w:trPr>
        <w:tc>
          <w:tcPr>
            <w:tcW w:w="1844" w:type="dxa"/>
          </w:tcPr>
          <w:p w:rsidR="00A63AAE" w:rsidRPr="00C7592D" w:rsidRDefault="00A63AAE" w:rsidP="00A63A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A63AAE" w:rsidRPr="00A63AAE" w:rsidRDefault="00A63AAE" w:rsidP="00A63AAE">
            <w:pPr>
              <w:rPr>
                <w:rFonts w:ascii="Times New Roman" w:hAnsi="Times New Roman"/>
                <w:sz w:val="24"/>
                <w:szCs w:val="24"/>
              </w:rPr>
            </w:pPr>
            <w:r w:rsidRPr="00A63AAE">
              <w:rPr>
                <w:rFonts w:ascii="Times New Roman" w:hAnsi="Times New Roman"/>
                <w:sz w:val="24"/>
                <w:szCs w:val="24"/>
              </w:rPr>
              <w:t>Издание приказов:</w:t>
            </w:r>
          </w:p>
          <w:p w:rsidR="00A63AAE" w:rsidRPr="00A63AAE" w:rsidRDefault="00A63AAE" w:rsidP="00A63AAE">
            <w:pPr>
              <w:rPr>
                <w:rFonts w:ascii="Times New Roman" w:hAnsi="Times New Roman"/>
                <w:sz w:val="24"/>
                <w:szCs w:val="24"/>
              </w:rPr>
            </w:pPr>
            <w:r w:rsidRPr="00A63AAE">
              <w:rPr>
                <w:rFonts w:ascii="Times New Roman" w:hAnsi="Times New Roman"/>
                <w:sz w:val="24"/>
                <w:szCs w:val="24"/>
              </w:rPr>
              <w:t>-о назначении ответственных лиц за организацию безопасной работы;</w:t>
            </w:r>
          </w:p>
          <w:p w:rsidR="00A63AAE" w:rsidRPr="00A63AAE" w:rsidRDefault="00A63AAE" w:rsidP="00A63AAE">
            <w:pPr>
              <w:rPr>
                <w:rFonts w:ascii="Times New Roman" w:hAnsi="Times New Roman"/>
                <w:sz w:val="24"/>
                <w:szCs w:val="24"/>
              </w:rPr>
            </w:pPr>
            <w:r w:rsidRPr="00A63AAE">
              <w:rPr>
                <w:rFonts w:ascii="Times New Roman" w:hAnsi="Times New Roman"/>
                <w:sz w:val="24"/>
                <w:szCs w:val="24"/>
              </w:rPr>
              <w:t xml:space="preserve">-о назначении </w:t>
            </w:r>
            <w:proofErr w:type="gramStart"/>
            <w:r w:rsidRPr="00A63AAE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Pr="00A63AAE">
              <w:rPr>
                <w:rFonts w:ascii="Times New Roman" w:hAnsi="Times New Roman"/>
                <w:sz w:val="24"/>
                <w:szCs w:val="24"/>
              </w:rPr>
              <w:t xml:space="preserve"> по ОТ;</w:t>
            </w:r>
          </w:p>
          <w:p w:rsidR="00A63AAE" w:rsidRPr="00A63AAE" w:rsidRDefault="00A63AAE" w:rsidP="00A63AAE">
            <w:pPr>
              <w:rPr>
                <w:rFonts w:ascii="Times New Roman" w:hAnsi="Times New Roman"/>
                <w:sz w:val="24"/>
                <w:szCs w:val="24"/>
              </w:rPr>
            </w:pPr>
            <w:r w:rsidRPr="00A63AAE">
              <w:rPr>
                <w:rFonts w:ascii="Times New Roman" w:hAnsi="Times New Roman"/>
                <w:sz w:val="24"/>
                <w:szCs w:val="24"/>
              </w:rPr>
              <w:t xml:space="preserve">- о создании комиссии </w:t>
            </w:r>
            <w:proofErr w:type="gramStart"/>
            <w:r w:rsidRPr="00A63AA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63AAE">
              <w:rPr>
                <w:rFonts w:ascii="Times New Roman" w:hAnsi="Times New Roman"/>
                <w:sz w:val="24"/>
                <w:szCs w:val="24"/>
              </w:rPr>
              <w:t xml:space="preserve"> ОТ;</w:t>
            </w:r>
          </w:p>
          <w:p w:rsidR="00A63AAE" w:rsidRPr="00A63AAE" w:rsidRDefault="00A63AAE" w:rsidP="00A63AAE">
            <w:pPr>
              <w:rPr>
                <w:rFonts w:ascii="Times New Roman" w:hAnsi="Times New Roman"/>
                <w:sz w:val="24"/>
                <w:szCs w:val="24"/>
              </w:rPr>
            </w:pPr>
            <w:r w:rsidRPr="00A63AAE">
              <w:rPr>
                <w:rFonts w:ascii="Times New Roman" w:hAnsi="Times New Roman"/>
                <w:sz w:val="24"/>
                <w:szCs w:val="24"/>
              </w:rPr>
              <w:t>-о создании комиссии по расследованию несчастных случаев;</w:t>
            </w:r>
          </w:p>
          <w:p w:rsidR="00A63AAE" w:rsidRPr="00540DA7" w:rsidRDefault="00540DA7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0F499C">
              <w:rPr>
                <w:rFonts w:ascii="Times New Roman" w:hAnsi="Times New Roman"/>
                <w:sz w:val="24"/>
                <w:szCs w:val="24"/>
              </w:rPr>
              <w:t xml:space="preserve">здание приказа о назначении ответственных лиц за </w:t>
            </w:r>
            <w:proofErr w:type="gramStart"/>
            <w:r w:rsidRPr="000F499C">
              <w:rPr>
                <w:rFonts w:ascii="Times New Roman" w:hAnsi="Times New Roman"/>
                <w:sz w:val="24"/>
                <w:szCs w:val="24"/>
              </w:rPr>
              <w:t>пожарную</w:t>
            </w:r>
            <w:proofErr w:type="gramEnd"/>
            <w:r w:rsidRPr="000F499C">
              <w:rPr>
                <w:rFonts w:ascii="Times New Roman" w:hAnsi="Times New Roman"/>
                <w:sz w:val="24"/>
                <w:szCs w:val="24"/>
              </w:rPr>
              <w:t xml:space="preserve"> и электробезопасность по Г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F499C">
              <w:rPr>
                <w:rFonts w:ascii="Times New Roman" w:hAnsi="Times New Roman"/>
                <w:sz w:val="24"/>
                <w:szCs w:val="24"/>
              </w:rPr>
              <w:t>ОУ</w:t>
            </w:r>
            <w:r w:rsidRPr="00540D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0DA7" w:rsidRPr="00540DA7" w:rsidRDefault="00540DA7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0DA7">
              <w:rPr>
                <w:rFonts w:ascii="Times New Roman" w:hAnsi="Times New Roman"/>
                <w:sz w:val="24"/>
                <w:szCs w:val="24"/>
              </w:rPr>
              <w:t>-</w:t>
            </w:r>
            <w:r w:rsidRPr="000F4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F499C">
              <w:rPr>
                <w:rFonts w:ascii="Times New Roman" w:hAnsi="Times New Roman"/>
                <w:sz w:val="24"/>
                <w:szCs w:val="24"/>
              </w:rPr>
              <w:t>здание приказа о режиме работы Г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F499C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343" w:type="dxa"/>
          </w:tcPr>
          <w:p w:rsidR="00A63AAE" w:rsidRPr="00C7592D" w:rsidRDefault="00A63AAE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9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A63AAE" w:rsidRPr="00A63AAE" w:rsidTr="003020F1">
        <w:tc>
          <w:tcPr>
            <w:tcW w:w="1844" w:type="dxa"/>
          </w:tcPr>
          <w:p w:rsidR="00A63AAE" w:rsidRPr="00A63AAE" w:rsidRDefault="00A63AAE" w:rsidP="00A63A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A63AAE" w:rsidRPr="00A63AAE" w:rsidRDefault="00A63AAE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3AAE">
              <w:rPr>
                <w:rFonts w:ascii="Times New Roman" w:hAnsi="Times New Roman"/>
                <w:sz w:val="24"/>
                <w:szCs w:val="24"/>
              </w:rPr>
              <w:t>Общетехнический осмотр здания</w:t>
            </w:r>
            <w:proofErr w:type="gramStart"/>
            <w:r w:rsidRPr="00A63AA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63AAE">
              <w:rPr>
                <w:rFonts w:ascii="Times New Roman" w:hAnsi="Times New Roman"/>
                <w:sz w:val="24"/>
                <w:szCs w:val="24"/>
              </w:rPr>
              <w:t xml:space="preserve"> территории, кровли, ограждений</w:t>
            </w:r>
          </w:p>
        </w:tc>
        <w:tc>
          <w:tcPr>
            <w:tcW w:w="2343" w:type="dxa"/>
          </w:tcPr>
          <w:p w:rsidR="00A63AAE" w:rsidRPr="00A63AAE" w:rsidRDefault="00A63AAE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ХР</w:t>
            </w:r>
            <w:proofErr w:type="spellEnd"/>
          </w:p>
        </w:tc>
      </w:tr>
      <w:tr w:rsidR="00B116DE" w:rsidRPr="00C7592D" w:rsidTr="003020F1">
        <w:tc>
          <w:tcPr>
            <w:tcW w:w="1844" w:type="dxa"/>
          </w:tcPr>
          <w:p w:rsidR="00B116DE" w:rsidRPr="00C7592D" w:rsidRDefault="00B116DE" w:rsidP="00B116D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B116DE" w:rsidRPr="00C7592D" w:rsidRDefault="00B116DE" w:rsidP="00B116D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инструктажей</w:t>
            </w:r>
          </w:p>
        </w:tc>
        <w:tc>
          <w:tcPr>
            <w:tcW w:w="2343" w:type="dxa"/>
          </w:tcPr>
          <w:p w:rsidR="00B116DE" w:rsidRPr="00A63AAE" w:rsidRDefault="00B116DE" w:rsidP="00B116D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ХР</w:t>
            </w:r>
            <w:proofErr w:type="spellEnd"/>
          </w:p>
        </w:tc>
      </w:tr>
      <w:tr w:rsidR="00B116DE" w:rsidRPr="00C7592D" w:rsidTr="003020F1">
        <w:tc>
          <w:tcPr>
            <w:tcW w:w="15245" w:type="dxa"/>
            <w:gridSpan w:val="3"/>
          </w:tcPr>
          <w:p w:rsidR="00B116DE" w:rsidRPr="00C7592D" w:rsidRDefault="00B116DE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B116DE" w:rsidRPr="00C7592D" w:rsidTr="003020F1">
        <w:tc>
          <w:tcPr>
            <w:tcW w:w="1844" w:type="dxa"/>
          </w:tcPr>
          <w:p w:rsidR="00B116DE" w:rsidRPr="00C7592D" w:rsidRDefault="00B116DE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B116DE" w:rsidRPr="00C7592D" w:rsidRDefault="00540DA7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99C">
              <w:rPr>
                <w:rFonts w:ascii="Times New Roman" w:hAnsi="Times New Roman"/>
                <w:sz w:val="24"/>
                <w:szCs w:val="24"/>
              </w:rPr>
              <w:t>Обсуждение плана организационно-технических мероприятий по улучшению условий ОТ, здоровья работников и обучающихся</w:t>
            </w:r>
          </w:p>
        </w:tc>
        <w:tc>
          <w:tcPr>
            <w:tcW w:w="2343" w:type="dxa"/>
          </w:tcPr>
          <w:p w:rsidR="00B116DE" w:rsidRPr="00C7592D" w:rsidRDefault="00540DA7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99C">
              <w:rPr>
                <w:rFonts w:ascii="Times New Roman" w:hAnsi="Times New Roman"/>
                <w:sz w:val="24"/>
                <w:szCs w:val="24"/>
              </w:rPr>
              <w:t>Администрация, председатель ППК</w:t>
            </w:r>
          </w:p>
        </w:tc>
      </w:tr>
      <w:tr w:rsidR="00B116DE" w:rsidRPr="00C7592D" w:rsidTr="003020F1">
        <w:tc>
          <w:tcPr>
            <w:tcW w:w="1844" w:type="dxa"/>
          </w:tcPr>
          <w:p w:rsidR="00B116DE" w:rsidRPr="00C7592D" w:rsidRDefault="00B116DE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B116DE" w:rsidRPr="00C7592D" w:rsidRDefault="00540DA7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99C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плана мероприятий по </w:t>
            </w:r>
            <w:proofErr w:type="gramStart"/>
            <w:r w:rsidRPr="000F499C">
              <w:rPr>
                <w:rFonts w:ascii="Times New Roman" w:hAnsi="Times New Roman"/>
                <w:sz w:val="24"/>
                <w:szCs w:val="24"/>
              </w:rPr>
              <w:t>пожарной</w:t>
            </w:r>
            <w:proofErr w:type="gramEnd"/>
            <w:r w:rsidRPr="000F499C">
              <w:rPr>
                <w:rFonts w:ascii="Times New Roman" w:hAnsi="Times New Roman"/>
                <w:sz w:val="24"/>
                <w:szCs w:val="24"/>
              </w:rPr>
              <w:t xml:space="preserve"> и электробезопасности</w:t>
            </w:r>
          </w:p>
        </w:tc>
        <w:tc>
          <w:tcPr>
            <w:tcW w:w="2343" w:type="dxa"/>
          </w:tcPr>
          <w:p w:rsidR="00B116DE" w:rsidRPr="00C7592D" w:rsidRDefault="00540DA7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499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F499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F499C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0F499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0F499C">
              <w:rPr>
                <w:rFonts w:ascii="Times New Roman" w:hAnsi="Times New Roman"/>
                <w:sz w:val="24"/>
                <w:szCs w:val="24"/>
              </w:rPr>
              <w:lastRenderedPageBreak/>
              <w:t>АХР</w:t>
            </w:r>
          </w:p>
        </w:tc>
      </w:tr>
      <w:tr w:rsidR="00540DA7" w:rsidRPr="00C7592D" w:rsidTr="003020F1">
        <w:tc>
          <w:tcPr>
            <w:tcW w:w="1844" w:type="dxa"/>
          </w:tcPr>
          <w:p w:rsidR="00540DA7" w:rsidRPr="00C7592D" w:rsidRDefault="00540DA7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40DA7" w:rsidRPr="00C7592D" w:rsidRDefault="00540DA7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99C">
              <w:rPr>
                <w:rFonts w:ascii="Times New Roman" w:hAnsi="Times New Roman"/>
                <w:sz w:val="24"/>
                <w:szCs w:val="24"/>
              </w:rPr>
              <w:t>Разработка и утверждение плана мероприятий по предупреждению ДДТТ и соблюдению ПДД</w:t>
            </w:r>
          </w:p>
        </w:tc>
        <w:tc>
          <w:tcPr>
            <w:tcW w:w="2343" w:type="dxa"/>
          </w:tcPr>
          <w:p w:rsidR="00540DA7" w:rsidRPr="000F499C" w:rsidRDefault="00540DA7" w:rsidP="0012438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F499C"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</w:tc>
      </w:tr>
      <w:tr w:rsidR="00540DA7" w:rsidRPr="00C7592D" w:rsidTr="003020F1">
        <w:tc>
          <w:tcPr>
            <w:tcW w:w="1844" w:type="dxa"/>
          </w:tcPr>
          <w:p w:rsidR="00540DA7" w:rsidRPr="00C7592D" w:rsidRDefault="00540DA7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540DA7" w:rsidRPr="00C7592D" w:rsidRDefault="00540DA7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99C">
              <w:rPr>
                <w:rFonts w:ascii="Times New Roman" w:hAnsi="Times New Roman"/>
                <w:sz w:val="24"/>
                <w:szCs w:val="24"/>
              </w:rPr>
              <w:t>Разработка и утверждение плана мероприятий по организации ГО и действиям в ЧС</w:t>
            </w:r>
          </w:p>
        </w:tc>
        <w:tc>
          <w:tcPr>
            <w:tcW w:w="2343" w:type="dxa"/>
          </w:tcPr>
          <w:p w:rsidR="00540DA7" w:rsidRPr="000F499C" w:rsidRDefault="00540DA7" w:rsidP="0012438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F499C"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</w:tc>
      </w:tr>
      <w:tr w:rsidR="00AB6618" w:rsidRPr="00AB6618" w:rsidTr="003020F1">
        <w:tc>
          <w:tcPr>
            <w:tcW w:w="1844" w:type="dxa"/>
          </w:tcPr>
          <w:p w:rsidR="00AB6618" w:rsidRPr="00AB6618" w:rsidRDefault="00AB661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AB6618" w:rsidRPr="00AB6618" w:rsidRDefault="00AB6618" w:rsidP="0012438F">
            <w:pPr>
              <w:rPr>
                <w:rFonts w:ascii="Times New Roman" w:hAnsi="Times New Roman"/>
                <w:sz w:val="24"/>
                <w:szCs w:val="24"/>
              </w:rPr>
            </w:pPr>
            <w:r w:rsidRPr="00AB6618">
              <w:rPr>
                <w:rFonts w:ascii="Times New Roman" w:hAnsi="Times New Roman"/>
                <w:sz w:val="24"/>
                <w:szCs w:val="24"/>
              </w:rPr>
              <w:t>Обеспечение работников спецодеждой и другими средствами индивидуальной защиты в соответствии с нормами</w:t>
            </w:r>
          </w:p>
        </w:tc>
        <w:tc>
          <w:tcPr>
            <w:tcW w:w="2343" w:type="dxa"/>
          </w:tcPr>
          <w:p w:rsidR="00AB6618" w:rsidRPr="00AB6618" w:rsidRDefault="00AB661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618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gramStart"/>
            <w:r w:rsidRPr="00AB661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B6618">
              <w:rPr>
                <w:rFonts w:ascii="Times New Roman" w:hAnsi="Times New Roman"/>
                <w:sz w:val="24"/>
                <w:szCs w:val="24"/>
              </w:rPr>
              <w:t>ХР</w:t>
            </w:r>
            <w:proofErr w:type="spellEnd"/>
          </w:p>
        </w:tc>
      </w:tr>
      <w:tr w:rsidR="00AB6618" w:rsidRPr="00AB6618" w:rsidTr="003020F1">
        <w:tc>
          <w:tcPr>
            <w:tcW w:w="1844" w:type="dxa"/>
          </w:tcPr>
          <w:p w:rsidR="00AB6618" w:rsidRPr="00AB6618" w:rsidRDefault="00AB661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AB6618" w:rsidRPr="00AB6618" w:rsidRDefault="00AB6618" w:rsidP="0012438F">
            <w:pPr>
              <w:rPr>
                <w:rFonts w:ascii="Times New Roman" w:hAnsi="Times New Roman"/>
                <w:sz w:val="24"/>
                <w:szCs w:val="24"/>
              </w:rPr>
            </w:pPr>
            <w:r w:rsidRPr="00AB6618">
              <w:rPr>
                <w:rFonts w:ascii="Times New Roman" w:hAnsi="Times New Roman"/>
                <w:sz w:val="24"/>
                <w:szCs w:val="24"/>
              </w:rPr>
              <w:t>Учеба с работниками по правильной эксплуатации средств пожаротушения, учебная эвакуация</w:t>
            </w:r>
          </w:p>
        </w:tc>
        <w:tc>
          <w:tcPr>
            <w:tcW w:w="2343" w:type="dxa"/>
          </w:tcPr>
          <w:p w:rsidR="00AB6618" w:rsidRPr="00AB6618" w:rsidRDefault="00AB661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6618">
              <w:rPr>
                <w:rFonts w:ascii="Times New Roman" w:hAnsi="Times New Roman"/>
                <w:sz w:val="24"/>
                <w:szCs w:val="24"/>
              </w:rPr>
              <w:t xml:space="preserve">Преподаватель ОБЖ, </w:t>
            </w:r>
            <w:proofErr w:type="spellStart"/>
            <w:r w:rsidRPr="00AB6618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gramStart"/>
            <w:r w:rsidRPr="00AB661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B6618">
              <w:rPr>
                <w:rFonts w:ascii="Times New Roman" w:hAnsi="Times New Roman"/>
                <w:sz w:val="24"/>
                <w:szCs w:val="24"/>
              </w:rPr>
              <w:t>ХР</w:t>
            </w:r>
            <w:proofErr w:type="spellEnd"/>
          </w:p>
        </w:tc>
      </w:tr>
      <w:tr w:rsidR="00BD7E67" w:rsidRPr="00AB6618" w:rsidTr="003020F1">
        <w:tc>
          <w:tcPr>
            <w:tcW w:w="1844" w:type="dxa"/>
          </w:tcPr>
          <w:p w:rsidR="00BD7E67" w:rsidRPr="00AB6618" w:rsidRDefault="00BD7E67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BD7E67" w:rsidRPr="00140890" w:rsidRDefault="00140890" w:rsidP="0012438F">
            <w:pPr>
              <w:rPr>
                <w:rFonts w:ascii="Times New Roman" w:hAnsi="Times New Roman"/>
                <w:sz w:val="24"/>
                <w:szCs w:val="24"/>
              </w:rPr>
            </w:pPr>
            <w:r w:rsidRPr="00140890">
              <w:rPr>
                <w:rFonts w:ascii="Times New Roman" w:hAnsi="Times New Roman"/>
                <w:sz w:val="24"/>
                <w:szCs w:val="24"/>
              </w:rPr>
              <w:t>Содержание территории, помещений в порядке. Соблюдение норм ОТ</w:t>
            </w:r>
            <w:proofErr w:type="gramStart"/>
            <w:r w:rsidRPr="0014089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40890">
              <w:rPr>
                <w:rFonts w:ascii="Times New Roman" w:hAnsi="Times New Roman"/>
                <w:sz w:val="24"/>
                <w:szCs w:val="24"/>
              </w:rPr>
              <w:t xml:space="preserve"> Своевременное устранение причин , несущих угрозу жизни и здоровья работников и воспитанников</w:t>
            </w:r>
          </w:p>
        </w:tc>
        <w:tc>
          <w:tcPr>
            <w:tcW w:w="2343" w:type="dxa"/>
          </w:tcPr>
          <w:p w:rsidR="00BD7E67" w:rsidRPr="00140890" w:rsidRDefault="0014089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0890">
              <w:rPr>
                <w:rFonts w:ascii="Times New Roman" w:hAnsi="Times New Roman"/>
                <w:sz w:val="24"/>
                <w:szCs w:val="24"/>
              </w:rPr>
              <w:t>Комиссия  по ОТ и  ПК</w:t>
            </w:r>
            <w:proofErr w:type="gramEnd"/>
          </w:p>
        </w:tc>
      </w:tr>
      <w:tr w:rsidR="00BD7E67" w:rsidRPr="00BD7E67" w:rsidTr="0012438F">
        <w:tc>
          <w:tcPr>
            <w:tcW w:w="1844" w:type="dxa"/>
          </w:tcPr>
          <w:p w:rsidR="00BD7E67" w:rsidRPr="00BD7E67" w:rsidRDefault="00BD7E67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BD7E67" w:rsidRPr="00BD7E67" w:rsidRDefault="00BD7E67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E67">
              <w:rPr>
                <w:rFonts w:ascii="Times New Roman" w:hAnsi="Times New Roman"/>
                <w:sz w:val="24"/>
                <w:szCs w:val="24"/>
              </w:rPr>
              <w:t>Техническое обслуживание и проверка работоспособности внутренних пожарных кранов на водоотдачу с перекаткой на новую складку рукаво</w:t>
            </w:r>
            <w:proofErr w:type="gramStart"/>
            <w:r w:rsidRPr="00BD7E67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BD7E67">
              <w:rPr>
                <w:rFonts w:ascii="Times New Roman" w:hAnsi="Times New Roman"/>
                <w:sz w:val="24"/>
                <w:szCs w:val="24"/>
              </w:rPr>
              <w:t xml:space="preserve"> с составлением актов)</w:t>
            </w:r>
          </w:p>
        </w:tc>
        <w:tc>
          <w:tcPr>
            <w:tcW w:w="2343" w:type="dxa"/>
          </w:tcPr>
          <w:p w:rsidR="00BD7E67" w:rsidRPr="00BD7E67" w:rsidRDefault="00BD7E67" w:rsidP="0012438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7E67">
              <w:rPr>
                <w:rFonts w:ascii="Times New Roman" w:hAnsi="Times New Roman"/>
                <w:sz w:val="24"/>
                <w:szCs w:val="24"/>
              </w:rPr>
              <w:t>Ответственный за ПБ</w:t>
            </w:r>
            <w:proofErr w:type="gramEnd"/>
          </w:p>
          <w:p w:rsidR="00BD7E67" w:rsidRPr="00BD7E67" w:rsidRDefault="00BD7E67" w:rsidP="001243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18" w:rsidRPr="00C7592D" w:rsidTr="003020F1">
        <w:tc>
          <w:tcPr>
            <w:tcW w:w="15245" w:type="dxa"/>
            <w:gridSpan w:val="3"/>
          </w:tcPr>
          <w:p w:rsidR="00AB6618" w:rsidRPr="00C7592D" w:rsidRDefault="00AB661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AB6618" w:rsidRPr="00C7592D" w:rsidTr="003020F1">
        <w:tc>
          <w:tcPr>
            <w:tcW w:w="1844" w:type="dxa"/>
          </w:tcPr>
          <w:p w:rsidR="00AB6618" w:rsidRPr="00C7592D" w:rsidRDefault="00AB661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AB6618" w:rsidRPr="00C7592D" w:rsidRDefault="00AB661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99C">
              <w:rPr>
                <w:rFonts w:ascii="Times New Roman" w:hAnsi="Times New Roman"/>
                <w:sz w:val="24"/>
                <w:szCs w:val="24"/>
              </w:rPr>
              <w:t>Организация совещаний, собраний трудового коллектива по обсуждению вопросов охраны труда</w:t>
            </w:r>
          </w:p>
        </w:tc>
        <w:tc>
          <w:tcPr>
            <w:tcW w:w="2343" w:type="dxa"/>
          </w:tcPr>
          <w:p w:rsidR="00AB6618" w:rsidRPr="00C7592D" w:rsidRDefault="00AB6618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9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AB6618" w:rsidRPr="008E3595" w:rsidTr="003020F1">
        <w:tc>
          <w:tcPr>
            <w:tcW w:w="1844" w:type="dxa"/>
          </w:tcPr>
          <w:p w:rsidR="00AB6618" w:rsidRPr="008E3595" w:rsidRDefault="00AB661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AB6618" w:rsidRPr="008E3595" w:rsidRDefault="008E3595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3595">
              <w:rPr>
                <w:rFonts w:ascii="Times New Roman" w:hAnsi="Times New Roman"/>
                <w:sz w:val="24"/>
                <w:szCs w:val="24"/>
              </w:rPr>
              <w:t>Разработка консультаций и тематических бесед   родителями и детьми по охране их жизнедеятельности</w:t>
            </w:r>
          </w:p>
        </w:tc>
        <w:tc>
          <w:tcPr>
            <w:tcW w:w="2343" w:type="dxa"/>
          </w:tcPr>
          <w:p w:rsidR="008E3595" w:rsidRPr="008E3595" w:rsidRDefault="008E3595" w:rsidP="008E35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59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E359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E3595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8E359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8E3595">
              <w:rPr>
                <w:rFonts w:ascii="Times New Roman" w:hAnsi="Times New Roman"/>
                <w:sz w:val="24"/>
                <w:szCs w:val="24"/>
              </w:rPr>
              <w:t>дошк.отд</w:t>
            </w:r>
            <w:proofErr w:type="spellEnd"/>
            <w:r w:rsidRPr="008E359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AB6618" w:rsidRPr="008E3595" w:rsidRDefault="008E3595" w:rsidP="008E35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59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E359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E3595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AB6618" w:rsidRPr="008E3595" w:rsidTr="003020F1">
        <w:tc>
          <w:tcPr>
            <w:tcW w:w="1844" w:type="dxa"/>
          </w:tcPr>
          <w:p w:rsidR="00AB6618" w:rsidRPr="008E3595" w:rsidRDefault="00AB661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AB6618" w:rsidRPr="008E3595" w:rsidRDefault="008E3595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3595">
              <w:rPr>
                <w:rFonts w:ascii="Times New Roman" w:hAnsi="Times New Roman"/>
                <w:sz w:val="24"/>
                <w:szCs w:val="24"/>
              </w:rPr>
              <w:t>Целенаправленная работа с родителями по профилактике детского дорожно-транспортного травматизма</w:t>
            </w:r>
          </w:p>
        </w:tc>
        <w:tc>
          <w:tcPr>
            <w:tcW w:w="2343" w:type="dxa"/>
          </w:tcPr>
          <w:p w:rsidR="00AB6618" w:rsidRPr="008E3595" w:rsidRDefault="008E3595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3595">
              <w:rPr>
                <w:rFonts w:ascii="Times New Roman" w:hAnsi="Times New Roman"/>
                <w:sz w:val="24"/>
                <w:szCs w:val="24"/>
              </w:rPr>
              <w:t>Воспитатели, учителя</w:t>
            </w:r>
          </w:p>
        </w:tc>
      </w:tr>
      <w:tr w:rsidR="00AB6618" w:rsidRPr="008E3595" w:rsidTr="003020F1">
        <w:tc>
          <w:tcPr>
            <w:tcW w:w="1844" w:type="dxa"/>
          </w:tcPr>
          <w:p w:rsidR="00AB6618" w:rsidRPr="008E3595" w:rsidRDefault="00AB661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AB6618" w:rsidRPr="008E3595" w:rsidRDefault="008E3595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3595">
              <w:rPr>
                <w:rFonts w:ascii="Times New Roman" w:hAnsi="Times New Roman"/>
                <w:sz w:val="24"/>
                <w:szCs w:val="24"/>
              </w:rPr>
              <w:t>Экскурсии с учениками на  улицы города, к регулируемым и нерегулируемым перекресткам</w:t>
            </w:r>
          </w:p>
        </w:tc>
        <w:tc>
          <w:tcPr>
            <w:tcW w:w="2343" w:type="dxa"/>
          </w:tcPr>
          <w:p w:rsidR="00AB6618" w:rsidRPr="008E3595" w:rsidRDefault="008E3595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3595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AB6618" w:rsidRPr="003020F1" w:rsidTr="003020F1">
        <w:tc>
          <w:tcPr>
            <w:tcW w:w="1844" w:type="dxa"/>
          </w:tcPr>
          <w:p w:rsidR="00AB6618" w:rsidRPr="003020F1" w:rsidRDefault="00AB661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AB6618" w:rsidRPr="003020F1" w:rsidRDefault="003020F1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20F1">
              <w:rPr>
                <w:rFonts w:ascii="Times New Roman" w:hAnsi="Times New Roman"/>
                <w:sz w:val="24"/>
                <w:szCs w:val="24"/>
              </w:rPr>
              <w:t>Соблюдение правил ПБ при проведении массовых мероприятий</w:t>
            </w:r>
          </w:p>
        </w:tc>
        <w:tc>
          <w:tcPr>
            <w:tcW w:w="2343" w:type="dxa"/>
          </w:tcPr>
          <w:p w:rsidR="003020F1" w:rsidRPr="003020F1" w:rsidRDefault="003020F1" w:rsidP="003020F1">
            <w:pPr>
              <w:rPr>
                <w:rFonts w:ascii="Times New Roman" w:hAnsi="Times New Roman"/>
                <w:sz w:val="24"/>
                <w:szCs w:val="24"/>
              </w:rPr>
            </w:pPr>
            <w:r w:rsidRPr="003020F1">
              <w:rPr>
                <w:rFonts w:ascii="Times New Roman" w:hAnsi="Times New Roman"/>
                <w:sz w:val="24"/>
                <w:szCs w:val="24"/>
              </w:rPr>
              <w:t>директор, ответственный за ПБ</w:t>
            </w:r>
          </w:p>
          <w:p w:rsidR="00AB6618" w:rsidRPr="003020F1" w:rsidRDefault="00AB661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18" w:rsidRPr="00C7592D" w:rsidTr="003020F1">
        <w:tc>
          <w:tcPr>
            <w:tcW w:w="1844" w:type="dxa"/>
          </w:tcPr>
          <w:p w:rsidR="00AB6618" w:rsidRPr="00C7592D" w:rsidRDefault="00AB661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AB6618" w:rsidRPr="003020F1" w:rsidRDefault="003020F1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20F1">
              <w:rPr>
                <w:rFonts w:ascii="Times New Roman" w:hAnsi="Times New Roman"/>
                <w:sz w:val="24"/>
                <w:szCs w:val="24"/>
              </w:rPr>
              <w:t xml:space="preserve">Проверка исправности </w:t>
            </w:r>
            <w:proofErr w:type="gramStart"/>
            <w:r w:rsidRPr="003020F1">
              <w:rPr>
                <w:rFonts w:ascii="Times New Roman" w:hAnsi="Times New Roman"/>
                <w:sz w:val="24"/>
                <w:szCs w:val="24"/>
              </w:rPr>
              <w:t>электрический</w:t>
            </w:r>
            <w:proofErr w:type="gramEnd"/>
            <w:r w:rsidRPr="003020F1">
              <w:rPr>
                <w:rFonts w:ascii="Times New Roman" w:hAnsi="Times New Roman"/>
                <w:sz w:val="24"/>
                <w:szCs w:val="24"/>
              </w:rPr>
              <w:t xml:space="preserve"> розеток, выключателей, техническое обслуживание электросетей</w:t>
            </w:r>
          </w:p>
        </w:tc>
        <w:tc>
          <w:tcPr>
            <w:tcW w:w="2343" w:type="dxa"/>
          </w:tcPr>
          <w:p w:rsidR="003020F1" w:rsidRPr="003020F1" w:rsidRDefault="003020F1" w:rsidP="003020F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20F1">
              <w:rPr>
                <w:rFonts w:ascii="Times New Roman" w:hAnsi="Times New Roman"/>
                <w:sz w:val="24"/>
                <w:szCs w:val="24"/>
              </w:rPr>
              <w:t>Ответственный за ПБ</w:t>
            </w:r>
            <w:proofErr w:type="gramEnd"/>
          </w:p>
          <w:p w:rsidR="00AB6618" w:rsidRPr="003020F1" w:rsidRDefault="00AB661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90" w:rsidRPr="00C7592D" w:rsidTr="003020F1">
        <w:tc>
          <w:tcPr>
            <w:tcW w:w="1844" w:type="dxa"/>
          </w:tcPr>
          <w:p w:rsidR="00140890" w:rsidRPr="00C7592D" w:rsidRDefault="0014089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40890" w:rsidRPr="00140890" w:rsidRDefault="00140890" w:rsidP="0012438F">
            <w:pPr>
              <w:rPr>
                <w:rFonts w:ascii="Times New Roman" w:hAnsi="Times New Roman"/>
                <w:sz w:val="24"/>
                <w:szCs w:val="24"/>
              </w:rPr>
            </w:pPr>
            <w:r w:rsidRPr="00140890">
              <w:rPr>
                <w:rFonts w:ascii="Times New Roman" w:hAnsi="Times New Roman"/>
                <w:sz w:val="24"/>
                <w:szCs w:val="24"/>
              </w:rPr>
              <w:t>Содержание территории, помещений в порядке. Соблюдение норм ОТ</w:t>
            </w:r>
            <w:proofErr w:type="gramStart"/>
            <w:r w:rsidRPr="0014089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40890">
              <w:rPr>
                <w:rFonts w:ascii="Times New Roman" w:hAnsi="Times New Roman"/>
                <w:sz w:val="24"/>
                <w:szCs w:val="24"/>
              </w:rPr>
              <w:t xml:space="preserve"> Своевременное устранение причин , несущих угрозу жизни и здоровья работников и воспитанников</w:t>
            </w:r>
          </w:p>
        </w:tc>
        <w:tc>
          <w:tcPr>
            <w:tcW w:w="2343" w:type="dxa"/>
          </w:tcPr>
          <w:p w:rsidR="00140890" w:rsidRPr="00140890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0890">
              <w:rPr>
                <w:rFonts w:ascii="Times New Roman" w:hAnsi="Times New Roman"/>
                <w:sz w:val="24"/>
                <w:szCs w:val="24"/>
              </w:rPr>
              <w:t>Комиссия  по ОТ и  ПК</w:t>
            </w:r>
            <w:proofErr w:type="gramEnd"/>
          </w:p>
        </w:tc>
      </w:tr>
      <w:tr w:rsidR="00140890" w:rsidRPr="00C7592D" w:rsidTr="003020F1">
        <w:tc>
          <w:tcPr>
            <w:tcW w:w="15245" w:type="dxa"/>
            <w:gridSpan w:val="3"/>
          </w:tcPr>
          <w:p w:rsidR="00140890" w:rsidRPr="00C7592D" w:rsidRDefault="0014089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140890" w:rsidRPr="008E3595" w:rsidTr="003020F1">
        <w:tc>
          <w:tcPr>
            <w:tcW w:w="1844" w:type="dxa"/>
          </w:tcPr>
          <w:p w:rsidR="00140890" w:rsidRPr="008E3595" w:rsidRDefault="0014089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40890" w:rsidRPr="008E3595" w:rsidRDefault="0014089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3595">
              <w:rPr>
                <w:rFonts w:ascii="Times New Roman" w:hAnsi="Times New Roman"/>
                <w:sz w:val="24"/>
                <w:szCs w:val="24"/>
              </w:rPr>
              <w:t>Оформление уголка по безопасности дорожного движения</w:t>
            </w:r>
          </w:p>
        </w:tc>
        <w:tc>
          <w:tcPr>
            <w:tcW w:w="2343" w:type="dxa"/>
          </w:tcPr>
          <w:p w:rsidR="00140890" w:rsidRPr="008E3595" w:rsidRDefault="00140890" w:rsidP="008E35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59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E359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E3595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8E359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8E3595">
              <w:rPr>
                <w:rFonts w:ascii="Times New Roman" w:hAnsi="Times New Roman"/>
                <w:sz w:val="24"/>
                <w:szCs w:val="24"/>
              </w:rPr>
              <w:t>дошк.отд</w:t>
            </w:r>
            <w:proofErr w:type="spellEnd"/>
            <w:r w:rsidRPr="008E359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140890" w:rsidRPr="008E3595" w:rsidRDefault="00140890" w:rsidP="008E35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59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E359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E3595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140890" w:rsidRPr="00C7592D" w:rsidTr="003020F1">
        <w:tc>
          <w:tcPr>
            <w:tcW w:w="1844" w:type="dxa"/>
          </w:tcPr>
          <w:p w:rsidR="00140890" w:rsidRPr="00C7592D" w:rsidRDefault="0014089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40890" w:rsidRPr="00C7592D" w:rsidRDefault="0014089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3595">
              <w:rPr>
                <w:rFonts w:ascii="Times New Roman" w:hAnsi="Times New Roman"/>
                <w:sz w:val="24"/>
                <w:szCs w:val="24"/>
              </w:rPr>
              <w:t>Приобретение дидактических игр, пособий, методической литературы по ПДД</w:t>
            </w:r>
          </w:p>
        </w:tc>
        <w:tc>
          <w:tcPr>
            <w:tcW w:w="2343" w:type="dxa"/>
          </w:tcPr>
          <w:p w:rsidR="00140890" w:rsidRPr="008E3595" w:rsidRDefault="00140890" w:rsidP="008E35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59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E359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E3595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8E359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8E3595">
              <w:rPr>
                <w:rFonts w:ascii="Times New Roman" w:hAnsi="Times New Roman"/>
                <w:sz w:val="24"/>
                <w:szCs w:val="24"/>
              </w:rPr>
              <w:t>дошк.отд</w:t>
            </w:r>
            <w:proofErr w:type="spellEnd"/>
            <w:r w:rsidRPr="008E359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140890" w:rsidRPr="00C7592D" w:rsidRDefault="00140890" w:rsidP="008E359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595">
              <w:rPr>
                <w:rFonts w:ascii="Times New Roman" w:hAnsi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8E359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E3595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140890" w:rsidRPr="008E3595" w:rsidTr="003020F1">
        <w:tc>
          <w:tcPr>
            <w:tcW w:w="1844" w:type="dxa"/>
          </w:tcPr>
          <w:p w:rsidR="00140890" w:rsidRPr="008E3595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40890" w:rsidRPr="008E3595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3595">
              <w:rPr>
                <w:rFonts w:ascii="Times New Roman" w:hAnsi="Times New Roman"/>
                <w:sz w:val="24"/>
                <w:szCs w:val="24"/>
              </w:rPr>
              <w:t>Целенаправленная работа с родителями по профилактике детского дорожно-транспортного травматизма</w:t>
            </w:r>
          </w:p>
        </w:tc>
        <w:tc>
          <w:tcPr>
            <w:tcW w:w="2343" w:type="dxa"/>
          </w:tcPr>
          <w:p w:rsidR="00140890" w:rsidRPr="008E3595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3595">
              <w:rPr>
                <w:rFonts w:ascii="Times New Roman" w:hAnsi="Times New Roman"/>
                <w:sz w:val="24"/>
                <w:szCs w:val="24"/>
              </w:rPr>
              <w:t>Воспитатели, учителя</w:t>
            </w:r>
          </w:p>
        </w:tc>
      </w:tr>
      <w:tr w:rsidR="00140890" w:rsidRPr="00C7592D" w:rsidTr="003020F1">
        <w:tc>
          <w:tcPr>
            <w:tcW w:w="1844" w:type="dxa"/>
          </w:tcPr>
          <w:p w:rsidR="00140890" w:rsidRPr="00C7592D" w:rsidRDefault="0014089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40890" w:rsidRPr="00C7592D" w:rsidRDefault="0014089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442C">
              <w:rPr>
                <w:rFonts w:ascii="Times New Roman" w:hAnsi="Times New Roman"/>
                <w:sz w:val="24"/>
                <w:szCs w:val="24"/>
              </w:rPr>
              <w:t>Тематические занятия, беседы. Развлечения по правилам безопасности дорожного движения с воспитанниками</w:t>
            </w:r>
          </w:p>
        </w:tc>
        <w:tc>
          <w:tcPr>
            <w:tcW w:w="2343" w:type="dxa"/>
          </w:tcPr>
          <w:p w:rsidR="00140890" w:rsidRPr="0097442C" w:rsidRDefault="00140890" w:rsidP="009744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42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7442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7442C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97442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97442C">
              <w:rPr>
                <w:rFonts w:ascii="Times New Roman" w:hAnsi="Times New Roman"/>
                <w:sz w:val="24"/>
                <w:szCs w:val="24"/>
              </w:rPr>
              <w:t>дошк.отд</w:t>
            </w:r>
            <w:proofErr w:type="spellEnd"/>
            <w:r w:rsidRPr="0097442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140890" w:rsidRPr="00C7592D" w:rsidRDefault="00140890" w:rsidP="0097442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42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7442C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97442C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140890" w:rsidRPr="008E3595" w:rsidTr="003020F1">
        <w:tc>
          <w:tcPr>
            <w:tcW w:w="1844" w:type="dxa"/>
          </w:tcPr>
          <w:p w:rsidR="00140890" w:rsidRPr="008E3595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40890" w:rsidRPr="008E3595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3595">
              <w:rPr>
                <w:rFonts w:ascii="Times New Roman" w:hAnsi="Times New Roman"/>
                <w:sz w:val="24"/>
                <w:szCs w:val="24"/>
              </w:rPr>
              <w:t>Экскурсии с учениками на  улицы города, к регулируемым и нерегулируемым перекресткам</w:t>
            </w:r>
          </w:p>
        </w:tc>
        <w:tc>
          <w:tcPr>
            <w:tcW w:w="2343" w:type="dxa"/>
          </w:tcPr>
          <w:p w:rsidR="00140890" w:rsidRPr="008E3595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3595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140890" w:rsidRPr="00C7592D" w:rsidTr="003020F1">
        <w:tc>
          <w:tcPr>
            <w:tcW w:w="15245" w:type="dxa"/>
            <w:gridSpan w:val="3"/>
          </w:tcPr>
          <w:p w:rsidR="00140890" w:rsidRPr="00C7592D" w:rsidRDefault="0014089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140890" w:rsidRPr="00C7592D" w:rsidTr="003020F1">
        <w:tc>
          <w:tcPr>
            <w:tcW w:w="1844" w:type="dxa"/>
          </w:tcPr>
          <w:p w:rsidR="00140890" w:rsidRPr="00C7592D" w:rsidRDefault="0014089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40890" w:rsidRPr="00140890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0890">
              <w:rPr>
                <w:rFonts w:ascii="Times New Roman" w:hAnsi="Times New Roman"/>
                <w:sz w:val="24"/>
                <w:szCs w:val="24"/>
              </w:rPr>
              <w:t>Проверка  соглашения по ОТ между администрацией и  ПК</w:t>
            </w:r>
            <w:proofErr w:type="gramEnd"/>
          </w:p>
        </w:tc>
        <w:tc>
          <w:tcPr>
            <w:tcW w:w="2343" w:type="dxa"/>
          </w:tcPr>
          <w:p w:rsidR="00140890" w:rsidRPr="00140890" w:rsidRDefault="00140890" w:rsidP="0012438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0890">
              <w:rPr>
                <w:rFonts w:ascii="Times New Roman" w:hAnsi="Times New Roman"/>
                <w:sz w:val="24"/>
                <w:szCs w:val="24"/>
              </w:rPr>
              <w:t>Комиссия  по ОТ и  ПК</w:t>
            </w:r>
            <w:proofErr w:type="gramEnd"/>
          </w:p>
        </w:tc>
      </w:tr>
      <w:tr w:rsidR="00140890" w:rsidRPr="003020F1" w:rsidTr="003020F1">
        <w:tc>
          <w:tcPr>
            <w:tcW w:w="1844" w:type="dxa"/>
          </w:tcPr>
          <w:p w:rsidR="00140890" w:rsidRPr="003020F1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40890" w:rsidRPr="003020F1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20F1">
              <w:rPr>
                <w:rFonts w:ascii="Times New Roman" w:hAnsi="Times New Roman"/>
                <w:sz w:val="24"/>
                <w:szCs w:val="24"/>
              </w:rPr>
              <w:t>Соблюдение правил ПБ при проведении массовых мероприятий</w:t>
            </w:r>
          </w:p>
        </w:tc>
        <w:tc>
          <w:tcPr>
            <w:tcW w:w="2343" w:type="dxa"/>
          </w:tcPr>
          <w:p w:rsidR="00140890" w:rsidRPr="003020F1" w:rsidRDefault="00140890" w:rsidP="0012438F">
            <w:pPr>
              <w:rPr>
                <w:rFonts w:ascii="Times New Roman" w:hAnsi="Times New Roman"/>
                <w:sz w:val="24"/>
                <w:szCs w:val="24"/>
              </w:rPr>
            </w:pPr>
            <w:r w:rsidRPr="003020F1">
              <w:rPr>
                <w:rFonts w:ascii="Times New Roman" w:hAnsi="Times New Roman"/>
                <w:sz w:val="24"/>
                <w:szCs w:val="24"/>
              </w:rPr>
              <w:t>директор, ответственный за ПБ</w:t>
            </w:r>
          </w:p>
          <w:p w:rsidR="00140890" w:rsidRPr="003020F1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90" w:rsidRPr="008E3595" w:rsidTr="003020F1">
        <w:tc>
          <w:tcPr>
            <w:tcW w:w="1844" w:type="dxa"/>
          </w:tcPr>
          <w:p w:rsidR="00140890" w:rsidRPr="008E3595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40890" w:rsidRPr="008E3595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3595">
              <w:rPr>
                <w:rFonts w:ascii="Times New Roman" w:hAnsi="Times New Roman"/>
                <w:sz w:val="24"/>
                <w:szCs w:val="24"/>
              </w:rPr>
              <w:t>Целенаправленная работа с родителями по профилактике детского дорожно-транспортного травматизма</w:t>
            </w:r>
          </w:p>
        </w:tc>
        <w:tc>
          <w:tcPr>
            <w:tcW w:w="2343" w:type="dxa"/>
          </w:tcPr>
          <w:p w:rsidR="00140890" w:rsidRPr="008E3595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3595">
              <w:rPr>
                <w:rFonts w:ascii="Times New Roman" w:hAnsi="Times New Roman"/>
                <w:sz w:val="24"/>
                <w:szCs w:val="24"/>
              </w:rPr>
              <w:t>Воспитатели, учителя</w:t>
            </w:r>
          </w:p>
        </w:tc>
      </w:tr>
      <w:tr w:rsidR="00140890" w:rsidRPr="00C7592D" w:rsidTr="003020F1">
        <w:tc>
          <w:tcPr>
            <w:tcW w:w="1844" w:type="dxa"/>
          </w:tcPr>
          <w:p w:rsidR="00140890" w:rsidRPr="00C7592D" w:rsidRDefault="0014089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40890" w:rsidRPr="00C7592D" w:rsidRDefault="0014089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0E06">
              <w:rPr>
                <w:rFonts w:ascii="Times New Roman" w:hAnsi="Times New Roman"/>
                <w:sz w:val="24"/>
                <w:szCs w:val="24"/>
              </w:rPr>
              <w:t>Выставка детских рисунков  по безопасности дорожного движения</w:t>
            </w:r>
          </w:p>
        </w:tc>
        <w:tc>
          <w:tcPr>
            <w:tcW w:w="2343" w:type="dxa"/>
          </w:tcPr>
          <w:p w:rsidR="00140890" w:rsidRPr="00FE0E06" w:rsidRDefault="0014089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0E06">
              <w:rPr>
                <w:rFonts w:ascii="Times New Roman" w:hAnsi="Times New Roman"/>
                <w:sz w:val="24"/>
                <w:szCs w:val="24"/>
              </w:rPr>
              <w:t>Воспитатели, учителя</w:t>
            </w:r>
          </w:p>
        </w:tc>
      </w:tr>
      <w:tr w:rsidR="00140890" w:rsidRPr="008E3595" w:rsidTr="003020F1">
        <w:tc>
          <w:tcPr>
            <w:tcW w:w="1844" w:type="dxa"/>
          </w:tcPr>
          <w:p w:rsidR="00140890" w:rsidRPr="008E3595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40890" w:rsidRPr="008E3595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3595">
              <w:rPr>
                <w:rFonts w:ascii="Times New Roman" w:hAnsi="Times New Roman"/>
                <w:sz w:val="24"/>
                <w:szCs w:val="24"/>
              </w:rPr>
              <w:t>Экскурсии с учениками на  улицы города, к регулируемым и нерегулируемым перекресткам</w:t>
            </w:r>
          </w:p>
        </w:tc>
        <w:tc>
          <w:tcPr>
            <w:tcW w:w="2343" w:type="dxa"/>
          </w:tcPr>
          <w:p w:rsidR="00140890" w:rsidRPr="008E3595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3595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140890" w:rsidRPr="004830BC" w:rsidTr="003020F1">
        <w:tc>
          <w:tcPr>
            <w:tcW w:w="1844" w:type="dxa"/>
          </w:tcPr>
          <w:p w:rsidR="00140890" w:rsidRPr="004830BC" w:rsidRDefault="0014089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40890" w:rsidRPr="004830BC" w:rsidRDefault="0014089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30BC">
              <w:rPr>
                <w:rFonts w:ascii="Times New Roman" w:hAnsi="Times New Roman"/>
                <w:sz w:val="24"/>
                <w:szCs w:val="24"/>
              </w:rPr>
              <w:t>Встреча с работниками ГИБДД</w:t>
            </w:r>
          </w:p>
        </w:tc>
        <w:tc>
          <w:tcPr>
            <w:tcW w:w="2343" w:type="dxa"/>
          </w:tcPr>
          <w:p w:rsidR="00140890" w:rsidRPr="004830BC" w:rsidRDefault="00140890" w:rsidP="004830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0B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830B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830BC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4830B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4830BC">
              <w:rPr>
                <w:rFonts w:ascii="Times New Roman" w:hAnsi="Times New Roman"/>
                <w:sz w:val="24"/>
                <w:szCs w:val="24"/>
              </w:rPr>
              <w:t>дошк.отд</w:t>
            </w:r>
            <w:proofErr w:type="spellEnd"/>
            <w:r w:rsidRPr="004830B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140890" w:rsidRPr="004830BC" w:rsidRDefault="00140890" w:rsidP="004830B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0B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830BC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4830BC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140890" w:rsidRPr="00C7592D" w:rsidTr="003020F1">
        <w:tc>
          <w:tcPr>
            <w:tcW w:w="1844" w:type="dxa"/>
          </w:tcPr>
          <w:p w:rsidR="00140890" w:rsidRPr="00C7592D" w:rsidRDefault="0014089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40890" w:rsidRPr="003020F1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20F1">
              <w:rPr>
                <w:rFonts w:ascii="Times New Roman" w:hAnsi="Times New Roman"/>
                <w:sz w:val="24"/>
                <w:szCs w:val="24"/>
              </w:rPr>
              <w:t xml:space="preserve">Проверка исправности </w:t>
            </w:r>
            <w:proofErr w:type="gramStart"/>
            <w:r w:rsidRPr="003020F1">
              <w:rPr>
                <w:rFonts w:ascii="Times New Roman" w:hAnsi="Times New Roman"/>
                <w:sz w:val="24"/>
                <w:szCs w:val="24"/>
              </w:rPr>
              <w:t>электрический</w:t>
            </w:r>
            <w:proofErr w:type="gramEnd"/>
            <w:r w:rsidRPr="003020F1">
              <w:rPr>
                <w:rFonts w:ascii="Times New Roman" w:hAnsi="Times New Roman"/>
                <w:sz w:val="24"/>
                <w:szCs w:val="24"/>
              </w:rPr>
              <w:t xml:space="preserve"> розеток, выключателей, техническое обслуживание электросетей</w:t>
            </w:r>
          </w:p>
        </w:tc>
        <w:tc>
          <w:tcPr>
            <w:tcW w:w="2343" w:type="dxa"/>
          </w:tcPr>
          <w:p w:rsidR="00140890" w:rsidRPr="003020F1" w:rsidRDefault="00140890" w:rsidP="0012438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20F1">
              <w:rPr>
                <w:rFonts w:ascii="Times New Roman" w:hAnsi="Times New Roman"/>
                <w:sz w:val="24"/>
                <w:szCs w:val="24"/>
              </w:rPr>
              <w:t>Ответственный за ПБ</w:t>
            </w:r>
            <w:proofErr w:type="gramEnd"/>
          </w:p>
          <w:p w:rsidR="00140890" w:rsidRPr="003020F1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90" w:rsidRPr="00C7592D" w:rsidTr="003020F1">
        <w:tc>
          <w:tcPr>
            <w:tcW w:w="1844" w:type="dxa"/>
          </w:tcPr>
          <w:p w:rsidR="00140890" w:rsidRPr="00C7592D" w:rsidRDefault="0014089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40890" w:rsidRPr="00140890" w:rsidRDefault="00140890" w:rsidP="0012438F">
            <w:pPr>
              <w:rPr>
                <w:rFonts w:ascii="Times New Roman" w:hAnsi="Times New Roman"/>
                <w:sz w:val="24"/>
                <w:szCs w:val="24"/>
              </w:rPr>
            </w:pPr>
            <w:r w:rsidRPr="00140890">
              <w:rPr>
                <w:rFonts w:ascii="Times New Roman" w:hAnsi="Times New Roman"/>
                <w:sz w:val="24"/>
                <w:szCs w:val="24"/>
              </w:rPr>
              <w:t>Содержание территории, помещений в порядке. Соблюдение норм ОТ</w:t>
            </w:r>
            <w:proofErr w:type="gramStart"/>
            <w:r w:rsidRPr="0014089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40890">
              <w:rPr>
                <w:rFonts w:ascii="Times New Roman" w:hAnsi="Times New Roman"/>
                <w:sz w:val="24"/>
                <w:szCs w:val="24"/>
              </w:rPr>
              <w:t xml:space="preserve"> Своевременное устранение причин , несущих угрозу жизни и здоровья работников и воспитанников</w:t>
            </w:r>
          </w:p>
        </w:tc>
        <w:tc>
          <w:tcPr>
            <w:tcW w:w="2343" w:type="dxa"/>
          </w:tcPr>
          <w:p w:rsidR="00140890" w:rsidRPr="00140890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0890">
              <w:rPr>
                <w:rFonts w:ascii="Times New Roman" w:hAnsi="Times New Roman"/>
                <w:sz w:val="24"/>
                <w:szCs w:val="24"/>
              </w:rPr>
              <w:t>Комиссия  по ОТ и  ПК</w:t>
            </w:r>
            <w:proofErr w:type="gramEnd"/>
          </w:p>
        </w:tc>
      </w:tr>
      <w:tr w:rsidR="00140890" w:rsidRPr="00C7592D" w:rsidTr="003020F1">
        <w:tc>
          <w:tcPr>
            <w:tcW w:w="15245" w:type="dxa"/>
            <w:gridSpan w:val="3"/>
          </w:tcPr>
          <w:p w:rsidR="00140890" w:rsidRPr="00C7592D" w:rsidRDefault="0014089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140890" w:rsidRPr="008E3595" w:rsidTr="003020F1">
        <w:tc>
          <w:tcPr>
            <w:tcW w:w="1844" w:type="dxa"/>
          </w:tcPr>
          <w:p w:rsidR="00140890" w:rsidRPr="008E3595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40890" w:rsidRPr="008E3595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3595">
              <w:rPr>
                <w:rFonts w:ascii="Times New Roman" w:hAnsi="Times New Roman"/>
                <w:sz w:val="24"/>
                <w:szCs w:val="24"/>
              </w:rPr>
              <w:t>Целенаправленная работа с родителями по профилактике детского дорожно-транспортного травматизма</w:t>
            </w:r>
          </w:p>
        </w:tc>
        <w:tc>
          <w:tcPr>
            <w:tcW w:w="2343" w:type="dxa"/>
          </w:tcPr>
          <w:p w:rsidR="00140890" w:rsidRPr="008E3595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3595">
              <w:rPr>
                <w:rFonts w:ascii="Times New Roman" w:hAnsi="Times New Roman"/>
                <w:sz w:val="24"/>
                <w:szCs w:val="24"/>
              </w:rPr>
              <w:t>Воспитатели, учителя</w:t>
            </w:r>
          </w:p>
        </w:tc>
      </w:tr>
      <w:tr w:rsidR="00140890" w:rsidRPr="00C7592D" w:rsidTr="003020F1">
        <w:tc>
          <w:tcPr>
            <w:tcW w:w="1844" w:type="dxa"/>
          </w:tcPr>
          <w:p w:rsidR="00140890" w:rsidRPr="00C7592D" w:rsidRDefault="0014089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40890" w:rsidRPr="00C7592D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3595">
              <w:rPr>
                <w:rFonts w:ascii="Times New Roman" w:hAnsi="Times New Roman"/>
                <w:sz w:val="24"/>
                <w:szCs w:val="24"/>
              </w:rPr>
              <w:t>Приобретение дидактических игр, пособий, методической литературы по ПДД</w:t>
            </w:r>
          </w:p>
        </w:tc>
        <w:tc>
          <w:tcPr>
            <w:tcW w:w="2343" w:type="dxa"/>
          </w:tcPr>
          <w:p w:rsidR="00140890" w:rsidRPr="008E3595" w:rsidRDefault="00140890" w:rsidP="001243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59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E359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E3595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8E359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8E3595">
              <w:rPr>
                <w:rFonts w:ascii="Times New Roman" w:hAnsi="Times New Roman"/>
                <w:sz w:val="24"/>
                <w:szCs w:val="24"/>
              </w:rPr>
              <w:t>дошк.отд</w:t>
            </w:r>
            <w:proofErr w:type="spellEnd"/>
            <w:r w:rsidRPr="008E359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140890" w:rsidRPr="00C7592D" w:rsidRDefault="00140890" w:rsidP="0012438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59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E359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E3595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140890" w:rsidRPr="008E3595" w:rsidTr="003020F1">
        <w:tc>
          <w:tcPr>
            <w:tcW w:w="1844" w:type="dxa"/>
          </w:tcPr>
          <w:p w:rsidR="00140890" w:rsidRPr="008E3595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40890" w:rsidRPr="008E3595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3595">
              <w:rPr>
                <w:rFonts w:ascii="Times New Roman" w:hAnsi="Times New Roman"/>
                <w:sz w:val="24"/>
                <w:szCs w:val="24"/>
              </w:rPr>
              <w:t>Экскурсии с учениками на  улицы города, к регулируемым и нерегулируемым перекресткам</w:t>
            </w:r>
          </w:p>
        </w:tc>
        <w:tc>
          <w:tcPr>
            <w:tcW w:w="2343" w:type="dxa"/>
          </w:tcPr>
          <w:p w:rsidR="00140890" w:rsidRPr="008E3595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3595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140890" w:rsidRPr="003020F1" w:rsidTr="0012438F">
        <w:tc>
          <w:tcPr>
            <w:tcW w:w="1844" w:type="dxa"/>
          </w:tcPr>
          <w:p w:rsidR="00140890" w:rsidRPr="003020F1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40890" w:rsidRPr="003020F1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20F1">
              <w:rPr>
                <w:rFonts w:ascii="Times New Roman" w:hAnsi="Times New Roman"/>
                <w:sz w:val="24"/>
                <w:szCs w:val="24"/>
              </w:rPr>
              <w:t>Соблюдение правил ПБ при проведении массовых мероприятий</w:t>
            </w:r>
          </w:p>
        </w:tc>
        <w:tc>
          <w:tcPr>
            <w:tcW w:w="2343" w:type="dxa"/>
          </w:tcPr>
          <w:p w:rsidR="00140890" w:rsidRPr="003020F1" w:rsidRDefault="00140890" w:rsidP="0012438F">
            <w:pPr>
              <w:rPr>
                <w:rFonts w:ascii="Times New Roman" w:hAnsi="Times New Roman"/>
                <w:sz w:val="24"/>
                <w:szCs w:val="24"/>
              </w:rPr>
            </w:pPr>
            <w:r w:rsidRPr="003020F1">
              <w:rPr>
                <w:rFonts w:ascii="Times New Roman" w:hAnsi="Times New Roman"/>
                <w:sz w:val="24"/>
                <w:szCs w:val="24"/>
              </w:rPr>
              <w:t xml:space="preserve">директор, ответственный за </w:t>
            </w:r>
            <w:r w:rsidRPr="003020F1">
              <w:rPr>
                <w:rFonts w:ascii="Times New Roman" w:hAnsi="Times New Roman"/>
                <w:sz w:val="24"/>
                <w:szCs w:val="24"/>
              </w:rPr>
              <w:lastRenderedPageBreak/>
              <w:t>ПБ</w:t>
            </w:r>
          </w:p>
          <w:p w:rsidR="00140890" w:rsidRPr="003020F1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90" w:rsidRPr="00C7592D" w:rsidTr="003020F1">
        <w:tc>
          <w:tcPr>
            <w:tcW w:w="1844" w:type="dxa"/>
          </w:tcPr>
          <w:p w:rsidR="00140890" w:rsidRPr="00C7592D" w:rsidRDefault="0014089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40890" w:rsidRPr="003020F1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20F1">
              <w:rPr>
                <w:rFonts w:ascii="Times New Roman" w:hAnsi="Times New Roman"/>
                <w:sz w:val="24"/>
                <w:szCs w:val="24"/>
              </w:rPr>
              <w:t xml:space="preserve">Проверка исправности </w:t>
            </w:r>
            <w:proofErr w:type="gramStart"/>
            <w:r w:rsidRPr="003020F1">
              <w:rPr>
                <w:rFonts w:ascii="Times New Roman" w:hAnsi="Times New Roman"/>
                <w:sz w:val="24"/>
                <w:szCs w:val="24"/>
              </w:rPr>
              <w:t>электрический</w:t>
            </w:r>
            <w:proofErr w:type="gramEnd"/>
            <w:r w:rsidRPr="003020F1">
              <w:rPr>
                <w:rFonts w:ascii="Times New Roman" w:hAnsi="Times New Roman"/>
                <w:sz w:val="24"/>
                <w:szCs w:val="24"/>
              </w:rPr>
              <w:t xml:space="preserve"> розеток, выключателей, техническое обслуживание электросетей</w:t>
            </w:r>
          </w:p>
        </w:tc>
        <w:tc>
          <w:tcPr>
            <w:tcW w:w="2343" w:type="dxa"/>
          </w:tcPr>
          <w:p w:rsidR="00140890" w:rsidRPr="003020F1" w:rsidRDefault="00140890" w:rsidP="0012438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20F1">
              <w:rPr>
                <w:rFonts w:ascii="Times New Roman" w:hAnsi="Times New Roman"/>
                <w:sz w:val="24"/>
                <w:szCs w:val="24"/>
              </w:rPr>
              <w:t>Ответственный за ПБ</w:t>
            </w:r>
            <w:proofErr w:type="gramEnd"/>
          </w:p>
          <w:p w:rsidR="00140890" w:rsidRPr="003020F1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90" w:rsidRPr="00C7592D" w:rsidTr="003020F1">
        <w:tc>
          <w:tcPr>
            <w:tcW w:w="1844" w:type="dxa"/>
          </w:tcPr>
          <w:p w:rsidR="00140890" w:rsidRPr="00C7592D" w:rsidRDefault="0014089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40890" w:rsidRPr="00140890" w:rsidRDefault="00140890" w:rsidP="0012438F">
            <w:pPr>
              <w:rPr>
                <w:rFonts w:ascii="Times New Roman" w:hAnsi="Times New Roman"/>
                <w:sz w:val="24"/>
                <w:szCs w:val="24"/>
              </w:rPr>
            </w:pPr>
            <w:r w:rsidRPr="00140890">
              <w:rPr>
                <w:rFonts w:ascii="Times New Roman" w:hAnsi="Times New Roman"/>
                <w:sz w:val="24"/>
                <w:szCs w:val="24"/>
              </w:rPr>
              <w:t>Содержание территории, помещений в порядке. Соблюдение норм ОТ</w:t>
            </w:r>
            <w:proofErr w:type="gramStart"/>
            <w:r w:rsidRPr="0014089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40890">
              <w:rPr>
                <w:rFonts w:ascii="Times New Roman" w:hAnsi="Times New Roman"/>
                <w:sz w:val="24"/>
                <w:szCs w:val="24"/>
              </w:rPr>
              <w:t xml:space="preserve"> Своевременное устранение причин , несущих угрозу жизни и здоровья работников и воспитанников</w:t>
            </w:r>
          </w:p>
        </w:tc>
        <w:tc>
          <w:tcPr>
            <w:tcW w:w="2343" w:type="dxa"/>
          </w:tcPr>
          <w:p w:rsidR="00140890" w:rsidRPr="00140890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0890">
              <w:rPr>
                <w:rFonts w:ascii="Times New Roman" w:hAnsi="Times New Roman"/>
                <w:sz w:val="24"/>
                <w:szCs w:val="24"/>
              </w:rPr>
              <w:t>Комиссия  по ОТ и  ПК</w:t>
            </w:r>
            <w:proofErr w:type="gramEnd"/>
          </w:p>
        </w:tc>
      </w:tr>
      <w:tr w:rsidR="00140890" w:rsidRPr="00C7592D" w:rsidTr="003020F1">
        <w:tc>
          <w:tcPr>
            <w:tcW w:w="15245" w:type="dxa"/>
            <w:gridSpan w:val="3"/>
          </w:tcPr>
          <w:p w:rsidR="00140890" w:rsidRPr="00C7592D" w:rsidRDefault="0014089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40890" w:rsidRPr="008E3595" w:rsidTr="003020F1">
        <w:tc>
          <w:tcPr>
            <w:tcW w:w="1844" w:type="dxa"/>
          </w:tcPr>
          <w:p w:rsidR="00140890" w:rsidRPr="008E3595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40890" w:rsidRPr="008E3595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3595">
              <w:rPr>
                <w:rFonts w:ascii="Times New Roman" w:hAnsi="Times New Roman"/>
                <w:sz w:val="24"/>
                <w:szCs w:val="24"/>
              </w:rPr>
              <w:t>Целенаправленная работа с родителями по профилактике детского дорожно-транспортного травматизма</w:t>
            </w:r>
          </w:p>
        </w:tc>
        <w:tc>
          <w:tcPr>
            <w:tcW w:w="2343" w:type="dxa"/>
          </w:tcPr>
          <w:p w:rsidR="00140890" w:rsidRPr="008E3595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3595">
              <w:rPr>
                <w:rFonts w:ascii="Times New Roman" w:hAnsi="Times New Roman"/>
                <w:sz w:val="24"/>
                <w:szCs w:val="24"/>
              </w:rPr>
              <w:t>Воспитатели, учителя</w:t>
            </w:r>
          </w:p>
        </w:tc>
      </w:tr>
      <w:tr w:rsidR="00140890" w:rsidRPr="008E3595" w:rsidTr="003020F1">
        <w:tc>
          <w:tcPr>
            <w:tcW w:w="1844" w:type="dxa"/>
          </w:tcPr>
          <w:p w:rsidR="00140890" w:rsidRPr="008E3595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40890" w:rsidRPr="008E3595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3595">
              <w:rPr>
                <w:rFonts w:ascii="Times New Roman" w:hAnsi="Times New Roman"/>
                <w:sz w:val="24"/>
                <w:szCs w:val="24"/>
              </w:rPr>
              <w:t>Экскурсии с учениками на  улицы города, к регулируемым и нерегулируемым перекресткам</w:t>
            </w:r>
          </w:p>
        </w:tc>
        <w:tc>
          <w:tcPr>
            <w:tcW w:w="2343" w:type="dxa"/>
          </w:tcPr>
          <w:p w:rsidR="00140890" w:rsidRPr="008E3595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3595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140890" w:rsidRPr="003020F1" w:rsidTr="0012438F">
        <w:tc>
          <w:tcPr>
            <w:tcW w:w="1844" w:type="dxa"/>
          </w:tcPr>
          <w:p w:rsidR="00140890" w:rsidRPr="003020F1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40890" w:rsidRPr="003020F1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20F1">
              <w:rPr>
                <w:rFonts w:ascii="Times New Roman" w:hAnsi="Times New Roman"/>
                <w:sz w:val="24"/>
                <w:szCs w:val="24"/>
              </w:rPr>
              <w:t>Соблюдение правил ПБ при проведении массовых мероприятий</w:t>
            </w:r>
          </w:p>
        </w:tc>
        <w:tc>
          <w:tcPr>
            <w:tcW w:w="2343" w:type="dxa"/>
          </w:tcPr>
          <w:p w:rsidR="00140890" w:rsidRPr="003020F1" w:rsidRDefault="00140890" w:rsidP="0012438F">
            <w:pPr>
              <w:rPr>
                <w:rFonts w:ascii="Times New Roman" w:hAnsi="Times New Roman"/>
                <w:sz w:val="24"/>
                <w:szCs w:val="24"/>
              </w:rPr>
            </w:pPr>
            <w:r w:rsidRPr="003020F1">
              <w:rPr>
                <w:rFonts w:ascii="Times New Roman" w:hAnsi="Times New Roman"/>
                <w:sz w:val="24"/>
                <w:szCs w:val="24"/>
              </w:rPr>
              <w:t>директор, ответственный за ПБ</w:t>
            </w:r>
          </w:p>
          <w:p w:rsidR="00140890" w:rsidRPr="003020F1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90" w:rsidRPr="00C7592D" w:rsidTr="003020F1">
        <w:tc>
          <w:tcPr>
            <w:tcW w:w="1844" w:type="dxa"/>
          </w:tcPr>
          <w:p w:rsidR="00140890" w:rsidRPr="00C7592D" w:rsidRDefault="0014089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40890" w:rsidRPr="003020F1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20F1">
              <w:rPr>
                <w:rFonts w:ascii="Times New Roman" w:hAnsi="Times New Roman"/>
                <w:sz w:val="24"/>
                <w:szCs w:val="24"/>
              </w:rPr>
              <w:t xml:space="preserve">Проверка исправности </w:t>
            </w:r>
            <w:proofErr w:type="gramStart"/>
            <w:r w:rsidRPr="003020F1">
              <w:rPr>
                <w:rFonts w:ascii="Times New Roman" w:hAnsi="Times New Roman"/>
                <w:sz w:val="24"/>
                <w:szCs w:val="24"/>
              </w:rPr>
              <w:t>электрический</w:t>
            </w:r>
            <w:proofErr w:type="gramEnd"/>
            <w:r w:rsidRPr="003020F1">
              <w:rPr>
                <w:rFonts w:ascii="Times New Roman" w:hAnsi="Times New Roman"/>
                <w:sz w:val="24"/>
                <w:szCs w:val="24"/>
              </w:rPr>
              <w:t xml:space="preserve"> розеток, выключателей, техническое обслуживание электросетей</w:t>
            </w:r>
          </w:p>
        </w:tc>
        <w:tc>
          <w:tcPr>
            <w:tcW w:w="2343" w:type="dxa"/>
          </w:tcPr>
          <w:p w:rsidR="00140890" w:rsidRPr="003020F1" w:rsidRDefault="00140890" w:rsidP="0012438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20F1">
              <w:rPr>
                <w:rFonts w:ascii="Times New Roman" w:hAnsi="Times New Roman"/>
                <w:sz w:val="24"/>
                <w:szCs w:val="24"/>
              </w:rPr>
              <w:t>Ответственный за ПБ</w:t>
            </w:r>
            <w:proofErr w:type="gramEnd"/>
          </w:p>
          <w:p w:rsidR="00140890" w:rsidRPr="003020F1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90" w:rsidRPr="00C7592D" w:rsidTr="003020F1">
        <w:tc>
          <w:tcPr>
            <w:tcW w:w="1844" w:type="dxa"/>
          </w:tcPr>
          <w:p w:rsidR="00140890" w:rsidRPr="00C7592D" w:rsidRDefault="0014089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40890" w:rsidRPr="00140890" w:rsidRDefault="00140890" w:rsidP="0012438F">
            <w:pPr>
              <w:rPr>
                <w:rFonts w:ascii="Times New Roman" w:hAnsi="Times New Roman"/>
                <w:sz w:val="24"/>
                <w:szCs w:val="24"/>
              </w:rPr>
            </w:pPr>
            <w:r w:rsidRPr="00140890">
              <w:rPr>
                <w:rFonts w:ascii="Times New Roman" w:hAnsi="Times New Roman"/>
                <w:sz w:val="24"/>
                <w:szCs w:val="24"/>
              </w:rPr>
              <w:t>Содержание территории, помещений в порядке. Соблюдение норм ОТ</w:t>
            </w:r>
            <w:proofErr w:type="gramStart"/>
            <w:r w:rsidRPr="0014089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40890">
              <w:rPr>
                <w:rFonts w:ascii="Times New Roman" w:hAnsi="Times New Roman"/>
                <w:sz w:val="24"/>
                <w:szCs w:val="24"/>
              </w:rPr>
              <w:t xml:space="preserve"> Своевременное устранение причин , несущих угрозу жизни и здоровья работников и воспитанников</w:t>
            </w:r>
          </w:p>
        </w:tc>
        <w:tc>
          <w:tcPr>
            <w:tcW w:w="2343" w:type="dxa"/>
          </w:tcPr>
          <w:p w:rsidR="00140890" w:rsidRPr="00140890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0890">
              <w:rPr>
                <w:rFonts w:ascii="Times New Roman" w:hAnsi="Times New Roman"/>
                <w:sz w:val="24"/>
                <w:szCs w:val="24"/>
              </w:rPr>
              <w:t>Комиссия  по ОТ и  ПК</w:t>
            </w:r>
            <w:proofErr w:type="gramEnd"/>
          </w:p>
        </w:tc>
      </w:tr>
      <w:tr w:rsidR="00140890" w:rsidRPr="00C7592D" w:rsidTr="003020F1">
        <w:tc>
          <w:tcPr>
            <w:tcW w:w="15245" w:type="dxa"/>
            <w:gridSpan w:val="3"/>
          </w:tcPr>
          <w:p w:rsidR="00140890" w:rsidRPr="00C7592D" w:rsidRDefault="0014089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140890" w:rsidRPr="008E3595" w:rsidTr="003020F1">
        <w:tc>
          <w:tcPr>
            <w:tcW w:w="1844" w:type="dxa"/>
          </w:tcPr>
          <w:p w:rsidR="00140890" w:rsidRPr="008E3595" w:rsidRDefault="0014089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40890" w:rsidRPr="008E3595" w:rsidRDefault="0014089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3595">
              <w:rPr>
                <w:rFonts w:ascii="Times New Roman" w:hAnsi="Times New Roman"/>
                <w:sz w:val="24"/>
                <w:szCs w:val="24"/>
              </w:rPr>
              <w:t>Учеба с работниками по правильной эксплуатации средств пожаротушения</w:t>
            </w:r>
          </w:p>
        </w:tc>
        <w:tc>
          <w:tcPr>
            <w:tcW w:w="2343" w:type="dxa"/>
          </w:tcPr>
          <w:p w:rsidR="00140890" w:rsidRPr="008E3595" w:rsidRDefault="0014089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3595">
              <w:rPr>
                <w:rFonts w:ascii="Times New Roman" w:hAnsi="Times New Roman"/>
                <w:sz w:val="24"/>
                <w:szCs w:val="24"/>
              </w:rPr>
              <w:t>Ответственный за ПБ</w:t>
            </w:r>
            <w:proofErr w:type="gramEnd"/>
          </w:p>
        </w:tc>
      </w:tr>
      <w:tr w:rsidR="00140890" w:rsidRPr="008E3595" w:rsidTr="003020F1">
        <w:tc>
          <w:tcPr>
            <w:tcW w:w="1844" w:type="dxa"/>
          </w:tcPr>
          <w:p w:rsidR="00140890" w:rsidRPr="008E3595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40890" w:rsidRPr="008E3595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3595">
              <w:rPr>
                <w:rFonts w:ascii="Times New Roman" w:hAnsi="Times New Roman"/>
                <w:sz w:val="24"/>
                <w:szCs w:val="24"/>
              </w:rPr>
              <w:t>Экскурсии с учениками на  улицы города, к регулируемым и нерегулируемым перекресткам</w:t>
            </w:r>
          </w:p>
        </w:tc>
        <w:tc>
          <w:tcPr>
            <w:tcW w:w="2343" w:type="dxa"/>
          </w:tcPr>
          <w:p w:rsidR="00140890" w:rsidRPr="008E3595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3595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140890" w:rsidRPr="008E3595" w:rsidTr="003020F1">
        <w:tc>
          <w:tcPr>
            <w:tcW w:w="1844" w:type="dxa"/>
          </w:tcPr>
          <w:p w:rsidR="00140890" w:rsidRPr="008E3595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40890" w:rsidRPr="008E3595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3595">
              <w:rPr>
                <w:rFonts w:ascii="Times New Roman" w:hAnsi="Times New Roman"/>
                <w:sz w:val="24"/>
                <w:szCs w:val="24"/>
              </w:rPr>
              <w:t>Целенаправленная работа с родителями по профилактике детского дорожно-транспортного травматизма</w:t>
            </w:r>
          </w:p>
        </w:tc>
        <w:tc>
          <w:tcPr>
            <w:tcW w:w="2343" w:type="dxa"/>
          </w:tcPr>
          <w:p w:rsidR="00140890" w:rsidRPr="008E3595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3595">
              <w:rPr>
                <w:rFonts w:ascii="Times New Roman" w:hAnsi="Times New Roman"/>
                <w:sz w:val="24"/>
                <w:szCs w:val="24"/>
              </w:rPr>
              <w:t>Воспитатели, учителя</w:t>
            </w:r>
          </w:p>
        </w:tc>
      </w:tr>
      <w:tr w:rsidR="00140890" w:rsidRPr="00C7592D" w:rsidTr="003020F1">
        <w:tc>
          <w:tcPr>
            <w:tcW w:w="1844" w:type="dxa"/>
          </w:tcPr>
          <w:p w:rsidR="00140890" w:rsidRPr="00C7592D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40890" w:rsidRPr="00C7592D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442C">
              <w:rPr>
                <w:rFonts w:ascii="Times New Roman" w:hAnsi="Times New Roman"/>
                <w:sz w:val="24"/>
                <w:szCs w:val="24"/>
              </w:rPr>
              <w:t>Тематические занятия, беседы. Развлечения по правилам безопасности дорожного движения с воспитанниками</w:t>
            </w:r>
          </w:p>
        </w:tc>
        <w:tc>
          <w:tcPr>
            <w:tcW w:w="2343" w:type="dxa"/>
          </w:tcPr>
          <w:p w:rsidR="00140890" w:rsidRPr="0097442C" w:rsidRDefault="00140890" w:rsidP="001243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42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7442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7442C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97442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97442C">
              <w:rPr>
                <w:rFonts w:ascii="Times New Roman" w:hAnsi="Times New Roman"/>
                <w:sz w:val="24"/>
                <w:szCs w:val="24"/>
              </w:rPr>
              <w:t>дошк.отд</w:t>
            </w:r>
            <w:proofErr w:type="spellEnd"/>
            <w:r w:rsidRPr="0097442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140890" w:rsidRPr="00C7592D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42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7442C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97442C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140890" w:rsidRPr="00C7592D" w:rsidTr="003020F1">
        <w:tc>
          <w:tcPr>
            <w:tcW w:w="1844" w:type="dxa"/>
          </w:tcPr>
          <w:p w:rsidR="00140890" w:rsidRPr="00C7592D" w:rsidRDefault="0014089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40890" w:rsidRPr="003020F1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20F1">
              <w:rPr>
                <w:rFonts w:ascii="Times New Roman" w:hAnsi="Times New Roman"/>
                <w:sz w:val="24"/>
                <w:szCs w:val="24"/>
              </w:rPr>
              <w:t xml:space="preserve">Проверка исправности </w:t>
            </w:r>
            <w:proofErr w:type="gramStart"/>
            <w:r w:rsidRPr="003020F1">
              <w:rPr>
                <w:rFonts w:ascii="Times New Roman" w:hAnsi="Times New Roman"/>
                <w:sz w:val="24"/>
                <w:szCs w:val="24"/>
              </w:rPr>
              <w:t>электрический</w:t>
            </w:r>
            <w:proofErr w:type="gramEnd"/>
            <w:r w:rsidRPr="003020F1">
              <w:rPr>
                <w:rFonts w:ascii="Times New Roman" w:hAnsi="Times New Roman"/>
                <w:sz w:val="24"/>
                <w:szCs w:val="24"/>
              </w:rPr>
              <w:t xml:space="preserve"> розеток, выключателей, техническое обслуживание электросетей</w:t>
            </w:r>
          </w:p>
        </w:tc>
        <w:tc>
          <w:tcPr>
            <w:tcW w:w="2343" w:type="dxa"/>
          </w:tcPr>
          <w:p w:rsidR="00140890" w:rsidRPr="003020F1" w:rsidRDefault="00140890" w:rsidP="0012438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20F1">
              <w:rPr>
                <w:rFonts w:ascii="Times New Roman" w:hAnsi="Times New Roman"/>
                <w:sz w:val="24"/>
                <w:szCs w:val="24"/>
              </w:rPr>
              <w:t>Ответственный за ПБ</w:t>
            </w:r>
            <w:proofErr w:type="gramEnd"/>
          </w:p>
          <w:p w:rsidR="00140890" w:rsidRPr="003020F1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90" w:rsidRPr="00C7592D" w:rsidTr="003020F1">
        <w:tc>
          <w:tcPr>
            <w:tcW w:w="1844" w:type="dxa"/>
          </w:tcPr>
          <w:p w:rsidR="00140890" w:rsidRPr="00C7592D" w:rsidRDefault="0014089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40890" w:rsidRPr="00140890" w:rsidRDefault="00140890" w:rsidP="0012438F">
            <w:pPr>
              <w:rPr>
                <w:rFonts w:ascii="Times New Roman" w:hAnsi="Times New Roman"/>
                <w:sz w:val="24"/>
                <w:szCs w:val="24"/>
              </w:rPr>
            </w:pPr>
            <w:r w:rsidRPr="00140890">
              <w:rPr>
                <w:rFonts w:ascii="Times New Roman" w:hAnsi="Times New Roman"/>
                <w:sz w:val="24"/>
                <w:szCs w:val="24"/>
              </w:rPr>
              <w:t>Содержание территории, помещений в порядке. Соблюдение норм ОТ</w:t>
            </w:r>
            <w:proofErr w:type="gramStart"/>
            <w:r w:rsidRPr="0014089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40890">
              <w:rPr>
                <w:rFonts w:ascii="Times New Roman" w:hAnsi="Times New Roman"/>
                <w:sz w:val="24"/>
                <w:szCs w:val="24"/>
              </w:rPr>
              <w:t xml:space="preserve"> Своевременное устранение причин , несущих угрозу жизни и здоровья работников и воспитанников</w:t>
            </w:r>
          </w:p>
        </w:tc>
        <w:tc>
          <w:tcPr>
            <w:tcW w:w="2343" w:type="dxa"/>
          </w:tcPr>
          <w:p w:rsidR="00140890" w:rsidRPr="00140890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0890">
              <w:rPr>
                <w:rFonts w:ascii="Times New Roman" w:hAnsi="Times New Roman"/>
                <w:sz w:val="24"/>
                <w:szCs w:val="24"/>
              </w:rPr>
              <w:t>Комиссия  по ОТ и  ПК</w:t>
            </w:r>
            <w:proofErr w:type="gramEnd"/>
          </w:p>
        </w:tc>
      </w:tr>
      <w:tr w:rsidR="00140890" w:rsidRPr="00C7592D" w:rsidTr="003020F1">
        <w:tc>
          <w:tcPr>
            <w:tcW w:w="15245" w:type="dxa"/>
            <w:gridSpan w:val="3"/>
          </w:tcPr>
          <w:p w:rsidR="00140890" w:rsidRPr="00C7592D" w:rsidRDefault="0014089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140890" w:rsidRPr="008E3595" w:rsidTr="003020F1">
        <w:tc>
          <w:tcPr>
            <w:tcW w:w="1844" w:type="dxa"/>
          </w:tcPr>
          <w:p w:rsidR="00140890" w:rsidRPr="008E3595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40890" w:rsidRPr="008E3595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3595">
              <w:rPr>
                <w:rFonts w:ascii="Times New Roman" w:hAnsi="Times New Roman"/>
                <w:sz w:val="24"/>
                <w:szCs w:val="24"/>
              </w:rPr>
              <w:t>Целенаправленная работа с родителями по профилактике детского дорожно-транспортного травматизма</w:t>
            </w:r>
          </w:p>
        </w:tc>
        <w:tc>
          <w:tcPr>
            <w:tcW w:w="2343" w:type="dxa"/>
          </w:tcPr>
          <w:p w:rsidR="00140890" w:rsidRPr="008E3595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3595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r w:rsidRPr="008E3595">
              <w:rPr>
                <w:rFonts w:ascii="Times New Roman" w:hAnsi="Times New Roman"/>
                <w:sz w:val="24"/>
                <w:szCs w:val="24"/>
              </w:rPr>
              <w:lastRenderedPageBreak/>
              <w:t>учителя</w:t>
            </w:r>
          </w:p>
        </w:tc>
      </w:tr>
      <w:tr w:rsidR="00140890" w:rsidRPr="00C7592D" w:rsidTr="003020F1">
        <w:tc>
          <w:tcPr>
            <w:tcW w:w="1844" w:type="dxa"/>
          </w:tcPr>
          <w:p w:rsidR="00140890" w:rsidRPr="00C7592D" w:rsidRDefault="0014089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40890" w:rsidRPr="00C7592D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3595">
              <w:rPr>
                <w:rFonts w:ascii="Times New Roman" w:hAnsi="Times New Roman"/>
                <w:sz w:val="24"/>
                <w:szCs w:val="24"/>
              </w:rPr>
              <w:t>Приобретение дидактических игр, пособий, методической литературы по ПДД</w:t>
            </w:r>
          </w:p>
        </w:tc>
        <w:tc>
          <w:tcPr>
            <w:tcW w:w="2343" w:type="dxa"/>
          </w:tcPr>
          <w:p w:rsidR="00140890" w:rsidRPr="008E3595" w:rsidRDefault="00140890" w:rsidP="001243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59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E359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E3595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8E359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8E3595">
              <w:rPr>
                <w:rFonts w:ascii="Times New Roman" w:hAnsi="Times New Roman"/>
                <w:sz w:val="24"/>
                <w:szCs w:val="24"/>
              </w:rPr>
              <w:t>дошк.отд</w:t>
            </w:r>
            <w:proofErr w:type="spellEnd"/>
            <w:r w:rsidRPr="008E359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140890" w:rsidRPr="00C7592D" w:rsidRDefault="00140890" w:rsidP="0012438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59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E359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E3595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140890" w:rsidRPr="008E3595" w:rsidTr="003020F1">
        <w:tc>
          <w:tcPr>
            <w:tcW w:w="1844" w:type="dxa"/>
          </w:tcPr>
          <w:p w:rsidR="00140890" w:rsidRPr="008E3595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40890" w:rsidRPr="008E3595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3595">
              <w:rPr>
                <w:rFonts w:ascii="Times New Roman" w:hAnsi="Times New Roman"/>
                <w:sz w:val="24"/>
                <w:szCs w:val="24"/>
              </w:rPr>
              <w:t>Экскурсии с учениками на  улицы города, к регулируемым и нерегулируемым перекресткам</w:t>
            </w:r>
          </w:p>
        </w:tc>
        <w:tc>
          <w:tcPr>
            <w:tcW w:w="2343" w:type="dxa"/>
          </w:tcPr>
          <w:p w:rsidR="00140890" w:rsidRPr="008E3595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3595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140890" w:rsidRPr="003020F1" w:rsidTr="0012438F">
        <w:tc>
          <w:tcPr>
            <w:tcW w:w="1844" w:type="dxa"/>
          </w:tcPr>
          <w:p w:rsidR="00140890" w:rsidRPr="003020F1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40890" w:rsidRPr="003020F1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20F1">
              <w:rPr>
                <w:rFonts w:ascii="Times New Roman" w:hAnsi="Times New Roman"/>
                <w:sz w:val="24"/>
                <w:szCs w:val="24"/>
              </w:rPr>
              <w:t>Соблюдение правил ПБ при проведении массовых мероприятий</w:t>
            </w:r>
          </w:p>
        </w:tc>
        <w:tc>
          <w:tcPr>
            <w:tcW w:w="2343" w:type="dxa"/>
          </w:tcPr>
          <w:p w:rsidR="00140890" w:rsidRPr="003020F1" w:rsidRDefault="00140890" w:rsidP="0012438F">
            <w:pPr>
              <w:rPr>
                <w:rFonts w:ascii="Times New Roman" w:hAnsi="Times New Roman"/>
                <w:sz w:val="24"/>
                <w:szCs w:val="24"/>
              </w:rPr>
            </w:pPr>
            <w:r w:rsidRPr="003020F1">
              <w:rPr>
                <w:rFonts w:ascii="Times New Roman" w:hAnsi="Times New Roman"/>
                <w:sz w:val="24"/>
                <w:szCs w:val="24"/>
              </w:rPr>
              <w:t>директор, ответственный за ПБ</w:t>
            </w:r>
          </w:p>
          <w:p w:rsidR="00140890" w:rsidRPr="003020F1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90" w:rsidRPr="00C7592D" w:rsidTr="003020F1">
        <w:tc>
          <w:tcPr>
            <w:tcW w:w="1844" w:type="dxa"/>
          </w:tcPr>
          <w:p w:rsidR="00140890" w:rsidRPr="00C7592D" w:rsidRDefault="0014089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40890" w:rsidRPr="003020F1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20F1">
              <w:rPr>
                <w:rFonts w:ascii="Times New Roman" w:hAnsi="Times New Roman"/>
                <w:sz w:val="24"/>
                <w:szCs w:val="24"/>
              </w:rPr>
              <w:t xml:space="preserve">Проверка исправности </w:t>
            </w:r>
            <w:proofErr w:type="gramStart"/>
            <w:r w:rsidRPr="003020F1">
              <w:rPr>
                <w:rFonts w:ascii="Times New Roman" w:hAnsi="Times New Roman"/>
                <w:sz w:val="24"/>
                <w:szCs w:val="24"/>
              </w:rPr>
              <w:t>электрический</w:t>
            </w:r>
            <w:proofErr w:type="gramEnd"/>
            <w:r w:rsidRPr="003020F1">
              <w:rPr>
                <w:rFonts w:ascii="Times New Roman" w:hAnsi="Times New Roman"/>
                <w:sz w:val="24"/>
                <w:szCs w:val="24"/>
              </w:rPr>
              <w:t xml:space="preserve"> розеток, выключателей, техническое обслуживание электросетей</w:t>
            </w:r>
          </w:p>
        </w:tc>
        <w:tc>
          <w:tcPr>
            <w:tcW w:w="2343" w:type="dxa"/>
          </w:tcPr>
          <w:p w:rsidR="00140890" w:rsidRPr="003020F1" w:rsidRDefault="00140890" w:rsidP="0012438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20F1">
              <w:rPr>
                <w:rFonts w:ascii="Times New Roman" w:hAnsi="Times New Roman"/>
                <w:sz w:val="24"/>
                <w:szCs w:val="24"/>
              </w:rPr>
              <w:t>Ответственный за ПБ</w:t>
            </w:r>
            <w:proofErr w:type="gramEnd"/>
          </w:p>
          <w:p w:rsidR="00140890" w:rsidRPr="003020F1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90" w:rsidRPr="00C7592D" w:rsidTr="003020F1">
        <w:tc>
          <w:tcPr>
            <w:tcW w:w="1844" w:type="dxa"/>
          </w:tcPr>
          <w:p w:rsidR="00140890" w:rsidRPr="00C7592D" w:rsidRDefault="0014089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40890" w:rsidRPr="00140890" w:rsidRDefault="00140890" w:rsidP="0012438F">
            <w:pPr>
              <w:rPr>
                <w:rFonts w:ascii="Times New Roman" w:hAnsi="Times New Roman"/>
                <w:sz w:val="24"/>
                <w:szCs w:val="24"/>
              </w:rPr>
            </w:pPr>
            <w:r w:rsidRPr="00140890">
              <w:rPr>
                <w:rFonts w:ascii="Times New Roman" w:hAnsi="Times New Roman"/>
                <w:sz w:val="24"/>
                <w:szCs w:val="24"/>
              </w:rPr>
              <w:t>Содержание территории, помещени</w:t>
            </w:r>
            <w:r w:rsidR="00A91E42">
              <w:rPr>
                <w:rFonts w:ascii="Times New Roman" w:hAnsi="Times New Roman"/>
                <w:sz w:val="24"/>
                <w:szCs w:val="24"/>
              </w:rPr>
              <w:t xml:space="preserve">й в порядке. Соблюдение норм </w:t>
            </w:r>
            <w:proofErr w:type="gramStart"/>
            <w:r w:rsidR="00A91E4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40890">
              <w:rPr>
                <w:rFonts w:ascii="Times New Roman" w:hAnsi="Times New Roman"/>
                <w:sz w:val="24"/>
                <w:szCs w:val="24"/>
              </w:rPr>
              <w:t>. Своевременное устранение причин</w:t>
            </w:r>
            <w:proofErr w:type="gramStart"/>
            <w:r w:rsidRPr="0014089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40890">
              <w:rPr>
                <w:rFonts w:ascii="Times New Roman" w:hAnsi="Times New Roman"/>
                <w:sz w:val="24"/>
                <w:szCs w:val="24"/>
              </w:rPr>
              <w:t xml:space="preserve"> несущих угрозу жизни и здоровья работников и воспитанников</w:t>
            </w:r>
          </w:p>
        </w:tc>
        <w:tc>
          <w:tcPr>
            <w:tcW w:w="2343" w:type="dxa"/>
          </w:tcPr>
          <w:p w:rsidR="00140890" w:rsidRPr="00140890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0890">
              <w:rPr>
                <w:rFonts w:ascii="Times New Roman" w:hAnsi="Times New Roman"/>
                <w:sz w:val="24"/>
                <w:szCs w:val="24"/>
              </w:rPr>
              <w:t>Комиссия  по ОТ и  ПК</w:t>
            </w:r>
            <w:proofErr w:type="gramEnd"/>
          </w:p>
        </w:tc>
      </w:tr>
      <w:tr w:rsidR="00140890" w:rsidRPr="00C7592D" w:rsidTr="003020F1">
        <w:tc>
          <w:tcPr>
            <w:tcW w:w="15245" w:type="dxa"/>
            <w:gridSpan w:val="3"/>
          </w:tcPr>
          <w:p w:rsidR="00140890" w:rsidRPr="00C7592D" w:rsidRDefault="0014089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140890" w:rsidRPr="008E3595" w:rsidTr="003020F1">
        <w:tc>
          <w:tcPr>
            <w:tcW w:w="1844" w:type="dxa"/>
          </w:tcPr>
          <w:p w:rsidR="00140890" w:rsidRPr="008E3595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40890" w:rsidRPr="008E3595" w:rsidRDefault="00140890" w:rsidP="0012438F">
            <w:pPr>
              <w:rPr>
                <w:rFonts w:ascii="Times New Roman" w:hAnsi="Times New Roman"/>
                <w:sz w:val="24"/>
                <w:szCs w:val="24"/>
              </w:rPr>
            </w:pPr>
            <w:r w:rsidRPr="008E3595">
              <w:rPr>
                <w:rFonts w:ascii="Times New Roman" w:hAnsi="Times New Roman"/>
                <w:sz w:val="24"/>
                <w:szCs w:val="24"/>
              </w:rPr>
              <w:t>Учеба и проведение тренировочной эвакуации на случай возникновения пожара, ЧС</w:t>
            </w:r>
          </w:p>
        </w:tc>
        <w:tc>
          <w:tcPr>
            <w:tcW w:w="2343" w:type="dxa"/>
          </w:tcPr>
          <w:p w:rsidR="00140890" w:rsidRPr="008E3595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3595">
              <w:rPr>
                <w:rFonts w:ascii="Times New Roman" w:hAnsi="Times New Roman"/>
                <w:sz w:val="24"/>
                <w:szCs w:val="24"/>
              </w:rPr>
              <w:t xml:space="preserve">Преподаватель ОБЖ, </w:t>
            </w:r>
            <w:proofErr w:type="spellStart"/>
            <w:r w:rsidRPr="008E3595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gramStart"/>
            <w:r w:rsidRPr="008E3595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E3595">
              <w:rPr>
                <w:rFonts w:ascii="Times New Roman" w:hAnsi="Times New Roman"/>
                <w:sz w:val="24"/>
                <w:szCs w:val="24"/>
              </w:rPr>
              <w:t>ХР</w:t>
            </w:r>
            <w:proofErr w:type="spellEnd"/>
          </w:p>
        </w:tc>
      </w:tr>
      <w:tr w:rsidR="00140890" w:rsidRPr="008E3595" w:rsidTr="003020F1">
        <w:tc>
          <w:tcPr>
            <w:tcW w:w="1844" w:type="dxa"/>
          </w:tcPr>
          <w:p w:rsidR="00140890" w:rsidRPr="008E3595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40890" w:rsidRPr="008E3595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3595">
              <w:rPr>
                <w:rFonts w:ascii="Times New Roman" w:hAnsi="Times New Roman"/>
                <w:sz w:val="24"/>
                <w:szCs w:val="24"/>
              </w:rPr>
              <w:t>Экскурсии с учениками на  улицы города, к регулируемым и нерегулируемым перекресткам</w:t>
            </w:r>
          </w:p>
        </w:tc>
        <w:tc>
          <w:tcPr>
            <w:tcW w:w="2343" w:type="dxa"/>
          </w:tcPr>
          <w:p w:rsidR="00140890" w:rsidRPr="008E3595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3595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140890" w:rsidRPr="008E3595" w:rsidTr="003020F1">
        <w:tc>
          <w:tcPr>
            <w:tcW w:w="1844" w:type="dxa"/>
          </w:tcPr>
          <w:p w:rsidR="00140890" w:rsidRPr="008E3595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40890" w:rsidRPr="008E3595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3595">
              <w:rPr>
                <w:rFonts w:ascii="Times New Roman" w:hAnsi="Times New Roman"/>
                <w:sz w:val="24"/>
                <w:szCs w:val="24"/>
              </w:rPr>
              <w:t>Целенаправленная работа с родителями по профилактике детского дорожно-транспортного травматизма</w:t>
            </w:r>
          </w:p>
        </w:tc>
        <w:tc>
          <w:tcPr>
            <w:tcW w:w="2343" w:type="dxa"/>
          </w:tcPr>
          <w:p w:rsidR="00140890" w:rsidRPr="008E3595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3595">
              <w:rPr>
                <w:rFonts w:ascii="Times New Roman" w:hAnsi="Times New Roman"/>
                <w:sz w:val="24"/>
                <w:szCs w:val="24"/>
              </w:rPr>
              <w:t>Воспитатели, учителя</w:t>
            </w:r>
          </w:p>
        </w:tc>
      </w:tr>
      <w:tr w:rsidR="00140890" w:rsidRPr="004830BC" w:rsidTr="003020F1">
        <w:tc>
          <w:tcPr>
            <w:tcW w:w="1844" w:type="dxa"/>
          </w:tcPr>
          <w:p w:rsidR="00140890" w:rsidRPr="004830BC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40890" w:rsidRPr="004830BC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30BC">
              <w:rPr>
                <w:rFonts w:ascii="Times New Roman" w:hAnsi="Times New Roman"/>
                <w:sz w:val="24"/>
                <w:szCs w:val="24"/>
              </w:rPr>
              <w:t>Встреча с работниками ГИБДД</w:t>
            </w:r>
          </w:p>
        </w:tc>
        <w:tc>
          <w:tcPr>
            <w:tcW w:w="2343" w:type="dxa"/>
          </w:tcPr>
          <w:p w:rsidR="00140890" w:rsidRPr="004830BC" w:rsidRDefault="00140890" w:rsidP="001243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0B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830B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830BC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4830B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4830BC">
              <w:rPr>
                <w:rFonts w:ascii="Times New Roman" w:hAnsi="Times New Roman"/>
                <w:sz w:val="24"/>
                <w:szCs w:val="24"/>
              </w:rPr>
              <w:t>дошк.отд</w:t>
            </w:r>
            <w:proofErr w:type="spellEnd"/>
            <w:r w:rsidRPr="004830B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140890" w:rsidRPr="004830BC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0B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830BC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4830BC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140890" w:rsidRPr="00BD7E67" w:rsidTr="003020F1">
        <w:tc>
          <w:tcPr>
            <w:tcW w:w="1844" w:type="dxa"/>
          </w:tcPr>
          <w:p w:rsidR="00140890" w:rsidRPr="00BD7E67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40890" w:rsidRPr="00BD7E67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E67">
              <w:rPr>
                <w:rFonts w:ascii="Times New Roman" w:hAnsi="Times New Roman"/>
                <w:sz w:val="24"/>
                <w:szCs w:val="24"/>
              </w:rPr>
              <w:t>Техническое обслуживание и проверка работоспособности внутренних пожарных кранов на водоотдачу с перекаткой на новую складку рукаво</w:t>
            </w:r>
            <w:proofErr w:type="gramStart"/>
            <w:r w:rsidRPr="00BD7E67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BD7E67">
              <w:rPr>
                <w:rFonts w:ascii="Times New Roman" w:hAnsi="Times New Roman"/>
                <w:sz w:val="24"/>
                <w:szCs w:val="24"/>
              </w:rPr>
              <w:t xml:space="preserve"> с составлением актов)</w:t>
            </w:r>
          </w:p>
        </w:tc>
        <w:tc>
          <w:tcPr>
            <w:tcW w:w="2343" w:type="dxa"/>
          </w:tcPr>
          <w:p w:rsidR="00140890" w:rsidRPr="00BD7E67" w:rsidRDefault="00140890" w:rsidP="00BD7E6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7E67">
              <w:rPr>
                <w:rFonts w:ascii="Times New Roman" w:hAnsi="Times New Roman"/>
                <w:sz w:val="24"/>
                <w:szCs w:val="24"/>
              </w:rPr>
              <w:t>Ответственный за ПБ</w:t>
            </w:r>
            <w:proofErr w:type="gramEnd"/>
          </w:p>
          <w:p w:rsidR="00140890" w:rsidRPr="00BD7E67" w:rsidRDefault="00140890" w:rsidP="001243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90" w:rsidRPr="00140890" w:rsidTr="003020F1">
        <w:tc>
          <w:tcPr>
            <w:tcW w:w="1844" w:type="dxa"/>
          </w:tcPr>
          <w:p w:rsidR="00140890" w:rsidRPr="00140890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40890" w:rsidRPr="00140890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0890">
              <w:rPr>
                <w:rFonts w:ascii="Times New Roman" w:hAnsi="Times New Roman"/>
                <w:sz w:val="24"/>
                <w:szCs w:val="24"/>
              </w:rPr>
              <w:t>Проверка  соглашения по ОТ между администрацией и  ПК</w:t>
            </w:r>
            <w:proofErr w:type="gramEnd"/>
          </w:p>
        </w:tc>
        <w:tc>
          <w:tcPr>
            <w:tcW w:w="2343" w:type="dxa"/>
          </w:tcPr>
          <w:p w:rsidR="00140890" w:rsidRPr="00140890" w:rsidRDefault="00140890" w:rsidP="0012438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0890">
              <w:rPr>
                <w:rFonts w:ascii="Times New Roman" w:hAnsi="Times New Roman"/>
                <w:sz w:val="24"/>
                <w:szCs w:val="24"/>
              </w:rPr>
              <w:t>Комиссия  по ОТ и  ПК</w:t>
            </w:r>
            <w:proofErr w:type="gramEnd"/>
          </w:p>
        </w:tc>
      </w:tr>
      <w:tr w:rsidR="00140890" w:rsidRPr="00BD7E67" w:rsidTr="003020F1">
        <w:tc>
          <w:tcPr>
            <w:tcW w:w="1844" w:type="dxa"/>
          </w:tcPr>
          <w:p w:rsidR="00140890" w:rsidRPr="00BD7E67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8" w:type="dxa"/>
          </w:tcPr>
          <w:p w:rsidR="00140890" w:rsidRPr="00140890" w:rsidRDefault="00140890" w:rsidP="0012438F">
            <w:pPr>
              <w:rPr>
                <w:rFonts w:ascii="Times New Roman" w:hAnsi="Times New Roman"/>
                <w:sz w:val="24"/>
                <w:szCs w:val="24"/>
              </w:rPr>
            </w:pPr>
            <w:r w:rsidRPr="00140890">
              <w:rPr>
                <w:rFonts w:ascii="Times New Roman" w:hAnsi="Times New Roman"/>
                <w:sz w:val="24"/>
                <w:szCs w:val="24"/>
              </w:rPr>
              <w:t>Содержание территории, помещений в порядке. Соблюдение норм ОТ</w:t>
            </w:r>
            <w:proofErr w:type="gramStart"/>
            <w:r w:rsidRPr="0014089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40890">
              <w:rPr>
                <w:rFonts w:ascii="Times New Roman" w:hAnsi="Times New Roman"/>
                <w:sz w:val="24"/>
                <w:szCs w:val="24"/>
              </w:rPr>
              <w:t xml:space="preserve"> Своевременное устранение причин , несущих угрозу жизни и здоровья работников и воспитанников</w:t>
            </w:r>
          </w:p>
        </w:tc>
        <w:tc>
          <w:tcPr>
            <w:tcW w:w="2343" w:type="dxa"/>
          </w:tcPr>
          <w:p w:rsidR="00140890" w:rsidRPr="00140890" w:rsidRDefault="00140890" w:rsidP="001243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0890">
              <w:rPr>
                <w:rFonts w:ascii="Times New Roman" w:hAnsi="Times New Roman"/>
                <w:sz w:val="24"/>
                <w:szCs w:val="24"/>
              </w:rPr>
              <w:t>Комиссия  по ОТ и  ПК</w:t>
            </w:r>
            <w:proofErr w:type="gramEnd"/>
          </w:p>
        </w:tc>
      </w:tr>
    </w:tbl>
    <w:p w:rsidR="006F5497" w:rsidRPr="00C7592D" w:rsidRDefault="006F5497" w:rsidP="00C7592D">
      <w:pPr>
        <w:pStyle w:val="a3"/>
        <w:ind w:left="1418"/>
        <w:rPr>
          <w:rFonts w:ascii="Times New Roman" w:hAnsi="Times New Roman"/>
          <w:sz w:val="24"/>
          <w:szCs w:val="24"/>
        </w:rPr>
      </w:pPr>
    </w:p>
    <w:p w:rsidR="006F5497" w:rsidRPr="00C7592D" w:rsidRDefault="006F5497" w:rsidP="00C7592D">
      <w:pPr>
        <w:pStyle w:val="a3"/>
        <w:ind w:left="1418"/>
        <w:rPr>
          <w:rFonts w:ascii="Times New Roman" w:hAnsi="Times New Roman"/>
          <w:sz w:val="24"/>
          <w:szCs w:val="24"/>
        </w:rPr>
      </w:pPr>
    </w:p>
    <w:p w:rsidR="006F5497" w:rsidRDefault="006F5497" w:rsidP="00C7592D">
      <w:pPr>
        <w:pStyle w:val="a3"/>
        <w:ind w:left="1418"/>
        <w:rPr>
          <w:rFonts w:ascii="Times New Roman" w:hAnsi="Times New Roman"/>
          <w:sz w:val="24"/>
          <w:szCs w:val="24"/>
        </w:rPr>
      </w:pPr>
    </w:p>
    <w:p w:rsidR="00C7592D" w:rsidRDefault="00C7592D" w:rsidP="00C7592D">
      <w:pPr>
        <w:pStyle w:val="a3"/>
        <w:ind w:left="1418"/>
        <w:rPr>
          <w:rFonts w:ascii="Times New Roman" w:hAnsi="Times New Roman"/>
          <w:sz w:val="24"/>
          <w:szCs w:val="24"/>
        </w:rPr>
      </w:pPr>
    </w:p>
    <w:p w:rsidR="00C7592D" w:rsidRDefault="00C7592D" w:rsidP="00C7592D">
      <w:pPr>
        <w:pStyle w:val="a3"/>
        <w:ind w:left="1418"/>
        <w:rPr>
          <w:rFonts w:ascii="Times New Roman" w:hAnsi="Times New Roman"/>
          <w:sz w:val="24"/>
          <w:szCs w:val="24"/>
        </w:rPr>
      </w:pPr>
    </w:p>
    <w:p w:rsidR="00C7592D" w:rsidRDefault="00C7592D" w:rsidP="00C7592D">
      <w:pPr>
        <w:pStyle w:val="a3"/>
        <w:ind w:left="1418"/>
        <w:rPr>
          <w:rFonts w:ascii="Times New Roman" w:hAnsi="Times New Roman"/>
          <w:sz w:val="24"/>
          <w:szCs w:val="24"/>
        </w:rPr>
      </w:pPr>
    </w:p>
    <w:p w:rsidR="00C7592D" w:rsidRDefault="00C7592D" w:rsidP="00C7592D">
      <w:pPr>
        <w:pStyle w:val="a3"/>
        <w:ind w:left="1418"/>
        <w:rPr>
          <w:rFonts w:ascii="Times New Roman" w:hAnsi="Times New Roman"/>
          <w:sz w:val="24"/>
          <w:szCs w:val="24"/>
        </w:rPr>
      </w:pPr>
    </w:p>
    <w:p w:rsidR="00C7592D" w:rsidRDefault="00C7592D" w:rsidP="00C7592D">
      <w:pPr>
        <w:pStyle w:val="a3"/>
        <w:ind w:left="1418"/>
        <w:rPr>
          <w:rFonts w:ascii="Times New Roman" w:hAnsi="Times New Roman"/>
          <w:sz w:val="24"/>
          <w:szCs w:val="24"/>
        </w:rPr>
      </w:pPr>
    </w:p>
    <w:p w:rsidR="009C6EAA" w:rsidRPr="00EA1C08" w:rsidRDefault="009C6EAA" w:rsidP="00A902EB">
      <w:pPr>
        <w:rPr>
          <w:rFonts w:ascii="Times New Roman" w:hAnsi="Times New Roman"/>
          <w:sz w:val="24"/>
          <w:szCs w:val="24"/>
        </w:rPr>
      </w:pPr>
    </w:p>
    <w:p w:rsidR="00C7592D" w:rsidRPr="00C7592D" w:rsidRDefault="00C7592D" w:rsidP="00C7592D">
      <w:pPr>
        <w:pStyle w:val="a3"/>
        <w:ind w:left="1418"/>
        <w:rPr>
          <w:rFonts w:ascii="Times New Roman" w:hAnsi="Times New Roman"/>
          <w:sz w:val="24"/>
          <w:szCs w:val="24"/>
        </w:rPr>
      </w:pPr>
    </w:p>
    <w:p w:rsidR="006F5497" w:rsidRPr="00C7592D" w:rsidRDefault="0076323B" w:rsidP="00C7592D">
      <w:pPr>
        <w:pStyle w:val="a5"/>
        <w:rPr>
          <w:szCs w:val="24"/>
        </w:rPr>
      </w:pPr>
      <w:r>
        <w:rPr>
          <w:szCs w:val="24"/>
        </w:rPr>
        <w:t xml:space="preserve">       </w:t>
      </w:r>
      <w:proofErr w:type="spellStart"/>
      <w:r w:rsidR="00132F9D" w:rsidRPr="00C7592D">
        <w:rPr>
          <w:szCs w:val="24"/>
        </w:rPr>
        <w:t>Внутришкольный</w:t>
      </w:r>
      <w:proofErr w:type="spellEnd"/>
      <w:r w:rsidR="00132F9D" w:rsidRPr="00C7592D">
        <w:rPr>
          <w:szCs w:val="24"/>
        </w:rPr>
        <w:t xml:space="preserve"> контроль.</w:t>
      </w:r>
    </w:p>
    <w:p w:rsidR="00F35535" w:rsidRPr="00C7592D" w:rsidRDefault="00F35535" w:rsidP="00C7592D">
      <w:pPr>
        <w:pStyle w:val="a5"/>
        <w:rPr>
          <w:szCs w:val="24"/>
        </w:rPr>
      </w:pPr>
      <w:r w:rsidRPr="00C7592D">
        <w:rPr>
          <w:szCs w:val="24"/>
        </w:rPr>
        <w:t>основная и средняя школа</w:t>
      </w:r>
    </w:p>
    <w:p w:rsidR="00F35535" w:rsidRPr="00C7592D" w:rsidRDefault="00AD5229" w:rsidP="00C7592D">
      <w:pPr>
        <w:pStyle w:val="a5"/>
        <w:rPr>
          <w:szCs w:val="24"/>
        </w:rPr>
      </w:pPr>
      <w:r w:rsidRPr="00C7592D">
        <w:rPr>
          <w:szCs w:val="24"/>
        </w:rPr>
        <w:t>1 полугодие</w:t>
      </w:r>
    </w:p>
    <w:tbl>
      <w:tblPr>
        <w:tblW w:w="1512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73"/>
        <w:gridCol w:w="5026"/>
      </w:tblGrid>
      <w:tr w:rsidR="00AD5229" w:rsidRPr="00C7592D" w:rsidTr="00420A83">
        <w:trPr>
          <w:cantSplit/>
          <w:trHeight w:val="517"/>
        </w:trPr>
        <w:tc>
          <w:tcPr>
            <w:tcW w:w="2127" w:type="dxa"/>
            <w:vMerge w:val="restart"/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7973" w:type="dxa"/>
            <w:vMerge w:val="restart"/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Содержание контроля</w:t>
            </w:r>
          </w:p>
        </w:tc>
        <w:tc>
          <w:tcPr>
            <w:tcW w:w="5026" w:type="dxa"/>
            <w:vMerge w:val="restart"/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D5229" w:rsidRPr="00C7592D" w:rsidTr="00420A83">
        <w:trPr>
          <w:cantSplit/>
          <w:trHeight w:val="517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3" w:type="dxa"/>
            <w:vMerge/>
            <w:tcBorders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  <w:vMerge/>
            <w:tcBorders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29" w:rsidRPr="00C7592D" w:rsidTr="00420A83">
        <w:trPr>
          <w:cantSplit/>
          <w:trHeight w:val="32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IX</w:t>
            </w:r>
          </w:p>
        </w:tc>
        <w:tc>
          <w:tcPr>
            <w:tcW w:w="797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Соблюдение  санитарн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гигиенического режима в учебных кабинетах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AD5229" w:rsidRPr="00C7592D" w:rsidTr="00420A83">
        <w:trPr>
          <w:cantSplit/>
          <w:trHeight w:val="32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797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в 5 классе с учётом школьной зрелости учащихся 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</w:tc>
      </w:tr>
      <w:tr w:rsidR="00AD5229" w:rsidRPr="00C7592D" w:rsidTr="00420A83">
        <w:trPr>
          <w:cantSplit/>
          <w:trHeight w:val="33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797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Анализ содержания учебно-воспитательной работы 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AD5229" w:rsidRPr="00C7592D" w:rsidTr="00420A83">
        <w:trPr>
          <w:cantSplit/>
          <w:trHeight w:val="53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797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Внеурочная деятельность классных руководителей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по ВР </w:t>
            </w:r>
          </w:p>
        </w:tc>
      </w:tr>
      <w:tr w:rsidR="00AD5229" w:rsidRPr="00C7592D" w:rsidTr="00420A83">
        <w:trPr>
          <w:cantSplit/>
          <w:trHeight w:val="53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797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Административные контрольные работы  по математике, русскому языку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pStyle w:val="a7"/>
              <w:rPr>
                <w:szCs w:val="24"/>
              </w:rPr>
            </w:pPr>
            <w:r w:rsidRPr="00C7592D">
              <w:rPr>
                <w:szCs w:val="24"/>
              </w:rPr>
              <w:t>Заместитель директора по УВР</w:t>
            </w:r>
          </w:p>
        </w:tc>
      </w:tr>
      <w:tr w:rsidR="00AD5229" w:rsidRPr="00C7592D" w:rsidTr="00420A83">
        <w:trPr>
          <w:cantSplit/>
          <w:trHeight w:val="570"/>
        </w:trPr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7973" w:type="dxa"/>
            <w:tcBorders>
              <w:top w:val="single" w:sz="4" w:space="0" w:color="auto"/>
              <w:bottom w:val="doub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Выполнение единых требований по оформлению журналов, календарно-тематического планирования</w:t>
            </w:r>
          </w:p>
        </w:tc>
        <w:tc>
          <w:tcPr>
            <w:tcW w:w="5026" w:type="dxa"/>
            <w:tcBorders>
              <w:top w:val="single" w:sz="4" w:space="0" w:color="auto"/>
              <w:bottom w:val="doub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Заместители директора по УВР, ВР</w:t>
            </w:r>
          </w:p>
        </w:tc>
      </w:tr>
      <w:tr w:rsidR="00AD5229" w:rsidRPr="00C7592D" w:rsidTr="00420A83">
        <w:trPr>
          <w:cantSplit/>
          <w:trHeight w:val="572"/>
        </w:trPr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C75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7973" w:type="dxa"/>
            <w:tcBorders>
              <w:top w:val="doub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Готовность педагогического коллектива к осуществлению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подготовки.</w:t>
            </w:r>
          </w:p>
        </w:tc>
        <w:tc>
          <w:tcPr>
            <w:tcW w:w="5026" w:type="dxa"/>
            <w:tcBorders>
              <w:top w:val="doub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D5229" w:rsidRPr="00C7592D" w:rsidTr="00420A83">
        <w:trPr>
          <w:cantSplit/>
          <w:trHeight w:val="41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C75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97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Подготовка материала по обобщению опыта работы аттестуемых педагогов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</w:tr>
      <w:tr w:rsidR="00AD5229" w:rsidRPr="00C7592D" w:rsidTr="00420A83">
        <w:trPr>
          <w:cantSplit/>
          <w:trHeight w:val="50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797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Учитель и ученик в творческом диалоге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AD5229" w:rsidRPr="00C7592D" w:rsidTr="00420A83">
        <w:trPr>
          <w:cantSplit/>
          <w:trHeight w:val="41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797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D5229" w:rsidRPr="00C7592D" w:rsidTr="00420A83">
        <w:trPr>
          <w:cantSplit/>
          <w:trHeight w:val="31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797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Проверка работы кружков и секций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</w:p>
        </w:tc>
      </w:tr>
      <w:tr w:rsidR="00AD5229" w:rsidRPr="00C7592D" w:rsidTr="00420A83">
        <w:trPr>
          <w:cantSplit/>
          <w:trHeight w:val="36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797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D5229" w:rsidRPr="00C7592D" w:rsidTr="00420A83">
        <w:trPr>
          <w:cantSplit/>
          <w:trHeight w:val="36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C75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797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Психологический комфорт на уроке как условие развития личности учащихся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</w:tr>
      <w:tr w:rsidR="00AD5229" w:rsidRPr="00C7592D" w:rsidTr="00420A83">
        <w:trPr>
          <w:cantSplit/>
          <w:trHeight w:val="36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797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Соблюдение санитарно-гигиенического режима в школе и организация питания  школьников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AD5229" w:rsidRPr="00C7592D" w:rsidTr="00420A83">
        <w:trPr>
          <w:cantSplit/>
          <w:trHeight w:val="36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797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навыков чтения учащихся начальной школы, 5,6 классов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AD5229" w:rsidRPr="00C7592D" w:rsidTr="00420A83">
        <w:trPr>
          <w:cantSplit/>
          <w:trHeight w:val="31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797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Проверка посещаемости школьной библиотеки учащимися 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D5229" w:rsidRPr="00C7592D" w:rsidTr="00420A83">
        <w:trPr>
          <w:cantSplit/>
          <w:trHeight w:val="58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797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навыков чтения по английскому языку 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AD5229" w:rsidRPr="00C7592D" w:rsidTr="00420A83">
        <w:trPr>
          <w:cantSplit/>
          <w:trHeight w:val="58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797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AD5229" w:rsidRPr="00C7592D" w:rsidTr="00420A83">
        <w:trPr>
          <w:cantSplit/>
          <w:trHeight w:val="8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797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Выставление четвертных оценок, выполнение государственных программ, анализ успеваемости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</w:tc>
      </w:tr>
      <w:tr w:rsidR="00AD5229" w:rsidRPr="00C7592D" w:rsidTr="00420A83">
        <w:trPr>
          <w:cantSplit/>
          <w:trHeight w:val="31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797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Соблюдение техники безопасности на уроках 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</w:tr>
      <w:tr w:rsidR="00AD5229" w:rsidRPr="00C7592D" w:rsidTr="00420A83">
        <w:trPr>
          <w:cantSplit/>
          <w:trHeight w:val="45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797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Итоги работы по преемственности в 5 классе за </w:t>
            </w:r>
            <w:r w:rsidRPr="00C7592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AD5229" w:rsidRPr="00C7592D" w:rsidTr="00420A83">
        <w:trPr>
          <w:cantSplit/>
          <w:trHeight w:val="37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797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Анализ состояния преподавания иностранных языков 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AD5229" w:rsidRPr="00C7592D" w:rsidTr="00420A83">
        <w:trPr>
          <w:cantSplit/>
          <w:trHeight w:val="56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C7592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97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Плановые занятия по изучению ПДД и ОБЖ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</w:tr>
      <w:tr w:rsidR="00AD5229" w:rsidRPr="00C7592D" w:rsidTr="00420A83">
        <w:trPr>
          <w:cantSplit/>
          <w:trHeight w:val="62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797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C7592D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 за</w:t>
            </w:r>
            <w:proofErr w:type="gramEnd"/>
            <w:r w:rsidRPr="00C7592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состоянием ЗУН по итогам 1-го полугодия  (все предметы)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AD5229" w:rsidRPr="00C7592D" w:rsidTr="00420A83">
        <w:trPr>
          <w:cantSplit/>
          <w:trHeight w:val="118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XII</w:t>
            </w:r>
          </w:p>
        </w:tc>
        <w:tc>
          <w:tcPr>
            <w:tcW w:w="797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Выставление четвертных оценок, выполнение государственных программ, анализ успеваемости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AD5229" w:rsidRPr="00C7592D" w:rsidTr="00420A83">
        <w:trPr>
          <w:cantSplit/>
          <w:trHeight w:val="62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797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Обученность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</w:tbl>
    <w:p w:rsidR="00AD5229" w:rsidRPr="00C7592D" w:rsidRDefault="00AD5229" w:rsidP="00C7592D">
      <w:pPr>
        <w:pStyle w:val="a5"/>
        <w:jc w:val="left"/>
        <w:rPr>
          <w:b/>
          <w:sz w:val="24"/>
          <w:szCs w:val="24"/>
        </w:rPr>
      </w:pPr>
    </w:p>
    <w:p w:rsidR="00AD5229" w:rsidRPr="00C7592D" w:rsidRDefault="00AD5229" w:rsidP="00C7592D">
      <w:pPr>
        <w:pStyle w:val="a5"/>
        <w:rPr>
          <w:szCs w:val="24"/>
        </w:rPr>
      </w:pPr>
      <w:r w:rsidRPr="00C7592D">
        <w:rPr>
          <w:szCs w:val="24"/>
        </w:rPr>
        <w:t>ПЛАН ВНУТРИШКОЛЬНОГО КОНТРОЛЯ</w:t>
      </w:r>
    </w:p>
    <w:p w:rsidR="00AD5229" w:rsidRPr="00C7592D" w:rsidRDefault="00AD5229" w:rsidP="00C7592D">
      <w:pPr>
        <w:pStyle w:val="a5"/>
        <w:rPr>
          <w:szCs w:val="24"/>
        </w:rPr>
      </w:pPr>
      <w:r w:rsidRPr="00C7592D">
        <w:rPr>
          <w:szCs w:val="24"/>
        </w:rPr>
        <w:t>основная и средняя школа</w:t>
      </w:r>
    </w:p>
    <w:p w:rsidR="00AD5229" w:rsidRPr="00C7592D" w:rsidRDefault="00AD5229" w:rsidP="00C7592D">
      <w:pPr>
        <w:pStyle w:val="a5"/>
        <w:rPr>
          <w:szCs w:val="24"/>
        </w:rPr>
      </w:pPr>
      <w:r w:rsidRPr="00C7592D">
        <w:rPr>
          <w:szCs w:val="24"/>
        </w:rPr>
        <w:t>2 полугодие</w:t>
      </w:r>
    </w:p>
    <w:tbl>
      <w:tblPr>
        <w:tblpPr w:leftFromText="180" w:rightFromText="180" w:vertAnchor="text" w:horzAnchor="margin" w:tblpX="-885" w:tblpY="94"/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930"/>
        <w:gridCol w:w="4984"/>
      </w:tblGrid>
      <w:tr w:rsidR="00AD5229" w:rsidRPr="00C7592D" w:rsidTr="00420A83">
        <w:trPr>
          <w:cantSplit/>
          <w:trHeight w:val="521"/>
        </w:trPr>
        <w:tc>
          <w:tcPr>
            <w:tcW w:w="2093" w:type="dxa"/>
            <w:vMerge w:val="restart"/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7930" w:type="dxa"/>
            <w:vMerge w:val="restart"/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Содержание контроля</w:t>
            </w:r>
          </w:p>
        </w:tc>
        <w:tc>
          <w:tcPr>
            <w:tcW w:w="4984" w:type="dxa"/>
            <w:vMerge w:val="restart"/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D5229" w:rsidRPr="00C7592D" w:rsidTr="00420A83">
        <w:trPr>
          <w:cantSplit/>
          <w:trHeight w:val="517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0" w:type="dxa"/>
            <w:vMerge/>
            <w:tcBorders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4" w:type="dxa"/>
            <w:vMerge/>
            <w:tcBorders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29" w:rsidRPr="00C7592D" w:rsidTr="00420A83">
        <w:trPr>
          <w:cantSplit/>
          <w:trHeight w:val="36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930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D5229" w:rsidRPr="00C7592D" w:rsidTr="00420A83">
        <w:trPr>
          <w:cantSplit/>
          <w:trHeight w:val="41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7930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Работа с одаренными  детьми в условиях сельской школы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</w:tr>
      <w:tr w:rsidR="00AD5229" w:rsidRPr="00C7592D" w:rsidTr="00420A83">
        <w:trPr>
          <w:cantSplit/>
          <w:trHeight w:val="3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930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D5229" w:rsidRPr="00C7592D" w:rsidTr="00420A83">
        <w:trPr>
          <w:cantSplit/>
          <w:trHeight w:val="64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7930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Предупреждение детского травматизма, соблюдения правил пожарной безопасности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Заместитель  директора по УВР</w:t>
            </w:r>
          </w:p>
        </w:tc>
      </w:tr>
      <w:tr w:rsidR="00AD5229" w:rsidRPr="00C7592D" w:rsidTr="00420A83">
        <w:trPr>
          <w:cantSplit/>
          <w:trHeight w:val="38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930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Состояние учебных кабинетов и их оснащённость.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</w:tr>
      <w:tr w:rsidR="00AD5229" w:rsidRPr="00C7592D" w:rsidTr="00420A83">
        <w:trPr>
          <w:cantSplit/>
          <w:trHeight w:val="416"/>
        </w:trPr>
        <w:tc>
          <w:tcPr>
            <w:tcW w:w="2093" w:type="dxa"/>
            <w:tcBorders>
              <w:top w:val="doub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7930" w:type="dxa"/>
            <w:tcBorders>
              <w:top w:val="doub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Урок как компонент системы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 подготовки учащихся </w:t>
            </w:r>
          </w:p>
        </w:tc>
        <w:tc>
          <w:tcPr>
            <w:tcW w:w="4984" w:type="dxa"/>
            <w:tcBorders>
              <w:top w:val="doub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D5229" w:rsidRPr="00C7592D" w:rsidTr="00420A83">
        <w:trPr>
          <w:cantSplit/>
          <w:trHeight w:val="31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7930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среды в школе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</w:tr>
      <w:tr w:rsidR="00AD5229" w:rsidRPr="00C7592D" w:rsidTr="00420A83">
        <w:trPr>
          <w:cantSplit/>
          <w:trHeight w:val="64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7930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Деятельность педагогов школы по формированию толерантности, гражданской ответственности и правого самосознания школьников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</w:tr>
      <w:tr w:rsidR="00AD5229" w:rsidRPr="00C7592D" w:rsidTr="00420A83">
        <w:trPr>
          <w:cantSplit/>
          <w:trHeight w:val="39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7930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Работа библиотеки по проведению творческих встреч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D5229" w:rsidRPr="00C7592D" w:rsidTr="00420A83">
        <w:trPr>
          <w:cantSplit/>
          <w:trHeight w:val="42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</w:t>
            </w:r>
          </w:p>
        </w:tc>
        <w:tc>
          <w:tcPr>
            <w:tcW w:w="7930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Правомерное поведение  учащихся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Заместители директора  по УВР и ВР</w:t>
            </w:r>
          </w:p>
        </w:tc>
      </w:tr>
      <w:tr w:rsidR="00AD5229" w:rsidRPr="00C7592D" w:rsidTr="00420A83">
        <w:trPr>
          <w:cantSplit/>
          <w:trHeight w:val="41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II- III</w:t>
            </w:r>
          </w:p>
        </w:tc>
        <w:tc>
          <w:tcPr>
            <w:tcW w:w="7930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Классный час в системе воспитательной работы в 5-11-х классах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Заместители директора  по УВР и ВР</w:t>
            </w:r>
          </w:p>
        </w:tc>
      </w:tr>
      <w:tr w:rsidR="00AD5229" w:rsidRPr="00C7592D" w:rsidTr="00420A83">
        <w:trPr>
          <w:cantSplit/>
          <w:trHeight w:val="444"/>
        </w:trPr>
        <w:tc>
          <w:tcPr>
            <w:tcW w:w="2093" w:type="dxa"/>
            <w:tcBorders>
              <w:top w:val="doub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C75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930" w:type="dxa"/>
            <w:tcBorders>
              <w:top w:val="doub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Подготовка к экзаменам. Работа учителей с учащимися выпускных классов.</w:t>
            </w:r>
          </w:p>
        </w:tc>
        <w:tc>
          <w:tcPr>
            <w:tcW w:w="4984" w:type="dxa"/>
            <w:tcBorders>
              <w:top w:val="doub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Заместители директора  по УВР</w:t>
            </w:r>
          </w:p>
        </w:tc>
      </w:tr>
      <w:tr w:rsidR="00AD5229" w:rsidRPr="00C7592D" w:rsidTr="00420A83">
        <w:trPr>
          <w:cantSplit/>
          <w:trHeight w:val="62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7930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Творчество классного руководителя (старших воспитателей</w:t>
            </w:r>
            <w:r w:rsidRPr="00C7592D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Pr="00C7592D">
              <w:rPr>
                <w:rFonts w:ascii="Times New Roman" w:hAnsi="Times New Roman"/>
                <w:sz w:val="24"/>
                <w:szCs w:val="24"/>
              </w:rPr>
              <w:t>: отказ от шаблонов и стереотипов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Заместители директора по УВР, ВР</w:t>
            </w:r>
          </w:p>
        </w:tc>
      </w:tr>
      <w:tr w:rsidR="00AD5229" w:rsidRPr="00C7592D" w:rsidTr="00420A83">
        <w:trPr>
          <w:cantSplit/>
          <w:trHeight w:val="369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930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D5229" w:rsidRPr="00C7592D" w:rsidTr="00420A83">
        <w:trPr>
          <w:cantSplit/>
          <w:trHeight w:val="41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7930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Санитарно-гигиенический режим и техника безопасности труда. 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D5229" w:rsidRPr="00C7592D" w:rsidTr="00420A83">
        <w:trPr>
          <w:cantSplit/>
          <w:trHeight w:val="34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7930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Работа кружков и секций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</w:tr>
      <w:tr w:rsidR="00AD5229" w:rsidRPr="00C7592D" w:rsidTr="00420A83">
        <w:trPr>
          <w:cantSplit/>
          <w:trHeight w:val="39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III-IV</w:t>
            </w:r>
          </w:p>
        </w:tc>
        <w:tc>
          <w:tcPr>
            <w:tcW w:w="7930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Своевременность проведения дополнительных занятий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Заместители директора  по УВР и ВР</w:t>
            </w:r>
          </w:p>
        </w:tc>
      </w:tr>
      <w:tr w:rsidR="00AD5229" w:rsidRPr="00C7592D" w:rsidTr="00420A83">
        <w:trPr>
          <w:cantSplit/>
          <w:trHeight w:val="710"/>
        </w:trPr>
        <w:tc>
          <w:tcPr>
            <w:tcW w:w="2093" w:type="dxa"/>
            <w:tcBorders>
              <w:top w:val="single" w:sz="4" w:space="0" w:color="auto"/>
              <w:bottom w:val="doub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III-IV</w:t>
            </w:r>
          </w:p>
        </w:tc>
        <w:tc>
          <w:tcPr>
            <w:tcW w:w="7930" w:type="dxa"/>
            <w:tcBorders>
              <w:top w:val="single" w:sz="4" w:space="0" w:color="auto"/>
              <w:bottom w:val="doub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Самостоятельная деятельность учащихся на уроке как действенное средство повышения его качества</w:t>
            </w:r>
          </w:p>
        </w:tc>
        <w:tc>
          <w:tcPr>
            <w:tcW w:w="4984" w:type="dxa"/>
            <w:tcBorders>
              <w:top w:val="single" w:sz="4" w:space="0" w:color="auto"/>
              <w:bottom w:val="doub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Заместитель директора  по УВР</w:t>
            </w:r>
          </w:p>
        </w:tc>
      </w:tr>
      <w:tr w:rsidR="00AD5229" w:rsidRPr="00C7592D" w:rsidTr="00420A83">
        <w:trPr>
          <w:cantSplit/>
          <w:trHeight w:val="290"/>
        </w:trPr>
        <w:tc>
          <w:tcPr>
            <w:tcW w:w="2093" w:type="dxa"/>
            <w:tcBorders>
              <w:top w:val="doub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7930" w:type="dxa"/>
            <w:tcBorders>
              <w:top w:val="doub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Техника чтения (мониторинг)</w:t>
            </w:r>
          </w:p>
        </w:tc>
        <w:tc>
          <w:tcPr>
            <w:tcW w:w="4984" w:type="dxa"/>
            <w:tcBorders>
              <w:top w:val="doub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ШМО</w:t>
            </w:r>
          </w:p>
        </w:tc>
      </w:tr>
      <w:tr w:rsidR="00AD5229" w:rsidRPr="00C7592D" w:rsidTr="00420A83">
        <w:trPr>
          <w:cantSplit/>
          <w:trHeight w:val="63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7930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навыков чтения по английскому языку в 5 классах (мониторинг)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D5229" w:rsidRPr="00C7592D" w:rsidTr="00420A83">
        <w:trPr>
          <w:cantSplit/>
          <w:trHeight w:val="64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7930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Содержание и формы проведения родительских собраний. Технологии проведения родительских собраний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D5229" w:rsidRPr="00C7592D" w:rsidTr="00420A83">
        <w:trPr>
          <w:cantSplit/>
          <w:trHeight w:val="66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7930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Роль дополнительного образования в формировании социально-адаптированной личности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D5229" w:rsidRPr="00C7592D" w:rsidTr="00420A83">
        <w:trPr>
          <w:cantSplit/>
          <w:trHeight w:val="41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7930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Заместитель  директора по УВР</w:t>
            </w:r>
          </w:p>
        </w:tc>
      </w:tr>
      <w:tr w:rsidR="00AD5229" w:rsidRPr="00C7592D" w:rsidTr="00420A83">
        <w:trPr>
          <w:cantSplit/>
          <w:trHeight w:val="319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7930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Организация работы в летнее время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AD5229" w:rsidRPr="00C7592D" w:rsidTr="00420A83">
        <w:trPr>
          <w:cantSplit/>
          <w:trHeight w:val="758"/>
        </w:trPr>
        <w:tc>
          <w:tcPr>
            <w:tcW w:w="2093" w:type="dxa"/>
            <w:tcBorders>
              <w:top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</w:t>
            </w:r>
          </w:p>
        </w:tc>
        <w:tc>
          <w:tcPr>
            <w:tcW w:w="7930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Состояние здоровья, здоровый образ жизни учащихся</w:t>
            </w:r>
          </w:p>
        </w:tc>
        <w:tc>
          <w:tcPr>
            <w:tcW w:w="4984" w:type="dxa"/>
            <w:tcBorders>
              <w:top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Заместители директора  по УВР и ВР</w:t>
            </w:r>
          </w:p>
        </w:tc>
      </w:tr>
      <w:tr w:rsidR="00AD5229" w:rsidRPr="00C7592D" w:rsidTr="00420A83">
        <w:trPr>
          <w:cantSplit/>
          <w:trHeight w:val="45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7930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Учёт посещаемости занятий учащимися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Заместители директора  по УВР и ВР</w:t>
            </w:r>
          </w:p>
        </w:tc>
      </w:tr>
      <w:tr w:rsidR="00AD5229" w:rsidRPr="00C7592D" w:rsidTr="00420A83">
        <w:trPr>
          <w:cantSplit/>
          <w:trHeight w:val="91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7930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Проведение санитарных суббот, уборка пришкольных зон, дежурство по школе и в столовой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D5229" w:rsidRPr="00C7592D" w:rsidTr="00420A83">
        <w:trPr>
          <w:cantSplit/>
          <w:trHeight w:val="78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7930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всем предметам. Административные контрольные работы.</w:t>
            </w:r>
            <w:r w:rsidRPr="00C7592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Сравнительный анализ итогов административных контрольных работ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D5229" w:rsidRPr="00C7592D" w:rsidTr="00420A83">
        <w:trPr>
          <w:cantSplit/>
          <w:trHeight w:val="38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7930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Правомерное поведение  учащихся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Заместители директора  по УВР и ВР</w:t>
            </w:r>
          </w:p>
        </w:tc>
      </w:tr>
      <w:tr w:rsidR="00AD5229" w:rsidRPr="00C7592D" w:rsidTr="00420A83">
        <w:trPr>
          <w:cantSplit/>
          <w:trHeight w:val="86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7930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Cs/>
                <w:sz w:val="24"/>
                <w:szCs w:val="24"/>
              </w:rPr>
              <w:t>Организация итоговой аттестации учащихся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</w:tcPr>
          <w:p w:rsidR="00AD5229" w:rsidRPr="00C7592D" w:rsidRDefault="00AD522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</w:tr>
    </w:tbl>
    <w:p w:rsidR="00F35535" w:rsidRPr="00A902EB" w:rsidRDefault="0076323B" w:rsidP="00C759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A902EB">
        <w:rPr>
          <w:rFonts w:ascii="Times New Roman" w:hAnsi="Times New Roman"/>
          <w:b/>
          <w:sz w:val="24"/>
          <w:szCs w:val="24"/>
        </w:rPr>
        <w:t>Начальная школа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986"/>
        <w:gridCol w:w="10916"/>
        <w:gridCol w:w="2343"/>
      </w:tblGrid>
      <w:tr w:rsidR="006F5497" w:rsidRPr="00C7592D" w:rsidTr="00420A83">
        <w:tc>
          <w:tcPr>
            <w:tcW w:w="1986" w:type="dxa"/>
          </w:tcPr>
          <w:p w:rsidR="006F5497" w:rsidRPr="00C7592D" w:rsidRDefault="006F5497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916" w:type="dxa"/>
          </w:tcPr>
          <w:p w:rsidR="006F5497" w:rsidRPr="00C7592D" w:rsidRDefault="006F5497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43" w:type="dxa"/>
          </w:tcPr>
          <w:p w:rsidR="006F5497" w:rsidRPr="00C7592D" w:rsidRDefault="0067284C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F5497" w:rsidRPr="00C7592D" w:rsidTr="00420A83">
        <w:tc>
          <w:tcPr>
            <w:tcW w:w="15245" w:type="dxa"/>
            <w:gridSpan w:val="3"/>
          </w:tcPr>
          <w:p w:rsidR="006F5497" w:rsidRPr="00C7592D" w:rsidRDefault="0085759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="006F5497" w:rsidRPr="00C7592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6F5497" w:rsidRPr="00C7592D" w:rsidTr="00420A83">
        <w:tc>
          <w:tcPr>
            <w:tcW w:w="1986" w:type="dxa"/>
          </w:tcPr>
          <w:p w:rsidR="006F5497" w:rsidRPr="00C7592D" w:rsidRDefault="0085759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6" w:type="dxa"/>
          </w:tcPr>
          <w:p w:rsidR="006F5497" w:rsidRPr="00C7592D" w:rsidRDefault="000D58DC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Анализ работы учителей по организации повторения пройденного материала</w:t>
            </w:r>
          </w:p>
        </w:tc>
        <w:tc>
          <w:tcPr>
            <w:tcW w:w="2343" w:type="dxa"/>
          </w:tcPr>
          <w:p w:rsidR="00857598" w:rsidRPr="00C7592D" w:rsidRDefault="00857598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6F5497" w:rsidRPr="00C7592D" w:rsidRDefault="00857598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 УВР нач. школы</w:t>
            </w:r>
          </w:p>
        </w:tc>
      </w:tr>
      <w:tr w:rsidR="006F5497" w:rsidRPr="00C7592D" w:rsidTr="00420A83">
        <w:tc>
          <w:tcPr>
            <w:tcW w:w="1986" w:type="dxa"/>
          </w:tcPr>
          <w:p w:rsidR="006F5497" w:rsidRPr="00C7592D" w:rsidRDefault="0085759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6" w:type="dxa"/>
          </w:tcPr>
          <w:p w:rsidR="006F5497" w:rsidRPr="00C7592D" w:rsidRDefault="000D58DC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Организация учебно-воспитательного процесса в 1-х классах.</w:t>
            </w:r>
          </w:p>
        </w:tc>
        <w:tc>
          <w:tcPr>
            <w:tcW w:w="2343" w:type="dxa"/>
          </w:tcPr>
          <w:p w:rsidR="00857598" w:rsidRPr="00C7592D" w:rsidRDefault="00857598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6F5497" w:rsidRPr="00C7592D" w:rsidRDefault="0085759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 УВР нач. школы</w:t>
            </w:r>
          </w:p>
        </w:tc>
      </w:tr>
      <w:tr w:rsidR="006F5497" w:rsidRPr="00C7592D" w:rsidTr="00420A83">
        <w:tc>
          <w:tcPr>
            <w:tcW w:w="1986" w:type="dxa"/>
          </w:tcPr>
          <w:p w:rsidR="006F5497" w:rsidRPr="00C7592D" w:rsidRDefault="0085759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6" w:type="dxa"/>
          </w:tcPr>
          <w:p w:rsidR="006F5497" w:rsidRPr="00C7592D" w:rsidRDefault="000D58DC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организацией горячего питания в ГПД.</w:t>
            </w:r>
          </w:p>
        </w:tc>
        <w:tc>
          <w:tcPr>
            <w:tcW w:w="2343" w:type="dxa"/>
          </w:tcPr>
          <w:p w:rsidR="00857598" w:rsidRPr="00C7592D" w:rsidRDefault="00857598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6F5497" w:rsidRPr="00C7592D" w:rsidRDefault="0085759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 УВР нач. школы</w:t>
            </w:r>
          </w:p>
        </w:tc>
      </w:tr>
      <w:tr w:rsidR="006F5497" w:rsidRPr="00C7592D" w:rsidTr="00420A83">
        <w:tc>
          <w:tcPr>
            <w:tcW w:w="1986" w:type="dxa"/>
          </w:tcPr>
          <w:p w:rsidR="006F5497" w:rsidRPr="00C7592D" w:rsidRDefault="0085759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6" w:type="dxa"/>
          </w:tcPr>
          <w:p w:rsidR="006F5497" w:rsidRPr="00C7592D" w:rsidRDefault="000D58DC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Проверка дневников 2х классов</w:t>
            </w:r>
          </w:p>
        </w:tc>
        <w:tc>
          <w:tcPr>
            <w:tcW w:w="2343" w:type="dxa"/>
          </w:tcPr>
          <w:p w:rsidR="00857598" w:rsidRPr="00C7592D" w:rsidRDefault="00857598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6F5497" w:rsidRPr="00C7592D" w:rsidRDefault="0085759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 УВР нач. школы</w:t>
            </w:r>
          </w:p>
        </w:tc>
      </w:tr>
      <w:tr w:rsidR="00F35535" w:rsidRPr="00C7592D" w:rsidTr="00420A83">
        <w:tc>
          <w:tcPr>
            <w:tcW w:w="1986" w:type="dxa"/>
          </w:tcPr>
          <w:p w:rsidR="00F35535" w:rsidRPr="00A33688" w:rsidRDefault="00A3368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916" w:type="dxa"/>
          </w:tcPr>
          <w:p w:rsidR="00F35535" w:rsidRPr="00C7592D" w:rsidRDefault="00F35535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Соблюдение  санитарн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гигиенического режима в учебных кабинетах</w:t>
            </w:r>
          </w:p>
        </w:tc>
        <w:tc>
          <w:tcPr>
            <w:tcW w:w="2343" w:type="dxa"/>
          </w:tcPr>
          <w:p w:rsidR="00F35535" w:rsidRPr="00C7592D" w:rsidRDefault="00F35535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F35535" w:rsidRPr="00C7592D" w:rsidTr="00420A83">
        <w:tc>
          <w:tcPr>
            <w:tcW w:w="1986" w:type="dxa"/>
          </w:tcPr>
          <w:p w:rsidR="00F35535" w:rsidRPr="00A33688" w:rsidRDefault="00A3368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916" w:type="dxa"/>
          </w:tcPr>
          <w:p w:rsidR="00F35535" w:rsidRPr="00C7592D" w:rsidRDefault="00F35535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Организация обучения в 5 классе с учётом школьной зрелости учащихся</w:t>
            </w:r>
          </w:p>
        </w:tc>
        <w:tc>
          <w:tcPr>
            <w:tcW w:w="2343" w:type="dxa"/>
          </w:tcPr>
          <w:p w:rsidR="00F35535" w:rsidRPr="00C7592D" w:rsidRDefault="00F35535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B0B3B" w:rsidRPr="00C7592D" w:rsidTr="00420A83">
        <w:tc>
          <w:tcPr>
            <w:tcW w:w="1986" w:type="dxa"/>
          </w:tcPr>
          <w:p w:rsidR="009B0B3B" w:rsidRPr="009B0B3B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16" w:type="dxa"/>
          </w:tcPr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входного мониторинга учащихся 1-4 классов</w:t>
            </w:r>
          </w:p>
        </w:tc>
        <w:tc>
          <w:tcPr>
            <w:tcW w:w="2343" w:type="dxa"/>
          </w:tcPr>
          <w:p w:rsidR="009B0B3B" w:rsidRPr="00C7592D" w:rsidRDefault="009B0B3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35535" w:rsidRPr="00C7592D" w:rsidTr="00420A83">
        <w:tc>
          <w:tcPr>
            <w:tcW w:w="1986" w:type="dxa"/>
          </w:tcPr>
          <w:p w:rsidR="00F35535" w:rsidRPr="009B0B3B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916" w:type="dxa"/>
          </w:tcPr>
          <w:p w:rsidR="00F35535" w:rsidRPr="00C7592D" w:rsidRDefault="00F35535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Административные контрольные работы  по математике, русскому языку</w:t>
            </w:r>
          </w:p>
        </w:tc>
        <w:tc>
          <w:tcPr>
            <w:tcW w:w="2343" w:type="dxa"/>
          </w:tcPr>
          <w:p w:rsidR="00F35535" w:rsidRPr="00C7592D" w:rsidRDefault="00F35535" w:rsidP="00C7592D">
            <w:pPr>
              <w:pStyle w:val="a7"/>
              <w:rPr>
                <w:szCs w:val="24"/>
              </w:rPr>
            </w:pPr>
            <w:r w:rsidRPr="00C7592D">
              <w:rPr>
                <w:szCs w:val="24"/>
              </w:rPr>
              <w:t xml:space="preserve">Заместитель директора </w:t>
            </w:r>
          </w:p>
          <w:p w:rsidR="00F35535" w:rsidRDefault="00F35535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9B0B3B" w:rsidRDefault="009B0B3B" w:rsidP="00C759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B3B" w:rsidRPr="00C7592D" w:rsidRDefault="009B0B3B" w:rsidP="00C75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535" w:rsidRPr="00C7592D" w:rsidTr="00420A83">
        <w:tc>
          <w:tcPr>
            <w:tcW w:w="15245" w:type="dxa"/>
            <w:gridSpan w:val="3"/>
          </w:tcPr>
          <w:p w:rsidR="00F35535" w:rsidRPr="00C7592D" w:rsidRDefault="00F35535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F35535" w:rsidRPr="00C7592D" w:rsidTr="00420A83">
        <w:tc>
          <w:tcPr>
            <w:tcW w:w="1986" w:type="dxa"/>
          </w:tcPr>
          <w:p w:rsidR="00F35535" w:rsidRPr="00C7592D" w:rsidRDefault="00F35535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6" w:type="dxa"/>
          </w:tcPr>
          <w:p w:rsidR="00F35535" w:rsidRPr="00C7592D" w:rsidRDefault="00F35535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Проверка классных журналов (анализ учета текущей успеваемости и учета посещаемости занятий)</w:t>
            </w:r>
          </w:p>
        </w:tc>
        <w:tc>
          <w:tcPr>
            <w:tcW w:w="2343" w:type="dxa"/>
          </w:tcPr>
          <w:p w:rsidR="00F35535" w:rsidRPr="00C7592D" w:rsidRDefault="00F35535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F35535" w:rsidRPr="00C7592D" w:rsidRDefault="00F35535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 УВР нач. школы</w:t>
            </w:r>
          </w:p>
        </w:tc>
      </w:tr>
      <w:tr w:rsidR="00F35535" w:rsidRPr="00C7592D" w:rsidTr="00420A83">
        <w:tc>
          <w:tcPr>
            <w:tcW w:w="1986" w:type="dxa"/>
          </w:tcPr>
          <w:p w:rsidR="00F35535" w:rsidRPr="00C7592D" w:rsidRDefault="00F35535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6" w:type="dxa"/>
          </w:tcPr>
          <w:p w:rsidR="00F35535" w:rsidRPr="00C7592D" w:rsidRDefault="00F35535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Проверка дневников 3-4 классов</w:t>
            </w:r>
          </w:p>
        </w:tc>
        <w:tc>
          <w:tcPr>
            <w:tcW w:w="2343" w:type="dxa"/>
          </w:tcPr>
          <w:p w:rsidR="00F35535" w:rsidRPr="00C7592D" w:rsidRDefault="00F35535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F35535" w:rsidRPr="00C7592D" w:rsidRDefault="00F35535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 УВР нач. школы</w:t>
            </w:r>
          </w:p>
        </w:tc>
      </w:tr>
      <w:tr w:rsidR="00F35535" w:rsidRPr="00C7592D" w:rsidTr="00420A83">
        <w:tc>
          <w:tcPr>
            <w:tcW w:w="1986" w:type="dxa"/>
          </w:tcPr>
          <w:p w:rsidR="00F35535" w:rsidRPr="00C7592D" w:rsidRDefault="00F35535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6" w:type="dxa"/>
          </w:tcPr>
          <w:p w:rsidR="00F35535" w:rsidRPr="00C7592D" w:rsidRDefault="00F35535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Проверка тетрадей учащихся 3,4-х классов</w:t>
            </w:r>
          </w:p>
        </w:tc>
        <w:tc>
          <w:tcPr>
            <w:tcW w:w="2343" w:type="dxa"/>
          </w:tcPr>
          <w:p w:rsidR="00F35535" w:rsidRPr="00C7592D" w:rsidRDefault="00F35535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F35535" w:rsidRPr="00C7592D" w:rsidRDefault="00F35535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 УВР нач. школы</w:t>
            </w:r>
          </w:p>
        </w:tc>
      </w:tr>
      <w:tr w:rsidR="00F35535" w:rsidRPr="00C7592D" w:rsidTr="00420A83">
        <w:tc>
          <w:tcPr>
            <w:tcW w:w="1986" w:type="dxa"/>
          </w:tcPr>
          <w:p w:rsidR="00F35535" w:rsidRPr="00C7592D" w:rsidRDefault="00F35535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6" w:type="dxa"/>
          </w:tcPr>
          <w:p w:rsidR="00F35535" w:rsidRPr="00C7592D" w:rsidRDefault="00F35535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уроков русского языка во 2-4 классах </w:t>
            </w:r>
          </w:p>
          <w:p w:rsidR="00F35535" w:rsidRPr="00C7592D" w:rsidRDefault="00F35535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(цель: мотивация учебной деятельности, организация работы по формированию орфографической зоркости)</w:t>
            </w:r>
          </w:p>
        </w:tc>
        <w:tc>
          <w:tcPr>
            <w:tcW w:w="2343" w:type="dxa"/>
          </w:tcPr>
          <w:p w:rsidR="00F35535" w:rsidRPr="00C7592D" w:rsidRDefault="00F35535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F35535" w:rsidRPr="00C7592D" w:rsidRDefault="00F35535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 УВР нач. школы</w:t>
            </w:r>
          </w:p>
        </w:tc>
      </w:tr>
      <w:tr w:rsidR="00F35535" w:rsidRPr="00C7592D" w:rsidTr="00420A83">
        <w:tc>
          <w:tcPr>
            <w:tcW w:w="1986" w:type="dxa"/>
          </w:tcPr>
          <w:p w:rsidR="00F35535" w:rsidRPr="00C7592D" w:rsidRDefault="00F35535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16" w:type="dxa"/>
          </w:tcPr>
          <w:p w:rsidR="00F35535" w:rsidRPr="00C7592D" w:rsidRDefault="00F35535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Проверка техники чтения  в 2-4 классах</w:t>
            </w:r>
          </w:p>
        </w:tc>
        <w:tc>
          <w:tcPr>
            <w:tcW w:w="2343" w:type="dxa"/>
          </w:tcPr>
          <w:p w:rsidR="00F35535" w:rsidRPr="00C7592D" w:rsidRDefault="00F35535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F35535" w:rsidRPr="00C7592D" w:rsidRDefault="00F35535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 УВР нач. школы</w:t>
            </w:r>
          </w:p>
        </w:tc>
      </w:tr>
      <w:tr w:rsidR="009B0B3B" w:rsidRPr="00C7592D" w:rsidTr="00420A83">
        <w:tc>
          <w:tcPr>
            <w:tcW w:w="1986" w:type="dxa"/>
          </w:tcPr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16" w:type="dxa"/>
          </w:tcPr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в 4-х классах</w:t>
            </w:r>
          </w:p>
        </w:tc>
        <w:tc>
          <w:tcPr>
            <w:tcW w:w="2343" w:type="dxa"/>
          </w:tcPr>
          <w:p w:rsidR="009B0B3B" w:rsidRPr="00C7592D" w:rsidRDefault="009B0B3B" w:rsidP="00634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9B0B3B" w:rsidRPr="00C7592D" w:rsidRDefault="009B0B3B" w:rsidP="006349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 УВР нач. школы</w:t>
            </w:r>
          </w:p>
        </w:tc>
      </w:tr>
      <w:tr w:rsidR="009B0B3B" w:rsidRPr="00C7592D" w:rsidTr="00420A83">
        <w:tc>
          <w:tcPr>
            <w:tcW w:w="15245" w:type="dxa"/>
            <w:gridSpan w:val="3"/>
          </w:tcPr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B0B3B" w:rsidRPr="00C7592D" w:rsidTr="00420A83">
        <w:tc>
          <w:tcPr>
            <w:tcW w:w="1986" w:type="dxa"/>
          </w:tcPr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6" w:type="dxa"/>
          </w:tcPr>
          <w:p w:rsidR="009B0B3B" w:rsidRPr="00C7592D" w:rsidRDefault="009B0B3B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классных журналов 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своевременность и правильность оформления записей тем уроков)</w:t>
            </w:r>
          </w:p>
        </w:tc>
        <w:tc>
          <w:tcPr>
            <w:tcW w:w="2343" w:type="dxa"/>
          </w:tcPr>
          <w:p w:rsidR="009B0B3B" w:rsidRPr="00C7592D" w:rsidRDefault="009B0B3B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 УВР нач. школы</w:t>
            </w:r>
          </w:p>
        </w:tc>
      </w:tr>
      <w:tr w:rsidR="009B0B3B" w:rsidRPr="00C7592D" w:rsidTr="00420A83">
        <w:tc>
          <w:tcPr>
            <w:tcW w:w="1986" w:type="dxa"/>
          </w:tcPr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6" w:type="dxa"/>
          </w:tcPr>
          <w:p w:rsidR="009B0B3B" w:rsidRPr="00C7592D" w:rsidRDefault="009B0B3B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классно-обобщающего контроля в </w:t>
            </w:r>
            <w:r w:rsidRPr="00A3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–х </w:t>
            </w: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</w:p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(посещение уроков преподавателей-предметников)</w:t>
            </w:r>
          </w:p>
        </w:tc>
        <w:tc>
          <w:tcPr>
            <w:tcW w:w="2343" w:type="dxa"/>
          </w:tcPr>
          <w:p w:rsidR="009B0B3B" w:rsidRPr="00C7592D" w:rsidRDefault="009B0B3B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 УВР нач. школы</w:t>
            </w:r>
          </w:p>
        </w:tc>
      </w:tr>
      <w:tr w:rsidR="009B0B3B" w:rsidRPr="00C7592D" w:rsidTr="00420A83">
        <w:tc>
          <w:tcPr>
            <w:tcW w:w="1986" w:type="dxa"/>
          </w:tcPr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6" w:type="dxa"/>
          </w:tcPr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Проверка документации (оформление записей в журналах).</w:t>
            </w:r>
          </w:p>
        </w:tc>
        <w:tc>
          <w:tcPr>
            <w:tcW w:w="2343" w:type="dxa"/>
          </w:tcPr>
          <w:p w:rsidR="009B0B3B" w:rsidRPr="00C7592D" w:rsidRDefault="009B0B3B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 УВР нач. школы</w:t>
            </w:r>
          </w:p>
        </w:tc>
      </w:tr>
      <w:tr w:rsidR="009B0B3B" w:rsidRPr="00C7592D" w:rsidTr="00420A83">
        <w:tc>
          <w:tcPr>
            <w:tcW w:w="15245" w:type="dxa"/>
            <w:gridSpan w:val="3"/>
          </w:tcPr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B0B3B" w:rsidRPr="00C7592D" w:rsidTr="00420A83">
        <w:tc>
          <w:tcPr>
            <w:tcW w:w="1986" w:type="dxa"/>
          </w:tcPr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6" w:type="dxa"/>
          </w:tcPr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Проверка тематического планирования</w:t>
            </w:r>
          </w:p>
        </w:tc>
        <w:tc>
          <w:tcPr>
            <w:tcW w:w="2343" w:type="dxa"/>
          </w:tcPr>
          <w:p w:rsidR="009B0B3B" w:rsidRPr="00C7592D" w:rsidRDefault="009B0B3B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 УВР нач. школы</w:t>
            </w:r>
          </w:p>
        </w:tc>
      </w:tr>
      <w:tr w:rsidR="009B0B3B" w:rsidRPr="00C7592D" w:rsidTr="00420A83">
        <w:tc>
          <w:tcPr>
            <w:tcW w:w="1986" w:type="dxa"/>
          </w:tcPr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6" w:type="dxa"/>
          </w:tcPr>
          <w:p w:rsidR="009B0B3B" w:rsidRPr="00C7592D" w:rsidRDefault="009B0B3B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 чтения в 1-4 класса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изучение системы работы учителя по развитию навыка чтения; формирование умения работать с текстом)</w:t>
            </w:r>
          </w:p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9B0B3B" w:rsidRPr="00C7592D" w:rsidRDefault="009B0B3B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 УВР нач. школы</w:t>
            </w:r>
          </w:p>
        </w:tc>
      </w:tr>
      <w:tr w:rsidR="009B0B3B" w:rsidRPr="00C7592D" w:rsidTr="00420A83">
        <w:tc>
          <w:tcPr>
            <w:tcW w:w="1986" w:type="dxa"/>
          </w:tcPr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6" w:type="dxa"/>
          </w:tcPr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Контроль устного счета во 2-4 классах</w:t>
            </w:r>
          </w:p>
        </w:tc>
        <w:tc>
          <w:tcPr>
            <w:tcW w:w="2343" w:type="dxa"/>
          </w:tcPr>
          <w:p w:rsidR="009B0B3B" w:rsidRPr="00C7592D" w:rsidRDefault="009B0B3B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 УВР нач. школы</w:t>
            </w:r>
          </w:p>
        </w:tc>
      </w:tr>
      <w:tr w:rsidR="009B0B3B" w:rsidRPr="00C7592D" w:rsidTr="00420A83">
        <w:tc>
          <w:tcPr>
            <w:tcW w:w="15245" w:type="dxa"/>
            <w:gridSpan w:val="3"/>
          </w:tcPr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9B0B3B" w:rsidRPr="00C7592D" w:rsidTr="00420A83">
        <w:tc>
          <w:tcPr>
            <w:tcW w:w="1986" w:type="dxa"/>
          </w:tcPr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6" w:type="dxa"/>
          </w:tcPr>
          <w:p w:rsidR="009B0B3B" w:rsidRPr="00C7592D" w:rsidRDefault="009B0B3B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журналов </w:t>
            </w:r>
          </w:p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объективность выставления отметок.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программ)</w:t>
            </w:r>
            <w:proofErr w:type="gramEnd"/>
          </w:p>
        </w:tc>
        <w:tc>
          <w:tcPr>
            <w:tcW w:w="2343" w:type="dxa"/>
          </w:tcPr>
          <w:p w:rsidR="009B0B3B" w:rsidRPr="00C7592D" w:rsidRDefault="009B0B3B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lastRenderedPageBreak/>
              <w:t>по УВР нач. школы</w:t>
            </w:r>
          </w:p>
        </w:tc>
      </w:tr>
      <w:tr w:rsidR="009B0B3B" w:rsidRPr="00C7592D" w:rsidTr="00420A83">
        <w:tc>
          <w:tcPr>
            <w:tcW w:w="1986" w:type="dxa"/>
          </w:tcPr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916" w:type="dxa"/>
          </w:tcPr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Проверка тетрадей для контрольных работ</w:t>
            </w:r>
          </w:p>
        </w:tc>
        <w:tc>
          <w:tcPr>
            <w:tcW w:w="2343" w:type="dxa"/>
          </w:tcPr>
          <w:p w:rsidR="009B0B3B" w:rsidRPr="00C7592D" w:rsidRDefault="009B0B3B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 УВР нач. школы</w:t>
            </w:r>
          </w:p>
        </w:tc>
      </w:tr>
      <w:tr w:rsidR="009B0B3B" w:rsidRPr="00C7592D" w:rsidTr="00420A83">
        <w:tc>
          <w:tcPr>
            <w:tcW w:w="1986" w:type="dxa"/>
          </w:tcPr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6" w:type="dxa"/>
          </w:tcPr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Посещение уроков математики в 1-4 классах (цель: работа над формированием вычислительных навыков учащихся, активизация мыслительной деятельности, самостоятельная работа)</w:t>
            </w:r>
          </w:p>
        </w:tc>
        <w:tc>
          <w:tcPr>
            <w:tcW w:w="2343" w:type="dxa"/>
          </w:tcPr>
          <w:p w:rsidR="009B0B3B" w:rsidRPr="00C7592D" w:rsidRDefault="009B0B3B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 УВР нач. школы</w:t>
            </w:r>
          </w:p>
        </w:tc>
      </w:tr>
      <w:tr w:rsidR="009B0B3B" w:rsidRPr="00C7592D" w:rsidTr="00420A83">
        <w:tc>
          <w:tcPr>
            <w:tcW w:w="15245" w:type="dxa"/>
            <w:gridSpan w:val="3"/>
          </w:tcPr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9B0B3B" w:rsidRPr="00C7592D" w:rsidTr="00420A83">
        <w:tc>
          <w:tcPr>
            <w:tcW w:w="1986" w:type="dxa"/>
          </w:tcPr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6" w:type="dxa"/>
          </w:tcPr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Проверка журналов ГПД</w:t>
            </w:r>
          </w:p>
        </w:tc>
        <w:tc>
          <w:tcPr>
            <w:tcW w:w="2343" w:type="dxa"/>
          </w:tcPr>
          <w:p w:rsidR="009B0B3B" w:rsidRPr="00C7592D" w:rsidRDefault="009B0B3B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 УВР нач. школы</w:t>
            </w:r>
          </w:p>
        </w:tc>
      </w:tr>
      <w:tr w:rsidR="009B0B3B" w:rsidRPr="00C7592D" w:rsidTr="00420A83">
        <w:tc>
          <w:tcPr>
            <w:tcW w:w="1986" w:type="dxa"/>
          </w:tcPr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6" w:type="dxa"/>
          </w:tcPr>
          <w:p w:rsidR="009B0B3B" w:rsidRPr="00C7592D" w:rsidRDefault="009B0B3B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журналов 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накопляемость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отметок)</w:t>
            </w:r>
          </w:p>
        </w:tc>
        <w:tc>
          <w:tcPr>
            <w:tcW w:w="2343" w:type="dxa"/>
          </w:tcPr>
          <w:p w:rsidR="009B0B3B" w:rsidRPr="00C7592D" w:rsidRDefault="009B0B3B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 УВР нач. школы</w:t>
            </w:r>
          </w:p>
        </w:tc>
      </w:tr>
      <w:tr w:rsidR="009B0B3B" w:rsidRPr="00C7592D" w:rsidTr="00420A83">
        <w:tc>
          <w:tcPr>
            <w:tcW w:w="1986" w:type="dxa"/>
          </w:tcPr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6" w:type="dxa"/>
          </w:tcPr>
          <w:p w:rsidR="009B0B3B" w:rsidRPr="00C7592D" w:rsidRDefault="009B0B3B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классно-обобщающего контроля в 4 «А»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4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лассе</w:t>
            </w:r>
            <w:proofErr w:type="spellEnd"/>
          </w:p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(посещение уроков преподавателей-предметников)</w:t>
            </w:r>
          </w:p>
        </w:tc>
        <w:tc>
          <w:tcPr>
            <w:tcW w:w="2343" w:type="dxa"/>
          </w:tcPr>
          <w:p w:rsidR="009B0B3B" w:rsidRPr="00C7592D" w:rsidRDefault="009B0B3B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 УВР нач. школы</w:t>
            </w:r>
          </w:p>
        </w:tc>
      </w:tr>
      <w:tr w:rsidR="009B0B3B" w:rsidRPr="00C7592D" w:rsidTr="00420A83">
        <w:tc>
          <w:tcPr>
            <w:tcW w:w="1986" w:type="dxa"/>
          </w:tcPr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6" w:type="dxa"/>
          </w:tcPr>
          <w:p w:rsidR="009B0B3B" w:rsidRPr="00C7592D" w:rsidRDefault="009B0B3B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современных педагогических технологий на уроках для развития познавательных интересов  и речи учащихся (посещение уроков литературного чтения, окружающего мира </w:t>
            </w:r>
            <w:proofErr w:type="gramEnd"/>
          </w:p>
          <w:p w:rsidR="009B0B3B" w:rsidRPr="00C7592D" w:rsidRDefault="009B0B3B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1- 4 классах)</w:t>
            </w:r>
          </w:p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9B0B3B" w:rsidRPr="00C7592D" w:rsidRDefault="009B0B3B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 УВР нач. школы</w:t>
            </w:r>
          </w:p>
        </w:tc>
      </w:tr>
      <w:tr w:rsidR="009B0B3B" w:rsidRPr="00C7592D" w:rsidTr="00420A83">
        <w:tc>
          <w:tcPr>
            <w:tcW w:w="15245" w:type="dxa"/>
            <w:gridSpan w:val="3"/>
          </w:tcPr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9B0B3B" w:rsidRPr="00C7592D" w:rsidTr="00420A83">
        <w:tc>
          <w:tcPr>
            <w:tcW w:w="1986" w:type="dxa"/>
          </w:tcPr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6" w:type="dxa"/>
          </w:tcPr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Проверка дневников.</w:t>
            </w:r>
          </w:p>
        </w:tc>
        <w:tc>
          <w:tcPr>
            <w:tcW w:w="2343" w:type="dxa"/>
          </w:tcPr>
          <w:p w:rsidR="009B0B3B" w:rsidRPr="00C7592D" w:rsidRDefault="009B0B3B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 УВР нач. школы</w:t>
            </w:r>
          </w:p>
        </w:tc>
      </w:tr>
      <w:tr w:rsidR="009B0B3B" w:rsidRPr="00C7592D" w:rsidTr="00420A83">
        <w:tc>
          <w:tcPr>
            <w:tcW w:w="1986" w:type="dxa"/>
          </w:tcPr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6" w:type="dxa"/>
          </w:tcPr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Прием отчетов по успеваемости по итогам 3 четверти.</w:t>
            </w:r>
          </w:p>
        </w:tc>
        <w:tc>
          <w:tcPr>
            <w:tcW w:w="2343" w:type="dxa"/>
          </w:tcPr>
          <w:p w:rsidR="009B0B3B" w:rsidRPr="00C7592D" w:rsidRDefault="009B0B3B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 УВР нач. школы</w:t>
            </w:r>
          </w:p>
        </w:tc>
      </w:tr>
      <w:tr w:rsidR="009B0B3B" w:rsidRPr="00C7592D" w:rsidTr="00420A83">
        <w:tc>
          <w:tcPr>
            <w:tcW w:w="1986" w:type="dxa"/>
          </w:tcPr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6" w:type="dxa"/>
          </w:tcPr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Проверка журналов по итогам 3 четверти.</w:t>
            </w:r>
          </w:p>
        </w:tc>
        <w:tc>
          <w:tcPr>
            <w:tcW w:w="2343" w:type="dxa"/>
          </w:tcPr>
          <w:p w:rsidR="009B0B3B" w:rsidRPr="00C7592D" w:rsidRDefault="009B0B3B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 УВР нач. школы</w:t>
            </w:r>
          </w:p>
        </w:tc>
      </w:tr>
      <w:tr w:rsidR="009B0B3B" w:rsidRPr="00C7592D" w:rsidTr="00420A83">
        <w:tc>
          <w:tcPr>
            <w:tcW w:w="1986" w:type="dxa"/>
          </w:tcPr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6" w:type="dxa"/>
          </w:tcPr>
          <w:p w:rsidR="009B0B3B" w:rsidRPr="00C7592D" w:rsidRDefault="009B0B3B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современных педагогических технологий на уроках для развития познавательных интересов  и речи учащихся (посещение уроков литературного чтения, окружающего мира </w:t>
            </w:r>
            <w:proofErr w:type="gramEnd"/>
          </w:p>
          <w:p w:rsidR="009B0B3B" w:rsidRPr="00C7592D" w:rsidRDefault="009B0B3B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1- 4 классах)</w:t>
            </w:r>
          </w:p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9B0B3B" w:rsidRPr="00C7592D" w:rsidRDefault="009B0B3B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 УВР нач. школы</w:t>
            </w:r>
          </w:p>
        </w:tc>
      </w:tr>
      <w:tr w:rsidR="009B0B3B" w:rsidRPr="00C7592D" w:rsidTr="00420A83">
        <w:tc>
          <w:tcPr>
            <w:tcW w:w="15245" w:type="dxa"/>
            <w:gridSpan w:val="3"/>
          </w:tcPr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9B0B3B" w:rsidRPr="00C7592D" w:rsidTr="00420A83">
        <w:tc>
          <w:tcPr>
            <w:tcW w:w="1986" w:type="dxa"/>
          </w:tcPr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6" w:type="dxa"/>
          </w:tcPr>
          <w:p w:rsidR="009B0B3B" w:rsidRPr="00C7592D" w:rsidRDefault="009B0B3B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познавательной деятельности учащихся на уроках английского языка.</w:t>
            </w:r>
          </w:p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(посещение уроков)</w:t>
            </w:r>
          </w:p>
        </w:tc>
        <w:tc>
          <w:tcPr>
            <w:tcW w:w="2343" w:type="dxa"/>
          </w:tcPr>
          <w:p w:rsidR="009B0B3B" w:rsidRPr="00C7592D" w:rsidRDefault="009B0B3B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 УВР нач. школы</w:t>
            </w:r>
          </w:p>
        </w:tc>
      </w:tr>
      <w:tr w:rsidR="009B0B3B" w:rsidRPr="00C7592D" w:rsidTr="00420A83">
        <w:tc>
          <w:tcPr>
            <w:tcW w:w="1986" w:type="dxa"/>
          </w:tcPr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6" w:type="dxa"/>
          </w:tcPr>
          <w:p w:rsidR="009B0B3B" w:rsidRPr="00C7592D" w:rsidRDefault="009B0B3B" w:rsidP="00A336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Районные диагностические  работы в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7592D">
              <w:rPr>
                <w:rFonts w:ascii="Times New Roman" w:hAnsi="Times New Roman"/>
                <w:sz w:val="24"/>
                <w:szCs w:val="24"/>
              </w:rPr>
              <w:t>-4 классах</w:t>
            </w:r>
            <w:r>
              <w:rPr>
                <w:rFonts w:ascii="Times New Roman" w:hAnsi="Times New Roman"/>
                <w:sz w:val="24"/>
                <w:szCs w:val="24"/>
              </w:rPr>
              <w:t>. Итоговый мониторинг.</w:t>
            </w:r>
          </w:p>
        </w:tc>
        <w:tc>
          <w:tcPr>
            <w:tcW w:w="2343" w:type="dxa"/>
          </w:tcPr>
          <w:p w:rsidR="009B0B3B" w:rsidRPr="00C7592D" w:rsidRDefault="009B0B3B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 УВР нач. школы</w:t>
            </w:r>
          </w:p>
        </w:tc>
      </w:tr>
      <w:tr w:rsidR="009B0B3B" w:rsidRPr="00C7592D" w:rsidTr="00420A83">
        <w:tc>
          <w:tcPr>
            <w:tcW w:w="1986" w:type="dxa"/>
          </w:tcPr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6" w:type="dxa"/>
          </w:tcPr>
          <w:p w:rsidR="009B0B3B" w:rsidRPr="00C7592D" w:rsidRDefault="009B0B3B" w:rsidP="00A336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в 4-х классах</w:t>
            </w:r>
          </w:p>
        </w:tc>
        <w:tc>
          <w:tcPr>
            <w:tcW w:w="2343" w:type="dxa"/>
          </w:tcPr>
          <w:p w:rsidR="009B0B3B" w:rsidRPr="00C7592D" w:rsidRDefault="009B0B3B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 УВР нач. школы</w:t>
            </w:r>
          </w:p>
        </w:tc>
      </w:tr>
      <w:tr w:rsidR="009B0B3B" w:rsidRPr="00C7592D" w:rsidTr="00420A83">
        <w:tc>
          <w:tcPr>
            <w:tcW w:w="15245" w:type="dxa"/>
            <w:gridSpan w:val="3"/>
          </w:tcPr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9B0B3B" w:rsidRPr="00C7592D" w:rsidTr="00420A83">
        <w:tc>
          <w:tcPr>
            <w:tcW w:w="1986" w:type="dxa"/>
          </w:tcPr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6" w:type="dxa"/>
          </w:tcPr>
          <w:p w:rsidR="009B0B3B" w:rsidRPr="00C7592D" w:rsidRDefault="009B0B3B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повторения пройденного материала</w:t>
            </w:r>
          </w:p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(посещение уроков русского языка и математики в 1-4 классах)</w:t>
            </w:r>
          </w:p>
        </w:tc>
        <w:tc>
          <w:tcPr>
            <w:tcW w:w="2343" w:type="dxa"/>
          </w:tcPr>
          <w:p w:rsidR="009B0B3B" w:rsidRPr="00C7592D" w:rsidRDefault="009B0B3B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lastRenderedPageBreak/>
              <w:t>по УВР нач. школы</w:t>
            </w:r>
          </w:p>
        </w:tc>
      </w:tr>
      <w:tr w:rsidR="009B0B3B" w:rsidRPr="00C7592D" w:rsidTr="00420A83">
        <w:tc>
          <w:tcPr>
            <w:tcW w:w="1986" w:type="dxa"/>
          </w:tcPr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916" w:type="dxa"/>
          </w:tcPr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343" w:type="dxa"/>
          </w:tcPr>
          <w:p w:rsidR="009B0B3B" w:rsidRPr="00C7592D" w:rsidRDefault="009B0B3B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 УВР нач. школы</w:t>
            </w:r>
          </w:p>
        </w:tc>
      </w:tr>
      <w:tr w:rsidR="009B0B3B" w:rsidRPr="00C7592D" w:rsidTr="00420A83">
        <w:tc>
          <w:tcPr>
            <w:tcW w:w="1986" w:type="dxa"/>
          </w:tcPr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6" w:type="dxa"/>
          </w:tcPr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Проверка журналов по итогам 4 четверти.</w:t>
            </w:r>
          </w:p>
        </w:tc>
        <w:tc>
          <w:tcPr>
            <w:tcW w:w="2343" w:type="dxa"/>
          </w:tcPr>
          <w:p w:rsidR="009B0B3B" w:rsidRPr="00C7592D" w:rsidRDefault="009B0B3B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9B0B3B" w:rsidRPr="00C7592D" w:rsidRDefault="009B0B3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 УВР нач. школы</w:t>
            </w:r>
          </w:p>
        </w:tc>
      </w:tr>
    </w:tbl>
    <w:p w:rsidR="00A902EB" w:rsidRPr="00380CC8" w:rsidRDefault="00A902EB" w:rsidP="009B0B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2EB" w:rsidRPr="00380CC8" w:rsidRDefault="00A902EB" w:rsidP="00FD6C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2EB" w:rsidRPr="00380CC8" w:rsidRDefault="00A902EB" w:rsidP="00FD6C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C20" w:rsidRPr="00FD6C20" w:rsidRDefault="00FD6C20" w:rsidP="00FD6C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C20">
        <w:rPr>
          <w:rFonts w:ascii="Times New Roman" w:eastAsia="Times New Roman" w:hAnsi="Times New Roman"/>
          <w:sz w:val="24"/>
          <w:szCs w:val="24"/>
          <w:lang w:eastAsia="ru-RU"/>
        </w:rPr>
        <w:t>Дошкольное отделение.</w:t>
      </w:r>
    </w:p>
    <w:p w:rsidR="00FD6C20" w:rsidRPr="00FD6C20" w:rsidRDefault="00FD6C20" w:rsidP="00FD6C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23"/>
        <w:tblW w:w="0" w:type="auto"/>
        <w:tblInd w:w="-885" w:type="dxa"/>
        <w:tblLook w:val="04A0" w:firstRow="1" w:lastRow="0" w:firstColumn="1" w:lastColumn="0" w:noHBand="0" w:noVBand="1"/>
      </w:tblPr>
      <w:tblGrid>
        <w:gridCol w:w="1986"/>
        <w:gridCol w:w="10916"/>
        <w:gridCol w:w="2343"/>
      </w:tblGrid>
      <w:tr w:rsidR="00FD6C20" w:rsidRPr="00FD6C20" w:rsidTr="00FD6C2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D6C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D6C2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D6C20" w:rsidRPr="00FD6C20" w:rsidTr="00FD6C20">
        <w:tc>
          <w:tcPr>
            <w:tcW w:w="1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СЕНТЯБРЬ</w:t>
            </w:r>
          </w:p>
        </w:tc>
      </w:tr>
      <w:tr w:rsidR="00FD6C20" w:rsidRPr="00FD6C20" w:rsidTr="00FD6C2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Готовность к новому учебному году:</w:t>
            </w:r>
          </w:p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- санитарное состояние групп;</w:t>
            </w:r>
          </w:p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 xml:space="preserve">- анализ методического сопровождения </w:t>
            </w:r>
            <w:proofErr w:type="spellStart"/>
            <w:r w:rsidRPr="00FD6C20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FD6C20">
              <w:rPr>
                <w:rFonts w:ascii="Times New Roman" w:hAnsi="Times New Roman"/>
                <w:sz w:val="24"/>
                <w:szCs w:val="24"/>
              </w:rPr>
              <w:t>-образовательного процесса;</w:t>
            </w:r>
          </w:p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- анализ развивающей предметно-пространственной среды.</w:t>
            </w:r>
          </w:p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C2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D6C2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D6C20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FD6C20">
              <w:rPr>
                <w:rFonts w:ascii="Times New Roman" w:hAnsi="Times New Roman"/>
                <w:sz w:val="24"/>
                <w:szCs w:val="24"/>
              </w:rPr>
              <w:t>. по д/о</w:t>
            </w:r>
          </w:p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20" w:rsidRPr="00FD6C20" w:rsidTr="00FD6C2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Согласование и утверждение планов, графиков, расписаний.</w:t>
            </w:r>
          </w:p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C2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D6C2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D6C20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FD6C20">
              <w:rPr>
                <w:rFonts w:ascii="Times New Roman" w:hAnsi="Times New Roman"/>
                <w:sz w:val="24"/>
                <w:szCs w:val="24"/>
              </w:rPr>
              <w:t>. по д/о</w:t>
            </w:r>
          </w:p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20" w:rsidRPr="00FD6C20" w:rsidTr="00FD6C2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 xml:space="preserve">Выполнение приказа по охране жизни и здоровья (маркировка и </w:t>
            </w:r>
            <w:proofErr w:type="spellStart"/>
            <w:r w:rsidRPr="00FD6C20">
              <w:rPr>
                <w:rFonts w:ascii="Times New Roman" w:hAnsi="Times New Roman"/>
                <w:sz w:val="24"/>
                <w:szCs w:val="24"/>
              </w:rPr>
              <w:t>укрепленность</w:t>
            </w:r>
            <w:proofErr w:type="spellEnd"/>
            <w:r w:rsidRPr="00FD6C20">
              <w:rPr>
                <w:rFonts w:ascii="Times New Roman" w:hAnsi="Times New Roman"/>
                <w:sz w:val="24"/>
                <w:szCs w:val="24"/>
              </w:rPr>
              <w:t xml:space="preserve"> мебели)</w:t>
            </w:r>
          </w:p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C2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D6C2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D6C20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FD6C20">
              <w:rPr>
                <w:rFonts w:ascii="Times New Roman" w:hAnsi="Times New Roman"/>
                <w:sz w:val="24"/>
                <w:szCs w:val="24"/>
              </w:rPr>
              <w:t>. по д/о</w:t>
            </w:r>
          </w:p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20" w:rsidRPr="00FD6C20" w:rsidTr="00FD6C20">
        <w:tc>
          <w:tcPr>
            <w:tcW w:w="1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FD6C20" w:rsidRPr="00FD6C20" w:rsidTr="00FD6C2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Выполнение приказа по охране жизни и здоровья (организация питания)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C2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D6C2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D6C20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FD6C20">
              <w:rPr>
                <w:rFonts w:ascii="Times New Roman" w:hAnsi="Times New Roman"/>
                <w:sz w:val="24"/>
                <w:szCs w:val="24"/>
              </w:rPr>
              <w:t>. по д/о</w:t>
            </w:r>
          </w:p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20" w:rsidRPr="00FD6C20" w:rsidTr="00FD6C2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Наличие формы на занятиях физической культурой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C2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D6C2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D6C20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FD6C20">
              <w:rPr>
                <w:rFonts w:ascii="Times New Roman" w:hAnsi="Times New Roman"/>
                <w:sz w:val="24"/>
                <w:szCs w:val="24"/>
              </w:rPr>
              <w:t>. по д/о</w:t>
            </w:r>
          </w:p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20" w:rsidRPr="00FD6C20" w:rsidTr="00FD6C2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Контроль развивающей предметно-пространственной среды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C2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D6C2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D6C20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FD6C20">
              <w:rPr>
                <w:rFonts w:ascii="Times New Roman" w:hAnsi="Times New Roman"/>
                <w:sz w:val="24"/>
                <w:szCs w:val="24"/>
              </w:rPr>
              <w:t>. по д/о</w:t>
            </w:r>
          </w:p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20" w:rsidRPr="00FD6C20" w:rsidTr="00FD6C20">
        <w:tc>
          <w:tcPr>
            <w:tcW w:w="1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FD6C20" w:rsidRPr="00FD6C20" w:rsidTr="00FD6C2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приказа по охране жизни и здоровья (соблюдение режима дня)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C2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D6C2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D6C20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FD6C20">
              <w:rPr>
                <w:rFonts w:ascii="Times New Roman" w:hAnsi="Times New Roman"/>
                <w:sz w:val="24"/>
                <w:szCs w:val="24"/>
              </w:rPr>
              <w:t>. по д/о</w:t>
            </w:r>
          </w:p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20" w:rsidRPr="00FD6C20" w:rsidTr="00FD6C2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proofErr w:type="spellStart"/>
            <w:r w:rsidRPr="00FD6C20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FD6C20">
              <w:rPr>
                <w:rFonts w:ascii="Times New Roman" w:hAnsi="Times New Roman"/>
                <w:sz w:val="24"/>
                <w:szCs w:val="24"/>
              </w:rPr>
              <w:t>-образовательной работы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C2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D6C2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D6C20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FD6C20">
              <w:rPr>
                <w:rFonts w:ascii="Times New Roman" w:hAnsi="Times New Roman"/>
                <w:sz w:val="24"/>
                <w:szCs w:val="24"/>
              </w:rPr>
              <w:t>. по д/о</w:t>
            </w:r>
          </w:p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20" w:rsidRPr="00FD6C20" w:rsidTr="00FD6C2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C2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D6C2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D6C20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FD6C20">
              <w:rPr>
                <w:rFonts w:ascii="Times New Roman" w:hAnsi="Times New Roman"/>
                <w:sz w:val="24"/>
                <w:szCs w:val="24"/>
              </w:rPr>
              <w:t>. по д/о</w:t>
            </w:r>
          </w:p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20" w:rsidRPr="00FD6C20" w:rsidTr="00FD6C20">
        <w:tc>
          <w:tcPr>
            <w:tcW w:w="1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FD6C20" w:rsidRPr="00FD6C20" w:rsidTr="00FD6C2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Выполнение приказа по охране жизни и здоровья (организация и проведение второй половины дня)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C2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D6C2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D6C20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FD6C20">
              <w:rPr>
                <w:rFonts w:ascii="Times New Roman" w:hAnsi="Times New Roman"/>
                <w:sz w:val="24"/>
                <w:szCs w:val="24"/>
              </w:rPr>
              <w:t>. по д/о</w:t>
            </w:r>
          </w:p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20" w:rsidRPr="00FD6C20" w:rsidTr="00FD6C2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развивающей предметно-пространственной среды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C2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D6C2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D6C20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FD6C20">
              <w:rPr>
                <w:rFonts w:ascii="Times New Roman" w:hAnsi="Times New Roman"/>
                <w:sz w:val="24"/>
                <w:szCs w:val="24"/>
              </w:rPr>
              <w:t>. по д/о</w:t>
            </w:r>
          </w:p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20" w:rsidRPr="00FD6C20" w:rsidTr="00FD6C2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Выполнение решений Педсовета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C2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D6C2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D6C20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FD6C20">
              <w:rPr>
                <w:rFonts w:ascii="Times New Roman" w:hAnsi="Times New Roman"/>
                <w:sz w:val="24"/>
                <w:szCs w:val="24"/>
              </w:rPr>
              <w:t>. по д/о</w:t>
            </w:r>
          </w:p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20" w:rsidRPr="00FD6C20" w:rsidTr="00FD6C20">
        <w:tc>
          <w:tcPr>
            <w:tcW w:w="1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FD6C20" w:rsidRPr="00FD6C20" w:rsidTr="00FD6C2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Выполнение приказа по охране жизни и здоровья (соблюдение нагрузки непосредственно образовательной деятельности)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roofErr w:type="spellStart"/>
            <w:r w:rsidRPr="00FD6C2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D6C2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D6C20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FD6C20">
              <w:rPr>
                <w:rFonts w:ascii="Times New Roman" w:hAnsi="Times New Roman"/>
                <w:sz w:val="24"/>
                <w:szCs w:val="24"/>
              </w:rPr>
              <w:t>. по д/о</w:t>
            </w:r>
          </w:p>
        </w:tc>
      </w:tr>
      <w:tr w:rsidR="00FD6C20" w:rsidRPr="00FD6C20" w:rsidTr="00FD6C2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развивающей предметно-пространственной среды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0" w:rsidRPr="00FD6C20" w:rsidRDefault="00FD6C20" w:rsidP="00FD6C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C2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D6C2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D6C20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FD6C20">
              <w:rPr>
                <w:rFonts w:ascii="Times New Roman" w:hAnsi="Times New Roman"/>
                <w:sz w:val="24"/>
                <w:szCs w:val="24"/>
              </w:rPr>
              <w:t>. по д/о</w:t>
            </w:r>
          </w:p>
          <w:p w:rsidR="00FD6C20" w:rsidRPr="00FD6C20" w:rsidRDefault="00FD6C20" w:rsidP="00FD6C20"/>
        </w:tc>
      </w:tr>
      <w:tr w:rsidR="00FD6C20" w:rsidRPr="00FD6C20" w:rsidTr="00FD6C2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0" w:rsidRPr="00FD6C20" w:rsidRDefault="00FD6C20" w:rsidP="00FD6C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C2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D6C2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D6C20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FD6C20">
              <w:rPr>
                <w:rFonts w:ascii="Times New Roman" w:hAnsi="Times New Roman"/>
                <w:sz w:val="24"/>
                <w:szCs w:val="24"/>
              </w:rPr>
              <w:t>. по д/о</w:t>
            </w:r>
          </w:p>
          <w:p w:rsidR="00FD6C20" w:rsidRPr="00FD6C20" w:rsidRDefault="00FD6C20" w:rsidP="00FD6C20"/>
        </w:tc>
      </w:tr>
      <w:tr w:rsidR="00FD6C20" w:rsidRPr="00FD6C20" w:rsidTr="00FD6C20">
        <w:tc>
          <w:tcPr>
            <w:tcW w:w="1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FD6C20" w:rsidRPr="00FD6C20" w:rsidTr="00FD6C2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Выполнение приказа по охране жизни и здоровья (проведение прогулки)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0" w:rsidRPr="00FD6C20" w:rsidRDefault="00FD6C20" w:rsidP="00FD6C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C2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D6C2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D6C20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FD6C20">
              <w:rPr>
                <w:rFonts w:ascii="Times New Roman" w:hAnsi="Times New Roman"/>
                <w:sz w:val="24"/>
                <w:szCs w:val="24"/>
              </w:rPr>
              <w:t>. по д/о</w:t>
            </w:r>
          </w:p>
          <w:p w:rsidR="00FD6C20" w:rsidRPr="00FD6C20" w:rsidRDefault="00FD6C20" w:rsidP="00FD6C20"/>
        </w:tc>
      </w:tr>
      <w:tr w:rsidR="00FD6C20" w:rsidRPr="00FD6C20" w:rsidTr="00FD6C2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Планирование </w:t>
            </w:r>
            <w:proofErr w:type="spellStart"/>
            <w:r w:rsidRPr="00FD6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FD6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-образовательной работы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0" w:rsidRPr="00FD6C20" w:rsidRDefault="00FD6C20" w:rsidP="00FD6C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C2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D6C2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D6C20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FD6C20">
              <w:rPr>
                <w:rFonts w:ascii="Times New Roman" w:hAnsi="Times New Roman"/>
                <w:sz w:val="24"/>
                <w:szCs w:val="24"/>
              </w:rPr>
              <w:t>. по д/о</w:t>
            </w:r>
          </w:p>
          <w:p w:rsidR="00FD6C20" w:rsidRPr="00FD6C20" w:rsidRDefault="00FD6C20" w:rsidP="00FD6C20"/>
        </w:tc>
      </w:tr>
      <w:tr w:rsidR="00FD6C20" w:rsidRPr="00FD6C20" w:rsidTr="00FD6C2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Выполнение решений Педсовета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0" w:rsidRPr="00FD6C20" w:rsidRDefault="00FD6C20" w:rsidP="00FD6C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C2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D6C2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D6C20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FD6C20">
              <w:rPr>
                <w:rFonts w:ascii="Times New Roman" w:hAnsi="Times New Roman"/>
                <w:sz w:val="24"/>
                <w:szCs w:val="24"/>
              </w:rPr>
              <w:t>. по д/о</w:t>
            </w:r>
          </w:p>
          <w:p w:rsidR="00FD6C20" w:rsidRPr="00FD6C20" w:rsidRDefault="00FD6C20" w:rsidP="00FD6C20"/>
        </w:tc>
      </w:tr>
      <w:tr w:rsidR="00FD6C20" w:rsidRPr="00FD6C20" w:rsidTr="00FD6C20">
        <w:tc>
          <w:tcPr>
            <w:tcW w:w="1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FD6C20" w:rsidRPr="00FD6C20" w:rsidTr="00FD6C2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0" w:rsidRPr="00FD6C20" w:rsidRDefault="00FD6C20" w:rsidP="00FD6C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C2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D6C2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D6C20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FD6C20">
              <w:rPr>
                <w:rFonts w:ascii="Times New Roman" w:hAnsi="Times New Roman"/>
                <w:sz w:val="24"/>
                <w:szCs w:val="24"/>
              </w:rPr>
              <w:t>. по д/о</w:t>
            </w:r>
          </w:p>
          <w:p w:rsidR="00FD6C20" w:rsidRPr="00FD6C20" w:rsidRDefault="00FD6C20" w:rsidP="00FD6C20"/>
        </w:tc>
      </w:tr>
      <w:tr w:rsidR="00FD6C20" w:rsidRPr="00FD6C20" w:rsidTr="00FD6C2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Выполнение приказа по охране жизни и здоровья (выполнение натуральных норм)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0" w:rsidRPr="00FD6C20" w:rsidRDefault="00FD6C20" w:rsidP="00FD6C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C2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D6C2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D6C20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FD6C20">
              <w:rPr>
                <w:rFonts w:ascii="Times New Roman" w:hAnsi="Times New Roman"/>
                <w:sz w:val="24"/>
                <w:szCs w:val="24"/>
              </w:rPr>
              <w:t>. по д/о</w:t>
            </w:r>
          </w:p>
          <w:p w:rsidR="00FD6C20" w:rsidRPr="00FD6C20" w:rsidRDefault="00FD6C20" w:rsidP="00FD6C20"/>
        </w:tc>
      </w:tr>
      <w:tr w:rsidR="00FD6C20" w:rsidRPr="00FD6C20" w:rsidTr="00FD6C2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Планирование </w:t>
            </w:r>
            <w:proofErr w:type="spellStart"/>
            <w:r w:rsidRPr="00FD6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FD6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-образовательной работы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0" w:rsidRPr="00FD6C20" w:rsidRDefault="00FD6C20" w:rsidP="00FD6C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C2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D6C2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D6C20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FD6C20">
              <w:rPr>
                <w:rFonts w:ascii="Times New Roman" w:hAnsi="Times New Roman"/>
                <w:sz w:val="24"/>
                <w:szCs w:val="24"/>
              </w:rPr>
              <w:t>. по д/о</w:t>
            </w:r>
          </w:p>
          <w:p w:rsidR="00FD6C20" w:rsidRPr="00FD6C20" w:rsidRDefault="00FD6C20" w:rsidP="00FD6C20"/>
        </w:tc>
      </w:tr>
      <w:tr w:rsidR="00FD6C20" w:rsidRPr="00FD6C20" w:rsidTr="00FD6C20">
        <w:tc>
          <w:tcPr>
            <w:tcW w:w="1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FD6C20" w:rsidRPr="00FD6C20" w:rsidTr="00FD6C2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Выполнение приказа по охране жизни и здоровья (организация уголка природы)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0" w:rsidRPr="00FD6C20" w:rsidRDefault="00FD6C20" w:rsidP="00FD6C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C2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D6C2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D6C20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FD6C20">
              <w:rPr>
                <w:rFonts w:ascii="Times New Roman" w:hAnsi="Times New Roman"/>
                <w:sz w:val="24"/>
                <w:szCs w:val="24"/>
              </w:rPr>
              <w:t>. по д/о</w:t>
            </w:r>
          </w:p>
          <w:p w:rsidR="00FD6C20" w:rsidRPr="00FD6C20" w:rsidRDefault="00FD6C20" w:rsidP="00FD6C20"/>
        </w:tc>
      </w:tr>
      <w:tr w:rsidR="00FD6C20" w:rsidRPr="00FD6C20" w:rsidTr="00FD6C2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Организация посадок в группах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0" w:rsidRPr="00FD6C20" w:rsidRDefault="00FD6C20" w:rsidP="00FD6C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C2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D6C2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D6C20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FD6C20">
              <w:rPr>
                <w:rFonts w:ascii="Times New Roman" w:hAnsi="Times New Roman"/>
                <w:sz w:val="24"/>
                <w:szCs w:val="24"/>
              </w:rPr>
              <w:t>. по д/о</w:t>
            </w:r>
          </w:p>
          <w:p w:rsidR="00FD6C20" w:rsidRPr="00FD6C20" w:rsidRDefault="00FD6C20" w:rsidP="00FD6C20"/>
        </w:tc>
      </w:tr>
      <w:tr w:rsidR="00FD6C20" w:rsidRPr="00FD6C20" w:rsidTr="00FD6C2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Содержание атрибутов на прогулке.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0" w:rsidRPr="00FD6C20" w:rsidRDefault="00FD6C20" w:rsidP="00FD6C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C2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D6C2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D6C20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FD6C20">
              <w:rPr>
                <w:rFonts w:ascii="Times New Roman" w:hAnsi="Times New Roman"/>
                <w:sz w:val="24"/>
                <w:szCs w:val="24"/>
              </w:rPr>
              <w:t>. по д/о</w:t>
            </w:r>
          </w:p>
          <w:p w:rsidR="00FD6C20" w:rsidRPr="00FD6C20" w:rsidRDefault="00FD6C20" w:rsidP="00FD6C20"/>
        </w:tc>
      </w:tr>
      <w:tr w:rsidR="00FD6C20" w:rsidRPr="00FD6C20" w:rsidTr="00FD6C20">
        <w:tc>
          <w:tcPr>
            <w:tcW w:w="1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</w:tr>
      <w:tr w:rsidR="00FD6C20" w:rsidRPr="00FD6C20" w:rsidTr="00FD6C2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Анализ выполнения задач годового плана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0" w:rsidRPr="00FD6C20" w:rsidRDefault="00FD6C20" w:rsidP="00FD6C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C2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D6C2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D6C20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FD6C20">
              <w:rPr>
                <w:rFonts w:ascii="Times New Roman" w:hAnsi="Times New Roman"/>
                <w:sz w:val="24"/>
                <w:szCs w:val="24"/>
              </w:rPr>
              <w:t>. по д/о</w:t>
            </w:r>
          </w:p>
          <w:p w:rsidR="00FD6C20" w:rsidRPr="00FD6C20" w:rsidRDefault="00FD6C20" w:rsidP="00FD6C20"/>
        </w:tc>
      </w:tr>
      <w:tr w:rsidR="00FD6C20" w:rsidRPr="00FD6C20" w:rsidTr="00FD6C2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Пособия для работы в летний период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0" w:rsidRPr="00FD6C20" w:rsidRDefault="00FD6C20" w:rsidP="00FD6C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C2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D6C2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D6C20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FD6C20">
              <w:rPr>
                <w:rFonts w:ascii="Times New Roman" w:hAnsi="Times New Roman"/>
                <w:sz w:val="24"/>
                <w:szCs w:val="24"/>
              </w:rPr>
              <w:t>. по д/о</w:t>
            </w:r>
          </w:p>
          <w:p w:rsidR="00FD6C20" w:rsidRPr="00FD6C20" w:rsidRDefault="00FD6C20" w:rsidP="00FD6C20"/>
        </w:tc>
      </w:tr>
      <w:tr w:rsidR="00FD6C20" w:rsidRPr="00FD6C20" w:rsidTr="00FD6C2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Pr="00FD6C20" w:rsidRDefault="00FD6C20" w:rsidP="00FD6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0">
              <w:rPr>
                <w:rFonts w:ascii="Times New Roman" w:hAnsi="Times New Roman"/>
                <w:sz w:val="24"/>
                <w:szCs w:val="24"/>
              </w:rPr>
              <w:t>Выполнение приказа по охране жизни и здоровья (состояние участка)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0" w:rsidRPr="00FD6C20" w:rsidRDefault="00FD6C20" w:rsidP="00FD6C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C2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D6C2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D6C20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FD6C20">
              <w:rPr>
                <w:rFonts w:ascii="Times New Roman" w:hAnsi="Times New Roman"/>
                <w:sz w:val="24"/>
                <w:szCs w:val="24"/>
              </w:rPr>
              <w:t>. по д/о</w:t>
            </w:r>
          </w:p>
          <w:p w:rsidR="00FD6C20" w:rsidRPr="00FD6C20" w:rsidRDefault="00FD6C20" w:rsidP="00FD6C20"/>
        </w:tc>
      </w:tr>
    </w:tbl>
    <w:p w:rsidR="00AF3E21" w:rsidRPr="00C54684" w:rsidRDefault="00AF3E21" w:rsidP="00C759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AF3E21" w:rsidRPr="00C7592D" w:rsidRDefault="00AF3E21" w:rsidP="00C759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497" w:rsidRPr="00C7592D" w:rsidRDefault="00132F9D" w:rsidP="00C7592D">
      <w:pPr>
        <w:pStyle w:val="a3"/>
        <w:ind w:left="3196"/>
        <w:rPr>
          <w:rFonts w:ascii="Times New Roman" w:hAnsi="Times New Roman"/>
          <w:sz w:val="32"/>
          <w:szCs w:val="24"/>
        </w:rPr>
      </w:pPr>
      <w:r w:rsidRPr="00C7592D">
        <w:rPr>
          <w:rFonts w:ascii="Times New Roman" w:hAnsi="Times New Roman"/>
          <w:sz w:val="32"/>
          <w:szCs w:val="24"/>
        </w:rPr>
        <w:t>Система работы с педагогическими кадрами.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986"/>
        <w:gridCol w:w="10916"/>
        <w:gridCol w:w="2343"/>
      </w:tblGrid>
      <w:tr w:rsidR="009D2F38" w:rsidRPr="00C7592D" w:rsidTr="00420A83">
        <w:tc>
          <w:tcPr>
            <w:tcW w:w="1986" w:type="dxa"/>
          </w:tcPr>
          <w:p w:rsidR="009D2F38" w:rsidRPr="00C7592D" w:rsidRDefault="009D2F3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916" w:type="dxa"/>
          </w:tcPr>
          <w:p w:rsidR="009D2F38" w:rsidRPr="00C7592D" w:rsidRDefault="009D2F3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43" w:type="dxa"/>
          </w:tcPr>
          <w:p w:rsidR="009D2F38" w:rsidRPr="00C7592D" w:rsidRDefault="009D2F3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9D2F38" w:rsidRPr="00C7592D" w:rsidTr="00420A83">
        <w:tc>
          <w:tcPr>
            <w:tcW w:w="15245" w:type="dxa"/>
            <w:gridSpan w:val="3"/>
          </w:tcPr>
          <w:p w:rsidR="009D2F38" w:rsidRPr="00C7592D" w:rsidRDefault="009D2F3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F38" w:rsidRPr="00C7592D" w:rsidTr="00420A83">
        <w:tc>
          <w:tcPr>
            <w:tcW w:w="15245" w:type="dxa"/>
            <w:gridSpan w:val="3"/>
          </w:tcPr>
          <w:p w:rsidR="009D2F38" w:rsidRPr="00C7592D" w:rsidRDefault="009D2F3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9D2F38" w:rsidRPr="00C7592D" w:rsidTr="00420A83">
        <w:tc>
          <w:tcPr>
            <w:tcW w:w="1986" w:type="dxa"/>
          </w:tcPr>
          <w:p w:rsidR="009D2F38" w:rsidRPr="00C7592D" w:rsidRDefault="009D2F3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6" w:type="dxa"/>
          </w:tcPr>
          <w:p w:rsidR="009D2F38" w:rsidRPr="00C7592D" w:rsidRDefault="009D2F3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Формирование информации об учебно-методическом комплексе начальной</w:t>
            </w:r>
            <w:r w:rsidR="0063497A">
              <w:rPr>
                <w:rFonts w:ascii="Times New Roman" w:hAnsi="Times New Roman"/>
                <w:sz w:val="24"/>
                <w:szCs w:val="24"/>
              </w:rPr>
              <w:t xml:space="preserve">, средней и основной </w:t>
            </w:r>
            <w:r w:rsidRPr="00C7592D">
              <w:rPr>
                <w:rFonts w:ascii="Times New Roman" w:hAnsi="Times New Roman"/>
                <w:sz w:val="24"/>
                <w:szCs w:val="24"/>
              </w:rPr>
              <w:t xml:space="preserve"> школы на новый учебный год, который включает в себя учебные программы, основные и альтернативные методики, учебные пособия и учебники, дидактические материалы</w:t>
            </w:r>
          </w:p>
        </w:tc>
        <w:tc>
          <w:tcPr>
            <w:tcW w:w="2343" w:type="dxa"/>
          </w:tcPr>
          <w:p w:rsidR="00857598" w:rsidRPr="00C7592D" w:rsidRDefault="00857598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9D2F38" w:rsidRPr="00C7592D" w:rsidRDefault="00857598" w:rsidP="006349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по УВР </w:t>
            </w:r>
          </w:p>
        </w:tc>
      </w:tr>
      <w:tr w:rsidR="009D2F38" w:rsidRPr="00C7592D" w:rsidTr="00420A83">
        <w:tc>
          <w:tcPr>
            <w:tcW w:w="1986" w:type="dxa"/>
          </w:tcPr>
          <w:p w:rsidR="009D2F38" w:rsidRPr="00C7592D" w:rsidRDefault="009D2F3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6" w:type="dxa"/>
          </w:tcPr>
          <w:p w:rsidR="009D2F38" w:rsidRPr="00C7592D" w:rsidRDefault="009D2F38" w:rsidP="001172F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Составление плана работы по самообразованию </w:t>
            </w:r>
            <w:r w:rsidRPr="00C7592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педагогами школы, воспитателями ГПД.</w:t>
            </w:r>
          </w:p>
        </w:tc>
        <w:tc>
          <w:tcPr>
            <w:tcW w:w="2343" w:type="dxa"/>
          </w:tcPr>
          <w:p w:rsidR="00857598" w:rsidRPr="00C7592D" w:rsidRDefault="00857598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9D2F38" w:rsidRPr="00C7592D" w:rsidRDefault="00857598" w:rsidP="001172F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по УВР </w:t>
            </w:r>
          </w:p>
        </w:tc>
      </w:tr>
      <w:tr w:rsidR="009D2F38" w:rsidRPr="00C7592D" w:rsidTr="00420A83">
        <w:tc>
          <w:tcPr>
            <w:tcW w:w="1986" w:type="dxa"/>
          </w:tcPr>
          <w:p w:rsidR="009D2F38" w:rsidRPr="00C7592D" w:rsidRDefault="009D2F3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6" w:type="dxa"/>
          </w:tcPr>
          <w:p w:rsidR="009D2F38" w:rsidRPr="00C7592D" w:rsidRDefault="009D2F3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Составление расписания уроков, дополнительных занятий, платных образовательных услуг.</w:t>
            </w:r>
          </w:p>
        </w:tc>
        <w:tc>
          <w:tcPr>
            <w:tcW w:w="2343" w:type="dxa"/>
          </w:tcPr>
          <w:p w:rsidR="00857598" w:rsidRPr="00C7592D" w:rsidRDefault="00857598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857598" w:rsidRPr="00C7592D" w:rsidRDefault="00857598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по УВР </w:t>
            </w:r>
          </w:p>
          <w:p w:rsidR="009D2F38" w:rsidRPr="00C7592D" w:rsidRDefault="009D2F3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F38" w:rsidRPr="00C7592D" w:rsidTr="00420A83">
        <w:tc>
          <w:tcPr>
            <w:tcW w:w="1986" w:type="dxa"/>
          </w:tcPr>
          <w:p w:rsidR="009D2F38" w:rsidRPr="00C7592D" w:rsidRDefault="009D2F3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6" w:type="dxa"/>
          </w:tcPr>
          <w:p w:rsidR="009D2F38" w:rsidRPr="00C7592D" w:rsidRDefault="009D2F38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Самоанализ урока (практическое занятие для преподавателей школы)</w:t>
            </w:r>
          </w:p>
          <w:p w:rsidR="009D2F38" w:rsidRPr="00C7592D" w:rsidRDefault="009D2F3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857598" w:rsidRPr="00C7592D" w:rsidRDefault="00857598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9D2F38" w:rsidRPr="00C7592D" w:rsidRDefault="00857598" w:rsidP="001172F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по УВР </w:t>
            </w:r>
          </w:p>
        </w:tc>
      </w:tr>
      <w:tr w:rsidR="00AF3E21" w:rsidRPr="00C7592D" w:rsidTr="00420A83">
        <w:tc>
          <w:tcPr>
            <w:tcW w:w="1986" w:type="dxa"/>
          </w:tcPr>
          <w:p w:rsidR="00AF3E21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16" w:type="dxa"/>
          </w:tcPr>
          <w:p w:rsidR="00AF3E21" w:rsidRPr="00C7592D" w:rsidRDefault="00AF3E21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Прием заявлений 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аттестуемых и их регистрация</w:t>
            </w:r>
          </w:p>
        </w:tc>
        <w:tc>
          <w:tcPr>
            <w:tcW w:w="2343" w:type="dxa"/>
          </w:tcPr>
          <w:p w:rsidR="00AF3E21" w:rsidRPr="00C7592D" w:rsidRDefault="00AF3E21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Председатель АК</w:t>
            </w:r>
          </w:p>
        </w:tc>
      </w:tr>
      <w:tr w:rsidR="00AF3E21" w:rsidRPr="00C7592D" w:rsidTr="00420A83">
        <w:tc>
          <w:tcPr>
            <w:tcW w:w="1986" w:type="dxa"/>
          </w:tcPr>
          <w:p w:rsidR="00AF3E21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16" w:type="dxa"/>
          </w:tcPr>
          <w:p w:rsidR="00AF3E21" w:rsidRPr="00C7592D" w:rsidRDefault="00AF3E21" w:rsidP="00C7592D">
            <w:pPr>
              <w:shd w:val="clear" w:color="auto" w:fill="FFFFFF"/>
              <w:ind w:right="374" w:firstLine="14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Составление списка педагогических работников на аттестацию по плану в текущем учебном году</w:t>
            </w:r>
          </w:p>
        </w:tc>
        <w:tc>
          <w:tcPr>
            <w:tcW w:w="2343" w:type="dxa"/>
          </w:tcPr>
          <w:p w:rsidR="00AF3E21" w:rsidRPr="00C7592D" w:rsidRDefault="00AF3E21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Председатель АК</w:t>
            </w:r>
          </w:p>
        </w:tc>
      </w:tr>
      <w:tr w:rsidR="00AF3E21" w:rsidRPr="00C7592D" w:rsidTr="00420A83">
        <w:tc>
          <w:tcPr>
            <w:tcW w:w="1986" w:type="dxa"/>
          </w:tcPr>
          <w:p w:rsidR="00AF3E21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16" w:type="dxa"/>
          </w:tcPr>
          <w:p w:rsidR="00AF3E21" w:rsidRPr="00C7592D" w:rsidRDefault="00AF3E21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Составление графика прохождения аттестации сотрудниками школы</w:t>
            </w:r>
          </w:p>
        </w:tc>
        <w:tc>
          <w:tcPr>
            <w:tcW w:w="2343" w:type="dxa"/>
          </w:tcPr>
          <w:p w:rsidR="00AF3E21" w:rsidRPr="00C7592D" w:rsidRDefault="00AF3E21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Председатель АК</w:t>
            </w:r>
          </w:p>
        </w:tc>
      </w:tr>
      <w:tr w:rsidR="00AF3E21" w:rsidRPr="00C7592D" w:rsidTr="00420A83">
        <w:tc>
          <w:tcPr>
            <w:tcW w:w="1986" w:type="dxa"/>
          </w:tcPr>
          <w:p w:rsidR="00AF3E21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16" w:type="dxa"/>
          </w:tcPr>
          <w:p w:rsidR="00AF3E21" w:rsidRPr="00C7592D" w:rsidRDefault="00AF3E21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Утверждение перечня материалов, необходимых для оценки уровня квалифи</w:t>
            </w:r>
            <w:r w:rsidRPr="00C7592D">
              <w:rPr>
                <w:rFonts w:ascii="Times New Roman" w:hAnsi="Times New Roman"/>
                <w:sz w:val="24"/>
                <w:szCs w:val="24"/>
              </w:rPr>
              <w:softHyphen/>
              <w:t>кации сотрудника школы и эффективности его работы</w:t>
            </w:r>
          </w:p>
        </w:tc>
        <w:tc>
          <w:tcPr>
            <w:tcW w:w="2343" w:type="dxa"/>
          </w:tcPr>
          <w:p w:rsidR="00AF3E21" w:rsidRPr="00C7592D" w:rsidRDefault="00AF3E21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Председатель АК</w:t>
            </w:r>
          </w:p>
        </w:tc>
      </w:tr>
      <w:tr w:rsidR="00AF3E21" w:rsidRPr="00C7592D" w:rsidTr="00420A83">
        <w:tc>
          <w:tcPr>
            <w:tcW w:w="1986" w:type="dxa"/>
          </w:tcPr>
          <w:p w:rsidR="00AF3E21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16" w:type="dxa"/>
          </w:tcPr>
          <w:p w:rsidR="00AF3E21" w:rsidRPr="00C7592D" w:rsidRDefault="00AF3E21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Анализ, оценка и планирование личного труда (корректировка плана работы на месяц)</w:t>
            </w:r>
          </w:p>
        </w:tc>
        <w:tc>
          <w:tcPr>
            <w:tcW w:w="2343" w:type="dxa"/>
          </w:tcPr>
          <w:p w:rsidR="00AF3E21" w:rsidRPr="00C7592D" w:rsidRDefault="00AF3E21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AF3E21" w:rsidRPr="00C7592D" w:rsidTr="00420A83">
        <w:tc>
          <w:tcPr>
            <w:tcW w:w="1986" w:type="dxa"/>
          </w:tcPr>
          <w:p w:rsidR="00AF3E21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16" w:type="dxa"/>
          </w:tcPr>
          <w:p w:rsidR="00AF3E21" w:rsidRPr="00C7592D" w:rsidRDefault="00AF3E21" w:rsidP="00C7592D">
            <w:pPr>
              <w:shd w:val="clear" w:color="auto" w:fill="FFFFFF"/>
              <w:tabs>
                <w:tab w:val="left" w:pos="129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Педсовет: </w:t>
            </w:r>
            <w:r w:rsidRPr="00C7592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ab/>
            </w:r>
          </w:p>
          <w:p w:rsidR="00AF3E21" w:rsidRPr="00C7592D" w:rsidRDefault="00AF3E21" w:rsidP="006349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и п</w:t>
            </w:r>
            <w:r w:rsidR="0076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ерспективы развития школы в 201</w:t>
            </w:r>
            <w:r w:rsidR="00634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6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="00634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учебном году.</w:t>
            </w:r>
          </w:p>
        </w:tc>
        <w:tc>
          <w:tcPr>
            <w:tcW w:w="2343" w:type="dxa"/>
          </w:tcPr>
          <w:p w:rsidR="00AF3E21" w:rsidRPr="00C7592D" w:rsidRDefault="00AF3E21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D36C10" w:rsidRPr="00C7592D" w:rsidTr="00420A83">
        <w:tc>
          <w:tcPr>
            <w:tcW w:w="1986" w:type="dxa"/>
          </w:tcPr>
          <w:p w:rsidR="00D36C10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16" w:type="dxa"/>
          </w:tcPr>
          <w:p w:rsidR="00D36C10" w:rsidRPr="00C7592D" w:rsidRDefault="00D36C10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документов к приемке школы</w:t>
            </w:r>
          </w:p>
          <w:p w:rsidR="00D36C10" w:rsidRPr="00C7592D" w:rsidRDefault="00D36C10" w:rsidP="00C7592D">
            <w:pPr>
              <w:shd w:val="clear" w:color="auto" w:fill="FFFFFF"/>
              <w:tabs>
                <w:tab w:val="left" w:pos="129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оформления школьной документации</w:t>
            </w:r>
          </w:p>
        </w:tc>
        <w:tc>
          <w:tcPr>
            <w:tcW w:w="2343" w:type="dxa"/>
          </w:tcPr>
          <w:p w:rsidR="00D36C10" w:rsidRPr="00C7592D" w:rsidRDefault="00D36C10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D36C10" w:rsidRPr="00C7592D" w:rsidTr="00420A83">
        <w:tc>
          <w:tcPr>
            <w:tcW w:w="1986" w:type="dxa"/>
          </w:tcPr>
          <w:p w:rsidR="00D36C10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916" w:type="dxa"/>
          </w:tcPr>
          <w:p w:rsidR="00D36C10" w:rsidRPr="00C7592D" w:rsidRDefault="00D36C10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тематического планирования</w:t>
            </w:r>
          </w:p>
          <w:p w:rsidR="00D36C10" w:rsidRPr="00C7592D" w:rsidRDefault="00D36C10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планов МО и планов самообразования педагогов.</w:t>
            </w:r>
          </w:p>
        </w:tc>
        <w:tc>
          <w:tcPr>
            <w:tcW w:w="2343" w:type="dxa"/>
          </w:tcPr>
          <w:p w:rsidR="00D36C10" w:rsidRPr="00C7592D" w:rsidRDefault="00D36C10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D36C10" w:rsidRPr="00C7592D" w:rsidTr="00420A83">
        <w:tc>
          <w:tcPr>
            <w:tcW w:w="1986" w:type="dxa"/>
          </w:tcPr>
          <w:p w:rsidR="00D36C10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16" w:type="dxa"/>
          </w:tcPr>
          <w:p w:rsidR="00D36C10" w:rsidRPr="00C7592D" w:rsidRDefault="00D36C10" w:rsidP="00C7592D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молодыми специалистами, учителями, вновь пришедшими в ОУ. Консультация для молодых специалистов по оформлению и ведению классных журналов, по составлению календарно-тематического планирования.</w:t>
            </w:r>
          </w:p>
        </w:tc>
        <w:tc>
          <w:tcPr>
            <w:tcW w:w="2343" w:type="dxa"/>
          </w:tcPr>
          <w:p w:rsidR="00D36C10" w:rsidRPr="00C7592D" w:rsidRDefault="00D36C10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D36C10" w:rsidRPr="00C7592D" w:rsidTr="00420A83">
        <w:tc>
          <w:tcPr>
            <w:tcW w:w="15245" w:type="dxa"/>
            <w:gridSpan w:val="3"/>
          </w:tcPr>
          <w:p w:rsidR="00D36C10" w:rsidRPr="00C7592D" w:rsidRDefault="00D36C1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D36C10" w:rsidRPr="00C7592D" w:rsidTr="00420A83">
        <w:tc>
          <w:tcPr>
            <w:tcW w:w="1986" w:type="dxa"/>
          </w:tcPr>
          <w:p w:rsidR="00D36C10" w:rsidRPr="00C7592D" w:rsidRDefault="00D36C1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6" w:type="dxa"/>
          </w:tcPr>
          <w:p w:rsidR="00D36C10" w:rsidRPr="00C7592D" w:rsidRDefault="00D36C1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 с аттестуемыми учителями.</w:t>
            </w:r>
          </w:p>
        </w:tc>
        <w:tc>
          <w:tcPr>
            <w:tcW w:w="2343" w:type="dxa"/>
          </w:tcPr>
          <w:p w:rsidR="00D36C10" w:rsidRPr="00C7592D" w:rsidRDefault="001172FF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Председатель АК</w:t>
            </w:r>
          </w:p>
        </w:tc>
      </w:tr>
      <w:tr w:rsidR="00D36C10" w:rsidRPr="00C7592D" w:rsidTr="00420A83">
        <w:tc>
          <w:tcPr>
            <w:tcW w:w="1986" w:type="dxa"/>
          </w:tcPr>
          <w:p w:rsidR="00D36C10" w:rsidRPr="00C7592D" w:rsidRDefault="00D36C1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6" w:type="dxa"/>
          </w:tcPr>
          <w:p w:rsidR="00D36C10" w:rsidRPr="00C7592D" w:rsidRDefault="00D36C1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нормативных документов и новинок педагогической литературы.</w:t>
            </w:r>
          </w:p>
        </w:tc>
        <w:tc>
          <w:tcPr>
            <w:tcW w:w="2343" w:type="dxa"/>
          </w:tcPr>
          <w:p w:rsidR="00D36C10" w:rsidRPr="00C7592D" w:rsidRDefault="00D36C10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D36C10" w:rsidRPr="00C7592D" w:rsidRDefault="00D36C10" w:rsidP="001172F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по УВР </w:t>
            </w:r>
          </w:p>
        </w:tc>
      </w:tr>
      <w:tr w:rsidR="00D36C10" w:rsidRPr="00C7592D" w:rsidTr="00420A83">
        <w:tc>
          <w:tcPr>
            <w:tcW w:w="1986" w:type="dxa"/>
          </w:tcPr>
          <w:p w:rsidR="00D36C10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6" w:type="dxa"/>
          </w:tcPr>
          <w:p w:rsidR="00D36C10" w:rsidRPr="00C7592D" w:rsidRDefault="00D36C10" w:rsidP="00C7592D">
            <w:pPr>
              <w:tabs>
                <w:tab w:val="left" w:pos="2946"/>
              </w:tabs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Предварительные итоги первой четверти. Работа по мотивации учащихся. Работа с родителями.</w:t>
            </w:r>
          </w:p>
        </w:tc>
        <w:tc>
          <w:tcPr>
            <w:tcW w:w="2343" w:type="dxa"/>
          </w:tcPr>
          <w:p w:rsidR="00D36C10" w:rsidRPr="00C7592D" w:rsidRDefault="00D36C10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D36C10" w:rsidRPr="00C7592D" w:rsidTr="00420A83">
        <w:tc>
          <w:tcPr>
            <w:tcW w:w="1986" w:type="dxa"/>
          </w:tcPr>
          <w:p w:rsidR="00D36C10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6" w:type="dxa"/>
          </w:tcPr>
          <w:p w:rsidR="00D36C10" w:rsidRPr="00C7592D" w:rsidRDefault="00D36C10" w:rsidP="00C7592D">
            <w:pPr>
              <w:tabs>
                <w:tab w:val="left" w:pos="2946"/>
              </w:tabs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в педагогических объединениях по освоению педагогических технологий.         </w:t>
            </w:r>
            <w:r w:rsidRPr="00C7592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         </w:t>
            </w: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C7592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          </w:t>
            </w:r>
          </w:p>
        </w:tc>
        <w:tc>
          <w:tcPr>
            <w:tcW w:w="2343" w:type="dxa"/>
          </w:tcPr>
          <w:p w:rsidR="00D36C10" w:rsidRPr="00C7592D" w:rsidRDefault="00D36C10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</w:tr>
      <w:tr w:rsidR="00D36C10" w:rsidRPr="00C7592D" w:rsidTr="00420A83">
        <w:tc>
          <w:tcPr>
            <w:tcW w:w="1986" w:type="dxa"/>
          </w:tcPr>
          <w:p w:rsidR="00D36C10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16" w:type="dxa"/>
          </w:tcPr>
          <w:p w:rsidR="00D36C10" w:rsidRPr="00C7592D" w:rsidRDefault="00D36C10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Педсовет </w:t>
            </w:r>
          </w:p>
          <w:p w:rsidR="00D36C10" w:rsidRPr="00C7592D" w:rsidRDefault="00D36C10" w:rsidP="00C759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Адаптация учащихся при переходе на новую ступень образования и преемственность.</w:t>
            </w:r>
          </w:p>
        </w:tc>
        <w:tc>
          <w:tcPr>
            <w:tcW w:w="2343" w:type="dxa"/>
          </w:tcPr>
          <w:p w:rsidR="00D36C10" w:rsidRPr="00C7592D" w:rsidRDefault="00D36C10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E93BEF" w:rsidRPr="00C7592D" w:rsidTr="00420A83">
        <w:tc>
          <w:tcPr>
            <w:tcW w:w="1986" w:type="dxa"/>
          </w:tcPr>
          <w:p w:rsidR="00E93BEF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16" w:type="dxa"/>
          </w:tcPr>
          <w:p w:rsidR="00E93BEF" w:rsidRPr="00C7592D" w:rsidRDefault="00E93BEF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единых требований при оценивании и проверке тетрадей по русскому языку и математике. 5- 7 класс (по положению о работе с тетрадями учащихся).</w:t>
            </w:r>
          </w:p>
        </w:tc>
        <w:tc>
          <w:tcPr>
            <w:tcW w:w="2343" w:type="dxa"/>
          </w:tcPr>
          <w:p w:rsidR="00E93BEF" w:rsidRPr="00C7592D" w:rsidRDefault="00E93BEF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E93BEF" w:rsidRPr="00C7592D" w:rsidTr="00420A83">
        <w:tc>
          <w:tcPr>
            <w:tcW w:w="1986" w:type="dxa"/>
          </w:tcPr>
          <w:p w:rsidR="00E93BEF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16" w:type="dxa"/>
          </w:tcPr>
          <w:p w:rsidR="00E93BEF" w:rsidRPr="00C7592D" w:rsidRDefault="00E93BEF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Сетевое взаимодействие с администрацией школ района (подготовительный этап).</w:t>
            </w:r>
          </w:p>
        </w:tc>
        <w:tc>
          <w:tcPr>
            <w:tcW w:w="2343" w:type="dxa"/>
          </w:tcPr>
          <w:p w:rsidR="00E93BEF" w:rsidRPr="00C7592D" w:rsidRDefault="00F158BA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E93BEF" w:rsidRPr="00C7592D" w:rsidTr="00420A83">
        <w:tc>
          <w:tcPr>
            <w:tcW w:w="1986" w:type="dxa"/>
          </w:tcPr>
          <w:p w:rsidR="00E93BEF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16" w:type="dxa"/>
          </w:tcPr>
          <w:p w:rsidR="00E93BEF" w:rsidRPr="00C7592D" w:rsidRDefault="00E93BEF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проведению школьных олимпиад.</w:t>
            </w:r>
          </w:p>
        </w:tc>
        <w:tc>
          <w:tcPr>
            <w:tcW w:w="2343" w:type="dxa"/>
          </w:tcPr>
          <w:p w:rsidR="00E93BEF" w:rsidRPr="00C7592D" w:rsidRDefault="00E93BEF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E93BEF" w:rsidRPr="00C7592D" w:rsidTr="00420A83">
        <w:tc>
          <w:tcPr>
            <w:tcW w:w="1986" w:type="dxa"/>
          </w:tcPr>
          <w:p w:rsidR="00E93BEF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16" w:type="dxa"/>
          </w:tcPr>
          <w:p w:rsidR="00E93BEF" w:rsidRPr="00C7592D" w:rsidRDefault="00E93BEF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проведению школьной научно-практической конференции.</w:t>
            </w:r>
          </w:p>
        </w:tc>
        <w:tc>
          <w:tcPr>
            <w:tcW w:w="2343" w:type="dxa"/>
          </w:tcPr>
          <w:p w:rsidR="00E93BEF" w:rsidRPr="00C7592D" w:rsidRDefault="00E93BEF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</w:tr>
      <w:tr w:rsidR="00E93BEF" w:rsidRPr="00C7592D" w:rsidTr="00420A83">
        <w:tc>
          <w:tcPr>
            <w:tcW w:w="1986" w:type="dxa"/>
          </w:tcPr>
          <w:p w:rsidR="00E93BEF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16" w:type="dxa"/>
          </w:tcPr>
          <w:p w:rsidR="00E93BEF" w:rsidRPr="00C7592D" w:rsidRDefault="00F158BA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Международный конкурс </w:t>
            </w:r>
            <w:r w:rsidR="00E93BEF"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«Русский медвежонок».</w:t>
            </w:r>
          </w:p>
        </w:tc>
        <w:tc>
          <w:tcPr>
            <w:tcW w:w="2343" w:type="dxa"/>
          </w:tcPr>
          <w:p w:rsidR="00E93BEF" w:rsidRPr="00C7592D" w:rsidRDefault="00E93BEF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Председатель МО</w:t>
            </w:r>
          </w:p>
        </w:tc>
      </w:tr>
      <w:tr w:rsidR="00E93BEF" w:rsidRPr="00C7592D" w:rsidTr="00420A83">
        <w:tc>
          <w:tcPr>
            <w:tcW w:w="1986" w:type="dxa"/>
          </w:tcPr>
          <w:p w:rsidR="00E93BEF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16" w:type="dxa"/>
          </w:tcPr>
          <w:p w:rsidR="00E93BEF" w:rsidRPr="00C7592D" w:rsidRDefault="00E76C3D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продуктивности и профессионализма педагогов, выходящих на аттестацию (по графику аттестации).</w:t>
            </w:r>
          </w:p>
        </w:tc>
        <w:tc>
          <w:tcPr>
            <w:tcW w:w="2343" w:type="dxa"/>
          </w:tcPr>
          <w:p w:rsidR="00E93BEF" w:rsidRPr="00C7592D" w:rsidRDefault="00E76C3D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E76C3D" w:rsidRPr="00C7592D" w:rsidTr="00420A83">
        <w:tc>
          <w:tcPr>
            <w:tcW w:w="1986" w:type="dxa"/>
          </w:tcPr>
          <w:p w:rsidR="00E76C3D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16" w:type="dxa"/>
          </w:tcPr>
          <w:p w:rsidR="00E76C3D" w:rsidRPr="00C7592D" w:rsidRDefault="00E76C3D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Педагогическая деятельность малоопытных  специалистов (по плану ШМУ). </w:t>
            </w:r>
          </w:p>
        </w:tc>
        <w:tc>
          <w:tcPr>
            <w:tcW w:w="2343" w:type="dxa"/>
          </w:tcPr>
          <w:p w:rsidR="00E76C3D" w:rsidRPr="00C7592D" w:rsidRDefault="00E76C3D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E76C3D" w:rsidRPr="00C7592D" w:rsidTr="00420A83">
        <w:tc>
          <w:tcPr>
            <w:tcW w:w="1986" w:type="dxa"/>
          </w:tcPr>
          <w:p w:rsidR="00E76C3D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16" w:type="dxa"/>
          </w:tcPr>
          <w:p w:rsidR="00E76C3D" w:rsidRPr="00C7592D" w:rsidRDefault="00E76C3D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МО (по плану открытых заседаний).</w:t>
            </w:r>
          </w:p>
        </w:tc>
        <w:tc>
          <w:tcPr>
            <w:tcW w:w="2343" w:type="dxa"/>
          </w:tcPr>
          <w:p w:rsidR="00E76C3D" w:rsidRPr="00C7592D" w:rsidRDefault="00E76C3D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E76C3D" w:rsidRPr="00C7592D" w:rsidTr="00420A83">
        <w:tc>
          <w:tcPr>
            <w:tcW w:w="1986" w:type="dxa"/>
          </w:tcPr>
          <w:p w:rsidR="00E76C3D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916" w:type="dxa"/>
          </w:tcPr>
          <w:p w:rsidR="00E76C3D" w:rsidRPr="00C7592D" w:rsidRDefault="00E76C3D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Сетевое взаимодействие с администрацией школ района (подготовительный этап).</w:t>
            </w:r>
          </w:p>
        </w:tc>
        <w:tc>
          <w:tcPr>
            <w:tcW w:w="2343" w:type="dxa"/>
          </w:tcPr>
          <w:p w:rsidR="00E76C3D" w:rsidRPr="00C7592D" w:rsidRDefault="00E76C3D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E76C3D" w:rsidRPr="00C7592D" w:rsidTr="00420A83">
        <w:tc>
          <w:tcPr>
            <w:tcW w:w="1986" w:type="dxa"/>
          </w:tcPr>
          <w:p w:rsidR="00E76C3D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16" w:type="dxa"/>
          </w:tcPr>
          <w:p w:rsidR="00E76C3D" w:rsidRPr="00C7592D" w:rsidRDefault="00E76C3D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проведению школьных олимпиад.</w:t>
            </w:r>
          </w:p>
        </w:tc>
        <w:tc>
          <w:tcPr>
            <w:tcW w:w="2343" w:type="dxa"/>
          </w:tcPr>
          <w:p w:rsidR="00E76C3D" w:rsidRPr="00C7592D" w:rsidRDefault="00E76C3D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E76C3D" w:rsidRPr="00C7592D" w:rsidTr="00420A83">
        <w:tc>
          <w:tcPr>
            <w:tcW w:w="1986" w:type="dxa"/>
          </w:tcPr>
          <w:p w:rsidR="00E76C3D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916" w:type="dxa"/>
          </w:tcPr>
          <w:p w:rsidR="00E76C3D" w:rsidRPr="00C7592D" w:rsidRDefault="00E76C3D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Онлайн-семинар (</w:t>
            </w: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— «Самоанализ урока».</w:t>
            </w:r>
          </w:p>
        </w:tc>
        <w:tc>
          <w:tcPr>
            <w:tcW w:w="2343" w:type="dxa"/>
          </w:tcPr>
          <w:p w:rsidR="00E76C3D" w:rsidRPr="00C7592D" w:rsidRDefault="00E76C3D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E76C3D" w:rsidRPr="00C7592D" w:rsidTr="00420A83">
        <w:tc>
          <w:tcPr>
            <w:tcW w:w="15245" w:type="dxa"/>
            <w:gridSpan w:val="3"/>
          </w:tcPr>
          <w:p w:rsidR="00E76C3D" w:rsidRPr="00C7592D" w:rsidRDefault="00E76C3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76C3D" w:rsidRPr="00C7592D" w:rsidTr="00420A83">
        <w:tc>
          <w:tcPr>
            <w:tcW w:w="1986" w:type="dxa"/>
          </w:tcPr>
          <w:p w:rsidR="00E76C3D" w:rsidRPr="00C7592D" w:rsidRDefault="00E76C3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6" w:type="dxa"/>
          </w:tcPr>
          <w:p w:rsidR="00E76C3D" w:rsidRPr="00C7592D" w:rsidRDefault="00E76C3D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 «</w:t>
            </w: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дифференциация 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 по материалам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журнала «Начальная школа», </w:t>
            </w: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газеты «Первое сентября» и других педагогических изданий»,</w:t>
            </w:r>
          </w:p>
          <w:p w:rsidR="00E76C3D" w:rsidRPr="00C7592D" w:rsidRDefault="00E76C3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76C3D" w:rsidRPr="00C7592D" w:rsidRDefault="00E76C3D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E76C3D" w:rsidRPr="00C7592D" w:rsidRDefault="00E76C3D" w:rsidP="00F158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УВР </w:t>
            </w:r>
          </w:p>
        </w:tc>
      </w:tr>
      <w:tr w:rsidR="00E76C3D" w:rsidRPr="00C7592D" w:rsidTr="00420A83">
        <w:tc>
          <w:tcPr>
            <w:tcW w:w="1986" w:type="dxa"/>
          </w:tcPr>
          <w:p w:rsidR="00E76C3D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916" w:type="dxa"/>
          </w:tcPr>
          <w:p w:rsidR="00E76C3D" w:rsidRPr="00C7592D" w:rsidRDefault="00E76C3D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Инструктивно-методическое совещание для молодых учителей</w:t>
            </w:r>
          </w:p>
        </w:tc>
        <w:tc>
          <w:tcPr>
            <w:tcW w:w="2343" w:type="dxa"/>
          </w:tcPr>
          <w:p w:rsidR="00E76C3D" w:rsidRPr="00C7592D" w:rsidRDefault="00E76C3D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</w:tr>
      <w:tr w:rsidR="00E76C3D" w:rsidRPr="00C7592D" w:rsidTr="00420A83">
        <w:tc>
          <w:tcPr>
            <w:tcW w:w="1986" w:type="dxa"/>
          </w:tcPr>
          <w:p w:rsidR="00E76C3D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6" w:type="dxa"/>
          </w:tcPr>
          <w:p w:rsidR="00E76C3D" w:rsidRPr="00C7592D" w:rsidRDefault="00E76C3D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Адаптация 5 и 10  классов.</w:t>
            </w:r>
          </w:p>
        </w:tc>
        <w:tc>
          <w:tcPr>
            <w:tcW w:w="2343" w:type="dxa"/>
          </w:tcPr>
          <w:p w:rsidR="00E76C3D" w:rsidRPr="00C7592D" w:rsidRDefault="00E76C3D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1C4189" w:rsidRPr="00C7592D" w:rsidTr="00420A83">
        <w:tc>
          <w:tcPr>
            <w:tcW w:w="1986" w:type="dxa"/>
          </w:tcPr>
          <w:p w:rsidR="001C4189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6" w:type="dxa"/>
          </w:tcPr>
          <w:p w:rsidR="001C4189" w:rsidRPr="00C7592D" w:rsidRDefault="001C4189" w:rsidP="00A91E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 – обобщающий контроль 7А класс</w:t>
            </w:r>
            <w:r w:rsidR="00A9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Система работы классного руководителя с родителями учащихся.</w:t>
            </w:r>
          </w:p>
        </w:tc>
        <w:tc>
          <w:tcPr>
            <w:tcW w:w="2343" w:type="dxa"/>
          </w:tcPr>
          <w:p w:rsidR="001C4189" w:rsidRPr="00C7592D" w:rsidRDefault="001C4189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1C4189" w:rsidRPr="00C7592D" w:rsidTr="00420A83">
        <w:tc>
          <w:tcPr>
            <w:tcW w:w="1986" w:type="dxa"/>
          </w:tcPr>
          <w:p w:rsidR="001C4189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16" w:type="dxa"/>
          </w:tcPr>
          <w:p w:rsidR="001C4189" w:rsidRPr="00C7592D" w:rsidRDefault="001C4189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образовательных программ.</w:t>
            </w:r>
          </w:p>
        </w:tc>
        <w:tc>
          <w:tcPr>
            <w:tcW w:w="2343" w:type="dxa"/>
          </w:tcPr>
          <w:p w:rsidR="001C4189" w:rsidRPr="00C7592D" w:rsidRDefault="001C4189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1C4189" w:rsidRPr="00C7592D" w:rsidTr="00420A83">
        <w:tc>
          <w:tcPr>
            <w:tcW w:w="1986" w:type="dxa"/>
          </w:tcPr>
          <w:p w:rsidR="001C4189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16" w:type="dxa"/>
          </w:tcPr>
          <w:p w:rsidR="001C4189" w:rsidRPr="00C7592D" w:rsidRDefault="001C4189" w:rsidP="007632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Успеваемость учащихся по итогам 1 </w:t>
            </w:r>
            <w:r w:rsidR="0076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2343" w:type="dxa"/>
          </w:tcPr>
          <w:p w:rsidR="001C4189" w:rsidRPr="00C7592D" w:rsidRDefault="001C4189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1C4189" w:rsidRPr="00C7592D" w:rsidTr="00420A83">
        <w:tc>
          <w:tcPr>
            <w:tcW w:w="1986" w:type="dxa"/>
          </w:tcPr>
          <w:p w:rsidR="001C4189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16" w:type="dxa"/>
          </w:tcPr>
          <w:p w:rsidR="001C4189" w:rsidRPr="00C7592D" w:rsidRDefault="001C4189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Заседание МО. ”Проведение предметных недель»</w:t>
            </w:r>
          </w:p>
        </w:tc>
        <w:tc>
          <w:tcPr>
            <w:tcW w:w="2343" w:type="dxa"/>
          </w:tcPr>
          <w:p w:rsidR="001C4189" w:rsidRPr="00C7592D" w:rsidRDefault="001C4189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1C4189" w:rsidRPr="00C7592D" w:rsidTr="00420A83">
        <w:tc>
          <w:tcPr>
            <w:tcW w:w="1986" w:type="dxa"/>
          </w:tcPr>
          <w:p w:rsidR="001C4189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16" w:type="dxa"/>
          </w:tcPr>
          <w:p w:rsidR="001C4189" w:rsidRPr="00C7592D" w:rsidRDefault="001C418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Школьные туры олимпиад.</w:t>
            </w:r>
          </w:p>
        </w:tc>
        <w:tc>
          <w:tcPr>
            <w:tcW w:w="2343" w:type="dxa"/>
          </w:tcPr>
          <w:p w:rsidR="001C4189" w:rsidRPr="00C7592D" w:rsidRDefault="001C4189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1C4189" w:rsidRPr="00C7592D" w:rsidTr="00420A83">
        <w:tc>
          <w:tcPr>
            <w:tcW w:w="15245" w:type="dxa"/>
            <w:gridSpan w:val="3"/>
          </w:tcPr>
          <w:p w:rsidR="001C4189" w:rsidRPr="00C7592D" w:rsidRDefault="001C418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1C4189" w:rsidRPr="00C7592D" w:rsidTr="00420A83">
        <w:tc>
          <w:tcPr>
            <w:tcW w:w="1986" w:type="dxa"/>
          </w:tcPr>
          <w:p w:rsidR="001C4189" w:rsidRPr="00C7592D" w:rsidRDefault="001C418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6" w:type="dxa"/>
          </w:tcPr>
          <w:p w:rsidR="001C4189" w:rsidRPr="00C7592D" w:rsidRDefault="001C418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материалов для проведения школьных олимпиад.</w:t>
            </w:r>
          </w:p>
        </w:tc>
        <w:tc>
          <w:tcPr>
            <w:tcW w:w="2343" w:type="dxa"/>
          </w:tcPr>
          <w:p w:rsidR="001C4189" w:rsidRPr="00C7592D" w:rsidRDefault="001C4189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1C4189" w:rsidRPr="00C7592D" w:rsidRDefault="001C4189" w:rsidP="00F158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по УВР </w:t>
            </w:r>
          </w:p>
        </w:tc>
      </w:tr>
      <w:tr w:rsidR="001C4189" w:rsidRPr="00C7592D" w:rsidTr="00420A83">
        <w:tc>
          <w:tcPr>
            <w:tcW w:w="1986" w:type="dxa"/>
          </w:tcPr>
          <w:p w:rsidR="001C4189" w:rsidRPr="00C7592D" w:rsidRDefault="001C418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6" w:type="dxa"/>
          </w:tcPr>
          <w:p w:rsidR="001C4189" w:rsidRPr="00C7592D" w:rsidRDefault="001C418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Подготовка к новогодним праздникам.</w:t>
            </w:r>
          </w:p>
        </w:tc>
        <w:tc>
          <w:tcPr>
            <w:tcW w:w="2343" w:type="dxa"/>
          </w:tcPr>
          <w:p w:rsidR="001C4189" w:rsidRPr="00C7592D" w:rsidRDefault="001C4189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1C4189" w:rsidRPr="00C7592D" w:rsidRDefault="001C4189" w:rsidP="0076323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по УВР </w:t>
            </w:r>
          </w:p>
        </w:tc>
      </w:tr>
      <w:tr w:rsidR="001C4189" w:rsidRPr="00C7592D" w:rsidTr="00420A83">
        <w:tc>
          <w:tcPr>
            <w:tcW w:w="1986" w:type="dxa"/>
          </w:tcPr>
          <w:p w:rsidR="001C4189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6" w:type="dxa"/>
          </w:tcPr>
          <w:p w:rsidR="001C4189" w:rsidRPr="00C7592D" w:rsidRDefault="001C4189" w:rsidP="00C7592D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Инструктивно-методическое совещание для классных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уководителей:</w:t>
            </w:r>
          </w:p>
          <w:p w:rsidR="001C4189" w:rsidRPr="00C7592D" w:rsidRDefault="001C4189" w:rsidP="00C7592D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уровня </w:t>
            </w:r>
            <w:proofErr w:type="spellStart"/>
            <w:r w:rsidRPr="00C759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C759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школьников и уровня удовлетворенности учебно-воспитательным процессом со стороны учащихся и их родителей.</w:t>
            </w:r>
          </w:p>
        </w:tc>
        <w:tc>
          <w:tcPr>
            <w:tcW w:w="2343" w:type="dxa"/>
          </w:tcPr>
          <w:p w:rsidR="001C4189" w:rsidRPr="00C7592D" w:rsidRDefault="001C4189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1C4189" w:rsidRPr="00C7592D" w:rsidTr="00420A83">
        <w:tc>
          <w:tcPr>
            <w:tcW w:w="1986" w:type="dxa"/>
          </w:tcPr>
          <w:p w:rsidR="001C4189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6" w:type="dxa"/>
          </w:tcPr>
          <w:p w:rsidR="001C4189" w:rsidRPr="00C7592D" w:rsidRDefault="001C4189" w:rsidP="00C7592D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Методический семинар </w:t>
            </w: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«Классификация педагогических технологий».</w:t>
            </w:r>
          </w:p>
        </w:tc>
        <w:tc>
          <w:tcPr>
            <w:tcW w:w="2343" w:type="dxa"/>
          </w:tcPr>
          <w:p w:rsidR="001C4189" w:rsidRPr="00C7592D" w:rsidRDefault="001C4189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1C4189" w:rsidRPr="00C7592D" w:rsidTr="00420A83">
        <w:tc>
          <w:tcPr>
            <w:tcW w:w="1986" w:type="dxa"/>
          </w:tcPr>
          <w:p w:rsidR="001C4189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16" w:type="dxa"/>
          </w:tcPr>
          <w:p w:rsidR="001C4189" w:rsidRPr="00C7592D" w:rsidRDefault="001C418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  <w:u w:val="single"/>
              </w:rPr>
              <w:t>Семинар</w:t>
            </w:r>
            <w:r w:rsidRPr="00C7592D">
              <w:rPr>
                <w:rFonts w:ascii="Times New Roman" w:hAnsi="Times New Roman"/>
                <w:sz w:val="24"/>
                <w:szCs w:val="24"/>
              </w:rPr>
              <w:t>: «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Премиальное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портфолио учителя школы.»</w:t>
            </w:r>
          </w:p>
        </w:tc>
        <w:tc>
          <w:tcPr>
            <w:tcW w:w="2343" w:type="dxa"/>
          </w:tcPr>
          <w:p w:rsidR="001C4189" w:rsidRPr="00C7592D" w:rsidRDefault="001C4189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1C4189" w:rsidRPr="00C7592D" w:rsidTr="00420A83">
        <w:tc>
          <w:tcPr>
            <w:tcW w:w="1986" w:type="dxa"/>
          </w:tcPr>
          <w:p w:rsidR="001C4189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16" w:type="dxa"/>
          </w:tcPr>
          <w:p w:rsidR="001C4189" w:rsidRPr="00C7592D" w:rsidRDefault="001C4189" w:rsidP="00C7592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Исполнительская дисциплина работников школы.</w:t>
            </w:r>
          </w:p>
        </w:tc>
        <w:tc>
          <w:tcPr>
            <w:tcW w:w="2343" w:type="dxa"/>
          </w:tcPr>
          <w:p w:rsidR="001C4189" w:rsidRPr="00C7592D" w:rsidRDefault="001C4189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1C4189" w:rsidRPr="00C7592D" w:rsidTr="00420A83">
        <w:tc>
          <w:tcPr>
            <w:tcW w:w="1986" w:type="dxa"/>
          </w:tcPr>
          <w:p w:rsidR="001C4189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16" w:type="dxa"/>
          </w:tcPr>
          <w:p w:rsidR="001C4189" w:rsidRPr="00C7592D" w:rsidRDefault="001C4189" w:rsidP="00C7592D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Инструктивно-методическое совещание для классных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уководителей:</w:t>
            </w:r>
          </w:p>
          <w:p w:rsidR="001C4189" w:rsidRPr="00C7592D" w:rsidRDefault="001C4189" w:rsidP="00C7592D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уровня </w:t>
            </w:r>
            <w:proofErr w:type="spellStart"/>
            <w:r w:rsidRPr="00C759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C759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школьников и уровня удовлетворенности учебно-воспитательным процессом со стороны учащихся и их родителей.</w:t>
            </w:r>
          </w:p>
          <w:p w:rsidR="001C4189" w:rsidRPr="00C7592D" w:rsidRDefault="001C418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1C4189" w:rsidRPr="00C7592D" w:rsidRDefault="001C4189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C4189" w:rsidRPr="00C7592D" w:rsidTr="00420A83">
        <w:tc>
          <w:tcPr>
            <w:tcW w:w="1986" w:type="dxa"/>
          </w:tcPr>
          <w:p w:rsidR="001C4189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16" w:type="dxa"/>
          </w:tcPr>
          <w:p w:rsidR="001C4189" w:rsidRPr="00C7592D" w:rsidRDefault="001C4189" w:rsidP="00C7592D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Методический семинар </w:t>
            </w: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«Классификация педагогических технологий».</w:t>
            </w:r>
          </w:p>
        </w:tc>
        <w:tc>
          <w:tcPr>
            <w:tcW w:w="2343" w:type="dxa"/>
          </w:tcPr>
          <w:p w:rsidR="001C4189" w:rsidRPr="00C7592D" w:rsidRDefault="001C4189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C4189" w:rsidRPr="00C7592D" w:rsidTr="00420A83">
        <w:tc>
          <w:tcPr>
            <w:tcW w:w="1986" w:type="dxa"/>
          </w:tcPr>
          <w:p w:rsidR="001C4189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16" w:type="dxa"/>
          </w:tcPr>
          <w:p w:rsidR="001C4189" w:rsidRPr="00C7592D" w:rsidRDefault="001C418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Участие в районных и городских олимпиадах и конкурсах учеников и педагогов школы.</w:t>
            </w:r>
          </w:p>
        </w:tc>
        <w:tc>
          <w:tcPr>
            <w:tcW w:w="2343" w:type="dxa"/>
          </w:tcPr>
          <w:p w:rsidR="001C4189" w:rsidRPr="00C7592D" w:rsidRDefault="001C4189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1C4189" w:rsidRPr="00C7592D" w:rsidTr="00420A83">
        <w:tc>
          <w:tcPr>
            <w:tcW w:w="15245" w:type="dxa"/>
            <w:gridSpan w:val="3"/>
          </w:tcPr>
          <w:p w:rsidR="001C4189" w:rsidRPr="00C7592D" w:rsidRDefault="001C418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1C4189" w:rsidRPr="00C7592D" w:rsidTr="00420A83">
        <w:tc>
          <w:tcPr>
            <w:tcW w:w="1986" w:type="dxa"/>
          </w:tcPr>
          <w:p w:rsidR="001C4189" w:rsidRPr="00C7592D" w:rsidRDefault="001C418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6" w:type="dxa"/>
          </w:tcPr>
          <w:p w:rsidR="001C4189" w:rsidRPr="00C7592D" w:rsidRDefault="001C418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материалами аттестуемых учителей.</w:t>
            </w:r>
          </w:p>
        </w:tc>
        <w:tc>
          <w:tcPr>
            <w:tcW w:w="2343" w:type="dxa"/>
          </w:tcPr>
          <w:p w:rsidR="001C4189" w:rsidRPr="00C7592D" w:rsidRDefault="002B69D7" w:rsidP="002B69D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Председатель АК</w:t>
            </w:r>
          </w:p>
        </w:tc>
      </w:tr>
      <w:tr w:rsidR="001C4189" w:rsidRPr="00C7592D" w:rsidTr="00420A83">
        <w:tc>
          <w:tcPr>
            <w:tcW w:w="1986" w:type="dxa"/>
          </w:tcPr>
          <w:p w:rsidR="001C4189" w:rsidRPr="00C7592D" w:rsidRDefault="001C418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6" w:type="dxa"/>
          </w:tcPr>
          <w:p w:rsidR="001C4189" w:rsidRPr="00C7592D" w:rsidRDefault="001C418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творчества.</w:t>
            </w:r>
          </w:p>
        </w:tc>
        <w:tc>
          <w:tcPr>
            <w:tcW w:w="2343" w:type="dxa"/>
          </w:tcPr>
          <w:p w:rsidR="001C4189" w:rsidRPr="00C7592D" w:rsidRDefault="001C4189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1C4189" w:rsidRPr="00C7592D" w:rsidRDefault="001C4189" w:rsidP="002B69D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по ВР </w:t>
            </w:r>
          </w:p>
        </w:tc>
      </w:tr>
      <w:tr w:rsidR="001C4189" w:rsidRPr="00C7592D" w:rsidTr="00420A83">
        <w:tc>
          <w:tcPr>
            <w:tcW w:w="1986" w:type="dxa"/>
          </w:tcPr>
          <w:p w:rsidR="001C4189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6" w:type="dxa"/>
          </w:tcPr>
          <w:p w:rsidR="001C4189" w:rsidRPr="00C7592D" w:rsidRDefault="001C4189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ТБ и охрана труда. Состояние охраны труда и техники безопасности в школе в т. ч. предметных кабинета, лабораториях.</w:t>
            </w:r>
          </w:p>
        </w:tc>
        <w:tc>
          <w:tcPr>
            <w:tcW w:w="2343" w:type="dxa"/>
          </w:tcPr>
          <w:p w:rsidR="001C4189" w:rsidRPr="00C7592D" w:rsidRDefault="001C4189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7D236E" w:rsidRPr="00C7592D" w:rsidTr="00420A83">
        <w:tc>
          <w:tcPr>
            <w:tcW w:w="1986" w:type="dxa"/>
          </w:tcPr>
          <w:p w:rsidR="007D236E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6" w:type="dxa"/>
          </w:tcPr>
          <w:p w:rsidR="007D236E" w:rsidRPr="00C7592D" w:rsidRDefault="007D236E" w:rsidP="00C7592D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Инструктивно-методическое совещание для классных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уководителей:</w:t>
            </w:r>
          </w:p>
          <w:p w:rsidR="007D236E" w:rsidRPr="00C7592D" w:rsidRDefault="007D236E" w:rsidP="00C7592D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изучения семьи школьника</w:t>
            </w:r>
          </w:p>
        </w:tc>
        <w:tc>
          <w:tcPr>
            <w:tcW w:w="2343" w:type="dxa"/>
          </w:tcPr>
          <w:p w:rsidR="007D236E" w:rsidRPr="00C7592D" w:rsidRDefault="007D236E" w:rsidP="002B69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7D236E" w:rsidRPr="00C7592D" w:rsidTr="00420A83">
        <w:tc>
          <w:tcPr>
            <w:tcW w:w="1986" w:type="dxa"/>
          </w:tcPr>
          <w:p w:rsidR="007D236E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16" w:type="dxa"/>
          </w:tcPr>
          <w:p w:rsidR="007D236E" w:rsidRPr="00C7592D" w:rsidRDefault="007D236E" w:rsidP="00C7592D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Методическое совещание 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при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зам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директоре по УВР:</w:t>
            </w:r>
          </w:p>
          <w:p w:rsidR="007D236E" w:rsidRPr="00C7592D" w:rsidRDefault="007D236E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творческих групп педагогов</w:t>
            </w:r>
          </w:p>
        </w:tc>
        <w:tc>
          <w:tcPr>
            <w:tcW w:w="2343" w:type="dxa"/>
          </w:tcPr>
          <w:p w:rsidR="007D236E" w:rsidRPr="00C7592D" w:rsidRDefault="007D236E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9A16AE" w:rsidRPr="00C7592D" w:rsidTr="00420A83">
        <w:tc>
          <w:tcPr>
            <w:tcW w:w="1986" w:type="dxa"/>
          </w:tcPr>
          <w:p w:rsidR="009A16AE" w:rsidRPr="00C7592D" w:rsidRDefault="009A16AE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16" w:type="dxa"/>
          </w:tcPr>
          <w:p w:rsidR="009A16AE" w:rsidRPr="009A16AE" w:rsidRDefault="009A16AE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конкурс «Кенгуру»</w:t>
            </w:r>
          </w:p>
        </w:tc>
        <w:tc>
          <w:tcPr>
            <w:tcW w:w="2343" w:type="dxa"/>
          </w:tcPr>
          <w:p w:rsidR="009A16AE" w:rsidRPr="00C7592D" w:rsidRDefault="009A16AE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7D236E" w:rsidRPr="00C7592D" w:rsidTr="00420A83">
        <w:tc>
          <w:tcPr>
            <w:tcW w:w="15245" w:type="dxa"/>
            <w:gridSpan w:val="3"/>
          </w:tcPr>
          <w:p w:rsidR="007D236E" w:rsidRPr="00C7592D" w:rsidRDefault="007D236E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7D236E" w:rsidRPr="00C7592D" w:rsidTr="00420A83">
        <w:tc>
          <w:tcPr>
            <w:tcW w:w="1986" w:type="dxa"/>
          </w:tcPr>
          <w:p w:rsidR="007D236E" w:rsidRPr="00C7592D" w:rsidRDefault="007D236E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6" w:type="dxa"/>
          </w:tcPr>
          <w:p w:rsidR="007D236E" w:rsidRPr="00C7592D" w:rsidRDefault="007D236E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предметной недели по окружающему миру.</w:t>
            </w:r>
          </w:p>
        </w:tc>
        <w:tc>
          <w:tcPr>
            <w:tcW w:w="2343" w:type="dxa"/>
          </w:tcPr>
          <w:p w:rsidR="007D236E" w:rsidRPr="00C7592D" w:rsidRDefault="007D236E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7D236E" w:rsidRPr="00C7592D" w:rsidRDefault="007D236E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 УВР нач. школы</w:t>
            </w:r>
          </w:p>
        </w:tc>
      </w:tr>
      <w:tr w:rsidR="007D236E" w:rsidRPr="00C7592D" w:rsidTr="00420A83">
        <w:tc>
          <w:tcPr>
            <w:tcW w:w="1986" w:type="dxa"/>
          </w:tcPr>
          <w:p w:rsidR="007D236E" w:rsidRPr="00C7592D" w:rsidRDefault="007D236E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6" w:type="dxa"/>
          </w:tcPr>
          <w:p w:rsidR="007D236E" w:rsidRPr="00C7592D" w:rsidRDefault="007D236E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 с учителями по прохождению курсов повышения квалификации</w:t>
            </w:r>
          </w:p>
        </w:tc>
        <w:tc>
          <w:tcPr>
            <w:tcW w:w="2343" w:type="dxa"/>
          </w:tcPr>
          <w:p w:rsidR="007D236E" w:rsidRPr="00C7592D" w:rsidRDefault="007D236E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7D236E" w:rsidRPr="00C7592D" w:rsidRDefault="007D236E" w:rsidP="002B69D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по УВР </w:t>
            </w:r>
          </w:p>
        </w:tc>
      </w:tr>
      <w:tr w:rsidR="007D236E" w:rsidRPr="00C7592D" w:rsidTr="00420A83">
        <w:tc>
          <w:tcPr>
            <w:tcW w:w="1986" w:type="dxa"/>
          </w:tcPr>
          <w:p w:rsidR="007D236E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6" w:type="dxa"/>
          </w:tcPr>
          <w:p w:rsidR="007D236E" w:rsidRPr="00C7592D" w:rsidRDefault="007D236E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Учебных планов на новый учебный год в соответствии с потребностями учащихся и родителей</w:t>
            </w:r>
          </w:p>
        </w:tc>
        <w:tc>
          <w:tcPr>
            <w:tcW w:w="2343" w:type="dxa"/>
          </w:tcPr>
          <w:p w:rsidR="007D236E" w:rsidRPr="00C7592D" w:rsidRDefault="007D236E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7D236E" w:rsidRPr="00C7592D" w:rsidTr="00420A83">
        <w:tc>
          <w:tcPr>
            <w:tcW w:w="1986" w:type="dxa"/>
          </w:tcPr>
          <w:p w:rsidR="007D236E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6" w:type="dxa"/>
          </w:tcPr>
          <w:p w:rsidR="007D236E" w:rsidRPr="00C7592D" w:rsidRDefault="007D236E" w:rsidP="00C759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Предварительная расстановка кадров на новый учебный год.</w:t>
            </w:r>
          </w:p>
        </w:tc>
        <w:tc>
          <w:tcPr>
            <w:tcW w:w="2343" w:type="dxa"/>
          </w:tcPr>
          <w:p w:rsidR="007D236E" w:rsidRPr="00C7592D" w:rsidRDefault="007D236E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7D236E" w:rsidRPr="00C7592D" w:rsidTr="00420A83">
        <w:tc>
          <w:tcPr>
            <w:tcW w:w="1986" w:type="dxa"/>
          </w:tcPr>
          <w:p w:rsidR="007D236E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16" w:type="dxa"/>
          </w:tcPr>
          <w:p w:rsidR="007D236E" w:rsidRPr="00C7592D" w:rsidRDefault="007D236E" w:rsidP="00C7592D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кандидатур педагогов  для проведения итоговой аттестации в 9а классе.</w:t>
            </w:r>
          </w:p>
        </w:tc>
        <w:tc>
          <w:tcPr>
            <w:tcW w:w="2343" w:type="dxa"/>
          </w:tcPr>
          <w:p w:rsidR="007D236E" w:rsidRPr="00C7592D" w:rsidRDefault="007D236E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7D236E" w:rsidRPr="00C7592D" w:rsidTr="00420A83">
        <w:tc>
          <w:tcPr>
            <w:tcW w:w="1986" w:type="dxa"/>
          </w:tcPr>
          <w:p w:rsidR="007D236E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16" w:type="dxa"/>
          </w:tcPr>
          <w:p w:rsidR="007D236E" w:rsidRPr="00C7592D" w:rsidRDefault="007D236E" w:rsidP="00C7592D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Инструктивно-методическое совещание для классных руководителей</w:t>
            </w:r>
          </w:p>
          <w:p w:rsidR="007D236E" w:rsidRPr="00C7592D" w:rsidRDefault="007D236E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пробным экзаменам и ГИА и к городскому мониторингу </w:t>
            </w:r>
          </w:p>
        </w:tc>
        <w:tc>
          <w:tcPr>
            <w:tcW w:w="2343" w:type="dxa"/>
          </w:tcPr>
          <w:p w:rsidR="007D236E" w:rsidRPr="00C7592D" w:rsidRDefault="007D236E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7D236E" w:rsidRPr="00C7592D" w:rsidTr="00420A83">
        <w:tc>
          <w:tcPr>
            <w:tcW w:w="1986" w:type="dxa"/>
          </w:tcPr>
          <w:p w:rsidR="007D236E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16" w:type="dxa"/>
          </w:tcPr>
          <w:p w:rsidR="007D236E" w:rsidRPr="00C7592D" w:rsidRDefault="007D236E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Уровень продуктивности и профессионализма педагогов, выходящих на аттестацию.</w:t>
            </w:r>
          </w:p>
        </w:tc>
        <w:tc>
          <w:tcPr>
            <w:tcW w:w="2343" w:type="dxa"/>
          </w:tcPr>
          <w:p w:rsidR="007D236E" w:rsidRPr="00C7592D" w:rsidRDefault="007D236E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Председатель АК</w:t>
            </w:r>
          </w:p>
          <w:p w:rsidR="007D236E" w:rsidRPr="00C7592D" w:rsidRDefault="007D236E" w:rsidP="002B69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r w:rsidR="002B69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7592D">
              <w:rPr>
                <w:rFonts w:ascii="Times New Roman" w:hAnsi="Times New Roman"/>
                <w:sz w:val="24"/>
                <w:szCs w:val="24"/>
              </w:rPr>
              <w:t>директора по УВР</w:t>
            </w:r>
          </w:p>
        </w:tc>
      </w:tr>
      <w:tr w:rsidR="007D236E" w:rsidRPr="00C7592D" w:rsidTr="00420A83">
        <w:tc>
          <w:tcPr>
            <w:tcW w:w="1986" w:type="dxa"/>
          </w:tcPr>
          <w:p w:rsidR="007D236E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16" w:type="dxa"/>
          </w:tcPr>
          <w:p w:rsidR="007D236E" w:rsidRPr="00C7592D" w:rsidRDefault="007D236E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Мастер-классы (по плану)</w:t>
            </w:r>
          </w:p>
        </w:tc>
        <w:tc>
          <w:tcPr>
            <w:tcW w:w="2343" w:type="dxa"/>
          </w:tcPr>
          <w:p w:rsidR="007D236E" w:rsidRPr="00C7592D" w:rsidRDefault="007D236E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7D236E" w:rsidRPr="00C7592D" w:rsidTr="00420A83">
        <w:tc>
          <w:tcPr>
            <w:tcW w:w="15245" w:type="dxa"/>
            <w:gridSpan w:val="3"/>
          </w:tcPr>
          <w:p w:rsidR="007D236E" w:rsidRPr="00C7592D" w:rsidRDefault="007D236E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7D236E" w:rsidRPr="00C7592D" w:rsidTr="00420A83">
        <w:tc>
          <w:tcPr>
            <w:tcW w:w="1986" w:type="dxa"/>
          </w:tcPr>
          <w:p w:rsidR="007D236E" w:rsidRPr="00C7592D" w:rsidRDefault="007D236E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6" w:type="dxa"/>
          </w:tcPr>
          <w:p w:rsidR="007D236E" w:rsidRPr="00C7592D" w:rsidRDefault="007D236E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Методическое занятие «Оценка качества знаний учащихся»</w:t>
            </w:r>
          </w:p>
        </w:tc>
        <w:tc>
          <w:tcPr>
            <w:tcW w:w="2343" w:type="dxa"/>
          </w:tcPr>
          <w:p w:rsidR="007D236E" w:rsidRPr="00C7592D" w:rsidRDefault="007D236E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7D236E" w:rsidRPr="00C7592D" w:rsidRDefault="007D236E" w:rsidP="002B69D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по УВР </w:t>
            </w:r>
          </w:p>
        </w:tc>
      </w:tr>
      <w:tr w:rsidR="007D236E" w:rsidRPr="00C7592D" w:rsidTr="00420A83">
        <w:tc>
          <w:tcPr>
            <w:tcW w:w="1986" w:type="dxa"/>
          </w:tcPr>
          <w:p w:rsidR="007D236E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6" w:type="dxa"/>
          </w:tcPr>
          <w:p w:rsidR="007D236E" w:rsidRPr="00C7592D" w:rsidRDefault="007D236E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учебных планов на новый учебный год в соответствии с потребностями учащихся и родителей.</w:t>
            </w:r>
          </w:p>
        </w:tc>
        <w:tc>
          <w:tcPr>
            <w:tcW w:w="2343" w:type="dxa"/>
          </w:tcPr>
          <w:p w:rsidR="007D236E" w:rsidRPr="00C7592D" w:rsidRDefault="007D236E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7D236E" w:rsidRPr="00C7592D" w:rsidTr="00420A83">
        <w:tc>
          <w:tcPr>
            <w:tcW w:w="1986" w:type="dxa"/>
          </w:tcPr>
          <w:p w:rsidR="007D236E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6" w:type="dxa"/>
          </w:tcPr>
          <w:p w:rsidR="007D236E" w:rsidRPr="00C7592D" w:rsidRDefault="007D236E" w:rsidP="00C7592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Малый педсовет</w:t>
            </w:r>
          </w:p>
          <w:p w:rsidR="007D236E" w:rsidRPr="00C7592D" w:rsidRDefault="007D236E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Нормативно – правовая база организации и проведения ГИА. </w:t>
            </w:r>
          </w:p>
          <w:p w:rsidR="007D236E" w:rsidRPr="00C7592D" w:rsidRDefault="007D236E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7D236E" w:rsidRPr="00C7592D" w:rsidRDefault="007D236E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7D236E" w:rsidRPr="00C7592D" w:rsidTr="00420A83">
        <w:tc>
          <w:tcPr>
            <w:tcW w:w="1986" w:type="dxa"/>
          </w:tcPr>
          <w:p w:rsidR="007D236E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916" w:type="dxa"/>
          </w:tcPr>
          <w:p w:rsidR="007D236E" w:rsidRPr="00C7592D" w:rsidRDefault="007D236E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педагогических находок (мастер-классы, открытые уроки)</w:t>
            </w:r>
          </w:p>
        </w:tc>
        <w:tc>
          <w:tcPr>
            <w:tcW w:w="2343" w:type="dxa"/>
          </w:tcPr>
          <w:p w:rsidR="007D236E" w:rsidRPr="00C7592D" w:rsidRDefault="007D236E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7D236E" w:rsidRPr="00C7592D" w:rsidTr="00420A83">
        <w:tc>
          <w:tcPr>
            <w:tcW w:w="1986" w:type="dxa"/>
          </w:tcPr>
          <w:p w:rsidR="007D236E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16" w:type="dxa"/>
          </w:tcPr>
          <w:p w:rsidR="007D236E" w:rsidRPr="00C7592D" w:rsidRDefault="007D236E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углубленного изучения иностранных языков.</w:t>
            </w:r>
          </w:p>
          <w:p w:rsidR="007D236E" w:rsidRPr="00C7592D" w:rsidRDefault="007D236E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продуктивности и профессионализма педагогов, выходящих на аттестацию.</w:t>
            </w:r>
          </w:p>
        </w:tc>
        <w:tc>
          <w:tcPr>
            <w:tcW w:w="2343" w:type="dxa"/>
          </w:tcPr>
          <w:p w:rsidR="007D236E" w:rsidRPr="00C7592D" w:rsidRDefault="007D236E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7D236E" w:rsidRPr="00C7592D" w:rsidTr="00420A83">
        <w:tc>
          <w:tcPr>
            <w:tcW w:w="15245" w:type="dxa"/>
            <w:gridSpan w:val="3"/>
          </w:tcPr>
          <w:p w:rsidR="007D236E" w:rsidRPr="00C7592D" w:rsidRDefault="007D236E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7D236E" w:rsidRPr="00C7592D" w:rsidTr="00420A83">
        <w:tc>
          <w:tcPr>
            <w:tcW w:w="1986" w:type="dxa"/>
          </w:tcPr>
          <w:p w:rsidR="007D236E" w:rsidRPr="00C7592D" w:rsidRDefault="007D236E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6" w:type="dxa"/>
          </w:tcPr>
          <w:p w:rsidR="007D236E" w:rsidRPr="00C7592D" w:rsidRDefault="007D236E" w:rsidP="002B69D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деятельности педагогов школы по научной работе 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открытые уроки, презентации материалов)</w:t>
            </w:r>
          </w:p>
        </w:tc>
        <w:tc>
          <w:tcPr>
            <w:tcW w:w="2343" w:type="dxa"/>
          </w:tcPr>
          <w:p w:rsidR="007D236E" w:rsidRPr="00C7592D" w:rsidRDefault="007D236E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7D236E" w:rsidRPr="00C7592D" w:rsidRDefault="007D236E" w:rsidP="002B69D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по УВР </w:t>
            </w:r>
          </w:p>
        </w:tc>
      </w:tr>
      <w:tr w:rsidR="007D236E" w:rsidRPr="00C7592D" w:rsidTr="00420A83">
        <w:tc>
          <w:tcPr>
            <w:tcW w:w="1986" w:type="dxa"/>
          </w:tcPr>
          <w:p w:rsidR="007D236E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6" w:type="dxa"/>
          </w:tcPr>
          <w:p w:rsidR="007D236E" w:rsidRPr="00C7592D" w:rsidRDefault="007D236E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Единых требований при работе со школьной документацией.</w:t>
            </w:r>
          </w:p>
        </w:tc>
        <w:tc>
          <w:tcPr>
            <w:tcW w:w="2343" w:type="dxa"/>
          </w:tcPr>
          <w:p w:rsidR="007D236E" w:rsidRPr="00C7592D" w:rsidRDefault="007D236E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7D236E" w:rsidRPr="00C7592D" w:rsidTr="00420A83">
        <w:tc>
          <w:tcPr>
            <w:tcW w:w="1986" w:type="dxa"/>
          </w:tcPr>
          <w:p w:rsidR="007D236E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6" w:type="dxa"/>
          </w:tcPr>
          <w:p w:rsidR="007D236E" w:rsidRPr="00C7592D" w:rsidRDefault="007D236E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педагогами документов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7D236E" w:rsidRPr="00C7592D" w:rsidRDefault="007D236E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аттестацию, на материальное стимулирование творческой деятельности.</w:t>
            </w:r>
          </w:p>
        </w:tc>
        <w:tc>
          <w:tcPr>
            <w:tcW w:w="2343" w:type="dxa"/>
          </w:tcPr>
          <w:p w:rsidR="007D236E" w:rsidRPr="00C7592D" w:rsidRDefault="007D236E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7D236E" w:rsidRPr="00C7592D" w:rsidTr="00420A83">
        <w:tc>
          <w:tcPr>
            <w:tcW w:w="1986" w:type="dxa"/>
          </w:tcPr>
          <w:p w:rsidR="007D236E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6" w:type="dxa"/>
          </w:tcPr>
          <w:p w:rsidR="007D236E" w:rsidRPr="00C7592D" w:rsidRDefault="007D236E" w:rsidP="00C759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Заседание МСШ</w:t>
            </w:r>
          </w:p>
        </w:tc>
        <w:tc>
          <w:tcPr>
            <w:tcW w:w="2343" w:type="dxa"/>
          </w:tcPr>
          <w:p w:rsidR="007D236E" w:rsidRPr="00C7592D" w:rsidRDefault="007D236E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9A16AE" w:rsidRPr="00C7592D" w:rsidTr="00420A83">
        <w:tc>
          <w:tcPr>
            <w:tcW w:w="1986" w:type="dxa"/>
          </w:tcPr>
          <w:p w:rsidR="009A16AE" w:rsidRPr="00C7592D" w:rsidRDefault="009A16AE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16" w:type="dxa"/>
          </w:tcPr>
          <w:p w:rsidR="009A16AE" w:rsidRPr="00C7592D" w:rsidRDefault="009A16AE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НПК</w:t>
            </w:r>
          </w:p>
        </w:tc>
        <w:tc>
          <w:tcPr>
            <w:tcW w:w="2343" w:type="dxa"/>
          </w:tcPr>
          <w:p w:rsidR="009A16AE" w:rsidRDefault="009A16AE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Администрац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C75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  <w:p w:rsidR="009A16AE" w:rsidRPr="00C7592D" w:rsidRDefault="009A16AE" w:rsidP="009A16A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</w:tr>
      <w:tr w:rsidR="007D236E" w:rsidRPr="00C7592D" w:rsidTr="00420A83">
        <w:tc>
          <w:tcPr>
            <w:tcW w:w="15245" w:type="dxa"/>
            <w:gridSpan w:val="3"/>
          </w:tcPr>
          <w:p w:rsidR="007D236E" w:rsidRPr="00C7592D" w:rsidRDefault="007D236E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7D236E" w:rsidRPr="00C7592D" w:rsidTr="00420A83">
        <w:tc>
          <w:tcPr>
            <w:tcW w:w="1986" w:type="dxa"/>
          </w:tcPr>
          <w:p w:rsidR="007D236E" w:rsidRPr="00C7592D" w:rsidRDefault="007D236E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6" w:type="dxa"/>
          </w:tcPr>
          <w:p w:rsidR="007D236E" w:rsidRPr="00C7592D" w:rsidRDefault="007D236E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Освоение и использование в работе учителями школы </w:t>
            </w: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педагогических </w:t>
            </w: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технологий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оллективно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-групповых способов обучения;</w:t>
            </w:r>
          </w:p>
          <w:p w:rsidR="007D236E" w:rsidRPr="00C7592D" w:rsidRDefault="007D236E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уровневой </w:t>
            </w: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дифференциации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;и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гровых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технологий, технологии развивающего обучения;</w:t>
            </w:r>
          </w:p>
          <w:p w:rsidR="007D236E" w:rsidRPr="009A16AE" w:rsidRDefault="007D236E" w:rsidP="009A16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метода </w:t>
            </w: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проектов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;р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азвития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критического мышления через чтение</w:t>
            </w:r>
            <w:r w:rsidR="009A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письмо (методическое занятие).</w:t>
            </w:r>
          </w:p>
        </w:tc>
        <w:tc>
          <w:tcPr>
            <w:tcW w:w="2343" w:type="dxa"/>
          </w:tcPr>
          <w:p w:rsidR="007D236E" w:rsidRPr="00C7592D" w:rsidRDefault="007D236E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7D236E" w:rsidRPr="00C7592D" w:rsidRDefault="007D236E" w:rsidP="009A16A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по УВР </w:t>
            </w:r>
          </w:p>
        </w:tc>
      </w:tr>
      <w:tr w:rsidR="007D236E" w:rsidRPr="00C7592D" w:rsidTr="00420A83">
        <w:tc>
          <w:tcPr>
            <w:tcW w:w="1986" w:type="dxa"/>
          </w:tcPr>
          <w:p w:rsidR="007D236E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6" w:type="dxa"/>
          </w:tcPr>
          <w:p w:rsidR="007D236E" w:rsidRPr="00C7592D" w:rsidRDefault="007D236E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организации работы педагогического коллектива на летних каникулах. </w:t>
            </w:r>
          </w:p>
        </w:tc>
        <w:tc>
          <w:tcPr>
            <w:tcW w:w="2343" w:type="dxa"/>
          </w:tcPr>
          <w:p w:rsidR="007D236E" w:rsidRPr="00C7592D" w:rsidRDefault="007D236E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7D236E" w:rsidRPr="00C7592D" w:rsidTr="00420A83">
        <w:tc>
          <w:tcPr>
            <w:tcW w:w="1986" w:type="dxa"/>
          </w:tcPr>
          <w:p w:rsidR="007D236E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6" w:type="dxa"/>
          </w:tcPr>
          <w:p w:rsidR="007D236E" w:rsidRPr="00C7592D" w:rsidRDefault="007D236E" w:rsidP="00C7592D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Инструктивно-методическое совещание для классных руководителей</w:t>
            </w:r>
          </w:p>
          <w:p w:rsidR="007D236E" w:rsidRPr="00C7592D" w:rsidRDefault="007D236E" w:rsidP="00C7592D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учебно-воспитательной работы класса.</w:t>
            </w:r>
          </w:p>
        </w:tc>
        <w:tc>
          <w:tcPr>
            <w:tcW w:w="2343" w:type="dxa"/>
          </w:tcPr>
          <w:p w:rsidR="007D236E" w:rsidRPr="00C7592D" w:rsidRDefault="007D236E" w:rsidP="009A16A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C621A9" w:rsidRPr="00C7592D" w:rsidTr="00420A83">
        <w:tc>
          <w:tcPr>
            <w:tcW w:w="1986" w:type="dxa"/>
          </w:tcPr>
          <w:p w:rsidR="00C621A9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6" w:type="dxa"/>
          </w:tcPr>
          <w:p w:rsidR="00C621A9" w:rsidRPr="00C7592D" w:rsidRDefault="00C621A9" w:rsidP="00C7592D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Инструктивно-методическое совещание:</w:t>
            </w:r>
          </w:p>
          <w:p w:rsidR="00C621A9" w:rsidRPr="00C7592D" w:rsidRDefault="00C621A9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Процедура проведения ГИА в новой форме.</w:t>
            </w:r>
          </w:p>
        </w:tc>
        <w:tc>
          <w:tcPr>
            <w:tcW w:w="2343" w:type="dxa"/>
          </w:tcPr>
          <w:p w:rsidR="00C621A9" w:rsidRPr="00C7592D" w:rsidRDefault="00C621A9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C621A9" w:rsidRPr="00C7592D" w:rsidTr="00420A83">
        <w:tc>
          <w:tcPr>
            <w:tcW w:w="1986" w:type="dxa"/>
          </w:tcPr>
          <w:p w:rsidR="00C621A9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16" w:type="dxa"/>
          </w:tcPr>
          <w:p w:rsidR="00C621A9" w:rsidRPr="00C7592D" w:rsidRDefault="00C621A9" w:rsidP="00C7592D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ШМУ</w:t>
            </w:r>
          </w:p>
          <w:p w:rsidR="00C621A9" w:rsidRPr="00C7592D" w:rsidRDefault="00C621A9" w:rsidP="00C7592D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Работас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электронным вариантом школьной отчётности.</w:t>
            </w:r>
          </w:p>
        </w:tc>
        <w:tc>
          <w:tcPr>
            <w:tcW w:w="2343" w:type="dxa"/>
          </w:tcPr>
          <w:p w:rsidR="00C621A9" w:rsidRPr="00C7592D" w:rsidRDefault="00C621A9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C621A9" w:rsidRPr="00C7592D" w:rsidTr="00420A83">
        <w:tc>
          <w:tcPr>
            <w:tcW w:w="1986" w:type="dxa"/>
          </w:tcPr>
          <w:p w:rsidR="00C621A9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16" w:type="dxa"/>
          </w:tcPr>
          <w:p w:rsidR="00C621A9" w:rsidRPr="00C7592D" w:rsidRDefault="00C621A9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методической работы за год.</w:t>
            </w:r>
          </w:p>
          <w:p w:rsidR="00C621A9" w:rsidRPr="00C7592D" w:rsidRDefault="00C621A9" w:rsidP="00C7592D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</w:t>
            </w:r>
            <w:r w:rsidRPr="00C759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ШМС</w:t>
            </w:r>
          </w:p>
        </w:tc>
        <w:tc>
          <w:tcPr>
            <w:tcW w:w="2343" w:type="dxa"/>
          </w:tcPr>
          <w:p w:rsidR="00C621A9" w:rsidRPr="00C7592D" w:rsidRDefault="00C621A9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9D2F38" w:rsidRPr="00C7592D" w:rsidRDefault="009D2F38" w:rsidP="00C7592D">
      <w:pPr>
        <w:rPr>
          <w:rFonts w:ascii="Times New Roman" w:hAnsi="Times New Roman"/>
          <w:sz w:val="24"/>
          <w:szCs w:val="24"/>
        </w:rPr>
      </w:pPr>
    </w:p>
    <w:p w:rsidR="009D2F38" w:rsidRPr="00C7592D" w:rsidRDefault="009D2F38" w:rsidP="00C7592D">
      <w:pPr>
        <w:rPr>
          <w:rFonts w:ascii="Times New Roman" w:hAnsi="Times New Roman"/>
          <w:sz w:val="24"/>
          <w:szCs w:val="24"/>
        </w:rPr>
      </w:pPr>
    </w:p>
    <w:p w:rsidR="006F5497" w:rsidRPr="00C7592D" w:rsidRDefault="00AF3E21" w:rsidP="00C7592D">
      <w:pPr>
        <w:jc w:val="center"/>
        <w:rPr>
          <w:rFonts w:ascii="Times New Roman" w:hAnsi="Times New Roman"/>
          <w:sz w:val="36"/>
          <w:szCs w:val="24"/>
        </w:rPr>
      </w:pPr>
      <w:r w:rsidRPr="00C7592D">
        <w:rPr>
          <w:rFonts w:ascii="Times New Roman" w:hAnsi="Times New Roman"/>
          <w:sz w:val="24"/>
          <w:szCs w:val="24"/>
        </w:rPr>
        <w:br w:type="page"/>
      </w:r>
      <w:r w:rsidR="00132F9D" w:rsidRPr="00C7592D">
        <w:rPr>
          <w:rFonts w:ascii="Times New Roman" w:hAnsi="Times New Roman"/>
          <w:sz w:val="36"/>
          <w:szCs w:val="24"/>
        </w:rPr>
        <w:lastRenderedPageBreak/>
        <w:t>Работа с родителями.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986"/>
        <w:gridCol w:w="10916"/>
        <w:gridCol w:w="2343"/>
      </w:tblGrid>
      <w:tr w:rsidR="006F5497" w:rsidRPr="00C7592D" w:rsidTr="00420A83">
        <w:tc>
          <w:tcPr>
            <w:tcW w:w="1986" w:type="dxa"/>
          </w:tcPr>
          <w:p w:rsidR="006F5497" w:rsidRPr="00C7592D" w:rsidRDefault="006F5497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916" w:type="dxa"/>
          </w:tcPr>
          <w:p w:rsidR="006F5497" w:rsidRPr="00C7592D" w:rsidRDefault="006F5497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43" w:type="dxa"/>
          </w:tcPr>
          <w:p w:rsidR="006F5497" w:rsidRPr="00C7592D" w:rsidRDefault="0067284C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F5497" w:rsidRPr="00C7592D" w:rsidTr="00420A83">
        <w:tc>
          <w:tcPr>
            <w:tcW w:w="15245" w:type="dxa"/>
            <w:gridSpan w:val="3"/>
          </w:tcPr>
          <w:p w:rsidR="006F5497" w:rsidRPr="00C7592D" w:rsidRDefault="006F5497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6F5497" w:rsidRPr="00C7592D" w:rsidTr="00420A83">
        <w:tc>
          <w:tcPr>
            <w:tcW w:w="1986" w:type="dxa"/>
          </w:tcPr>
          <w:p w:rsidR="006F5497" w:rsidRPr="00C7592D" w:rsidRDefault="000D58DC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6" w:type="dxa"/>
          </w:tcPr>
          <w:p w:rsidR="006F5497" w:rsidRPr="00C7592D" w:rsidRDefault="000D58DC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Организационное собрание для родителей учащихся 1-ых классов</w:t>
            </w:r>
          </w:p>
        </w:tc>
        <w:tc>
          <w:tcPr>
            <w:tcW w:w="2343" w:type="dxa"/>
          </w:tcPr>
          <w:p w:rsidR="000D58DC" w:rsidRPr="00C7592D" w:rsidRDefault="000D58DC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6F5497" w:rsidRPr="00C7592D" w:rsidRDefault="00857598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по УВР нач. </w:t>
            </w:r>
            <w:r w:rsidR="000D58DC" w:rsidRPr="00C7592D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</w:tr>
      <w:tr w:rsidR="006F5497" w:rsidRPr="00C7592D" w:rsidTr="00420A83">
        <w:tc>
          <w:tcPr>
            <w:tcW w:w="1986" w:type="dxa"/>
          </w:tcPr>
          <w:p w:rsidR="006F5497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6" w:type="dxa"/>
          </w:tcPr>
          <w:p w:rsidR="001D1642" w:rsidRPr="00C7592D" w:rsidRDefault="001D1642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родителей по учебно-воспитательным вопросам.</w:t>
            </w:r>
          </w:p>
          <w:p w:rsidR="006F5497" w:rsidRPr="00C7592D" w:rsidRDefault="001D1642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Родительское собрание о результатах деятельности школы и планах на новый учебный год</w:t>
            </w:r>
          </w:p>
        </w:tc>
        <w:tc>
          <w:tcPr>
            <w:tcW w:w="2343" w:type="dxa"/>
          </w:tcPr>
          <w:p w:rsidR="00B27D86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  <w:p w:rsidR="006F549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6F5497" w:rsidRPr="00C7592D" w:rsidTr="00420A83">
        <w:tc>
          <w:tcPr>
            <w:tcW w:w="15245" w:type="dxa"/>
            <w:gridSpan w:val="3"/>
          </w:tcPr>
          <w:p w:rsidR="006F5497" w:rsidRPr="00C7592D" w:rsidRDefault="006F5497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10C89" w:rsidRPr="00C7592D" w:rsidRDefault="00C10C8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Общешкольные и классные родительские собрания</w:t>
            </w:r>
          </w:p>
        </w:tc>
      </w:tr>
      <w:tr w:rsidR="00C10C89" w:rsidRPr="00C7592D" w:rsidTr="00420A83">
        <w:tc>
          <w:tcPr>
            <w:tcW w:w="1986" w:type="dxa"/>
          </w:tcPr>
          <w:p w:rsidR="00C10C89" w:rsidRPr="00C7592D" w:rsidRDefault="00C10C8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916" w:type="dxa"/>
          </w:tcPr>
          <w:p w:rsidR="00C10C89" w:rsidRPr="00C7592D" w:rsidRDefault="00C10C8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Тематика родительских собраний</w:t>
            </w:r>
          </w:p>
        </w:tc>
        <w:tc>
          <w:tcPr>
            <w:tcW w:w="2343" w:type="dxa"/>
          </w:tcPr>
          <w:p w:rsidR="00A17B0B" w:rsidRDefault="000135DD" w:rsidP="00B27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</w:p>
          <w:p w:rsidR="00C10C89" w:rsidRPr="00C7592D" w:rsidRDefault="000135DD" w:rsidP="00B27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C10C89" w:rsidRPr="00C7592D" w:rsidTr="00420A83">
        <w:tc>
          <w:tcPr>
            <w:tcW w:w="1986" w:type="dxa"/>
          </w:tcPr>
          <w:p w:rsidR="00C10C89" w:rsidRPr="00C7592D" w:rsidRDefault="00C10C8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6" w:type="dxa"/>
          </w:tcPr>
          <w:p w:rsidR="00C10C89" w:rsidRPr="00C7592D" w:rsidRDefault="00C10C8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Психологические особенности первоклассника.</w:t>
            </w:r>
          </w:p>
        </w:tc>
        <w:tc>
          <w:tcPr>
            <w:tcW w:w="2343" w:type="dxa"/>
          </w:tcPr>
          <w:p w:rsidR="00A17B0B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  <w:p w:rsidR="00C10C89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C10C89" w:rsidRPr="00C7592D" w:rsidTr="00420A83">
        <w:tc>
          <w:tcPr>
            <w:tcW w:w="1986" w:type="dxa"/>
          </w:tcPr>
          <w:p w:rsidR="00C10C89" w:rsidRPr="00C7592D" w:rsidRDefault="00420A83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6" w:type="dxa"/>
          </w:tcPr>
          <w:p w:rsidR="00C10C89" w:rsidRPr="00C7592D" w:rsidRDefault="00C10C8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В воспитании мелочей не бывает.</w:t>
            </w:r>
          </w:p>
        </w:tc>
        <w:tc>
          <w:tcPr>
            <w:tcW w:w="2343" w:type="dxa"/>
          </w:tcPr>
          <w:p w:rsidR="00C10C89" w:rsidRPr="00C7592D" w:rsidRDefault="00C10C8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0135DD"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="000135DD"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0135DD"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="000135DD"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C10C89" w:rsidRPr="00C7592D" w:rsidTr="00420A83">
        <w:tc>
          <w:tcPr>
            <w:tcW w:w="1986" w:type="dxa"/>
          </w:tcPr>
          <w:p w:rsidR="00C10C89" w:rsidRPr="00C7592D" w:rsidRDefault="00420A83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6" w:type="dxa"/>
          </w:tcPr>
          <w:p w:rsidR="00C10C89" w:rsidRPr="00C7592D" w:rsidRDefault="00C10C8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Каково на дому – таково и самому.</w:t>
            </w:r>
          </w:p>
        </w:tc>
        <w:tc>
          <w:tcPr>
            <w:tcW w:w="2343" w:type="dxa"/>
          </w:tcPr>
          <w:p w:rsidR="00C10C89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C10C89" w:rsidRPr="00C7592D" w:rsidTr="00420A83">
        <w:tc>
          <w:tcPr>
            <w:tcW w:w="1986" w:type="dxa"/>
          </w:tcPr>
          <w:p w:rsidR="00C10C89" w:rsidRPr="00C7592D" w:rsidRDefault="00420A83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6" w:type="dxa"/>
          </w:tcPr>
          <w:p w:rsidR="00C10C89" w:rsidRPr="00C7592D" w:rsidRDefault="00C10C8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Ребёнок учится тому, что видит у себя в дому.</w:t>
            </w:r>
          </w:p>
        </w:tc>
        <w:tc>
          <w:tcPr>
            <w:tcW w:w="2343" w:type="dxa"/>
          </w:tcPr>
          <w:p w:rsidR="00C10C89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C10C89" w:rsidRPr="00C7592D" w:rsidTr="00420A83">
        <w:tc>
          <w:tcPr>
            <w:tcW w:w="1986" w:type="dxa"/>
          </w:tcPr>
          <w:p w:rsidR="00C10C89" w:rsidRPr="00C7592D" w:rsidRDefault="00420A83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16" w:type="dxa"/>
          </w:tcPr>
          <w:p w:rsidR="00C10C89" w:rsidRPr="00C7592D" w:rsidRDefault="00C10C89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Мои обязанности перед семьёй.</w:t>
            </w:r>
          </w:p>
        </w:tc>
        <w:tc>
          <w:tcPr>
            <w:tcW w:w="2343" w:type="dxa"/>
          </w:tcPr>
          <w:p w:rsidR="00C10C89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C10C89" w:rsidRPr="00C7592D" w:rsidTr="00420A83">
        <w:tc>
          <w:tcPr>
            <w:tcW w:w="1986" w:type="dxa"/>
          </w:tcPr>
          <w:p w:rsidR="00C10C89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16" w:type="dxa"/>
          </w:tcPr>
          <w:p w:rsidR="00C10C89" w:rsidRPr="00C7592D" w:rsidRDefault="00975629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Заседание попечительского совета школы: «Формирование состава Попечительского совета школы. Планирование работы на год»</w:t>
            </w:r>
          </w:p>
        </w:tc>
        <w:tc>
          <w:tcPr>
            <w:tcW w:w="2343" w:type="dxa"/>
          </w:tcPr>
          <w:p w:rsidR="00C10C89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5C6937" w:rsidRPr="00C7592D" w:rsidTr="00420A83">
        <w:tc>
          <w:tcPr>
            <w:tcW w:w="1986" w:type="dxa"/>
          </w:tcPr>
          <w:p w:rsidR="005C6937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16" w:type="dxa"/>
          </w:tcPr>
          <w:p w:rsidR="005C6937" w:rsidRPr="00C7592D" w:rsidRDefault="005C6937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Заседание родительского комитета школы: «Проблемы, стоящие перед педагогическим комитетом и родительской общественностью в связи с организацией работы нового структурного подразделения – бассейна»</w:t>
            </w:r>
          </w:p>
        </w:tc>
        <w:tc>
          <w:tcPr>
            <w:tcW w:w="2343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5C6937" w:rsidRPr="00C7592D" w:rsidTr="00420A83">
        <w:tc>
          <w:tcPr>
            <w:tcW w:w="1986" w:type="dxa"/>
          </w:tcPr>
          <w:p w:rsidR="005C6937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16" w:type="dxa"/>
          </w:tcPr>
          <w:p w:rsidR="005C6937" w:rsidRPr="00C7592D" w:rsidRDefault="001D1642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родителей по учебно-воспитательным вопросам.</w:t>
            </w:r>
          </w:p>
        </w:tc>
        <w:tc>
          <w:tcPr>
            <w:tcW w:w="2343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1D1642" w:rsidRPr="00C7592D" w:rsidTr="00420A83">
        <w:tc>
          <w:tcPr>
            <w:tcW w:w="1986" w:type="dxa"/>
          </w:tcPr>
          <w:p w:rsidR="001D1642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16" w:type="dxa"/>
          </w:tcPr>
          <w:p w:rsidR="001D1642" w:rsidRPr="00C7592D" w:rsidRDefault="001D1642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Родительское собрание.</w:t>
            </w:r>
          </w:p>
        </w:tc>
        <w:tc>
          <w:tcPr>
            <w:tcW w:w="2343" w:type="dxa"/>
          </w:tcPr>
          <w:p w:rsidR="001D1642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1D1642" w:rsidRPr="00C7592D" w:rsidTr="00420A83">
        <w:tc>
          <w:tcPr>
            <w:tcW w:w="1986" w:type="dxa"/>
          </w:tcPr>
          <w:p w:rsidR="001D1642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16" w:type="dxa"/>
          </w:tcPr>
          <w:p w:rsidR="001D1642" w:rsidRPr="00C7592D" w:rsidRDefault="001D1642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обучения на дому.</w:t>
            </w:r>
          </w:p>
        </w:tc>
        <w:tc>
          <w:tcPr>
            <w:tcW w:w="2343" w:type="dxa"/>
          </w:tcPr>
          <w:p w:rsidR="001D1642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C7592D">
              <w:rPr>
                <w:rFonts w:ascii="Times New Roman" w:hAnsi="Times New Roman"/>
                <w:sz w:val="24"/>
                <w:szCs w:val="24"/>
              </w:rPr>
              <w:lastRenderedPageBreak/>
              <w:t>УВР Методист</w:t>
            </w:r>
          </w:p>
        </w:tc>
      </w:tr>
      <w:tr w:rsidR="001D1642" w:rsidRPr="00C7592D" w:rsidTr="00420A83">
        <w:tc>
          <w:tcPr>
            <w:tcW w:w="1986" w:type="dxa"/>
          </w:tcPr>
          <w:p w:rsidR="001D1642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916" w:type="dxa"/>
          </w:tcPr>
          <w:p w:rsidR="001D1642" w:rsidRPr="00C7592D" w:rsidRDefault="001D1642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стенда «Для вас, родители».</w:t>
            </w:r>
          </w:p>
        </w:tc>
        <w:tc>
          <w:tcPr>
            <w:tcW w:w="2343" w:type="dxa"/>
          </w:tcPr>
          <w:p w:rsidR="001D1642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5C6937" w:rsidRPr="00C7592D" w:rsidTr="00420A83">
        <w:tc>
          <w:tcPr>
            <w:tcW w:w="15245" w:type="dxa"/>
            <w:gridSpan w:val="3"/>
          </w:tcPr>
          <w:p w:rsidR="005C6937" w:rsidRPr="00C7592D" w:rsidRDefault="005C6937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5C6937" w:rsidRPr="00C7592D" w:rsidTr="00420A83">
        <w:tc>
          <w:tcPr>
            <w:tcW w:w="1986" w:type="dxa"/>
          </w:tcPr>
          <w:p w:rsidR="005C6937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6" w:type="dxa"/>
          </w:tcPr>
          <w:p w:rsidR="005C6937" w:rsidRPr="00C7592D" w:rsidRDefault="001D1642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Прием родителей по учебно-воспитательным вопросам.</w:t>
            </w:r>
          </w:p>
        </w:tc>
        <w:tc>
          <w:tcPr>
            <w:tcW w:w="2343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5C6937" w:rsidRPr="00C7592D" w:rsidTr="00420A83">
        <w:tc>
          <w:tcPr>
            <w:tcW w:w="1986" w:type="dxa"/>
          </w:tcPr>
          <w:p w:rsidR="005C6937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6" w:type="dxa"/>
          </w:tcPr>
          <w:p w:rsidR="005C6937" w:rsidRPr="00C7592D" w:rsidRDefault="001D1642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pacing w:val="-8"/>
                <w:sz w:val="24"/>
                <w:szCs w:val="24"/>
              </w:rPr>
              <w:t>Консультации родителям по интересующим их вопросам «Спрашивайте — отвечаем»</w:t>
            </w:r>
          </w:p>
        </w:tc>
        <w:tc>
          <w:tcPr>
            <w:tcW w:w="2343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5C6937" w:rsidRPr="00C7592D" w:rsidTr="00420A83">
        <w:tc>
          <w:tcPr>
            <w:tcW w:w="1986" w:type="dxa"/>
          </w:tcPr>
          <w:p w:rsidR="005C6937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6" w:type="dxa"/>
          </w:tcPr>
          <w:p w:rsidR="005C6937" w:rsidRPr="00C7592D" w:rsidRDefault="00591DB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pacing w:val="-9"/>
                <w:sz w:val="24"/>
                <w:szCs w:val="24"/>
              </w:rPr>
              <w:t>Лекторий для родителей учащихся 8—9-х классов «Наркомания — кто за это в ответе?»</w:t>
            </w:r>
          </w:p>
        </w:tc>
        <w:tc>
          <w:tcPr>
            <w:tcW w:w="2343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5C6937" w:rsidRPr="00C7592D" w:rsidTr="00420A83">
        <w:tc>
          <w:tcPr>
            <w:tcW w:w="15245" w:type="dxa"/>
            <w:gridSpan w:val="3"/>
          </w:tcPr>
          <w:p w:rsidR="005C6937" w:rsidRPr="00C7592D" w:rsidRDefault="005C6937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C6937" w:rsidRPr="00C7592D" w:rsidRDefault="005C6937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Общешкольные и классные родительские собрания</w:t>
            </w:r>
          </w:p>
        </w:tc>
      </w:tr>
      <w:tr w:rsidR="005C6937" w:rsidRPr="00C7592D" w:rsidTr="00420A83">
        <w:tc>
          <w:tcPr>
            <w:tcW w:w="1986" w:type="dxa"/>
          </w:tcPr>
          <w:p w:rsidR="005C6937" w:rsidRPr="00C7592D" w:rsidRDefault="00420A83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6" w:type="dxa"/>
          </w:tcPr>
          <w:p w:rsidR="005C6937" w:rsidRPr="00C7592D" w:rsidRDefault="005C6937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Как организовать помощь в выполнении домашних заданий.</w:t>
            </w:r>
          </w:p>
        </w:tc>
        <w:tc>
          <w:tcPr>
            <w:tcW w:w="2343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5C6937" w:rsidRPr="00C7592D" w:rsidTr="00420A83">
        <w:tc>
          <w:tcPr>
            <w:tcW w:w="1986" w:type="dxa"/>
          </w:tcPr>
          <w:p w:rsidR="005C6937" w:rsidRPr="00C7592D" w:rsidRDefault="00420A83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6" w:type="dxa"/>
          </w:tcPr>
          <w:p w:rsidR="005C6937" w:rsidRPr="00C7592D" w:rsidRDefault="005C6937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Трудные взрослые.</w:t>
            </w:r>
          </w:p>
        </w:tc>
        <w:tc>
          <w:tcPr>
            <w:tcW w:w="2343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5C6937" w:rsidRPr="00C7592D" w:rsidTr="00420A83">
        <w:tc>
          <w:tcPr>
            <w:tcW w:w="1986" w:type="dxa"/>
          </w:tcPr>
          <w:p w:rsidR="005C6937" w:rsidRPr="00C7592D" w:rsidRDefault="00420A83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6" w:type="dxa"/>
          </w:tcPr>
          <w:p w:rsidR="005C6937" w:rsidRPr="00C7592D" w:rsidRDefault="005C6937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Новое время – новые дети.</w:t>
            </w:r>
          </w:p>
        </w:tc>
        <w:tc>
          <w:tcPr>
            <w:tcW w:w="2343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5C6937" w:rsidRPr="00C7592D" w:rsidTr="00420A83">
        <w:tc>
          <w:tcPr>
            <w:tcW w:w="1986" w:type="dxa"/>
          </w:tcPr>
          <w:p w:rsidR="005C6937" w:rsidRPr="00C7592D" w:rsidRDefault="00420A83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6" w:type="dxa"/>
          </w:tcPr>
          <w:p w:rsidR="005C6937" w:rsidRPr="00C7592D" w:rsidRDefault="005C6937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Легко ли быть подростком?</w:t>
            </w:r>
          </w:p>
        </w:tc>
        <w:tc>
          <w:tcPr>
            <w:tcW w:w="2343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5C6937" w:rsidRPr="00C7592D" w:rsidTr="00420A83">
        <w:tc>
          <w:tcPr>
            <w:tcW w:w="1986" w:type="dxa"/>
          </w:tcPr>
          <w:p w:rsidR="005C6937" w:rsidRPr="00C7592D" w:rsidRDefault="00420A83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16" w:type="dxa"/>
          </w:tcPr>
          <w:p w:rsidR="005C6937" w:rsidRPr="00C7592D" w:rsidRDefault="005C6937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Проблемы подросткового возраста: моё и чужое.</w:t>
            </w:r>
          </w:p>
        </w:tc>
        <w:tc>
          <w:tcPr>
            <w:tcW w:w="2343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5C6937" w:rsidRPr="00C7592D" w:rsidTr="00420A83">
        <w:tc>
          <w:tcPr>
            <w:tcW w:w="1986" w:type="dxa"/>
          </w:tcPr>
          <w:p w:rsidR="005C6937" w:rsidRPr="00C7592D" w:rsidRDefault="00420A83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16" w:type="dxa"/>
          </w:tcPr>
          <w:p w:rsidR="005C6937" w:rsidRPr="00C7592D" w:rsidRDefault="005C6937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Взять сторону ребёнка.</w:t>
            </w:r>
          </w:p>
        </w:tc>
        <w:tc>
          <w:tcPr>
            <w:tcW w:w="2343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5C6937" w:rsidRPr="00C7592D" w:rsidTr="00420A83">
        <w:tc>
          <w:tcPr>
            <w:tcW w:w="1986" w:type="dxa"/>
          </w:tcPr>
          <w:p w:rsidR="005C6937" w:rsidRPr="00C7592D" w:rsidRDefault="00420A83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16" w:type="dxa"/>
          </w:tcPr>
          <w:p w:rsidR="005C6937" w:rsidRPr="00C7592D" w:rsidRDefault="005C6937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Заседание родительского комитета школы: «Обсуждение проблем организации досуга школьников и профилактика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дивиантного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поведения»</w:t>
            </w:r>
          </w:p>
        </w:tc>
        <w:tc>
          <w:tcPr>
            <w:tcW w:w="2343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5C6937" w:rsidRPr="00C7592D" w:rsidTr="00420A83">
        <w:tc>
          <w:tcPr>
            <w:tcW w:w="15245" w:type="dxa"/>
            <w:gridSpan w:val="3"/>
          </w:tcPr>
          <w:p w:rsidR="005C6937" w:rsidRPr="00C7592D" w:rsidRDefault="005C6937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5C6937" w:rsidRPr="00C7592D" w:rsidTr="00420A83">
        <w:tc>
          <w:tcPr>
            <w:tcW w:w="1986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6" w:type="dxa"/>
          </w:tcPr>
          <w:p w:rsidR="005C6937" w:rsidRPr="00C7592D" w:rsidRDefault="005C6937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Круглый стол «Участие родительской общественности в реализации ФГОС»</w:t>
            </w:r>
          </w:p>
        </w:tc>
        <w:tc>
          <w:tcPr>
            <w:tcW w:w="2343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5C6937" w:rsidRPr="00C7592D" w:rsidTr="00420A83">
        <w:trPr>
          <w:trHeight w:val="1121"/>
        </w:trPr>
        <w:tc>
          <w:tcPr>
            <w:tcW w:w="1986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6" w:type="dxa"/>
          </w:tcPr>
          <w:p w:rsidR="005C6937" w:rsidRPr="00C7592D" w:rsidRDefault="005C6937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Заседание попечительского совета школы: «Создание системы стимулирования учащихся и повышения их мотивации в учёбе. </w:t>
            </w:r>
          </w:p>
          <w:p w:rsidR="005C6937" w:rsidRPr="00C7592D" w:rsidRDefault="005C6937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Проблема поддержания на достойном уровне материального оснащения школы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343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5C6937" w:rsidRPr="00C7592D" w:rsidTr="00420A83">
        <w:tc>
          <w:tcPr>
            <w:tcW w:w="1986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6" w:type="dxa"/>
          </w:tcPr>
          <w:p w:rsidR="005C6937" w:rsidRPr="00C7592D" w:rsidRDefault="00591DBB" w:rsidP="00C759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pacing w:val="-9"/>
                <w:sz w:val="24"/>
                <w:szCs w:val="24"/>
              </w:rPr>
              <w:t>Совместные праздники родителей и учащихся</w:t>
            </w:r>
          </w:p>
        </w:tc>
        <w:tc>
          <w:tcPr>
            <w:tcW w:w="2343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591DBB" w:rsidRPr="00C7592D" w:rsidTr="00420A83">
        <w:tc>
          <w:tcPr>
            <w:tcW w:w="1986" w:type="dxa"/>
          </w:tcPr>
          <w:p w:rsidR="00591DBB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6" w:type="dxa"/>
          </w:tcPr>
          <w:p w:rsidR="00591DBB" w:rsidRPr="00C7592D" w:rsidRDefault="00591DBB" w:rsidP="00C7592D">
            <w:pPr>
              <w:shd w:val="clear" w:color="auto" w:fill="FFFFFF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pacing w:val="-9"/>
                <w:sz w:val="24"/>
                <w:szCs w:val="24"/>
              </w:rPr>
              <w:t>Круглый стол: «Проблемы учеников выпускных классов»</w:t>
            </w:r>
          </w:p>
        </w:tc>
        <w:tc>
          <w:tcPr>
            <w:tcW w:w="2343" w:type="dxa"/>
          </w:tcPr>
          <w:p w:rsidR="00591DBB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C7592D">
              <w:rPr>
                <w:rFonts w:ascii="Times New Roman" w:hAnsi="Times New Roman"/>
                <w:sz w:val="24"/>
                <w:szCs w:val="24"/>
              </w:rPr>
              <w:lastRenderedPageBreak/>
              <w:t>УВР Методист</w:t>
            </w:r>
          </w:p>
        </w:tc>
      </w:tr>
      <w:tr w:rsidR="005C6937" w:rsidRPr="00C7592D" w:rsidTr="00420A83">
        <w:tc>
          <w:tcPr>
            <w:tcW w:w="1986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916" w:type="dxa"/>
          </w:tcPr>
          <w:p w:rsidR="005C6937" w:rsidRPr="00C7592D" w:rsidRDefault="00591DB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pacing w:val="-11"/>
                <w:sz w:val="24"/>
                <w:szCs w:val="24"/>
              </w:rPr>
              <w:t>Лекторий для родителей учащихся 5—7-х клас</w:t>
            </w:r>
            <w:r w:rsidRPr="00C7592D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C7592D">
              <w:rPr>
                <w:rFonts w:ascii="Times New Roman" w:hAnsi="Times New Roman"/>
                <w:spacing w:val="-9"/>
                <w:sz w:val="24"/>
                <w:szCs w:val="24"/>
              </w:rPr>
              <w:t>сов «Нравственные качества — как их воспи</w:t>
            </w:r>
            <w:r w:rsidRPr="00C7592D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C7592D">
              <w:rPr>
                <w:rFonts w:ascii="Times New Roman" w:hAnsi="Times New Roman"/>
                <w:sz w:val="24"/>
                <w:szCs w:val="24"/>
              </w:rPr>
              <w:t>тывать?»</w:t>
            </w:r>
          </w:p>
        </w:tc>
        <w:tc>
          <w:tcPr>
            <w:tcW w:w="2343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5C6937" w:rsidRPr="00C7592D" w:rsidTr="00420A83">
        <w:tc>
          <w:tcPr>
            <w:tcW w:w="1986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16" w:type="dxa"/>
          </w:tcPr>
          <w:p w:rsidR="005C6937" w:rsidRPr="00C7592D" w:rsidRDefault="00591DB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Прием родителей по учебно-воспитательным вопросам.</w:t>
            </w:r>
          </w:p>
        </w:tc>
        <w:tc>
          <w:tcPr>
            <w:tcW w:w="2343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5C6937" w:rsidRPr="00C7592D" w:rsidTr="00420A83">
        <w:tc>
          <w:tcPr>
            <w:tcW w:w="15245" w:type="dxa"/>
            <w:gridSpan w:val="3"/>
          </w:tcPr>
          <w:p w:rsidR="005C6937" w:rsidRPr="00C7592D" w:rsidRDefault="005C6937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C6937" w:rsidRPr="00C7592D" w:rsidRDefault="005C6937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Общешкольные и классные родительские собрания</w:t>
            </w:r>
          </w:p>
        </w:tc>
      </w:tr>
      <w:tr w:rsidR="005C6937" w:rsidRPr="00C7592D" w:rsidTr="00420A83">
        <w:tc>
          <w:tcPr>
            <w:tcW w:w="1986" w:type="dxa"/>
          </w:tcPr>
          <w:p w:rsidR="005C6937" w:rsidRPr="00C7592D" w:rsidRDefault="000135DD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6" w:type="dxa"/>
          </w:tcPr>
          <w:p w:rsidR="005C6937" w:rsidRPr="00C7592D" w:rsidRDefault="005C6937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Развитие речи и умения общаться у детей</w:t>
            </w:r>
          </w:p>
        </w:tc>
        <w:tc>
          <w:tcPr>
            <w:tcW w:w="2343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5C6937" w:rsidRPr="00C7592D" w:rsidTr="00420A83">
        <w:tc>
          <w:tcPr>
            <w:tcW w:w="1986" w:type="dxa"/>
          </w:tcPr>
          <w:p w:rsidR="005C6937" w:rsidRPr="00C7592D" w:rsidRDefault="000135DD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6" w:type="dxa"/>
          </w:tcPr>
          <w:p w:rsidR="005C6937" w:rsidRPr="00C7592D" w:rsidRDefault="005C6937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Поиск ключа к здоровью ребёнка.</w:t>
            </w:r>
          </w:p>
        </w:tc>
        <w:tc>
          <w:tcPr>
            <w:tcW w:w="2343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5C6937" w:rsidRPr="00C7592D" w:rsidTr="00420A83">
        <w:tc>
          <w:tcPr>
            <w:tcW w:w="1986" w:type="dxa"/>
          </w:tcPr>
          <w:p w:rsidR="005C6937" w:rsidRPr="00C7592D" w:rsidRDefault="000135DD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6" w:type="dxa"/>
          </w:tcPr>
          <w:p w:rsidR="005C6937" w:rsidRPr="00C7592D" w:rsidRDefault="005C6937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Почему дети лукавят?</w:t>
            </w:r>
          </w:p>
        </w:tc>
        <w:tc>
          <w:tcPr>
            <w:tcW w:w="2343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5C6937" w:rsidRPr="00C7592D" w:rsidTr="00420A83">
        <w:tc>
          <w:tcPr>
            <w:tcW w:w="1986" w:type="dxa"/>
          </w:tcPr>
          <w:p w:rsidR="005C6937" w:rsidRPr="00C7592D" w:rsidRDefault="000135DD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6" w:type="dxa"/>
          </w:tcPr>
          <w:p w:rsidR="005C6937" w:rsidRPr="00C7592D" w:rsidRDefault="005C6937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Отчего дети устают? Как преодолеть усталость?</w:t>
            </w:r>
          </w:p>
        </w:tc>
        <w:tc>
          <w:tcPr>
            <w:tcW w:w="2343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5C6937" w:rsidRPr="00C7592D" w:rsidTr="00420A83">
        <w:tc>
          <w:tcPr>
            <w:tcW w:w="1986" w:type="dxa"/>
          </w:tcPr>
          <w:p w:rsidR="005C6937" w:rsidRPr="00C7592D" w:rsidRDefault="000135DD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16" w:type="dxa"/>
          </w:tcPr>
          <w:p w:rsidR="005C6937" w:rsidRPr="00C7592D" w:rsidRDefault="005C6937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Правила счастливого человека.</w:t>
            </w:r>
          </w:p>
        </w:tc>
        <w:tc>
          <w:tcPr>
            <w:tcW w:w="2343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5C6937" w:rsidRPr="00C7592D" w:rsidTr="00420A83">
        <w:tc>
          <w:tcPr>
            <w:tcW w:w="1986" w:type="dxa"/>
          </w:tcPr>
          <w:p w:rsidR="005C6937" w:rsidRPr="00C7592D" w:rsidRDefault="000135DD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16" w:type="dxa"/>
          </w:tcPr>
          <w:p w:rsidR="005C6937" w:rsidRPr="00C7592D" w:rsidRDefault="005C6937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Умение управлять своим временем.</w:t>
            </w:r>
          </w:p>
        </w:tc>
        <w:tc>
          <w:tcPr>
            <w:tcW w:w="2343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5C6937" w:rsidRPr="00C7592D" w:rsidTr="00420A83">
        <w:tc>
          <w:tcPr>
            <w:tcW w:w="1986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16" w:type="dxa"/>
          </w:tcPr>
          <w:p w:rsidR="005C6937" w:rsidRPr="00C7592D" w:rsidRDefault="005C6937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Заседание родительского комитета школы: «Рассмотрение вопроса о поощрении наиболее талантливых учеников, учащихся, достигших наилучших результатов в учёбе»</w:t>
            </w:r>
          </w:p>
        </w:tc>
        <w:tc>
          <w:tcPr>
            <w:tcW w:w="2343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591DBB" w:rsidRPr="00C7592D" w:rsidTr="00420A83">
        <w:tc>
          <w:tcPr>
            <w:tcW w:w="1986" w:type="dxa"/>
          </w:tcPr>
          <w:p w:rsidR="00591DBB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16" w:type="dxa"/>
          </w:tcPr>
          <w:p w:rsidR="00591DBB" w:rsidRPr="00C7592D" w:rsidRDefault="00591DB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Собрание для родителей 9 и 11 классов по вопросам подготовки к итоговой аттестации</w:t>
            </w:r>
          </w:p>
        </w:tc>
        <w:tc>
          <w:tcPr>
            <w:tcW w:w="2343" w:type="dxa"/>
          </w:tcPr>
          <w:p w:rsidR="00591DBB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5C6937" w:rsidRPr="00C7592D" w:rsidTr="00420A83">
        <w:tc>
          <w:tcPr>
            <w:tcW w:w="15245" w:type="dxa"/>
            <w:gridSpan w:val="3"/>
          </w:tcPr>
          <w:p w:rsidR="005C6937" w:rsidRPr="00C7592D" w:rsidRDefault="005C6937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5C6937" w:rsidRPr="00C7592D" w:rsidTr="00420A83">
        <w:tc>
          <w:tcPr>
            <w:tcW w:w="1986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6" w:type="dxa"/>
          </w:tcPr>
          <w:p w:rsidR="005C6937" w:rsidRPr="00C7592D" w:rsidRDefault="005C6937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Круглый стол «Проблемы досуга и внеурочной занятости детей в современном обществе»</w:t>
            </w:r>
          </w:p>
        </w:tc>
        <w:tc>
          <w:tcPr>
            <w:tcW w:w="2343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5C6937" w:rsidRPr="00C7592D" w:rsidTr="00420A83">
        <w:tc>
          <w:tcPr>
            <w:tcW w:w="1986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6" w:type="dxa"/>
          </w:tcPr>
          <w:p w:rsidR="005C6937" w:rsidRPr="00C7592D" w:rsidRDefault="0085759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Собрание для 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будущих первоклассников.</w:t>
            </w:r>
          </w:p>
        </w:tc>
        <w:tc>
          <w:tcPr>
            <w:tcW w:w="2343" w:type="dxa"/>
          </w:tcPr>
          <w:p w:rsidR="00857598" w:rsidRPr="00C7592D" w:rsidRDefault="00857598" w:rsidP="00C759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5C6937" w:rsidRPr="00C7592D" w:rsidRDefault="0085759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 УВР нач. школы</w:t>
            </w:r>
          </w:p>
        </w:tc>
      </w:tr>
      <w:tr w:rsidR="005C6937" w:rsidRPr="00C7592D" w:rsidTr="00420A83">
        <w:tc>
          <w:tcPr>
            <w:tcW w:w="1986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6" w:type="dxa"/>
          </w:tcPr>
          <w:p w:rsidR="00591DBB" w:rsidRPr="00C7592D" w:rsidRDefault="00591DBB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 с учащимися (собеседование по вопросам качества знаний)</w:t>
            </w:r>
          </w:p>
          <w:p w:rsidR="00591DBB" w:rsidRPr="00C7592D" w:rsidRDefault="00591DBB" w:rsidP="00C75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 достижений учащихся, оставленных на повторное обучение.</w:t>
            </w:r>
          </w:p>
          <w:p w:rsidR="005C6937" w:rsidRPr="00C7592D" w:rsidRDefault="00591DB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школьной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НПК</w:t>
            </w:r>
          </w:p>
        </w:tc>
        <w:tc>
          <w:tcPr>
            <w:tcW w:w="2343" w:type="dxa"/>
          </w:tcPr>
          <w:p w:rsidR="005C6937" w:rsidRPr="00C7592D" w:rsidRDefault="005C6937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0135DD"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="000135DD"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0135DD"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="000135DD"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5C6937" w:rsidRPr="00C7592D" w:rsidTr="00420A83">
        <w:tc>
          <w:tcPr>
            <w:tcW w:w="1986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6" w:type="dxa"/>
          </w:tcPr>
          <w:p w:rsidR="005C6937" w:rsidRPr="00C7592D" w:rsidRDefault="00591DB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Прием родителей по учебно-воспитательным вопросам.</w:t>
            </w:r>
          </w:p>
        </w:tc>
        <w:tc>
          <w:tcPr>
            <w:tcW w:w="2343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5C6937" w:rsidRPr="00C7592D" w:rsidTr="00420A83">
        <w:tc>
          <w:tcPr>
            <w:tcW w:w="1986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16" w:type="dxa"/>
          </w:tcPr>
          <w:p w:rsidR="005C6937" w:rsidRPr="00C7592D" w:rsidRDefault="00591DB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  <w:t>Лекторий для родителей учащихся 8—9-х клас</w:t>
            </w:r>
            <w:r w:rsidRPr="00C7592D"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C7592D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сов «Школа семейной духовной культуры»</w:t>
            </w:r>
          </w:p>
        </w:tc>
        <w:tc>
          <w:tcPr>
            <w:tcW w:w="2343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591DBB" w:rsidRPr="00C7592D" w:rsidTr="00420A83">
        <w:tc>
          <w:tcPr>
            <w:tcW w:w="1986" w:type="dxa"/>
          </w:tcPr>
          <w:p w:rsidR="00591DBB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16" w:type="dxa"/>
          </w:tcPr>
          <w:p w:rsidR="00591DBB" w:rsidRPr="00C7592D" w:rsidRDefault="00591DBB" w:rsidP="00C7592D">
            <w:pPr>
              <w:pStyle w:val="a3"/>
              <w:ind w:left="0"/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  <w:t>Знакомство родителей учеников 9 и 11 классов с нормативными документами по итоговой аттестации</w:t>
            </w:r>
          </w:p>
        </w:tc>
        <w:tc>
          <w:tcPr>
            <w:tcW w:w="2343" w:type="dxa"/>
          </w:tcPr>
          <w:p w:rsidR="00591DBB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C7592D">
              <w:rPr>
                <w:rFonts w:ascii="Times New Roman" w:hAnsi="Times New Roman"/>
                <w:sz w:val="24"/>
                <w:szCs w:val="24"/>
              </w:rPr>
              <w:lastRenderedPageBreak/>
              <w:t>УВР Методист</w:t>
            </w:r>
          </w:p>
        </w:tc>
      </w:tr>
      <w:tr w:rsidR="005C6937" w:rsidRPr="00C7592D" w:rsidTr="00420A83">
        <w:tc>
          <w:tcPr>
            <w:tcW w:w="15245" w:type="dxa"/>
            <w:gridSpan w:val="3"/>
          </w:tcPr>
          <w:p w:rsidR="005C6937" w:rsidRPr="00C7592D" w:rsidRDefault="005C6937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5C6937" w:rsidRPr="00C7592D" w:rsidTr="00420A83">
        <w:tc>
          <w:tcPr>
            <w:tcW w:w="1986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6" w:type="dxa"/>
          </w:tcPr>
          <w:p w:rsidR="005C6937" w:rsidRPr="00C7592D" w:rsidRDefault="005C6937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Заседание попечительского совета школы: «Обсуждение проблемы перспективы развития школы.</w:t>
            </w:r>
          </w:p>
          <w:p w:rsidR="005C6937" w:rsidRPr="00C7592D" w:rsidRDefault="005C6937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Перспективы развития системы 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в школе.»</w:t>
            </w:r>
          </w:p>
        </w:tc>
        <w:tc>
          <w:tcPr>
            <w:tcW w:w="2343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5C6937" w:rsidRPr="00C7592D" w:rsidTr="00420A83">
        <w:tc>
          <w:tcPr>
            <w:tcW w:w="1986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6" w:type="dxa"/>
          </w:tcPr>
          <w:p w:rsidR="005C6937" w:rsidRPr="00C7592D" w:rsidRDefault="00152B55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343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5C6937" w:rsidRPr="00C7592D" w:rsidTr="00420A83">
        <w:tc>
          <w:tcPr>
            <w:tcW w:w="1986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6" w:type="dxa"/>
          </w:tcPr>
          <w:p w:rsidR="005C6937" w:rsidRPr="00C7592D" w:rsidRDefault="00152B55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 «Итоги </w:t>
            </w:r>
            <w:r w:rsidRPr="00C7592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7592D">
              <w:rPr>
                <w:rFonts w:ascii="Times New Roman" w:hAnsi="Times New Roman"/>
                <w:sz w:val="24"/>
                <w:szCs w:val="24"/>
              </w:rPr>
              <w:t xml:space="preserve"> четверти».</w:t>
            </w:r>
          </w:p>
        </w:tc>
        <w:tc>
          <w:tcPr>
            <w:tcW w:w="2343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5C6937" w:rsidRPr="00C7592D" w:rsidTr="00420A83">
        <w:tc>
          <w:tcPr>
            <w:tcW w:w="1986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6" w:type="dxa"/>
          </w:tcPr>
          <w:p w:rsidR="005C6937" w:rsidRPr="00C7592D" w:rsidRDefault="00152B55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Прием родителей по учебно-воспитательным вопросам.</w:t>
            </w:r>
          </w:p>
        </w:tc>
        <w:tc>
          <w:tcPr>
            <w:tcW w:w="2343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5C6937" w:rsidRPr="00C7592D" w:rsidTr="00420A83">
        <w:tc>
          <w:tcPr>
            <w:tcW w:w="15245" w:type="dxa"/>
            <w:gridSpan w:val="3"/>
          </w:tcPr>
          <w:p w:rsidR="005C6937" w:rsidRPr="00C7592D" w:rsidRDefault="005C6937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C6937" w:rsidRPr="00C7592D" w:rsidRDefault="005C6937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Общешкольные и классные родительские собрания</w:t>
            </w:r>
          </w:p>
        </w:tc>
      </w:tr>
      <w:tr w:rsidR="005C6937" w:rsidRPr="00C7592D" w:rsidTr="00420A83">
        <w:tc>
          <w:tcPr>
            <w:tcW w:w="1986" w:type="dxa"/>
          </w:tcPr>
          <w:p w:rsidR="005C6937" w:rsidRPr="00C7592D" w:rsidRDefault="000135DD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6" w:type="dxa"/>
          </w:tcPr>
          <w:p w:rsidR="005C6937" w:rsidRPr="00C7592D" w:rsidRDefault="005C6937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Влияние образа жизни родителей на развитие и воспитание ребёнка.</w:t>
            </w:r>
          </w:p>
        </w:tc>
        <w:tc>
          <w:tcPr>
            <w:tcW w:w="2343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5C6937" w:rsidRPr="00C7592D" w:rsidTr="00420A83">
        <w:tc>
          <w:tcPr>
            <w:tcW w:w="1986" w:type="dxa"/>
          </w:tcPr>
          <w:p w:rsidR="005C6937" w:rsidRPr="00C7592D" w:rsidRDefault="000135DD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6" w:type="dxa"/>
          </w:tcPr>
          <w:p w:rsidR="005C6937" w:rsidRPr="00C7592D" w:rsidRDefault="005C6937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Дети и психологическая установка родителей.</w:t>
            </w:r>
          </w:p>
        </w:tc>
        <w:tc>
          <w:tcPr>
            <w:tcW w:w="2343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5C6937" w:rsidRPr="00C7592D" w:rsidTr="00420A83">
        <w:tc>
          <w:tcPr>
            <w:tcW w:w="1986" w:type="dxa"/>
          </w:tcPr>
          <w:p w:rsidR="005C6937" w:rsidRPr="00C7592D" w:rsidRDefault="000135DD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6" w:type="dxa"/>
          </w:tcPr>
          <w:p w:rsidR="005C6937" w:rsidRPr="00C7592D" w:rsidRDefault="005C6937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Духовные традиции семьи.</w:t>
            </w:r>
          </w:p>
        </w:tc>
        <w:tc>
          <w:tcPr>
            <w:tcW w:w="2343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5C6937" w:rsidRPr="00C7592D" w:rsidTr="00420A83">
        <w:tc>
          <w:tcPr>
            <w:tcW w:w="1986" w:type="dxa"/>
          </w:tcPr>
          <w:p w:rsidR="005C6937" w:rsidRPr="00C7592D" w:rsidRDefault="000135DD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6" w:type="dxa"/>
          </w:tcPr>
          <w:p w:rsidR="005C6937" w:rsidRPr="00C7592D" w:rsidRDefault="005C6937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Детские шалости и их последствия.</w:t>
            </w:r>
          </w:p>
        </w:tc>
        <w:tc>
          <w:tcPr>
            <w:tcW w:w="2343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5C6937" w:rsidRPr="00C7592D" w:rsidTr="00420A83">
        <w:tc>
          <w:tcPr>
            <w:tcW w:w="1986" w:type="dxa"/>
          </w:tcPr>
          <w:p w:rsidR="005C6937" w:rsidRPr="00C7592D" w:rsidRDefault="000135DD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16" w:type="dxa"/>
          </w:tcPr>
          <w:p w:rsidR="005C6937" w:rsidRPr="00C7592D" w:rsidRDefault="005C6937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Поощрения и наказания в семье.</w:t>
            </w:r>
          </w:p>
        </w:tc>
        <w:tc>
          <w:tcPr>
            <w:tcW w:w="2343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5C6937" w:rsidRPr="00C7592D" w:rsidTr="00420A83">
        <w:tc>
          <w:tcPr>
            <w:tcW w:w="1986" w:type="dxa"/>
          </w:tcPr>
          <w:p w:rsidR="005C6937" w:rsidRPr="00C7592D" w:rsidRDefault="000135DD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16" w:type="dxa"/>
          </w:tcPr>
          <w:p w:rsidR="005C6937" w:rsidRPr="00C7592D" w:rsidRDefault="005C6937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Вера в удачу.</w:t>
            </w:r>
          </w:p>
        </w:tc>
        <w:tc>
          <w:tcPr>
            <w:tcW w:w="2343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5C6937" w:rsidRPr="00C7592D" w:rsidTr="00420A83">
        <w:tc>
          <w:tcPr>
            <w:tcW w:w="1986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16" w:type="dxa"/>
          </w:tcPr>
          <w:p w:rsidR="005C6937" w:rsidRPr="00C7592D" w:rsidRDefault="005C6937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Круглый стол «Роль семьи в воспитании детей. Права и ответственность родителей»</w:t>
            </w:r>
          </w:p>
        </w:tc>
        <w:tc>
          <w:tcPr>
            <w:tcW w:w="2343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152B55" w:rsidRPr="00C7592D" w:rsidTr="00420A83">
        <w:tc>
          <w:tcPr>
            <w:tcW w:w="1986" w:type="dxa"/>
          </w:tcPr>
          <w:p w:rsidR="00152B55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16" w:type="dxa"/>
          </w:tcPr>
          <w:p w:rsidR="00152B55" w:rsidRPr="00C7592D" w:rsidRDefault="00152B55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Консультации родителям по интересующим их вопросам «Спрашивайте — отвечаем»</w:t>
            </w:r>
          </w:p>
        </w:tc>
        <w:tc>
          <w:tcPr>
            <w:tcW w:w="2343" w:type="dxa"/>
          </w:tcPr>
          <w:p w:rsidR="00152B55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5C6937" w:rsidRPr="00C7592D" w:rsidTr="00420A83">
        <w:tc>
          <w:tcPr>
            <w:tcW w:w="15245" w:type="dxa"/>
            <w:gridSpan w:val="3"/>
          </w:tcPr>
          <w:p w:rsidR="005C6937" w:rsidRPr="00C7592D" w:rsidRDefault="005C6937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5C6937" w:rsidRPr="00C7592D" w:rsidTr="00420A83">
        <w:tc>
          <w:tcPr>
            <w:tcW w:w="1986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6" w:type="dxa"/>
          </w:tcPr>
          <w:p w:rsidR="005C6937" w:rsidRPr="00C7592D" w:rsidRDefault="005C6937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Заседание попечительского совета школы: «Обсуждение проблемы развития партнёрских связей школы.</w:t>
            </w:r>
          </w:p>
          <w:p w:rsidR="005C6937" w:rsidRPr="00C7592D" w:rsidRDefault="005C6937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Подведение итогов работы за год».</w:t>
            </w:r>
          </w:p>
        </w:tc>
        <w:tc>
          <w:tcPr>
            <w:tcW w:w="2343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5C6937" w:rsidRPr="00C7592D" w:rsidTr="00420A83">
        <w:tc>
          <w:tcPr>
            <w:tcW w:w="1986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6" w:type="dxa"/>
          </w:tcPr>
          <w:p w:rsidR="005C6937" w:rsidRPr="00C7592D" w:rsidRDefault="005C6937" w:rsidP="00A91E42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Заседание родительского комитета школы: «</w:t>
            </w:r>
            <w:r w:rsidR="0076323B">
              <w:rPr>
                <w:rFonts w:ascii="Times New Roman" w:hAnsi="Times New Roman"/>
                <w:sz w:val="24"/>
                <w:szCs w:val="24"/>
              </w:rPr>
              <w:t>Итоги работы за 201</w:t>
            </w:r>
            <w:r w:rsidR="00A91E42">
              <w:rPr>
                <w:rFonts w:ascii="Times New Roman" w:hAnsi="Times New Roman"/>
                <w:sz w:val="24"/>
                <w:szCs w:val="24"/>
              </w:rPr>
              <w:t>5 – 2016</w:t>
            </w:r>
            <w:r w:rsidRPr="00C7592D">
              <w:rPr>
                <w:rFonts w:ascii="Times New Roman" w:hAnsi="Times New Roman"/>
                <w:sz w:val="24"/>
                <w:szCs w:val="24"/>
              </w:rPr>
              <w:t xml:space="preserve"> учебный год, перспективы работы на следующий учебный год»</w:t>
            </w:r>
          </w:p>
        </w:tc>
        <w:tc>
          <w:tcPr>
            <w:tcW w:w="2343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  <w:tr w:rsidR="005C6937" w:rsidRPr="00C7592D" w:rsidTr="00420A83">
        <w:tc>
          <w:tcPr>
            <w:tcW w:w="1986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6" w:type="dxa"/>
          </w:tcPr>
          <w:p w:rsidR="005C6937" w:rsidRPr="00C7592D" w:rsidRDefault="00152B55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Круглый стол «Итоги прошедшего учебного года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343" w:type="dxa"/>
          </w:tcPr>
          <w:p w:rsidR="005C6937" w:rsidRPr="00C7592D" w:rsidRDefault="000135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 Методист</w:t>
            </w:r>
          </w:p>
        </w:tc>
      </w:tr>
    </w:tbl>
    <w:p w:rsidR="006F5497" w:rsidRPr="00C7592D" w:rsidRDefault="006F5497" w:rsidP="00C7592D">
      <w:pPr>
        <w:pStyle w:val="a3"/>
        <w:ind w:left="1418"/>
        <w:rPr>
          <w:rFonts w:ascii="Times New Roman" w:hAnsi="Times New Roman"/>
          <w:sz w:val="24"/>
          <w:szCs w:val="24"/>
        </w:rPr>
      </w:pPr>
    </w:p>
    <w:p w:rsidR="006F5497" w:rsidRPr="00C7592D" w:rsidRDefault="006F5497" w:rsidP="00C7592D">
      <w:pPr>
        <w:pStyle w:val="a3"/>
        <w:ind w:left="1418"/>
        <w:rPr>
          <w:rFonts w:ascii="Times New Roman" w:hAnsi="Times New Roman"/>
          <w:sz w:val="24"/>
          <w:szCs w:val="24"/>
        </w:rPr>
      </w:pPr>
    </w:p>
    <w:p w:rsidR="006F5497" w:rsidRPr="00C7592D" w:rsidRDefault="006F5497" w:rsidP="00C7592D">
      <w:pPr>
        <w:pStyle w:val="a3"/>
        <w:ind w:left="1418"/>
        <w:rPr>
          <w:rFonts w:ascii="Times New Roman" w:hAnsi="Times New Roman"/>
          <w:sz w:val="24"/>
          <w:szCs w:val="24"/>
        </w:rPr>
      </w:pPr>
    </w:p>
    <w:p w:rsidR="006F5497" w:rsidRPr="00C7592D" w:rsidRDefault="00132F9D" w:rsidP="00C7592D">
      <w:pPr>
        <w:rPr>
          <w:rFonts w:ascii="Times New Roman" w:hAnsi="Times New Roman"/>
          <w:sz w:val="32"/>
          <w:szCs w:val="24"/>
        </w:rPr>
      </w:pPr>
      <w:r w:rsidRPr="00C7592D">
        <w:rPr>
          <w:rFonts w:ascii="Times New Roman" w:hAnsi="Times New Roman"/>
          <w:sz w:val="32"/>
          <w:szCs w:val="24"/>
        </w:rPr>
        <w:t>Работа службы сопровождени</w:t>
      </w:r>
      <w:proofErr w:type="gramStart"/>
      <w:r w:rsidRPr="00C7592D">
        <w:rPr>
          <w:rFonts w:ascii="Times New Roman" w:hAnsi="Times New Roman"/>
          <w:sz w:val="32"/>
          <w:szCs w:val="24"/>
        </w:rPr>
        <w:t>я</w:t>
      </w:r>
      <w:r w:rsidR="0067284C" w:rsidRPr="00C7592D">
        <w:rPr>
          <w:rFonts w:ascii="Times New Roman" w:hAnsi="Times New Roman"/>
          <w:sz w:val="32"/>
          <w:szCs w:val="24"/>
        </w:rPr>
        <w:t>(</w:t>
      </w:r>
      <w:proofErr w:type="gramEnd"/>
      <w:r w:rsidR="0067284C" w:rsidRPr="00C7592D">
        <w:rPr>
          <w:rFonts w:ascii="Times New Roman" w:hAnsi="Times New Roman"/>
          <w:sz w:val="32"/>
          <w:szCs w:val="24"/>
        </w:rPr>
        <w:t>социальный педагог, психолог)</w:t>
      </w:r>
    </w:p>
    <w:p w:rsidR="005122C6" w:rsidRPr="00C7592D" w:rsidRDefault="005122C6" w:rsidP="00C7592D">
      <w:pPr>
        <w:pStyle w:val="a3"/>
        <w:ind w:left="3196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986"/>
        <w:gridCol w:w="10917"/>
        <w:gridCol w:w="2342"/>
      </w:tblGrid>
      <w:tr w:rsidR="005122C6" w:rsidRPr="00C7592D" w:rsidTr="000135DD">
        <w:tc>
          <w:tcPr>
            <w:tcW w:w="1986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917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42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122C6" w:rsidRPr="00C7592D" w:rsidTr="000135DD">
        <w:tc>
          <w:tcPr>
            <w:tcW w:w="15245" w:type="dxa"/>
            <w:gridSpan w:val="3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5122C6" w:rsidRPr="00C7592D" w:rsidTr="000135DD">
        <w:tc>
          <w:tcPr>
            <w:tcW w:w="1986" w:type="dxa"/>
          </w:tcPr>
          <w:p w:rsidR="005122C6" w:rsidRPr="00C7592D" w:rsidRDefault="00767F7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7" w:type="dxa"/>
          </w:tcPr>
          <w:p w:rsidR="005122C6" w:rsidRPr="00C7592D" w:rsidRDefault="005122C6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Планирование работы на учебный год</w:t>
            </w:r>
          </w:p>
        </w:tc>
        <w:tc>
          <w:tcPr>
            <w:tcW w:w="2342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22C6" w:rsidRPr="00C7592D" w:rsidTr="000135DD">
        <w:tc>
          <w:tcPr>
            <w:tcW w:w="1986" w:type="dxa"/>
          </w:tcPr>
          <w:p w:rsidR="005122C6" w:rsidRPr="00C7592D" w:rsidRDefault="00767F7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7" w:type="dxa"/>
          </w:tcPr>
          <w:p w:rsidR="005122C6" w:rsidRPr="00C7592D" w:rsidRDefault="005122C6" w:rsidP="00C759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диагностика по запросу с согласия родителей </w:t>
            </w:r>
          </w:p>
        </w:tc>
        <w:tc>
          <w:tcPr>
            <w:tcW w:w="2342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22C6" w:rsidRPr="00C7592D" w:rsidTr="000135DD">
        <w:tc>
          <w:tcPr>
            <w:tcW w:w="1986" w:type="dxa"/>
          </w:tcPr>
          <w:p w:rsidR="005122C6" w:rsidRPr="00C7592D" w:rsidRDefault="00767F7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7" w:type="dxa"/>
          </w:tcPr>
          <w:p w:rsidR="005122C6" w:rsidRPr="00C7592D" w:rsidRDefault="005122C6" w:rsidP="00C759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Проблемноориентированная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диагностика особенностей ребёнка по запросу с согласия родителей</w:t>
            </w:r>
          </w:p>
        </w:tc>
        <w:tc>
          <w:tcPr>
            <w:tcW w:w="2342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22C6" w:rsidRPr="00C7592D" w:rsidTr="000135DD">
        <w:tc>
          <w:tcPr>
            <w:tcW w:w="1986" w:type="dxa"/>
          </w:tcPr>
          <w:p w:rsidR="005122C6" w:rsidRPr="00C7592D" w:rsidRDefault="00767F7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7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Консультирование участников образовательного процесса: родителей, учителей, учащихся по проблемам обучения, воспитания и развития</w:t>
            </w:r>
          </w:p>
        </w:tc>
        <w:tc>
          <w:tcPr>
            <w:tcW w:w="2342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  Педагог-психолог</w:t>
            </w:r>
          </w:p>
        </w:tc>
      </w:tr>
      <w:tr w:rsidR="005122C6" w:rsidRPr="00C7592D" w:rsidTr="000135DD">
        <w:tc>
          <w:tcPr>
            <w:tcW w:w="1986" w:type="dxa"/>
          </w:tcPr>
          <w:p w:rsidR="005122C6" w:rsidRPr="00C7592D" w:rsidRDefault="00767F7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17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Выступления на общешкольных мероприятиях по плану работы школы</w:t>
            </w:r>
          </w:p>
        </w:tc>
        <w:tc>
          <w:tcPr>
            <w:tcW w:w="2342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22C6" w:rsidRPr="00C7592D" w:rsidTr="000135DD">
        <w:tc>
          <w:tcPr>
            <w:tcW w:w="1986" w:type="dxa"/>
          </w:tcPr>
          <w:p w:rsidR="005122C6" w:rsidRPr="00C7592D" w:rsidRDefault="00767F7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17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Психолого-педагогическое обеспечение инновационной и методической работы</w:t>
            </w:r>
          </w:p>
        </w:tc>
        <w:tc>
          <w:tcPr>
            <w:tcW w:w="2342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22C6" w:rsidRPr="00C7592D" w:rsidTr="000135DD">
        <w:tc>
          <w:tcPr>
            <w:tcW w:w="1986" w:type="dxa"/>
          </w:tcPr>
          <w:p w:rsidR="005122C6" w:rsidRPr="00C7592D" w:rsidRDefault="00767F7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17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Профилактические мероприятия с учащимися, состоящими  в ОДН и ВШК</w:t>
            </w:r>
          </w:p>
        </w:tc>
        <w:tc>
          <w:tcPr>
            <w:tcW w:w="2342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22C6" w:rsidRPr="00C7592D" w:rsidTr="000135DD">
        <w:tc>
          <w:tcPr>
            <w:tcW w:w="15245" w:type="dxa"/>
            <w:gridSpan w:val="3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5122C6" w:rsidRPr="00C7592D" w:rsidTr="000135DD">
        <w:tc>
          <w:tcPr>
            <w:tcW w:w="1986" w:type="dxa"/>
          </w:tcPr>
          <w:p w:rsidR="005122C6" w:rsidRPr="00C7592D" w:rsidRDefault="00767F7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7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Участие в общешкольных мероприятиях по плану работы школы</w:t>
            </w:r>
          </w:p>
        </w:tc>
        <w:tc>
          <w:tcPr>
            <w:tcW w:w="2342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22C6" w:rsidRPr="00C7592D" w:rsidTr="000135DD">
        <w:tc>
          <w:tcPr>
            <w:tcW w:w="1986" w:type="dxa"/>
          </w:tcPr>
          <w:p w:rsidR="005122C6" w:rsidRPr="00C7592D" w:rsidRDefault="00767F7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7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Психолого-педагогическое обеспечение инновационной и методической работы</w:t>
            </w:r>
          </w:p>
        </w:tc>
        <w:tc>
          <w:tcPr>
            <w:tcW w:w="2342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22C6" w:rsidRPr="00C7592D" w:rsidTr="000135DD">
        <w:tc>
          <w:tcPr>
            <w:tcW w:w="1986" w:type="dxa"/>
          </w:tcPr>
          <w:p w:rsidR="005122C6" w:rsidRPr="00C7592D" w:rsidRDefault="00767F7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7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Профилактические мероприятия с учащимися, состоящими  в ОДН и ВШК</w:t>
            </w:r>
          </w:p>
        </w:tc>
        <w:tc>
          <w:tcPr>
            <w:tcW w:w="2342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22C6" w:rsidRPr="00C7592D" w:rsidTr="000135DD">
        <w:tc>
          <w:tcPr>
            <w:tcW w:w="1986" w:type="dxa"/>
          </w:tcPr>
          <w:p w:rsidR="005122C6" w:rsidRPr="00C7592D" w:rsidRDefault="00767F7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7" w:type="dxa"/>
          </w:tcPr>
          <w:p w:rsidR="005122C6" w:rsidRPr="00C7592D" w:rsidRDefault="005122C6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Проблемно-ориентированная и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диагностика по запросу с согласия родителей </w:t>
            </w:r>
          </w:p>
        </w:tc>
        <w:tc>
          <w:tcPr>
            <w:tcW w:w="2342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22C6" w:rsidRPr="00C7592D" w:rsidTr="000135DD">
        <w:tc>
          <w:tcPr>
            <w:tcW w:w="1986" w:type="dxa"/>
          </w:tcPr>
          <w:p w:rsidR="005122C6" w:rsidRPr="00C7592D" w:rsidRDefault="00767F7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17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Консультирование участников образовательного процесса: родителей, учителей, учащихся по проблемам обучения, воспитания и развития</w:t>
            </w:r>
          </w:p>
        </w:tc>
        <w:tc>
          <w:tcPr>
            <w:tcW w:w="2342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22C6" w:rsidRPr="00C7592D" w:rsidTr="000135DD">
        <w:tc>
          <w:tcPr>
            <w:tcW w:w="15245" w:type="dxa"/>
            <w:gridSpan w:val="3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5122C6" w:rsidRPr="00C7592D" w:rsidTr="000135DD">
        <w:tc>
          <w:tcPr>
            <w:tcW w:w="1986" w:type="dxa"/>
          </w:tcPr>
          <w:p w:rsidR="005122C6" w:rsidRPr="00C7592D" w:rsidRDefault="00767F7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7" w:type="dxa"/>
          </w:tcPr>
          <w:p w:rsidR="005122C6" w:rsidRPr="00C7592D" w:rsidRDefault="005122C6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Диагностика адаптации учащихся 1-х классов к школе с согласия родителей</w:t>
            </w:r>
          </w:p>
        </w:tc>
        <w:tc>
          <w:tcPr>
            <w:tcW w:w="2342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22C6" w:rsidRPr="00C7592D" w:rsidTr="000135DD">
        <w:tc>
          <w:tcPr>
            <w:tcW w:w="1986" w:type="dxa"/>
          </w:tcPr>
          <w:p w:rsidR="005122C6" w:rsidRPr="00C7592D" w:rsidRDefault="00767F7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7" w:type="dxa"/>
          </w:tcPr>
          <w:p w:rsidR="005122C6" w:rsidRPr="00C7592D" w:rsidRDefault="005122C6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Диагностика адаптации  учащихся 5-х классов к обучению в основной школе с согласия родителей</w:t>
            </w:r>
          </w:p>
        </w:tc>
        <w:tc>
          <w:tcPr>
            <w:tcW w:w="2342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22C6" w:rsidRPr="00C7592D" w:rsidTr="000135DD">
        <w:tc>
          <w:tcPr>
            <w:tcW w:w="1986" w:type="dxa"/>
          </w:tcPr>
          <w:p w:rsidR="005122C6" w:rsidRPr="00C7592D" w:rsidRDefault="00767F7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7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Участие в Педагогическом совете</w:t>
            </w:r>
          </w:p>
        </w:tc>
        <w:tc>
          <w:tcPr>
            <w:tcW w:w="2342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22C6" w:rsidRPr="00C7592D" w:rsidTr="000135DD">
        <w:tc>
          <w:tcPr>
            <w:tcW w:w="15245" w:type="dxa"/>
            <w:gridSpan w:val="3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5122C6" w:rsidRPr="00C7592D" w:rsidTr="000135DD">
        <w:tc>
          <w:tcPr>
            <w:tcW w:w="1986" w:type="dxa"/>
          </w:tcPr>
          <w:p w:rsidR="005122C6" w:rsidRPr="00C7592D" w:rsidRDefault="00767F7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7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Профилактические мероприятия с учащимися, состоящими  в ОДН и ВШК</w:t>
            </w:r>
          </w:p>
        </w:tc>
        <w:tc>
          <w:tcPr>
            <w:tcW w:w="2342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22C6" w:rsidRPr="00C7592D" w:rsidTr="000135DD">
        <w:tc>
          <w:tcPr>
            <w:tcW w:w="1986" w:type="dxa"/>
          </w:tcPr>
          <w:p w:rsidR="005122C6" w:rsidRPr="00C7592D" w:rsidRDefault="00767F7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7" w:type="dxa"/>
          </w:tcPr>
          <w:p w:rsidR="005122C6" w:rsidRPr="00C7592D" w:rsidRDefault="005122C6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Проблемно-ориентированная и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диагностика по запросу с согласия родителей </w:t>
            </w:r>
          </w:p>
        </w:tc>
        <w:tc>
          <w:tcPr>
            <w:tcW w:w="2342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22C6" w:rsidRPr="00C7592D" w:rsidTr="000135DD">
        <w:tc>
          <w:tcPr>
            <w:tcW w:w="1986" w:type="dxa"/>
          </w:tcPr>
          <w:p w:rsidR="005122C6" w:rsidRPr="00C7592D" w:rsidRDefault="00767F7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7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Консультирование участников образовательного процесса: родителей, учителей, учащихся по проблемам обучения, воспитания и развития</w:t>
            </w:r>
          </w:p>
        </w:tc>
        <w:tc>
          <w:tcPr>
            <w:tcW w:w="2342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22C6" w:rsidRPr="00C7592D" w:rsidTr="000135DD">
        <w:tc>
          <w:tcPr>
            <w:tcW w:w="15245" w:type="dxa"/>
            <w:gridSpan w:val="3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5122C6" w:rsidRPr="00C7592D" w:rsidTr="000135DD">
        <w:tc>
          <w:tcPr>
            <w:tcW w:w="1986" w:type="dxa"/>
          </w:tcPr>
          <w:p w:rsidR="005122C6" w:rsidRPr="00C7592D" w:rsidRDefault="00767F7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7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Участие в Педагогическом совете</w:t>
            </w:r>
          </w:p>
        </w:tc>
        <w:tc>
          <w:tcPr>
            <w:tcW w:w="2342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22C6" w:rsidRPr="00C7592D" w:rsidTr="000135DD">
        <w:tc>
          <w:tcPr>
            <w:tcW w:w="1986" w:type="dxa"/>
          </w:tcPr>
          <w:p w:rsidR="005122C6" w:rsidRPr="00C7592D" w:rsidRDefault="00767F7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917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Консультирование участников образовательного процесса: родителей, учителей, учащихся</w:t>
            </w:r>
          </w:p>
        </w:tc>
        <w:tc>
          <w:tcPr>
            <w:tcW w:w="2342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22C6" w:rsidRPr="00C7592D" w:rsidTr="000135DD">
        <w:tc>
          <w:tcPr>
            <w:tcW w:w="1986" w:type="dxa"/>
          </w:tcPr>
          <w:p w:rsidR="005122C6" w:rsidRPr="00C7592D" w:rsidRDefault="00767F7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7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Профилактические мероприятия с учащимися, состоящими  в ОДН и ВШК</w:t>
            </w:r>
          </w:p>
        </w:tc>
        <w:tc>
          <w:tcPr>
            <w:tcW w:w="2342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22C6" w:rsidRPr="00C7592D" w:rsidTr="000135DD">
        <w:tc>
          <w:tcPr>
            <w:tcW w:w="1986" w:type="dxa"/>
          </w:tcPr>
          <w:p w:rsidR="005122C6" w:rsidRPr="00C7592D" w:rsidRDefault="00767F7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7" w:type="dxa"/>
          </w:tcPr>
          <w:p w:rsidR="005122C6" w:rsidRPr="00C7592D" w:rsidRDefault="005122C6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Проблемно-ориентированная и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диагностика по запросу с согласия родителей </w:t>
            </w:r>
          </w:p>
        </w:tc>
        <w:tc>
          <w:tcPr>
            <w:tcW w:w="2342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22C6" w:rsidRPr="00C7592D" w:rsidTr="000135DD">
        <w:tc>
          <w:tcPr>
            <w:tcW w:w="15245" w:type="dxa"/>
            <w:gridSpan w:val="3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5122C6" w:rsidRPr="00C7592D" w:rsidTr="000135DD">
        <w:tc>
          <w:tcPr>
            <w:tcW w:w="1986" w:type="dxa"/>
          </w:tcPr>
          <w:p w:rsidR="005122C6" w:rsidRPr="00C7592D" w:rsidRDefault="00767F7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7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Мониторинг удовлетворённости качеством образовательных услуг и взаимодействием субъектов образовательного процесса</w:t>
            </w:r>
          </w:p>
        </w:tc>
        <w:tc>
          <w:tcPr>
            <w:tcW w:w="2342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22C6" w:rsidRPr="00C7592D" w:rsidTr="000135DD">
        <w:tc>
          <w:tcPr>
            <w:tcW w:w="1986" w:type="dxa"/>
          </w:tcPr>
          <w:p w:rsidR="005122C6" w:rsidRPr="00C7592D" w:rsidRDefault="00767F7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7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Профилактические мероприятия с учащимися, состоящими  в ОДН и ВШК</w:t>
            </w:r>
          </w:p>
        </w:tc>
        <w:tc>
          <w:tcPr>
            <w:tcW w:w="2342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22C6" w:rsidRPr="00C7592D" w:rsidTr="000135DD">
        <w:tc>
          <w:tcPr>
            <w:tcW w:w="1986" w:type="dxa"/>
          </w:tcPr>
          <w:p w:rsidR="005122C6" w:rsidRPr="00C7592D" w:rsidRDefault="00767F7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7" w:type="dxa"/>
          </w:tcPr>
          <w:p w:rsidR="005122C6" w:rsidRPr="00C7592D" w:rsidRDefault="005122C6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Проблемно-ориентированная и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диагностика по запросу с согласия родителей </w:t>
            </w:r>
          </w:p>
        </w:tc>
        <w:tc>
          <w:tcPr>
            <w:tcW w:w="2342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22C6" w:rsidRPr="00C7592D" w:rsidTr="000135DD">
        <w:tc>
          <w:tcPr>
            <w:tcW w:w="1986" w:type="dxa"/>
          </w:tcPr>
          <w:p w:rsidR="005122C6" w:rsidRPr="00C7592D" w:rsidRDefault="00767F7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7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Консультирование участников образовательного процесса: родителей, учителей, учащихся по проблемам обучения, воспитания и развития</w:t>
            </w:r>
          </w:p>
        </w:tc>
        <w:tc>
          <w:tcPr>
            <w:tcW w:w="2342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22C6" w:rsidRPr="00C7592D" w:rsidTr="000135DD">
        <w:tc>
          <w:tcPr>
            <w:tcW w:w="15245" w:type="dxa"/>
            <w:gridSpan w:val="3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5122C6" w:rsidRPr="00C7592D" w:rsidTr="000135DD">
        <w:tc>
          <w:tcPr>
            <w:tcW w:w="1986" w:type="dxa"/>
          </w:tcPr>
          <w:p w:rsidR="005122C6" w:rsidRPr="00C7592D" w:rsidRDefault="00767F7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7" w:type="dxa"/>
          </w:tcPr>
          <w:p w:rsidR="005122C6" w:rsidRPr="00C7592D" w:rsidRDefault="005122C6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Проблемно-ориентированная и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диагностика по запросу с согласия родителей </w:t>
            </w:r>
          </w:p>
        </w:tc>
        <w:tc>
          <w:tcPr>
            <w:tcW w:w="2342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22C6" w:rsidRPr="00C7592D" w:rsidTr="000135DD">
        <w:tc>
          <w:tcPr>
            <w:tcW w:w="1986" w:type="dxa"/>
          </w:tcPr>
          <w:p w:rsidR="005122C6" w:rsidRPr="00C7592D" w:rsidRDefault="00767F7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7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Консультирование участников образовательного процесса: родителей, учителей, учащихся по проблемам обучения, воспитания и развития</w:t>
            </w:r>
          </w:p>
        </w:tc>
        <w:tc>
          <w:tcPr>
            <w:tcW w:w="2342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22C6" w:rsidRPr="00C7592D" w:rsidTr="000135DD">
        <w:tc>
          <w:tcPr>
            <w:tcW w:w="1986" w:type="dxa"/>
          </w:tcPr>
          <w:p w:rsidR="005122C6" w:rsidRPr="00C7592D" w:rsidRDefault="00767F7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7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Профилактические мероприятия с учащимися, состоящими  в ОДН и ВШК</w:t>
            </w:r>
          </w:p>
        </w:tc>
        <w:tc>
          <w:tcPr>
            <w:tcW w:w="2342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22C6" w:rsidRPr="00C7592D" w:rsidTr="000135DD">
        <w:tc>
          <w:tcPr>
            <w:tcW w:w="1986" w:type="dxa"/>
          </w:tcPr>
          <w:p w:rsidR="005122C6" w:rsidRPr="00C7592D" w:rsidRDefault="00767F7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7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Участие в Педагогическом совете</w:t>
            </w:r>
          </w:p>
        </w:tc>
        <w:tc>
          <w:tcPr>
            <w:tcW w:w="2342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22C6" w:rsidRPr="00C7592D" w:rsidTr="000135DD">
        <w:tc>
          <w:tcPr>
            <w:tcW w:w="15245" w:type="dxa"/>
            <w:gridSpan w:val="3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122C6" w:rsidRPr="00C7592D" w:rsidTr="000135DD">
        <w:tc>
          <w:tcPr>
            <w:tcW w:w="1986" w:type="dxa"/>
          </w:tcPr>
          <w:p w:rsidR="005122C6" w:rsidRPr="00C7592D" w:rsidRDefault="00767F7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7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Профилактические мероприятия с учащимися, состоящими  в ОДН и ВШК</w:t>
            </w:r>
          </w:p>
        </w:tc>
        <w:tc>
          <w:tcPr>
            <w:tcW w:w="2342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22C6" w:rsidRPr="00C7592D" w:rsidTr="000135DD">
        <w:tc>
          <w:tcPr>
            <w:tcW w:w="1986" w:type="dxa"/>
          </w:tcPr>
          <w:p w:rsidR="005122C6" w:rsidRPr="00C7592D" w:rsidRDefault="00767F7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7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Консультирование участников образовательного процесса: родителей, учителей, учащихся по проблемам обучения, воспитания и развития</w:t>
            </w:r>
          </w:p>
        </w:tc>
        <w:tc>
          <w:tcPr>
            <w:tcW w:w="2342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22C6" w:rsidRPr="00C7592D" w:rsidTr="000135DD">
        <w:tc>
          <w:tcPr>
            <w:tcW w:w="1986" w:type="dxa"/>
          </w:tcPr>
          <w:p w:rsidR="005122C6" w:rsidRPr="00C7592D" w:rsidRDefault="00767F7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7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Проблемно-ориентированная и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диагностика по запросу с согласия родителей</w:t>
            </w:r>
          </w:p>
        </w:tc>
        <w:tc>
          <w:tcPr>
            <w:tcW w:w="2342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C6" w:rsidRPr="00C7592D" w:rsidTr="000135DD">
        <w:tc>
          <w:tcPr>
            <w:tcW w:w="15245" w:type="dxa"/>
            <w:gridSpan w:val="3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5122C6" w:rsidRPr="00C7592D" w:rsidTr="000135DD">
        <w:tc>
          <w:tcPr>
            <w:tcW w:w="1986" w:type="dxa"/>
          </w:tcPr>
          <w:p w:rsidR="005122C6" w:rsidRPr="00C7592D" w:rsidRDefault="00767F7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7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Анализ результатов работы и оформление отчётной документации</w:t>
            </w:r>
          </w:p>
        </w:tc>
        <w:tc>
          <w:tcPr>
            <w:tcW w:w="2342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22C6" w:rsidRPr="00C7592D" w:rsidTr="000135DD">
        <w:tc>
          <w:tcPr>
            <w:tcW w:w="1986" w:type="dxa"/>
          </w:tcPr>
          <w:p w:rsidR="005122C6" w:rsidRPr="00C7592D" w:rsidRDefault="00767F7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7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Консультирование участников образовательного процесса: родителей, учителей, учащихся по психологическому обеспечению образовательной деятельности</w:t>
            </w:r>
          </w:p>
        </w:tc>
        <w:tc>
          <w:tcPr>
            <w:tcW w:w="2342" w:type="dxa"/>
          </w:tcPr>
          <w:p w:rsidR="005122C6" w:rsidRPr="00C7592D" w:rsidRDefault="005122C6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</w:tbl>
    <w:p w:rsidR="00C7592D" w:rsidRDefault="00C7592D" w:rsidP="00C7592D">
      <w:pPr>
        <w:pStyle w:val="a3"/>
        <w:ind w:left="3196"/>
        <w:rPr>
          <w:rFonts w:ascii="Times New Roman" w:hAnsi="Times New Roman"/>
          <w:sz w:val="24"/>
          <w:szCs w:val="24"/>
        </w:rPr>
      </w:pPr>
    </w:p>
    <w:p w:rsidR="00C7592D" w:rsidRDefault="00C7592D" w:rsidP="00C7592D">
      <w:pPr>
        <w:pStyle w:val="a3"/>
        <w:ind w:left="3196"/>
        <w:rPr>
          <w:rFonts w:ascii="Times New Roman" w:hAnsi="Times New Roman"/>
          <w:sz w:val="24"/>
          <w:szCs w:val="24"/>
        </w:rPr>
      </w:pPr>
    </w:p>
    <w:p w:rsidR="00C7592D" w:rsidRDefault="00C7592D" w:rsidP="00C7592D">
      <w:pPr>
        <w:pStyle w:val="a3"/>
        <w:ind w:left="3196"/>
        <w:rPr>
          <w:rFonts w:ascii="Times New Roman" w:hAnsi="Times New Roman"/>
          <w:sz w:val="24"/>
          <w:szCs w:val="24"/>
        </w:rPr>
      </w:pPr>
    </w:p>
    <w:p w:rsidR="00C7592D" w:rsidRDefault="00C7592D" w:rsidP="00C7592D">
      <w:pPr>
        <w:pStyle w:val="a3"/>
        <w:ind w:left="3196"/>
        <w:rPr>
          <w:rFonts w:ascii="Times New Roman" w:hAnsi="Times New Roman"/>
          <w:sz w:val="24"/>
          <w:szCs w:val="24"/>
        </w:rPr>
      </w:pPr>
    </w:p>
    <w:p w:rsidR="00C7592D" w:rsidRDefault="00C7592D" w:rsidP="00C7592D">
      <w:pPr>
        <w:pStyle w:val="a3"/>
        <w:ind w:left="3196"/>
        <w:rPr>
          <w:rFonts w:ascii="Times New Roman" w:hAnsi="Times New Roman"/>
          <w:sz w:val="24"/>
          <w:szCs w:val="24"/>
        </w:rPr>
      </w:pPr>
    </w:p>
    <w:p w:rsidR="00C7592D" w:rsidRDefault="00C7592D" w:rsidP="00C7592D">
      <w:pPr>
        <w:pStyle w:val="a3"/>
        <w:ind w:left="3196"/>
        <w:rPr>
          <w:rFonts w:ascii="Times New Roman" w:hAnsi="Times New Roman"/>
          <w:sz w:val="24"/>
          <w:szCs w:val="24"/>
        </w:rPr>
      </w:pPr>
    </w:p>
    <w:p w:rsidR="00C7592D" w:rsidRDefault="00C7592D" w:rsidP="00C7592D">
      <w:pPr>
        <w:pStyle w:val="a3"/>
        <w:ind w:left="3196"/>
        <w:rPr>
          <w:rFonts w:ascii="Times New Roman" w:hAnsi="Times New Roman"/>
          <w:sz w:val="24"/>
          <w:szCs w:val="24"/>
        </w:rPr>
      </w:pPr>
    </w:p>
    <w:p w:rsidR="00C7592D" w:rsidRDefault="00C7592D" w:rsidP="00C7592D">
      <w:pPr>
        <w:pStyle w:val="a3"/>
        <w:ind w:left="3196"/>
        <w:rPr>
          <w:rFonts w:ascii="Times New Roman" w:hAnsi="Times New Roman"/>
          <w:sz w:val="24"/>
          <w:szCs w:val="24"/>
        </w:rPr>
      </w:pPr>
    </w:p>
    <w:p w:rsidR="00C7592D" w:rsidRDefault="00C7592D" w:rsidP="00C7592D">
      <w:pPr>
        <w:pStyle w:val="a3"/>
        <w:ind w:left="3196"/>
        <w:rPr>
          <w:rFonts w:ascii="Times New Roman" w:hAnsi="Times New Roman"/>
          <w:sz w:val="24"/>
          <w:szCs w:val="24"/>
        </w:rPr>
      </w:pPr>
    </w:p>
    <w:p w:rsidR="00C7592D" w:rsidRDefault="00C7592D" w:rsidP="00C7592D">
      <w:pPr>
        <w:pStyle w:val="a3"/>
        <w:ind w:left="3196"/>
        <w:rPr>
          <w:rFonts w:ascii="Times New Roman" w:hAnsi="Times New Roman"/>
          <w:sz w:val="24"/>
          <w:szCs w:val="24"/>
        </w:rPr>
      </w:pPr>
    </w:p>
    <w:p w:rsidR="00C7592D" w:rsidRDefault="00C7592D" w:rsidP="00C7592D">
      <w:pPr>
        <w:pStyle w:val="a3"/>
        <w:ind w:left="3196"/>
        <w:rPr>
          <w:rFonts w:ascii="Times New Roman" w:hAnsi="Times New Roman"/>
          <w:sz w:val="24"/>
          <w:szCs w:val="24"/>
        </w:rPr>
      </w:pPr>
    </w:p>
    <w:p w:rsidR="00C7592D" w:rsidRDefault="00C7592D" w:rsidP="00C7592D">
      <w:pPr>
        <w:pStyle w:val="a3"/>
        <w:ind w:left="3196"/>
        <w:rPr>
          <w:rFonts w:ascii="Times New Roman" w:hAnsi="Times New Roman"/>
          <w:sz w:val="24"/>
          <w:szCs w:val="24"/>
        </w:rPr>
      </w:pPr>
    </w:p>
    <w:p w:rsidR="00C7592D" w:rsidRDefault="00C7592D" w:rsidP="00C7592D">
      <w:pPr>
        <w:pStyle w:val="a3"/>
        <w:ind w:left="3196"/>
        <w:rPr>
          <w:rFonts w:ascii="Times New Roman" w:hAnsi="Times New Roman"/>
          <w:sz w:val="24"/>
          <w:szCs w:val="24"/>
        </w:rPr>
      </w:pPr>
    </w:p>
    <w:p w:rsidR="00C7592D" w:rsidRDefault="00C7592D" w:rsidP="00C7592D">
      <w:pPr>
        <w:pStyle w:val="a3"/>
        <w:ind w:left="3196"/>
        <w:rPr>
          <w:rFonts w:ascii="Times New Roman" w:hAnsi="Times New Roman"/>
          <w:sz w:val="24"/>
          <w:szCs w:val="24"/>
        </w:rPr>
      </w:pPr>
    </w:p>
    <w:p w:rsidR="00132F9D" w:rsidRPr="00C7592D" w:rsidRDefault="00132F9D" w:rsidP="00C7592D">
      <w:pPr>
        <w:pStyle w:val="a3"/>
        <w:ind w:left="3196"/>
        <w:rPr>
          <w:rFonts w:ascii="Times New Roman" w:hAnsi="Times New Roman"/>
          <w:sz w:val="36"/>
          <w:szCs w:val="24"/>
        </w:rPr>
      </w:pPr>
      <w:r w:rsidRPr="00C7592D">
        <w:rPr>
          <w:rFonts w:ascii="Times New Roman" w:hAnsi="Times New Roman"/>
          <w:sz w:val="36"/>
          <w:szCs w:val="24"/>
        </w:rPr>
        <w:t>Реализация программы «Здоровье на пять».</w:t>
      </w:r>
    </w:p>
    <w:p w:rsidR="00C7592D" w:rsidRPr="00C7592D" w:rsidRDefault="00C7592D" w:rsidP="00C7592D">
      <w:pPr>
        <w:pStyle w:val="a3"/>
        <w:ind w:left="3196"/>
        <w:rPr>
          <w:rFonts w:ascii="Times New Roman" w:hAnsi="Times New Roman"/>
          <w:sz w:val="24"/>
          <w:szCs w:val="24"/>
        </w:rPr>
      </w:pPr>
    </w:p>
    <w:p w:rsidR="006F5497" w:rsidRPr="00C7592D" w:rsidRDefault="006F5497" w:rsidP="00C7592D">
      <w:pPr>
        <w:pStyle w:val="a3"/>
        <w:ind w:left="3196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2346"/>
        <w:gridCol w:w="8581"/>
        <w:gridCol w:w="2332"/>
      </w:tblGrid>
      <w:tr w:rsidR="006F5497" w:rsidRPr="00C7592D" w:rsidTr="00767F70">
        <w:tc>
          <w:tcPr>
            <w:tcW w:w="4473" w:type="dxa"/>
            <w:gridSpan w:val="2"/>
          </w:tcPr>
          <w:p w:rsidR="006F5497" w:rsidRPr="00C7592D" w:rsidRDefault="006F5497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81" w:type="dxa"/>
          </w:tcPr>
          <w:p w:rsidR="006F5497" w:rsidRPr="00C7592D" w:rsidRDefault="006F5497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32" w:type="dxa"/>
          </w:tcPr>
          <w:p w:rsidR="006F5497" w:rsidRPr="00C7592D" w:rsidRDefault="0067284C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F5497" w:rsidRPr="00C7592D" w:rsidTr="00767F70">
        <w:tc>
          <w:tcPr>
            <w:tcW w:w="15386" w:type="dxa"/>
            <w:gridSpan w:val="4"/>
          </w:tcPr>
          <w:p w:rsidR="006F5497" w:rsidRPr="00C7592D" w:rsidRDefault="006F5497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5A8" w:rsidRPr="00C7592D" w:rsidTr="00767F70">
        <w:tc>
          <w:tcPr>
            <w:tcW w:w="2127" w:type="dxa"/>
            <w:vAlign w:val="center"/>
          </w:tcPr>
          <w:p w:rsidR="007635A8" w:rsidRPr="00C7592D" w:rsidRDefault="007635A8" w:rsidP="0095530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59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Аналитическая деятельность</w:t>
            </w:r>
          </w:p>
          <w:p w:rsidR="007635A8" w:rsidRPr="00C7592D" w:rsidRDefault="007635A8" w:rsidP="00C7592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7" w:type="dxa"/>
            <w:gridSpan w:val="2"/>
            <w:vAlign w:val="center"/>
          </w:tcPr>
          <w:p w:rsidR="007635A8" w:rsidRPr="00C7592D" w:rsidRDefault="007635A8" w:rsidP="00C759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hAnsi="Times New Roman"/>
                <w:sz w:val="24"/>
                <w:szCs w:val="24"/>
                <w:lang w:eastAsia="ru-RU"/>
              </w:rPr>
              <w:t>1.Анализ состояния здоровья учащихся по    параллелям.</w:t>
            </w:r>
          </w:p>
          <w:p w:rsidR="007635A8" w:rsidRPr="00C7592D" w:rsidRDefault="007635A8" w:rsidP="00C759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hAnsi="Times New Roman"/>
                <w:sz w:val="24"/>
                <w:szCs w:val="24"/>
                <w:lang w:eastAsia="ru-RU"/>
              </w:rPr>
              <w:t>2. Анализ заболеваемости учащихся простудными и инфекционными заболеваниями,  выявление длительно болеющих детей.</w:t>
            </w:r>
          </w:p>
        </w:tc>
        <w:tc>
          <w:tcPr>
            <w:tcW w:w="2332" w:type="dxa"/>
          </w:tcPr>
          <w:p w:rsidR="007635A8" w:rsidRPr="00C7592D" w:rsidRDefault="007635A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Служба здоровья</w:t>
            </w:r>
          </w:p>
        </w:tc>
      </w:tr>
      <w:tr w:rsidR="007635A8" w:rsidRPr="00C7592D" w:rsidTr="00767F70">
        <w:tc>
          <w:tcPr>
            <w:tcW w:w="2127" w:type="dxa"/>
            <w:vAlign w:val="center"/>
          </w:tcPr>
          <w:p w:rsidR="007635A8" w:rsidRPr="00C7592D" w:rsidRDefault="007635A8" w:rsidP="0095530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59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  <w:tc>
          <w:tcPr>
            <w:tcW w:w="10927" w:type="dxa"/>
            <w:gridSpan w:val="2"/>
            <w:vAlign w:val="center"/>
          </w:tcPr>
          <w:p w:rsidR="007635A8" w:rsidRPr="00C7592D" w:rsidRDefault="007635A8" w:rsidP="00C759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1.Разработать  систему классных часов для начальной школы для формирования элементарных гигиенических знаний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формирования ценности здоровья и здорового образа жизни.</w:t>
            </w:r>
          </w:p>
          <w:p w:rsidR="007635A8" w:rsidRPr="00C7592D" w:rsidRDefault="007635A8" w:rsidP="00C759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hAnsi="Times New Roman"/>
                <w:sz w:val="24"/>
                <w:szCs w:val="24"/>
                <w:lang w:eastAsia="ru-RU"/>
              </w:rPr>
              <w:t>2. Введение  обязательного третьего урока физкультуры для учащихся 1 – 11 классов  школы.</w:t>
            </w:r>
          </w:p>
          <w:p w:rsidR="007635A8" w:rsidRPr="00C7592D" w:rsidRDefault="007635A8" w:rsidP="00C759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hAnsi="Times New Roman"/>
                <w:sz w:val="24"/>
                <w:szCs w:val="24"/>
                <w:lang w:eastAsia="ru-RU"/>
              </w:rPr>
              <w:t>3. Введение на уроках обязательной динамической паузы для учащихся 1 - 4 классов.</w:t>
            </w:r>
          </w:p>
          <w:p w:rsidR="007635A8" w:rsidRPr="00C7592D" w:rsidRDefault="007635A8" w:rsidP="00C759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Оформить в учебных кабинетах силами учащихся уголки культуры здоровья, отражающие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здоровьесберегающую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 классных коллективов.</w:t>
            </w:r>
          </w:p>
          <w:p w:rsidR="007635A8" w:rsidRPr="00C7592D" w:rsidRDefault="007635A8" w:rsidP="00C759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hAnsi="Times New Roman"/>
                <w:sz w:val="24"/>
                <w:szCs w:val="24"/>
                <w:lang w:eastAsia="ru-RU"/>
              </w:rPr>
              <w:t>5. Организация питьевого режима в каждом классе.</w:t>
            </w:r>
          </w:p>
          <w:p w:rsidR="007635A8" w:rsidRPr="00C7592D" w:rsidRDefault="007635A8" w:rsidP="00C759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hAnsi="Times New Roman"/>
                <w:sz w:val="24"/>
                <w:szCs w:val="24"/>
                <w:lang w:eastAsia="ru-RU"/>
              </w:rPr>
              <w:t>6. Организовать занятия лечебной физкультуры для 1 – 4 классов</w:t>
            </w:r>
          </w:p>
          <w:p w:rsidR="007635A8" w:rsidRPr="00C7592D" w:rsidRDefault="007635A8" w:rsidP="00C759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354AE1" w:rsidRPr="00C75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Установить теннисные столы </w:t>
            </w:r>
            <w:r w:rsidRPr="00C75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занятий с учащимися во время перемен.</w:t>
            </w:r>
          </w:p>
          <w:p w:rsidR="007635A8" w:rsidRPr="00C7592D" w:rsidRDefault="007635A8" w:rsidP="00C759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Ввести профилактические занятия по предупреждению заболеваний носоглотки с использованием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  <w:lang w:eastAsia="ru-RU"/>
              </w:rPr>
              <w:t>звукоречевой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гимнастики на уроках английского языка и музыки.                        </w:t>
            </w:r>
          </w:p>
          <w:p w:rsidR="007635A8" w:rsidRPr="00C7592D" w:rsidRDefault="007635A8" w:rsidP="00C759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Подготовить все необходимое для проведения в школе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  <w:lang w:eastAsia="ru-RU"/>
              </w:rPr>
              <w:t>скринг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  <w:lang w:eastAsia="ru-RU"/>
              </w:rPr>
              <w:t>-диагностики и коррекции зрения.</w:t>
            </w:r>
          </w:p>
          <w:p w:rsidR="007635A8" w:rsidRPr="00C7592D" w:rsidRDefault="007635A8" w:rsidP="00C759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hAnsi="Times New Roman"/>
                <w:sz w:val="24"/>
                <w:szCs w:val="24"/>
                <w:lang w:eastAsia="ru-RU"/>
              </w:rPr>
              <w:t>10. Для проведения классных часов и выпусков листков здоровья привлечь учащихся старших классов, участн</w:t>
            </w:r>
            <w:r w:rsidR="00354AE1" w:rsidRPr="00C75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иков школьного ученического </w:t>
            </w:r>
            <w:proofErr w:type="spellStart"/>
            <w:r w:rsidR="00354AE1" w:rsidRPr="00C7592D">
              <w:rPr>
                <w:rFonts w:ascii="Times New Roman" w:hAnsi="Times New Roman"/>
                <w:sz w:val="24"/>
                <w:szCs w:val="24"/>
                <w:lang w:eastAsia="ru-RU"/>
              </w:rPr>
              <w:t>самолуправления</w:t>
            </w:r>
            <w:proofErr w:type="spellEnd"/>
          </w:p>
        </w:tc>
        <w:tc>
          <w:tcPr>
            <w:tcW w:w="2332" w:type="dxa"/>
          </w:tcPr>
          <w:p w:rsidR="007635A8" w:rsidRPr="00C7592D" w:rsidRDefault="007635A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Служба здоровья</w:t>
            </w:r>
          </w:p>
        </w:tc>
      </w:tr>
      <w:tr w:rsidR="007635A8" w:rsidRPr="00C7592D" w:rsidTr="00767F70">
        <w:tc>
          <w:tcPr>
            <w:tcW w:w="2127" w:type="dxa"/>
            <w:vAlign w:val="center"/>
          </w:tcPr>
          <w:p w:rsidR="007635A8" w:rsidRPr="00C7592D" w:rsidRDefault="007635A8" w:rsidP="0095530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59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Контролирующая деятельность</w:t>
            </w:r>
          </w:p>
        </w:tc>
        <w:tc>
          <w:tcPr>
            <w:tcW w:w="10927" w:type="dxa"/>
            <w:gridSpan w:val="2"/>
            <w:vAlign w:val="center"/>
          </w:tcPr>
          <w:p w:rsidR="007635A8" w:rsidRPr="00C7592D" w:rsidRDefault="007635A8" w:rsidP="00955302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Привлечь родительскую общественность для 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всеми направлениями данного плана.</w:t>
            </w:r>
          </w:p>
          <w:p w:rsidR="007635A8" w:rsidRPr="00C7592D" w:rsidRDefault="007635A8" w:rsidP="00955302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дозирования домашних заданий</w:t>
            </w:r>
          </w:p>
        </w:tc>
        <w:tc>
          <w:tcPr>
            <w:tcW w:w="2332" w:type="dxa"/>
          </w:tcPr>
          <w:p w:rsidR="007635A8" w:rsidRPr="00C7592D" w:rsidRDefault="007635A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Служба здоровья</w:t>
            </w:r>
          </w:p>
        </w:tc>
      </w:tr>
    </w:tbl>
    <w:p w:rsidR="006F5497" w:rsidRPr="00C7592D" w:rsidRDefault="006F5497" w:rsidP="00C7592D">
      <w:pPr>
        <w:pStyle w:val="a3"/>
        <w:ind w:left="1418"/>
        <w:rPr>
          <w:rFonts w:ascii="Times New Roman" w:hAnsi="Times New Roman"/>
          <w:sz w:val="24"/>
          <w:szCs w:val="24"/>
        </w:rPr>
      </w:pPr>
    </w:p>
    <w:p w:rsidR="006F5497" w:rsidRPr="00C7592D" w:rsidRDefault="006F5497" w:rsidP="00C7592D">
      <w:pPr>
        <w:pStyle w:val="a3"/>
        <w:ind w:left="1418"/>
        <w:rPr>
          <w:rFonts w:ascii="Times New Roman" w:hAnsi="Times New Roman"/>
          <w:sz w:val="24"/>
          <w:szCs w:val="24"/>
        </w:rPr>
      </w:pPr>
    </w:p>
    <w:p w:rsidR="006F5497" w:rsidRPr="00C7592D" w:rsidRDefault="006F5497" w:rsidP="00C7592D">
      <w:pPr>
        <w:pStyle w:val="a3"/>
        <w:ind w:left="1418"/>
        <w:rPr>
          <w:rFonts w:ascii="Times New Roman" w:hAnsi="Times New Roman"/>
          <w:sz w:val="24"/>
          <w:szCs w:val="24"/>
        </w:rPr>
      </w:pPr>
    </w:p>
    <w:p w:rsidR="00152B55" w:rsidRPr="00C7592D" w:rsidRDefault="00152B55" w:rsidP="00C7592D">
      <w:pPr>
        <w:rPr>
          <w:rFonts w:ascii="Times New Roman" w:hAnsi="Times New Roman"/>
          <w:sz w:val="24"/>
          <w:szCs w:val="24"/>
        </w:rPr>
      </w:pPr>
      <w:r w:rsidRPr="00C7592D">
        <w:rPr>
          <w:rFonts w:ascii="Times New Roman" w:hAnsi="Times New Roman"/>
          <w:sz w:val="24"/>
          <w:szCs w:val="24"/>
        </w:rPr>
        <w:lastRenderedPageBreak/>
        <w:br w:type="page"/>
      </w:r>
    </w:p>
    <w:p w:rsidR="00955302" w:rsidRPr="00A5766F" w:rsidRDefault="00955302" w:rsidP="0095530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5766F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5302" w:rsidRDefault="00955302" w:rsidP="00955302">
      <w:pPr>
        <w:jc w:val="center"/>
        <w:rPr>
          <w:rFonts w:ascii="Times New Roman" w:hAnsi="Times New Roman"/>
          <w:b/>
          <w:sz w:val="24"/>
          <w:szCs w:val="24"/>
        </w:rPr>
      </w:pPr>
      <w:r w:rsidRPr="002F06B6">
        <w:rPr>
          <w:rFonts w:ascii="Times New Roman" w:hAnsi="Times New Roman"/>
          <w:b/>
          <w:sz w:val="24"/>
          <w:szCs w:val="24"/>
        </w:rPr>
        <w:t>План  работы библиотеки  Г</w:t>
      </w:r>
      <w:r>
        <w:rPr>
          <w:rFonts w:ascii="Times New Roman" w:hAnsi="Times New Roman"/>
          <w:b/>
          <w:sz w:val="24"/>
          <w:szCs w:val="24"/>
        </w:rPr>
        <w:t>Б</w:t>
      </w:r>
      <w:r w:rsidRPr="002F06B6">
        <w:rPr>
          <w:rFonts w:ascii="Times New Roman" w:hAnsi="Times New Roman"/>
          <w:b/>
          <w:sz w:val="24"/>
          <w:szCs w:val="24"/>
        </w:rPr>
        <w:t>ОУ  СОШ  №653</w:t>
      </w:r>
    </w:p>
    <w:p w:rsidR="00955302" w:rsidRDefault="00955302" w:rsidP="009553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06B6">
        <w:rPr>
          <w:rFonts w:ascii="Times New Roman" w:hAnsi="Times New Roman"/>
          <w:b/>
          <w:sz w:val="24"/>
          <w:szCs w:val="24"/>
        </w:rPr>
        <w:t>на  201</w:t>
      </w:r>
      <w:r w:rsidRPr="00A768C2">
        <w:rPr>
          <w:rFonts w:ascii="Times New Roman" w:hAnsi="Times New Roman"/>
          <w:b/>
          <w:sz w:val="24"/>
          <w:szCs w:val="24"/>
        </w:rPr>
        <w:t>6</w:t>
      </w:r>
      <w:r w:rsidRPr="002F06B6">
        <w:rPr>
          <w:rFonts w:ascii="Times New Roman" w:hAnsi="Times New Roman"/>
          <w:b/>
          <w:sz w:val="24"/>
          <w:szCs w:val="24"/>
        </w:rPr>
        <w:t>-201</w:t>
      </w:r>
      <w:r w:rsidRPr="00A768C2">
        <w:rPr>
          <w:rFonts w:ascii="Times New Roman" w:hAnsi="Times New Roman"/>
          <w:b/>
          <w:sz w:val="24"/>
          <w:szCs w:val="24"/>
        </w:rPr>
        <w:t>7</w:t>
      </w:r>
      <w:r w:rsidRPr="002F06B6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955302" w:rsidRDefault="00955302" w:rsidP="00955302">
      <w:pPr>
        <w:pStyle w:val="a3"/>
        <w:spacing w:after="0"/>
        <w:ind w:left="1080"/>
        <w:rPr>
          <w:rFonts w:cstheme="minorHAnsi"/>
          <w:b/>
        </w:rPr>
      </w:pPr>
      <w:r w:rsidRPr="00640319">
        <w:rPr>
          <w:rFonts w:cstheme="minorHAnsi"/>
          <w:b/>
        </w:rPr>
        <w:t xml:space="preserve">                                                                                        </w:t>
      </w:r>
      <w:r>
        <w:rPr>
          <w:rFonts w:cstheme="minorHAnsi"/>
          <w:b/>
          <w:lang w:val="en-US"/>
        </w:rPr>
        <w:t>I</w:t>
      </w:r>
      <w:r w:rsidRPr="00640319">
        <w:rPr>
          <w:rFonts w:cstheme="minorHAnsi"/>
          <w:b/>
        </w:rPr>
        <w:t xml:space="preserve">. </w:t>
      </w:r>
      <w:r w:rsidRPr="00051CA2">
        <w:rPr>
          <w:rFonts w:cstheme="minorHAnsi"/>
          <w:b/>
        </w:rPr>
        <w:t>Задачи школьной библиотеки:</w:t>
      </w:r>
    </w:p>
    <w:p w:rsidR="00955302" w:rsidRPr="00051CA2" w:rsidRDefault="00955302" w:rsidP="00955302">
      <w:pPr>
        <w:pStyle w:val="a3"/>
        <w:spacing w:after="0"/>
        <w:ind w:left="1080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5302" w:rsidRPr="00051CA2" w:rsidRDefault="00955302" w:rsidP="00955302">
      <w:pPr>
        <w:pStyle w:val="a3"/>
        <w:spacing w:after="0"/>
        <w:ind w:left="1080"/>
        <w:rPr>
          <w:rFonts w:cstheme="minorHAnsi"/>
          <w:b/>
        </w:rPr>
      </w:pPr>
    </w:p>
    <w:p w:rsidR="00955302" w:rsidRPr="00545152" w:rsidRDefault="00955302" w:rsidP="00955302">
      <w:pPr>
        <w:pStyle w:val="a3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545152">
        <w:rPr>
          <w:rFonts w:cstheme="minorHAnsi"/>
        </w:rPr>
        <w:t xml:space="preserve">Формирование </w:t>
      </w:r>
      <w:proofErr w:type="gramStart"/>
      <w:r w:rsidRPr="00545152">
        <w:rPr>
          <w:rFonts w:cstheme="minorHAnsi"/>
        </w:rPr>
        <w:t>высоко  нравственной</w:t>
      </w:r>
      <w:proofErr w:type="gramEnd"/>
      <w:r w:rsidRPr="00545152">
        <w:rPr>
          <w:rFonts w:cstheme="minorHAnsi"/>
        </w:rPr>
        <w:t>, физически здоровой, творчески мыслящей личности, способной в дальнейшем участвовать в развитии общества, обладающей прочными знаниями за курс средней школы и знаниями по профильным дисциплинам.</w:t>
      </w:r>
    </w:p>
    <w:p w:rsidR="00955302" w:rsidRPr="00545152" w:rsidRDefault="00955302" w:rsidP="00955302">
      <w:pPr>
        <w:pStyle w:val="a3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545152">
        <w:rPr>
          <w:rFonts w:cstheme="minorHAnsi"/>
        </w:rPr>
        <w:t>Формирование библиотечного фонда в соответствии с образовательной программой.</w:t>
      </w:r>
    </w:p>
    <w:p w:rsidR="00955302" w:rsidRPr="00545152" w:rsidRDefault="00955302" w:rsidP="00955302">
      <w:pPr>
        <w:pStyle w:val="a3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545152">
        <w:rPr>
          <w:rFonts w:cstheme="minorHAnsi"/>
        </w:rPr>
        <w:t>Осуществление компьютерной каталогизации и обработки информационных средств — книг, учебников, журналов, газет. Пополнение картотеки учебников, запись и оформление вновь поступившей литературы, ведение документации, составление библиографического описания книг и журналов.</w:t>
      </w:r>
    </w:p>
    <w:p w:rsidR="00955302" w:rsidRPr="00545152" w:rsidRDefault="00955302" w:rsidP="00955302">
      <w:pPr>
        <w:pStyle w:val="a3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545152">
        <w:rPr>
          <w:rFonts w:cstheme="minorHAnsi"/>
        </w:rPr>
        <w:t>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955302" w:rsidRPr="00545152" w:rsidRDefault="00955302" w:rsidP="00955302">
      <w:pPr>
        <w:pStyle w:val="a3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545152">
        <w:rPr>
          <w:rFonts w:cstheme="minorHAnsi"/>
        </w:rPr>
        <w:t>Осуществление своевременного возврата  выданных изданий в библиотеку.</w:t>
      </w:r>
    </w:p>
    <w:p w:rsidR="00955302" w:rsidRPr="00545152" w:rsidRDefault="00955302" w:rsidP="00955302">
      <w:pPr>
        <w:pStyle w:val="a3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545152">
        <w:rPr>
          <w:rFonts w:cstheme="minorHAnsi"/>
        </w:rPr>
        <w:t>Проведение индивидуальной работы с читателем как основы формирования информационной культуры личности учащихся  школы.</w:t>
      </w:r>
    </w:p>
    <w:p w:rsidR="00955302" w:rsidRPr="00545152" w:rsidRDefault="00955302" w:rsidP="00955302">
      <w:pPr>
        <w:pStyle w:val="a3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545152">
        <w:rPr>
          <w:rFonts w:cstheme="minorHAnsi"/>
        </w:rPr>
        <w:t>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955302" w:rsidRPr="00545152" w:rsidRDefault="00955302" w:rsidP="00955302">
      <w:pPr>
        <w:pStyle w:val="a3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545152">
        <w:rPr>
          <w:rFonts w:cstheme="minorHAnsi"/>
        </w:rPr>
        <w:t>Оказание помощи в деятельности учащихся и учителей при реализации образовательных проектов.</w:t>
      </w:r>
    </w:p>
    <w:p w:rsidR="00955302" w:rsidRPr="00545152" w:rsidRDefault="00955302" w:rsidP="00955302">
      <w:pPr>
        <w:pStyle w:val="a3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545152">
        <w:rPr>
          <w:rFonts w:cstheme="minorHAnsi"/>
        </w:rPr>
        <w:t>Работа с педагогическим коллективом.</w:t>
      </w:r>
    </w:p>
    <w:p w:rsidR="00955302" w:rsidRPr="00545152" w:rsidRDefault="00955302" w:rsidP="00955302">
      <w:pPr>
        <w:pStyle w:val="a3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545152">
        <w:rPr>
          <w:rFonts w:cstheme="minorHAnsi"/>
        </w:rPr>
        <w:t xml:space="preserve">Формирование у детей информационной культуры и культуры чтения, а так же приобщение читателей к художественным традициям.          Пропаганда культуры мира и ненасилия в интересах детей </w:t>
      </w:r>
      <w:r w:rsidRPr="00545152">
        <w:rPr>
          <w:rFonts w:cstheme="minorHAnsi"/>
        </w:rPr>
        <w:tab/>
      </w:r>
    </w:p>
    <w:p w:rsidR="00955302" w:rsidRPr="00545152" w:rsidRDefault="00955302" w:rsidP="00955302">
      <w:pPr>
        <w:pStyle w:val="a3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545152">
        <w:rPr>
          <w:rFonts w:cstheme="minorHAnsi"/>
        </w:rPr>
        <w:t xml:space="preserve">Формирование правовой культуры читателей, гражданственности, патриотизма, расширение читательского интереса к истории России и Санкт-Петербурга     </w:t>
      </w:r>
    </w:p>
    <w:p w:rsidR="00955302" w:rsidRPr="00545152" w:rsidRDefault="00955302" w:rsidP="00955302">
      <w:pPr>
        <w:pStyle w:val="a3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545152">
        <w:rPr>
          <w:rFonts w:cstheme="minorHAnsi"/>
        </w:rPr>
        <w:t>Обеспечение возможности полного доступа к информационным ресурсам.</w:t>
      </w:r>
    </w:p>
    <w:p w:rsidR="00955302" w:rsidRDefault="00955302" w:rsidP="00955302">
      <w:pPr>
        <w:spacing w:after="0"/>
        <w:ind w:left="360"/>
        <w:jc w:val="both"/>
        <w:rPr>
          <w:rFonts w:cstheme="minorHAnsi"/>
        </w:rPr>
      </w:pPr>
    </w:p>
    <w:p w:rsidR="00955302" w:rsidRDefault="00955302" w:rsidP="00955302">
      <w:pPr>
        <w:spacing w:after="0"/>
        <w:ind w:left="360"/>
        <w:jc w:val="both"/>
        <w:rPr>
          <w:rFonts w:cstheme="minorHAnsi"/>
        </w:rPr>
      </w:pPr>
    </w:p>
    <w:p w:rsidR="00955302" w:rsidRDefault="00955302" w:rsidP="00955302">
      <w:pPr>
        <w:spacing w:after="0"/>
        <w:ind w:left="360"/>
        <w:jc w:val="both"/>
        <w:rPr>
          <w:rFonts w:cstheme="minorHAnsi"/>
        </w:rPr>
      </w:pPr>
    </w:p>
    <w:p w:rsidR="00955302" w:rsidRDefault="00955302" w:rsidP="00955302">
      <w:pPr>
        <w:spacing w:after="0"/>
        <w:ind w:left="360"/>
        <w:jc w:val="both"/>
        <w:rPr>
          <w:rFonts w:cstheme="minorHAnsi"/>
          <w:lang w:val="en-US"/>
        </w:rPr>
      </w:pPr>
    </w:p>
    <w:p w:rsidR="00955302" w:rsidRDefault="00955302" w:rsidP="00955302">
      <w:pPr>
        <w:spacing w:after="0"/>
        <w:ind w:left="360"/>
        <w:jc w:val="both"/>
        <w:rPr>
          <w:rFonts w:cstheme="minorHAnsi"/>
          <w:lang w:val="en-US"/>
        </w:rPr>
      </w:pPr>
    </w:p>
    <w:p w:rsidR="00955302" w:rsidRPr="00955302" w:rsidRDefault="00955302" w:rsidP="00955302">
      <w:pPr>
        <w:spacing w:after="0"/>
        <w:ind w:left="360"/>
        <w:jc w:val="both"/>
        <w:rPr>
          <w:rFonts w:cstheme="minorHAnsi"/>
          <w:lang w:val="en-US"/>
        </w:rPr>
      </w:pPr>
    </w:p>
    <w:p w:rsidR="00955302" w:rsidRDefault="00955302" w:rsidP="00955302">
      <w:pPr>
        <w:spacing w:after="0"/>
        <w:ind w:left="360"/>
        <w:jc w:val="both"/>
        <w:rPr>
          <w:rFonts w:cstheme="minorHAnsi"/>
        </w:rPr>
      </w:pPr>
    </w:p>
    <w:p w:rsidR="00955302" w:rsidRPr="0003478A" w:rsidRDefault="00955302" w:rsidP="00955302">
      <w:pPr>
        <w:spacing w:after="0"/>
        <w:ind w:left="360"/>
        <w:jc w:val="both"/>
        <w:rPr>
          <w:rFonts w:cstheme="minorHAnsi"/>
        </w:rPr>
      </w:pPr>
    </w:p>
    <w:p w:rsidR="00955302" w:rsidRDefault="00955302" w:rsidP="00955302">
      <w:pPr>
        <w:spacing w:after="0"/>
        <w:ind w:left="360"/>
        <w:jc w:val="center"/>
        <w:rPr>
          <w:rFonts w:cstheme="minorHAnsi"/>
          <w:b/>
        </w:rPr>
      </w:pPr>
      <w:r w:rsidRPr="00545152">
        <w:rPr>
          <w:rFonts w:cstheme="minorHAnsi"/>
          <w:b/>
        </w:rPr>
        <w:lastRenderedPageBreak/>
        <w:t>Направления деятельности библиотеки:</w:t>
      </w:r>
    </w:p>
    <w:p w:rsidR="00955302" w:rsidRPr="00545152" w:rsidRDefault="00955302" w:rsidP="00955302">
      <w:pPr>
        <w:spacing w:after="0"/>
        <w:ind w:left="360"/>
        <w:jc w:val="center"/>
        <w:rPr>
          <w:rFonts w:cstheme="minorHAnsi"/>
          <w:b/>
        </w:rPr>
      </w:pPr>
    </w:p>
    <w:p w:rsidR="00955302" w:rsidRPr="00592921" w:rsidRDefault="00955302" w:rsidP="00955302">
      <w:pPr>
        <w:spacing w:after="0"/>
        <w:ind w:left="360"/>
        <w:jc w:val="both"/>
        <w:rPr>
          <w:rFonts w:cstheme="minorHAnsi"/>
        </w:rPr>
      </w:pPr>
      <w:r w:rsidRPr="00545152">
        <w:rPr>
          <w:rFonts w:cstheme="minorHAnsi"/>
        </w:rPr>
        <w:t xml:space="preserve">1.          Оказание методической консультационной помощи педагогам, родителям, учащимся в получении </w:t>
      </w:r>
      <w:r>
        <w:rPr>
          <w:rFonts w:cstheme="minorHAnsi"/>
        </w:rPr>
        <w:t xml:space="preserve">всех видов </w:t>
      </w:r>
      <w:r w:rsidRPr="00592921">
        <w:rPr>
          <w:rFonts w:cstheme="minorHAnsi"/>
        </w:rPr>
        <w:t xml:space="preserve"> информации для поддержания образования и</w:t>
      </w:r>
      <w:r>
        <w:rPr>
          <w:rFonts w:cstheme="minorHAnsi"/>
        </w:rPr>
        <w:t xml:space="preserve"> </w:t>
      </w:r>
      <w:r w:rsidRPr="00592921">
        <w:rPr>
          <w:rFonts w:cstheme="minorHAnsi"/>
        </w:rPr>
        <w:t>самообразования, для компетентного участия в обсуждении важных проблем и принятия</w:t>
      </w:r>
    </w:p>
    <w:p w:rsidR="00955302" w:rsidRDefault="00955302" w:rsidP="00955302">
      <w:pPr>
        <w:spacing w:after="0"/>
        <w:ind w:left="360"/>
        <w:jc w:val="both"/>
        <w:rPr>
          <w:rFonts w:cstheme="minorHAnsi"/>
        </w:rPr>
      </w:pPr>
      <w:r w:rsidRPr="00592921">
        <w:rPr>
          <w:rFonts w:cstheme="minorHAnsi"/>
        </w:rPr>
        <w:t>решений.</w:t>
      </w:r>
    </w:p>
    <w:p w:rsidR="00955302" w:rsidRPr="00545152" w:rsidRDefault="00955302" w:rsidP="00955302">
      <w:pPr>
        <w:spacing w:after="0"/>
        <w:ind w:left="360"/>
        <w:jc w:val="both"/>
        <w:rPr>
          <w:rFonts w:cstheme="minorHAnsi"/>
        </w:rPr>
      </w:pPr>
      <w:r w:rsidRPr="00545152">
        <w:rPr>
          <w:rFonts w:cstheme="minorHAnsi"/>
        </w:rPr>
        <w:t>2.       Создание условий учащимся, учителям, родителям для чтения книг, периодики, для овладения навыками работы с книгой, получением информации.</w:t>
      </w:r>
    </w:p>
    <w:p w:rsidR="00955302" w:rsidRDefault="00955302" w:rsidP="00955302">
      <w:pPr>
        <w:spacing w:after="0"/>
        <w:ind w:left="360"/>
        <w:jc w:val="both"/>
        <w:rPr>
          <w:rFonts w:cstheme="minorHAnsi"/>
        </w:rPr>
      </w:pPr>
      <w:r w:rsidRPr="00545152">
        <w:rPr>
          <w:rFonts w:cstheme="minorHAnsi"/>
        </w:rPr>
        <w:t>3.          Формирован</w:t>
      </w:r>
      <w:r>
        <w:rPr>
          <w:rFonts w:cstheme="minorHAnsi"/>
        </w:rPr>
        <w:t>ие читательской компетентности учащихся</w:t>
      </w:r>
      <w:r w:rsidRPr="00545152">
        <w:rPr>
          <w:rFonts w:cstheme="minorHAnsi"/>
        </w:rPr>
        <w:t xml:space="preserve">, способных проявлять читательский интерес к истории России и </w:t>
      </w:r>
      <w:r>
        <w:rPr>
          <w:rFonts w:cstheme="minorHAnsi"/>
        </w:rPr>
        <w:t>Санкт-Петербурга</w:t>
      </w:r>
      <w:r w:rsidRPr="00545152">
        <w:rPr>
          <w:rFonts w:cstheme="minorHAnsi"/>
        </w:rPr>
        <w:t>.</w:t>
      </w:r>
    </w:p>
    <w:p w:rsidR="00955302" w:rsidRPr="00545152" w:rsidRDefault="00955302" w:rsidP="00955302">
      <w:p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4.         </w:t>
      </w:r>
      <w:r w:rsidRPr="00592921">
        <w:rPr>
          <w:rFonts w:cstheme="minorHAnsi"/>
        </w:rPr>
        <w:t>Самостоятельно или совместно с другими организациями библиотека реализует</w:t>
      </w:r>
      <w:r>
        <w:rPr>
          <w:rFonts w:cstheme="minorHAnsi"/>
        </w:rPr>
        <w:t xml:space="preserve"> </w:t>
      </w:r>
      <w:r w:rsidRPr="00592921">
        <w:rPr>
          <w:rFonts w:cstheme="minorHAnsi"/>
        </w:rPr>
        <w:t>образовательные, информационные и иные программы и проекты, проводит культурные</w:t>
      </w:r>
      <w:r>
        <w:rPr>
          <w:rFonts w:cstheme="minorHAnsi"/>
        </w:rPr>
        <w:t xml:space="preserve">    </w:t>
      </w:r>
      <w:r w:rsidRPr="00592921">
        <w:rPr>
          <w:rFonts w:cstheme="minorHAnsi"/>
        </w:rPr>
        <w:t>акции (вечера, встречи, концерты, лекции, фестивали, конкурсы и т.д.).</w:t>
      </w:r>
    </w:p>
    <w:p w:rsidR="00955302" w:rsidRPr="002F06B6" w:rsidRDefault="00955302" w:rsidP="00955302">
      <w:pPr>
        <w:spacing w:after="0"/>
        <w:jc w:val="center"/>
        <w:rPr>
          <w:rFonts w:cstheme="minorHAnsi"/>
        </w:rPr>
      </w:pPr>
    </w:p>
    <w:p w:rsidR="00955302" w:rsidRPr="00592921" w:rsidRDefault="00955302" w:rsidP="00955302">
      <w:pPr>
        <w:pStyle w:val="a3"/>
        <w:numPr>
          <w:ilvl w:val="0"/>
          <w:numId w:val="8"/>
        </w:numPr>
        <w:spacing w:after="0"/>
        <w:jc w:val="center"/>
        <w:rPr>
          <w:rFonts w:cstheme="minorHAnsi"/>
          <w:b/>
          <w:sz w:val="28"/>
          <w:szCs w:val="28"/>
        </w:rPr>
      </w:pPr>
      <w:r w:rsidRPr="00592921">
        <w:rPr>
          <w:rFonts w:cstheme="minorHAnsi"/>
          <w:b/>
          <w:sz w:val="28"/>
          <w:szCs w:val="28"/>
        </w:rPr>
        <w:t>Основные функции школьной библиотеки</w:t>
      </w:r>
    </w:p>
    <w:p w:rsidR="00955302" w:rsidRPr="002F06B6" w:rsidRDefault="00955302" w:rsidP="00955302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  <w:b/>
          <w:i/>
        </w:rPr>
        <w:t xml:space="preserve"> </w:t>
      </w:r>
      <w:proofErr w:type="gramStart"/>
      <w:r w:rsidRPr="001E477D">
        <w:rPr>
          <w:rFonts w:cstheme="minorHAnsi"/>
          <w:b/>
          <w:i/>
        </w:rPr>
        <w:t>Информационная</w:t>
      </w:r>
      <w:proofErr w:type="gramEnd"/>
      <w:r w:rsidRPr="001E477D">
        <w:rPr>
          <w:rFonts w:cstheme="minorHAnsi"/>
          <w:b/>
          <w:i/>
        </w:rPr>
        <w:t xml:space="preserve"> </w:t>
      </w:r>
      <w:r w:rsidRPr="002F06B6">
        <w:rPr>
          <w:rFonts w:cstheme="minorHAnsi"/>
        </w:rPr>
        <w:t>— предоставление возможности использования информации вне зависимости от ее вида, формата и носителя.</w:t>
      </w:r>
    </w:p>
    <w:p w:rsidR="00955302" w:rsidRPr="001E477D" w:rsidRDefault="00955302" w:rsidP="00955302">
      <w:pPr>
        <w:spacing w:after="0"/>
        <w:ind w:firstLine="708"/>
        <w:jc w:val="both"/>
        <w:rPr>
          <w:rFonts w:cstheme="minorHAnsi"/>
          <w:b/>
        </w:rPr>
      </w:pPr>
      <w:proofErr w:type="gramStart"/>
      <w:r w:rsidRPr="001E477D">
        <w:rPr>
          <w:rFonts w:cstheme="minorHAnsi"/>
          <w:b/>
          <w:i/>
        </w:rPr>
        <w:t>Воспитательная</w:t>
      </w:r>
      <w:proofErr w:type="gramEnd"/>
      <w:r w:rsidRPr="002F06B6">
        <w:rPr>
          <w:rFonts w:cstheme="minorHAnsi"/>
        </w:rPr>
        <w:t xml:space="preserve"> – </w:t>
      </w:r>
      <w:r w:rsidRPr="001E477D">
        <w:rPr>
          <w:rFonts w:cstheme="minorHAnsi"/>
        </w:rPr>
        <w:t>способствует развитию чувства патриотизма по отношению к государству, своей Родине  и школе.</w:t>
      </w:r>
    </w:p>
    <w:p w:rsidR="00955302" w:rsidRPr="002F06B6" w:rsidRDefault="00955302" w:rsidP="00955302">
      <w:pPr>
        <w:spacing w:after="0"/>
        <w:ind w:firstLine="708"/>
        <w:jc w:val="both"/>
        <w:rPr>
          <w:rFonts w:cstheme="minorHAnsi"/>
        </w:rPr>
      </w:pPr>
      <w:r w:rsidRPr="001E477D">
        <w:rPr>
          <w:rFonts w:cstheme="minorHAnsi"/>
          <w:b/>
          <w:i/>
        </w:rPr>
        <w:t>Культурологическая</w:t>
      </w:r>
      <w:r w:rsidRPr="002F06B6">
        <w:rPr>
          <w:rFonts w:cstheme="minorHAnsi"/>
        </w:rPr>
        <w:t xml:space="preserve"> 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955302" w:rsidRDefault="00955302" w:rsidP="00955302">
      <w:pPr>
        <w:spacing w:after="0"/>
        <w:ind w:firstLine="708"/>
        <w:jc w:val="both"/>
        <w:rPr>
          <w:rFonts w:cstheme="minorHAnsi"/>
        </w:rPr>
      </w:pPr>
      <w:r w:rsidRPr="002F06B6">
        <w:rPr>
          <w:rFonts w:cstheme="minorHAnsi"/>
        </w:rPr>
        <w:t xml:space="preserve"> </w:t>
      </w:r>
      <w:r w:rsidRPr="001E477D">
        <w:rPr>
          <w:rFonts w:cstheme="minorHAnsi"/>
          <w:b/>
          <w:i/>
        </w:rPr>
        <w:t>Образовательная</w:t>
      </w:r>
      <w:r w:rsidRPr="002F06B6">
        <w:rPr>
          <w:rFonts w:cstheme="minorHAnsi"/>
        </w:rPr>
        <w:t xml:space="preserve"> — поддержка и обеспечение образовательных целей, сформированных в задачах развития школы-интерната и в образовательных программах по предметам.</w:t>
      </w:r>
      <w:r>
        <w:rPr>
          <w:rFonts w:cstheme="minorHAnsi"/>
        </w:rPr>
        <w:t xml:space="preserve"> </w:t>
      </w:r>
    </w:p>
    <w:p w:rsidR="00955302" w:rsidRPr="00592921" w:rsidRDefault="00955302" w:rsidP="00955302">
      <w:pPr>
        <w:pStyle w:val="a3"/>
        <w:numPr>
          <w:ilvl w:val="0"/>
          <w:numId w:val="8"/>
        </w:numPr>
        <w:spacing w:after="0"/>
        <w:ind w:left="360"/>
        <w:jc w:val="center"/>
        <w:rPr>
          <w:rFonts w:cstheme="minorHAnsi"/>
          <w:b/>
          <w:sz w:val="28"/>
          <w:szCs w:val="28"/>
        </w:rPr>
      </w:pPr>
      <w:r w:rsidRPr="00592921">
        <w:rPr>
          <w:rFonts w:cstheme="minorHAnsi"/>
          <w:b/>
          <w:sz w:val="28"/>
          <w:szCs w:val="28"/>
        </w:rPr>
        <w:t>Формирование и использование фонда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9"/>
        <w:gridCol w:w="12431"/>
      </w:tblGrid>
      <w:tr w:rsidR="00955302" w:rsidTr="008B3E59">
        <w:trPr>
          <w:trHeight w:val="1675"/>
        </w:trPr>
        <w:tc>
          <w:tcPr>
            <w:tcW w:w="1951" w:type="dxa"/>
          </w:tcPr>
          <w:p w:rsidR="00955302" w:rsidRPr="00585105" w:rsidRDefault="00955302" w:rsidP="008B3E59">
            <w:pPr>
              <w:rPr>
                <w:rFonts w:cstheme="minorHAnsi"/>
              </w:rPr>
            </w:pPr>
            <w:r w:rsidRPr="00585105">
              <w:rPr>
                <w:rFonts w:cstheme="minorHAnsi"/>
              </w:rPr>
              <w:t>Сентябрь</w:t>
            </w:r>
            <w:r>
              <w:rPr>
                <w:rFonts w:cstheme="minorHAnsi"/>
              </w:rPr>
              <w:t>-о</w:t>
            </w:r>
            <w:r w:rsidRPr="00585105">
              <w:rPr>
                <w:rFonts w:cstheme="minorHAnsi"/>
              </w:rPr>
              <w:t>ктябрь</w:t>
            </w:r>
          </w:p>
        </w:tc>
        <w:tc>
          <w:tcPr>
            <w:tcW w:w="12724" w:type="dxa"/>
          </w:tcPr>
          <w:p w:rsidR="00955302" w:rsidRDefault="00955302" w:rsidP="008B3E59">
            <w:pPr>
              <w:rPr>
                <w:rFonts w:cstheme="minorHAnsi"/>
              </w:rPr>
            </w:pPr>
            <w:r w:rsidRPr="00585105">
              <w:rPr>
                <w:rFonts w:cstheme="minorHAnsi"/>
              </w:rPr>
              <w:t xml:space="preserve">Работа с библиотечным фондом учебной литературы. </w:t>
            </w:r>
          </w:p>
          <w:p w:rsidR="00955302" w:rsidRPr="00585105" w:rsidRDefault="00955302" w:rsidP="008B3E59">
            <w:pPr>
              <w:rPr>
                <w:rFonts w:cstheme="minorHAnsi"/>
              </w:rPr>
            </w:pPr>
            <w:r w:rsidRPr="00585105">
              <w:rPr>
                <w:rFonts w:cstheme="minorHAnsi"/>
              </w:rPr>
              <w:t>Обеспечение</w:t>
            </w:r>
            <w:r>
              <w:rPr>
                <w:rFonts w:cstheme="minorHAnsi"/>
              </w:rPr>
              <w:t xml:space="preserve">  </w:t>
            </w:r>
            <w:r w:rsidRPr="00585105">
              <w:rPr>
                <w:rFonts w:cstheme="minorHAnsi"/>
              </w:rPr>
              <w:t>Учебного процесса</w:t>
            </w:r>
            <w:r>
              <w:rPr>
                <w:rFonts w:cstheme="minorHAnsi"/>
              </w:rPr>
              <w:t xml:space="preserve">:  </w:t>
            </w:r>
            <w:r w:rsidRPr="00585105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585105">
              <w:rPr>
                <w:rFonts w:cstheme="minorHAnsi"/>
              </w:rPr>
              <w:t>выдача учебников</w:t>
            </w:r>
            <w:r>
              <w:rPr>
                <w:rFonts w:cstheme="minorHAnsi"/>
              </w:rPr>
              <w:t xml:space="preserve">, </w:t>
            </w:r>
            <w:r w:rsidRPr="00585105">
              <w:rPr>
                <w:rFonts w:cstheme="minorHAnsi"/>
              </w:rPr>
              <w:t>работа с должниками. Диагностика обеспеченности учащихся</w:t>
            </w:r>
            <w:proofErr w:type="gramStart"/>
            <w:r w:rsidRPr="0058510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.</w:t>
            </w:r>
            <w:proofErr w:type="gramEnd"/>
          </w:p>
          <w:p w:rsidR="00955302" w:rsidRPr="00585105" w:rsidRDefault="00955302" w:rsidP="008B3E59">
            <w:pPr>
              <w:rPr>
                <w:rFonts w:cstheme="minorHAnsi"/>
              </w:rPr>
            </w:pPr>
            <w:r w:rsidRPr="00585105">
              <w:rPr>
                <w:rFonts w:cstheme="minorHAnsi"/>
              </w:rPr>
              <w:t>Планирование работы на учебный 201</w:t>
            </w:r>
            <w:r>
              <w:rPr>
                <w:rFonts w:cstheme="minorHAnsi"/>
              </w:rPr>
              <w:t>6-2017</w:t>
            </w:r>
            <w:r w:rsidRPr="00585105">
              <w:rPr>
                <w:rFonts w:cstheme="minorHAnsi"/>
              </w:rPr>
              <w:t xml:space="preserve"> учебный год.</w:t>
            </w:r>
          </w:p>
          <w:p w:rsidR="00955302" w:rsidRPr="00585105" w:rsidRDefault="00955302" w:rsidP="008B3E59">
            <w:pPr>
              <w:rPr>
                <w:rFonts w:cstheme="minorHAnsi"/>
              </w:rPr>
            </w:pPr>
            <w:r w:rsidRPr="00585105">
              <w:rPr>
                <w:rFonts w:cstheme="minorHAnsi"/>
              </w:rPr>
              <w:t>Оформление подписки на периодические издания</w:t>
            </w:r>
          </w:p>
          <w:p w:rsidR="00955302" w:rsidRPr="00585105" w:rsidRDefault="00955302" w:rsidP="008B3E59">
            <w:pPr>
              <w:rPr>
                <w:rFonts w:cstheme="minorHAnsi"/>
              </w:rPr>
            </w:pPr>
            <w:r w:rsidRPr="00585105">
              <w:rPr>
                <w:rFonts w:cstheme="minorHAnsi"/>
              </w:rPr>
              <w:t>Отчет  по учебным фондам. (НМЦ)</w:t>
            </w:r>
          </w:p>
          <w:p w:rsidR="00955302" w:rsidRPr="00585105" w:rsidRDefault="00955302" w:rsidP="008B3E59">
            <w:pPr>
              <w:rPr>
                <w:rFonts w:cstheme="minorHAnsi"/>
              </w:rPr>
            </w:pPr>
            <w:r w:rsidRPr="00585105">
              <w:rPr>
                <w:rFonts w:cstheme="minorHAnsi"/>
              </w:rPr>
              <w:t>Библиотечные  уроки  и рейды  по сохранности учебников.</w:t>
            </w:r>
          </w:p>
        </w:tc>
      </w:tr>
      <w:tr w:rsidR="00955302" w:rsidTr="008B3E59">
        <w:tc>
          <w:tcPr>
            <w:tcW w:w="1951" w:type="dxa"/>
          </w:tcPr>
          <w:p w:rsidR="00955302" w:rsidRPr="00E45B73" w:rsidRDefault="00955302" w:rsidP="008B3E59">
            <w:pPr>
              <w:jc w:val="center"/>
              <w:rPr>
                <w:rFonts w:cstheme="minorHAnsi"/>
              </w:rPr>
            </w:pPr>
            <w:r w:rsidRPr="00E45B73">
              <w:rPr>
                <w:rFonts w:cstheme="minorHAnsi"/>
              </w:rPr>
              <w:t>Ноябрь</w:t>
            </w:r>
            <w:r>
              <w:rPr>
                <w:rFonts w:cstheme="minorHAnsi"/>
              </w:rPr>
              <w:t xml:space="preserve"> -</w:t>
            </w:r>
            <w:r w:rsidRPr="00E45B73">
              <w:rPr>
                <w:rFonts w:cstheme="minorHAnsi"/>
              </w:rPr>
              <w:t xml:space="preserve"> декабрь</w:t>
            </w:r>
          </w:p>
        </w:tc>
        <w:tc>
          <w:tcPr>
            <w:tcW w:w="12724" w:type="dxa"/>
          </w:tcPr>
          <w:p w:rsidR="00955302" w:rsidRPr="00585105" w:rsidRDefault="00955302" w:rsidP="008B3E59">
            <w:pPr>
              <w:rPr>
                <w:rFonts w:cstheme="minorHAnsi"/>
              </w:rPr>
            </w:pPr>
            <w:r w:rsidRPr="00585105">
              <w:rPr>
                <w:rFonts w:cstheme="minorHAnsi"/>
              </w:rPr>
              <w:t>Работа с  Библиографом</w:t>
            </w:r>
          </w:p>
          <w:p w:rsidR="00955302" w:rsidRPr="00585105" w:rsidRDefault="00955302" w:rsidP="008B3E59">
            <w:pPr>
              <w:rPr>
                <w:rFonts w:cstheme="minorHAnsi"/>
              </w:rPr>
            </w:pPr>
            <w:r w:rsidRPr="00585105">
              <w:rPr>
                <w:rFonts w:cstheme="minorHAnsi"/>
              </w:rPr>
              <w:t>-Обновление  разделителей в соответствии  ББК.</w:t>
            </w:r>
          </w:p>
          <w:p w:rsidR="00955302" w:rsidRPr="00585105" w:rsidRDefault="00955302" w:rsidP="008B3E59">
            <w:pPr>
              <w:rPr>
                <w:rFonts w:cstheme="minorHAnsi"/>
              </w:rPr>
            </w:pPr>
            <w:r w:rsidRPr="00585105">
              <w:rPr>
                <w:rFonts w:cstheme="minorHAnsi"/>
              </w:rPr>
              <w:t>-</w:t>
            </w:r>
            <w:r>
              <w:rPr>
                <w:rFonts w:cstheme="minorHAnsi"/>
              </w:rPr>
              <w:t>П</w:t>
            </w:r>
            <w:r w:rsidRPr="00585105">
              <w:rPr>
                <w:rFonts w:cstheme="minorHAnsi"/>
              </w:rPr>
              <w:t>роверка  правильности  расстановки  фонда.</w:t>
            </w:r>
          </w:p>
          <w:p w:rsidR="00955302" w:rsidRPr="00585105" w:rsidRDefault="00955302" w:rsidP="008B3E59">
            <w:pPr>
              <w:rPr>
                <w:rFonts w:cstheme="minorHAnsi"/>
              </w:rPr>
            </w:pPr>
            <w:r w:rsidRPr="00585105">
              <w:rPr>
                <w:rFonts w:cstheme="minorHAnsi"/>
              </w:rPr>
              <w:t>Работа  с  картотеками</w:t>
            </w:r>
          </w:p>
          <w:p w:rsidR="00955302" w:rsidRPr="00585105" w:rsidRDefault="00955302" w:rsidP="008B3E59">
            <w:pPr>
              <w:rPr>
                <w:rFonts w:cstheme="minorHAnsi"/>
              </w:rPr>
            </w:pPr>
            <w:r w:rsidRPr="00585105">
              <w:rPr>
                <w:rFonts w:cstheme="minorHAnsi"/>
              </w:rPr>
              <w:t>-Ежедневная  работа  с  картотекой  подписных  изданий.</w:t>
            </w:r>
          </w:p>
          <w:p w:rsidR="00955302" w:rsidRPr="00E45B73" w:rsidRDefault="00955302" w:rsidP="008B3E59">
            <w:pPr>
              <w:rPr>
                <w:rFonts w:cstheme="minorHAnsi"/>
              </w:rPr>
            </w:pPr>
            <w:r w:rsidRPr="00585105">
              <w:rPr>
                <w:rFonts w:cstheme="minorHAnsi"/>
              </w:rPr>
              <w:t xml:space="preserve"> Составление библиографической модели комплектования фонда учебной литературы – ноябрь – (база данных)</w:t>
            </w:r>
          </w:p>
        </w:tc>
      </w:tr>
      <w:tr w:rsidR="00955302" w:rsidTr="008B3E59">
        <w:tc>
          <w:tcPr>
            <w:tcW w:w="1951" w:type="dxa"/>
          </w:tcPr>
          <w:p w:rsidR="00955302" w:rsidRPr="00585105" w:rsidRDefault="00955302" w:rsidP="008B3E59">
            <w:pPr>
              <w:jc w:val="center"/>
              <w:rPr>
                <w:rFonts w:cstheme="minorHAnsi"/>
              </w:rPr>
            </w:pPr>
            <w:r w:rsidRPr="00E45B73">
              <w:rPr>
                <w:rFonts w:cstheme="minorHAnsi"/>
              </w:rPr>
              <w:t>январь</w:t>
            </w:r>
          </w:p>
        </w:tc>
        <w:tc>
          <w:tcPr>
            <w:tcW w:w="12724" w:type="dxa"/>
          </w:tcPr>
          <w:p w:rsidR="00955302" w:rsidRPr="00D41121" w:rsidRDefault="00955302" w:rsidP="008B3E59">
            <w:pPr>
              <w:rPr>
                <w:rFonts w:cstheme="minorHAnsi"/>
              </w:rPr>
            </w:pPr>
            <w:r w:rsidRPr="00D41121">
              <w:rPr>
                <w:rFonts w:cstheme="minorHAnsi"/>
              </w:rPr>
              <w:t>Расстановка фонда и  санитарные дни.</w:t>
            </w:r>
          </w:p>
          <w:p w:rsidR="00955302" w:rsidRPr="00D41121" w:rsidRDefault="00955302" w:rsidP="008B3E59">
            <w:pPr>
              <w:rPr>
                <w:rFonts w:cstheme="minorHAnsi"/>
              </w:rPr>
            </w:pPr>
            <w:r w:rsidRPr="00D41121">
              <w:rPr>
                <w:rFonts w:cstheme="minorHAnsi"/>
              </w:rPr>
              <w:t>-работа с периодикой</w:t>
            </w:r>
          </w:p>
        </w:tc>
      </w:tr>
      <w:tr w:rsidR="00955302" w:rsidTr="008B3E59">
        <w:tc>
          <w:tcPr>
            <w:tcW w:w="1951" w:type="dxa"/>
          </w:tcPr>
          <w:p w:rsidR="00955302" w:rsidRDefault="00955302" w:rsidP="008B3E5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45B73">
              <w:rPr>
                <w:rFonts w:cstheme="minorHAnsi"/>
              </w:rPr>
              <w:t>февраль</w:t>
            </w:r>
          </w:p>
        </w:tc>
        <w:tc>
          <w:tcPr>
            <w:tcW w:w="12724" w:type="dxa"/>
          </w:tcPr>
          <w:p w:rsidR="00955302" w:rsidRPr="00D41121" w:rsidRDefault="00955302" w:rsidP="008B3E59">
            <w:pPr>
              <w:rPr>
                <w:rFonts w:cstheme="minorHAnsi"/>
              </w:rPr>
            </w:pPr>
            <w:r w:rsidRPr="00D41121">
              <w:rPr>
                <w:rFonts w:cstheme="minorHAnsi"/>
              </w:rPr>
              <w:t>Рейды по  проверки  сохранности  учебников. -</w:t>
            </w:r>
            <w:r>
              <w:rPr>
                <w:rFonts w:cstheme="minorHAnsi"/>
              </w:rPr>
              <w:t xml:space="preserve"> </w:t>
            </w:r>
            <w:r w:rsidRPr="00D41121">
              <w:rPr>
                <w:rFonts w:cstheme="minorHAnsi"/>
              </w:rPr>
              <w:t>Анализ  чтения  периодики.</w:t>
            </w:r>
          </w:p>
          <w:p w:rsidR="00955302" w:rsidRPr="00D41121" w:rsidRDefault="00955302" w:rsidP="008B3E59">
            <w:pPr>
              <w:rPr>
                <w:rFonts w:cstheme="minorHAnsi"/>
              </w:rPr>
            </w:pPr>
            <w:r w:rsidRPr="00D41121">
              <w:rPr>
                <w:rFonts w:cstheme="minorHAnsi"/>
              </w:rPr>
              <w:lastRenderedPageBreak/>
              <w:t xml:space="preserve">Сотрудничество </w:t>
            </w:r>
            <w:r w:rsidRPr="00D41121">
              <w:rPr>
                <w:rFonts w:cstheme="minorHAnsi"/>
                <w:lang w:val="en-US"/>
              </w:rPr>
              <w:t>c</w:t>
            </w:r>
            <w:r w:rsidRPr="00D41121">
              <w:rPr>
                <w:rFonts w:cstheme="minorHAnsi"/>
              </w:rPr>
              <w:t xml:space="preserve"> издательскими Центрами, анализ их предложений.</w:t>
            </w:r>
          </w:p>
          <w:p w:rsidR="00955302" w:rsidRPr="00D41121" w:rsidRDefault="00955302" w:rsidP="008B3E59">
            <w:pPr>
              <w:rPr>
                <w:rFonts w:cstheme="minorHAnsi"/>
                <w:b/>
              </w:rPr>
            </w:pPr>
            <w:r w:rsidRPr="00D41121">
              <w:rPr>
                <w:rFonts w:cstheme="minorHAnsi"/>
              </w:rPr>
              <w:t>Проведение обзоров, знакомство  с новинками литературы.</w:t>
            </w:r>
          </w:p>
        </w:tc>
      </w:tr>
      <w:tr w:rsidR="00955302" w:rsidRPr="00D41121" w:rsidTr="008B3E59">
        <w:tc>
          <w:tcPr>
            <w:tcW w:w="1951" w:type="dxa"/>
          </w:tcPr>
          <w:p w:rsidR="00955302" w:rsidRPr="00D41121" w:rsidRDefault="00955302" w:rsidP="008B3E59">
            <w:pPr>
              <w:jc w:val="center"/>
              <w:rPr>
                <w:rFonts w:cstheme="minorHAnsi"/>
                <w:b/>
              </w:rPr>
            </w:pPr>
            <w:r w:rsidRPr="00D41121">
              <w:rPr>
                <w:rFonts w:cstheme="minorHAnsi"/>
              </w:rPr>
              <w:lastRenderedPageBreak/>
              <w:t>март</w:t>
            </w:r>
          </w:p>
        </w:tc>
        <w:tc>
          <w:tcPr>
            <w:tcW w:w="12724" w:type="dxa"/>
          </w:tcPr>
          <w:p w:rsidR="00955302" w:rsidRPr="00D41121" w:rsidRDefault="00955302" w:rsidP="008B3E59">
            <w:pPr>
              <w:rPr>
                <w:rFonts w:cstheme="minorHAnsi"/>
              </w:rPr>
            </w:pPr>
            <w:r w:rsidRPr="00D41121">
              <w:rPr>
                <w:rFonts w:cstheme="minorHAnsi"/>
              </w:rPr>
              <w:t>Анализ  качественного и количественного</w:t>
            </w:r>
            <w:r>
              <w:rPr>
                <w:rFonts w:cstheme="minorHAnsi"/>
              </w:rPr>
              <w:t xml:space="preserve">  </w:t>
            </w:r>
            <w:r w:rsidRPr="00D41121">
              <w:rPr>
                <w:rFonts w:cstheme="minorHAnsi"/>
              </w:rPr>
              <w:t>состояния  учебников.</w:t>
            </w:r>
          </w:p>
          <w:p w:rsidR="00955302" w:rsidRPr="00D41121" w:rsidRDefault="00955302" w:rsidP="008B3E59">
            <w:pPr>
              <w:rPr>
                <w:rFonts w:cstheme="minorHAnsi"/>
                <w:b/>
              </w:rPr>
            </w:pPr>
            <w:r w:rsidRPr="00D41121">
              <w:rPr>
                <w:rFonts w:cstheme="minorHAnsi"/>
              </w:rPr>
              <w:t>-  Работа с методическими объединениями</w:t>
            </w:r>
            <w:r>
              <w:rPr>
                <w:rFonts w:cstheme="minorHAnsi"/>
              </w:rPr>
              <w:t xml:space="preserve"> </w:t>
            </w:r>
            <w:r w:rsidRPr="00D41121">
              <w:rPr>
                <w:rFonts w:cstheme="minorHAnsi"/>
              </w:rPr>
              <w:t>школы по  составлению бланка заказа на учебники.</w:t>
            </w:r>
          </w:p>
        </w:tc>
      </w:tr>
      <w:tr w:rsidR="00955302" w:rsidRPr="00D41121" w:rsidTr="008B3E59">
        <w:tc>
          <w:tcPr>
            <w:tcW w:w="1951" w:type="dxa"/>
          </w:tcPr>
          <w:p w:rsidR="00955302" w:rsidRPr="00D41121" w:rsidRDefault="00955302" w:rsidP="008B3E59">
            <w:pPr>
              <w:jc w:val="center"/>
              <w:rPr>
                <w:rFonts w:cstheme="minorHAnsi"/>
                <w:b/>
              </w:rPr>
            </w:pPr>
            <w:r w:rsidRPr="00D41121">
              <w:rPr>
                <w:rFonts w:cstheme="minorHAnsi"/>
              </w:rPr>
              <w:t>апрель</w:t>
            </w:r>
          </w:p>
        </w:tc>
        <w:tc>
          <w:tcPr>
            <w:tcW w:w="12724" w:type="dxa"/>
          </w:tcPr>
          <w:p w:rsidR="00955302" w:rsidRPr="00D41121" w:rsidRDefault="00955302" w:rsidP="008B3E59">
            <w:pPr>
              <w:rPr>
                <w:rFonts w:cstheme="minorHAnsi"/>
              </w:rPr>
            </w:pPr>
            <w:r w:rsidRPr="00D41121">
              <w:rPr>
                <w:rFonts w:cstheme="minorHAnsi"/>
              </w:rPr>
              <w:t>Оформление подписки  на</w:t>
            </w:r>
            <w:r>
              <w:rPr>
                <w:rFonts w:cstheme="minorHAnsi"/>
              </w:rPr>
              <w:t xml:space="preserve"> </w:t>
            </w:r>
            <w:r w:rsidRPr="00D41121">
              <w:rPr>
                <w:rFonts w:cstheme="minorHAnsi"/>
              </w:rPr>
              <w:t>Периодические издания.</w:t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 xml:space="preserve">( </w:t>
            </w:r>
            <w:proofErr w:type="gramEnd"/>
            <w:r>
              <w:rPr>
                <w:rFonts w:cstheme="minorHAnsi"/>
              </w:rPr>
              <w:t>2 полугодие)</w:t>
            </w:r>
          </w:p>
          <w:p w:rsidR="00955302" w:rsidRPr="00D41121" w:rsidRDefault="00955302" w:rsidP="008B3E59">
            <w:pPr>
              <w:rPr>
                <w:rFonts w:cstheme="minorHAnsi"/>
              </w:rPr>
            </w:pPr>
            <w:r w:rsidRPr="00D41121">
              <w:rPr>
                <w:rFonts w:cstheme="minorHAnsi"/>
              </w:rPr>
              <w:t xml:space="preserve">--составление  списка  учебной и художественной литературы  с целью  пополнения  библиотечного фонда школы. </w:t>
            </w:r>
          </w:p>
          <w:p w:rsidR="00955302" w:rsidRPr="00D41121" w:rsidRDefault="00955302" w:rsidP="008B3E59">
            <w:pPr>
              <w:rPr>
                <w:rFonts w:cstheme="minorHAnsi"/>
                <w:b/>
              </w:rPr>
            </w:pPr>
            <w:r w:rsidRPr="00D41121">
              <w:rPr>
                <w:rFonts w:cstheme="minorHAnsi"/>
              </w:rPr>
              <w:t xml:space="preserve"> Проведение мероприятий запланированных в ежемесячном плане работы библиотеки</w:t>
            </w:r>
          </w:p>
        </w:tc>
      </w:tr>
      <w:tr w:rsidR="00955302" w:rsidRPr="00D41121" w:rsidTr="008B3E59">
        <w:tc>
          <w:tcPr>
            <w:tcW w:w="1951" w:type="dxa"/>
          </w:tcPr>
          <w:p w:rsidR="00955302" w:rsidRPr="00D41121" w:rsidRDefault="00955302" w:rsidP="008B3E59">
            <w:pPr>
              <w:jc w:val="center"/>
              <w:rPr>
                <w:rFonts w:cstheme="minorHAnsi"/>
                <w:b/>
              </w:rPr>
            </w:pPr>
            <w:r w:rsidRPr="00D41121">
              <w:rPr>
                <w:rFonts w:cstheme="minorHAnsi"/>
              </w:rPr>
              <w:t>май</w:t>
            </w:r>
          </w:p>
        </w:tc>
        <w:tc>
          <w:tcPr>
            <w:tcW w:w="12724" w:type="dxa"/>
          </w:tcPr>
          <w:p w:rsidR="00955302" w:rsidRPr="00D41121" w:rsidRDefault="00955302" w:rsidP="008B3E59">
            <w:pPr>
              <w:rPr>
                <w:rFonts w:cstheme="minorHAnsi"/>
              </w:rPr>
            </w:pPr>
            <w:r w:rsidRPr="00D41121">
              <w:rPr>
                <w:rFonts w:cstheme="minorHAnsi"/>
              </w:rPr>
              <w:t>Подведения итогов  учебного года</w:t>
            </w:r>
            <w:proofErr w:type="gramStart"/>
            <w:r w:rsidRPr="00D41121">
              <w:rPr>
                <w:rFonts w:cstheme="minorHAnsi"/>
              </w:rPr>
              <w:t>.</w:t>
            </w:r>
            <w:proofErr w:type="gramEnd"/>
            <w:r w:rsidRPr="00D41121">
              <w:rPr>
                <w:rFonts w:cstheme="minorHAnsi"/>
              </w:rPr>
              <w:t xml:space="preserve"> (</w:t>
            </w:r>
            <w:proofErr w:type="gramStart"/>
            <w:r w:rsidRPr="00D41121">
              <w:rPr>
                <w:rFonts w:cstheme="minorHAnsi"/>
              </w:rPr>
              <w:t>о</w:t>
            </w:r>
            <w:proofErr w:type="gramEnd"/>
            <w:r w:rsidRPr="00D41121">
              <w:rPr>
                <w:rFonts w:cstheme="minorHAnsi"/>
              </w:rPr>
              <w:t>пределение лучшего читателя по параллелям, итоги акции  )</w:t>
            </w:r>
          </w:p>
          <w:p w:rsidR="00955302" w:rsidRPr="00D41121" w:rsidRDefault="00955302" w:rsidP="008B3E59">
            <w:pPr>
              <w:rPr>
                <w:rFonts w:cstheme="minorHAnsi"/>
              </w:rPr>
            </w:pPr>
            <w:r w:rsidRPr="00D41121">
              <w:rPr>
                <w:rFonts w:cstheme="minorHAnsi"/>
              </w:rPr>
              <w:t>Анализа комплектования учебного фонда</w:t>
            </w:r>
          </w:p>
          <w:p w:rsidR="00955302" w:rsidRPr="00D41121" w:rsidRDefault="00955302" w:rsidP="008B3E59">
            <w:pPr>
              <w:rPr>
                <w:rFonts w:cstheme="minorHAnsi"/>
              </w:rPr>
            </w:pPr>
            <w:r w:rsidRPr="00D41121">
              <w:rPr>
                <w:rFonts w:cstheme="minorHAnsi"/>
              </w:rPr>
              <w:t>-Составление</w:t>
            </w:r>
            <w:r>
              <w:rPr>
                <w:rFonts w:cstheme="minorHAnsi"/>
              </w:rPr>
              <w:t xml:space="preserve"> </w:t>
            </w:r>
            <w:r w:rsidRPr="00D41121">
              <w:rPr>
                <w:rFonts w:cstheme="minorHAnsi"/>
              </w:rPr>
              <w:t xml:space="preserve">списков и </w:t>
            </w:r>
            <w:r>
              <w:rPr>
                <w:rFonts w:cstheme="minorHAnsi"/>
              </w:rPr>
              <w:t xml:space="preserve"> </w:t>
            </w:r>
            <w:r w:rsidRPr="00D41121">
              <w:rPr>
                <w:rFonts w:cstheme="minorHAnsi"/>
              </w:rPr>
              <w:t>информирование родителей о должниках  худ</w:t>
            </w:r>
            <w:r>
              <w:rPr>
                <w:rFonts w:cstheme="minorHAnsi"/>
              </w:rPr>
              <w:t xml:space="preserve">ожественного </w:t>
            </w:r>
            <w:r w:rsidRPr="00D41121">
              <w:rPr>
                <w:rFonts w:cstheme="minorHAnsi"/>
              </w:rPr>
              <w:t xml:space="preserve">  и</w:t>
            </w:r>
            <w:r>
              <w:rPr>
                <w:rFonts w:cstheme="minorHAnsi"/>
              </w:rPr>
              <w:t xml:space="preserve"> </w:t>
            </w:r>
            <w:r w:rsidRPr="00D41121">
              <w:rPr>
                <w:rFonts w:cstheme="minorHAnsi"/>
              </w:rPr>
              <w:t>учебного фонда.</w:t>
            </w:r>
          </w:p>
          <w:p w:rsidR="00955302" w:rsidRPr="00D41121" w:rsidRDefault="00955302" w:rsidP="008B3E59">
            <w:pPr>
              <w:rPr>
                <w:rFonts w:cstheme="minorHAnsi"/>
              </w:rPr>
            </w:pPr>
            <w:r w:rsidRPr="00D41121">
              <w:rPr>
                <w:rFonts w:cstheme="minorHAnsi"/>
              </w:rPr>
              <w:t>-Сбор художественной и учебной литературы.</w:t>
            </w:r>
          </w:p>
          <w:p w:rsidR="00955302" w:rsidRPr="00D41121" w:rsidRDefault="00955302" w:rsidP="008B3E59">
            <w:pPr>
              <w:rPr>
                <w:rFonts w:cstheme="minorHAnsi"/>
              </w:rPr>
            </w:pPr>
            <w:r w:rsidRPr="00D41121">
              <w:rPr>
                <w:rFonts w:cstheme="minorHAnsi"/>
              </w:rPr>
              <w:t>-Расстановка фонда.</w:t>
            </w:r>
          </w:p>
        </w:tc>
      </w:tr>
      <w:tr w:rsidR="00955302" w:rsidRPr="00D41121" w:rsidTr="008B3E59">
        <w:tc>
          <w:tcPr>
            <w:tcW w:w="1951" w:type="dxa"/>
          </w:tcPr>
          <w:p w:rsidR="00955302" w:rsidRPr="00D41121" w:rsidRDefault="00955302" w:rsidP="008B3E59">
            <w:pPr>
              <w:jc w:val="center"/>
              <w:rPr>
                <w:rFonts w:cstheme="minorHAnsi"/>
                <w:b/>
              </w:rPr>
            </w:pPr>
            <w:r w:rsidRPr="00D41121">
              <w:rPr>
                <w:rFonts w:cstheme="minorHAnsi"/>
              </w:rPr>
              <w:t>Июнь-август</w:t>
            </w:r>
          </w:p>
        </w:tc>
        <w:tc>
          <w:tcPr>
            <w:tcW w:w="12724" w:type="dxa"/>
          </w:tcPr>
          <w:p w:rsidR="00955302" w:rsidRPr="00D41121" w:rsidRDefault="00955302" w:rsidP="008B3E59">
            <w:pPr>
              <w:rPr>
                <w:rFonts w:cstheme="minorHAnsi"/>
                <w:b/>
              </w:rPr>
            </w:pPr>
            <w:r w:rsidRPr="00D41121">
              <w:rPr>
                <w:rFonts w:cstheme="minorHAnsi"/>
              </w:rPr>
              <w:t>Списание</w:t>
            </w:r>
            <w:r>
              <w:rPr>
                <w:rFonts w:cstheme="minorHAnsi"/>
              </w:rPr>
              <w:t xml:space="preserve"> </w:t>
            </w:r>
            <w:r w:rsidRPr="00D41121">
              <w:rPr>
                <w:rFonts w:cstheme="minorHAnsi"/>
              </w:rPr>
              <w:t>Ветхого  фонда.</w:t>
            </w:r>
            <w:r>
              <w:rPr>
                <w:rFonts w:cstheme="minorHAnsi"/>
              </w:rPr>
              <w:t xml:space="preserve"> </w:t>
            </w:r>
            <w:r w:rsidRPr="00D41121">
              <w:rPr>
                <w:rFonts w:cstheme="minorHAnsi"/>
              </w:rPr>
              <w:t>Ремонт  книг. Расстановка фонда и  санитарные дни. Подведение итогов движения фонда</w:t>
            </w:r>
          </w:p>
        </w:tc>
      </w:tr>
    </w:tbl>
    <w:p w:rsidR="00955302" w:rsidRDefault="00955302" w:rsidP="00955302">
      <w:pPr>
        <w:spacing w:after="0"/>
        <w:jc w:val="center"/>
        <w:rPr>
          <w:rFonts w:cstheme="minorHAnsi"/>
          <w:b/>
        </w:rPr>
      </w:pPr>
    </w:p>
    <w:p w:rsidR="00955302" w:rsidRPr="00D41121" w:rsidRDefault="00955302" w:rsidP="00955302">
      <w:pPr>
        <w:spacing w:after="0"/>
        <w:jc w:val="center"/>
        <w:rPr>
          <w:rFonts w:cstheme="minorHAnsi"/>
          <w:b/>
        </w:rPr>
      </w:pPr>
    </w:p>
    <w:p w:rsidR="00955302" w:rsidRPr="00592921" w:rsidRDefault="00955302" w:rsidP="00955302">
      <w:pPr>
        <w:pStyle w:val="a3"/>
        <w:numPr>
          <w:ilvl w:val="0"/>
          <w:numId w:val="8"/>
        </w:numPr>
        <w:jc w:val="center"/>
        <w:rPr>
          <w:rFonts w:cstheme="minorHAnsi"/>
          <w:b/>
          <w:sz w:val="28"/>
          <w:szCs w:val="28"/>
        </w:rPr>
      </w:pPr>
      <w:r w:rsidRPr="00592921">
        <w:rPr>
          <w:rFonts w:cstheme="minorHAnsi"/>
          <w:b/>
          <w:sz w:val="28"/>
          <w:szCs w:val="28"/>
        </w:rPr>
        <w:t xml:space="preserve"> Формирование и использование фонда в течение всего года:</w:t>
      </w:r>
    </w:p>
    <w:p w:rsidR="00955302" w:rsidRPr="00592921" w:rsidRDefault="00955302" w:rsidP="00955302">
      <w:pPr>
        <w:pStyle w:val="a3"/>
        <w:ind w:left="1080"/>
        <w:rPr>
          <w:rFonts w:cstheme="minorHAnsi"/>
          <w:b/>
          <w:sz w:val="28"/>
          <w:szCs w:val="28"/>
        </w:rPr>
      </w:pPr>
    </w:p>
    <w:p w:rsidR="00955302" w:rsidRPr="003C2EC8" w:rsidRDefault="00955302" w:rsidP="00955302">
      <w:pPr>
        <w:pStyle w:val="a3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П</w:t>
      </w:r>
      <w:r w:rsidRPr="003C2EC8">
        <w:rPr>
          <w:rFonts w:cstheme="minorHAnsi"/>
        </w:rPr>
        <w:t xml:space="preserve">рием и обработка поступивших учебников: </w:t>
      </w:r>
    </w:p>
    <w:p w:rsidR="00955302" w:rsidRPr="00D81261" w:rsidRDefault="00955302" w:rsidP="00955302">
      <w:pPr>
        <w:spacing w:after="0"/>
        <w:jc w:val="both"/>
        <w:rPr>
          <w:rFonts w:cstheme="minorHAnsi"/>
        </w:rPr>
      </w:pPr>
      <w:r w:rsidRPr="00040121">
        <w:rPr>
          <w:rFonts w:cstheme="minorHAnsi"/>
        </w:rPr>
        <w:t>(оформление накладных,</w:t>
      </w:r>
      <w:r w:rsidRPr="00040121">
        <w:rPr>
          <w:rFonts w:cstheme="minorHAnsi"/>
        </w:rPr>
        <w:tab/>
        <w:t>запись в книгу суммарного учета,</w:t>
      </w:r>
      <w:r>
        <w:rPr>
          <w:rFonts w:cstheme="minorHAnsi"/>
        </w:rPr>
        <w:t xml:space="preserve"> </w:t>
      </w:r>
      <w:r w:rsidRPr="00040121">
        <w:rPr>
          <w:rFonts w:cstheme="minorHAnsi"/>
        </w:rPr>
        <w:t>штемпелевание,</w:t>
      </w:r>
      <w:r w:rsidRPr="00040121">
        <w:rPr>
          <w:rFonts w:cstheme="minorHAnsi"/>
        </w:rPr>
        <w:tab/>
        <w:t>оформление карточки,</w:t>
      </w:r>
      <w:r>
        <w:rPr>
          <w:rFonts w:cstheme="minorHAnsi"/>
        </w:rPr>
        <w:t xml:space="preserve"> </w:t>
      </w:r>
      <w:r w:rsidRPr="00040121">
        <w:rPr>
          <w:rFonts w:cstheme="minorHAnsi"/>
        </w:rPr>
        <w:t>занесение в электронны</w:t>
      </w:r>
      <w:r>
        <w:rPr>
          <w:rFonts w:cstheme="minorHAnsi"/>
        </w:rPr>
        <w:t>й каталог (по мере поступления))</w:t>
      </w:r>
    </w:p>
    <w:p w:rsidR="00955302" w:rsidRPr="00077DAF" w:rsidRDefault="00955302" w:rsidP="0095530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D81261">
        <w:rPr>
          <w:rFonts w:cstheme="minorHAnsi"/>
        </w:rPr>
        <w:t>2.</w:t>
      </w:r>
      <w:r w:rsidRPr="00D81261">
        <w:rPr>
          <w:rFonts w:cstheme="minorHAnsi"/>
        </w:rPr>
        <w:tab/>
      </w:r>
      <w:r w:rsidRPr="00040121">
        <w:rPr>
          <w:rFonts w:cstheme="minorHAnsi"/>
        </w:rPr>
        <w:t xml:space="preserve"> </w:t>
      </w:r>
      <w:r>
        <w:rPr>
          <w:rFonts w:cstheme="minorHAnsi"/>
          <w:lang w:val="en-US"/>
        </w:rPr>
        <w:t>C</w:t>
      </w:r>
      <w:r w:rsidRPr="00D81261">
        <w:rPr>
          <w:rFonts w:cstheme="minorHAnsi"/>
        </w:rPr>
        <w:t xml:space="preserve">оставление совместно с учителями-предметниками заказа на учебники и учебные пособия </w:t>
      </w:r>
    </w:p>
    <w:p w:rsidR="00955302" w:rsidRPr="00D81261" w:rsidRDefault="00955302" w:rsidP="00955302">
      <w:pPr>
        <w:spacing w:after="0"/>
        <w:jc w:val="both"/>
        <w:rPr>
          <w:rFonts w:cstheme="minorHAnsi"/>
        </w:rPr>
      </w:pPr>
      <w:r w:rsidRPr="00D81261">
        <w:rPr>
          <w:rFonts w:cstheme="minorHAnsi"/>
        </w:rPr>
        <w:t xml:space="preserve">подготовка перечня учебников, планируемых к использованию в новом учебном году для учащихся и их родителей </w:t>
      </w:r>
      <w:r w:rsidRPr="00D81261">
        <w:rPr>
          <w:rFonts w:cstheme="minorHAnsi"/>
        </w:rPr>
        <w:tab/>
      </w:r>
    </w:p>
    <w:p w:rsidR="00955302" w:rsidRPr="00D81261" w:rsidRDefault="00955302" w:rsidP="00955302">
      <w:pPr>
        <w:spacing w:after="0"/>
        <w:jc w:val="both"/>
        <w:rPr>
          <w:rFonts w:cstheme="minorHAnsi"/>
        </w:rPr>
      </w:pPr>
      <w:r w:rsidRPr="00D81261">
        <w:rPr>
          <w:rFonts w:cstheme="minorHAnsi"/>
        </w:rPr>
        <w:t>составление отчетных документов, диагностика % уровня обеспеченности учащихся учебниками и другой литературой — сентябрь;</w:t>
      </w:r>
    </w:p>
    <w:p w:rsidR="00955302" w:rsidRPr="00D81261" w:rsidRDefault="00955302" w:rsidP="0095530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Pr="00D81261">
        <w:rPr>
          <w:rFonts w:cstheme="minorHAnsi"/>
        </w:rPr>
        <w:t>3.</w:t>
      </w:r>
      <w:r w:rsidRPr="00D81261">
        <w:rPr>
          <w:rFonts w:cstheme="minorHAnsi"/>
        </w:rPr>
        <w:tab/>
        <w:t>Прием и выдача учебников по графику – май, июнь, август, сентябрь;</w:t>
      </w:r>
    </w:p>
    <w:p w:rsidR="00955302" w:rsidRPr="00D81261" w:rsidRDefault="00955302" w:rsidP="0095530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Pr="00D81261">
        <w:rPr>
          <w:rFonts w:cstheme="minorHAnsi"/>
        </w:rPr>
        <w:t>4.</w:t>
      </w:r>
      <w:r w:rsidRPr="00D81261">
        <w:rPr>
          <w:rFonts w:cstheme="minorHAnsi"/>
        </w:rPr>
        <w:tab/>
        <w:t>Информирование учителей и учащихся о новых поступлениях учебников и учебных пособий;</w:t>
      </w:r>
    </w:p>
    <w:p w:rsidR="00955302" w:rsidRDefault="00955302" w:rsidP="0095530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Pr="00D81261">
        <w:rPr>
          <w:rFonts w:cstheme="minorHAnsi"/>
        </w:rPr>
        <w:t>6.</w:t>
      </w:r>
      <w:r w:rsidRPr="00D81261">
        <w:rPr>
          <w:rFonts w:cstheme="minorHAnsi"/>
        </w:rPr>
        <w:tab/>
        <w:t>Списание фонда с учетом ветхости, морально-устаревшей и смены программ, по у</w:t>
      </w:r>
      <w:r>
        <w:rPr>
          <w:rFonts w:cstheme="minorHAnsi"/>
        </w:rPr>
        <w:t xml:space="preserve">становленным правилам и нормам </w:t>
      </w:r>
    </w:p>
    <w:p w:rsidR="00955302" w:rsidRPr="00D81261" w:rsidRDefault="00955302" w:rsidP="0095530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Pr="00D81261">
        <w:rPr>
          <w:rFonts w:cstheme="minorHAnsi"/>
        </w:rPr>
        <w:t>7.</w:t>
      </w:r>
      <w:r w:rsidRPr="00D81261">
        <w:rPr>
          <w:rFonts w:cstheme="minorHAnsi"/>
        </w:rPr>
        <w:tab/>
        <w:t>Проведение работы по сохранности учебного фонда (рейды по классам и подведением итогов) – октябрь, февраль;</w:t>
      </w:r>
    </w:p>
    <w:p w:rsidR="00955302" w:rsidRPr="00D81261" w:rsidRDefault="00955302" w:rsidP="0095530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Pr="00D81261">
        <w:rPr>
          <w:rFonts w:cstheme="minorHAnsi"/>
        </w:rPr>
        <w:t>8.</w:t>
      </w:r>
      <w:r w:rsidRPr="00D81261">
        <w:rPr>
          <w:rFonts w:cstheme="minorHAnsi"/>
        </w:rPr>
        <w:tab/>
        <w:t>Работа с фондом художественной литературы</w:t>
      </w:r>
    </w:p>
    <w:p w:rsidR="00955302" w:rsidRPr="00D81261" w:rsidRDefault="00955302" w:rsidP="0095530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Pr="00D81261">
        <w:rPr>
          <w:rFonts w:cstheme="minorHAnsi"/>
        </w:rPr>
        <w:t>•</w:t>
      </w:r>
      <w:r w:rsidRPr="00D81261">
        <w:rPr>
          <w:rFonts w:cstheme="minorHAnsi"/>
        </w:rPr>
        <w:tab/>
        <w:t>Обеспечение свободного доступа:</w:t>
      </w:r>
      <w:r w:rsidRPr="00D81261">
        <w:rPr>
          <w:rFonts w:cstheme="minorHAnsi"/>
        </w:rPr>
        <w:tab/>
        <w:t>к художественному фонду (для учащихся 5-8 классов, 9-11 классов);</w:t>
      </w:r>
      <w:r>
        <w:rPr>
          <w:rFonts w:cstheme="minorHAnsi"/>
        </w:rPr>
        <w:t xml:space="preserve"> </w:t>
      </w:r>
      <w:r w:rsidRPr="00D81261">
        <w:rPr>
          <w:rFonts w:cstheme="minorHAnsi"/>
        </w:rPr>
        <w:t xml:space="preserve">к фонду периодики (для всех учащихся и </w:t>
      </w:r>
      <w:r>
        <w:rPr>
          <w:rFonts w:cstheme="minorHAnsi"/>
        </w:rPr>
        <w:t xml:space="preserve">  </w:t>
      </w:r>
      <w:r w:rsidRPr="00D81261">
        <w:rPr>
          <w:rFonts w:cstheme="minorHAnsi"/>
        </w:rPr>
        <w:t>сотрудников).</w:t>
      </w:r>
    </w:p>
    <w:p w:rsidR="00955302" w:rsidRPr="00D81261" w:rsidRDefault="00955302" w:rsidP="0095530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Pr="00D81261">
        <w:rPr>
          <w:rFonts w:cstheme="minorHAnsi"/>
        </w:rPr>
        <w:t>•</w:t>
      </w:r>
      <w:r w:rsidRPr="00D81261">
        <w:rPr>
          <w:rFonts w:cstheme="minorHAnsi"/>
        </w:rPr>
        <w:tab/>
        <w:t>Выдача изданий читателям.</w:t>
      </w:r>
    </w:p>
    <w:p w:rsidR="00955302" w:rsidRPr="00D81261" w:rsidRDefault="00955302" w:rsidP="0095530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Pr="00D81261">
        <w:rPr>
          <w:rFonts w:cstheme="minorHAnsi"/>
        </w:rPr>
        <w:t>•</w:t>
      </w:r>
      <w:r w:rsidRPr="00D81261">
        <w:rPr>
          <w:rFonts w:cstheme="minorHAnsi"/>
        </w:rPr>
        <w:tab/>
        <w:t>Соблюдение правильной расстановки фонда на стеллажах.</w:t>
      </w:r>
    </w:p>
    <w:p w:rsidR="00955302" w:rsidRPr="00D81261" w:rsidRDefault="00955302" w:rsidP="0095530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Pr="00D81261">
        <w:rPr>
          <w:rFonts w:cstheme="minorHAnsi"/>
        </w:rPr>
        <w:t>•</w:t>
      </w:r>
      <w:r w:rsidRPr="00D81261">
        <w:rPr>
          <w:rFonts w:cstheme="minorHAnsi"/>
        </w:rPr>
        <w:tab/>
        <w:t>Систематическое наблюдение за своевременным возвратом в библиотеку выданных изданий.</w:t>
      </w:r>
    </w:p>
    <w:p w:rsidR="00955302" w:rsidRPr="00D81261" w:rsidRDefault="00955302" w:rsidP="0095530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Pr="00D81261">
        <w:rPr>
          <w:rFonts w:cstheme="minorHAnsi"/>
        </w:rPr>
        <w:t>•</w:t>
      </w:r>
      <w:r w:rsidRPr="00D81261">
        <w:rPr>
          <w:rFonts w:cstheme="minorHAnsi"/>
        </w:rPr>
        <w:tab/>
        <w:t>Ведение работы по сохранности фонда.</w:t>
      </w:r>
    </w:p>
    <w:p w:rsidR="00955302" w:rsidRPr="00D81261" w:rsidRDefault="00955302" w:rsidP="00955302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     </w:t>
      </w:r>
      <w:r w:rsidRPr="00D81261">
        <w:rPr>
          <w:rFonts w:cstheme="minorHAnsi"/>
        </w:rPr>
        <w:t>•</w:t>
      </w:r>
      <w:r w:rsidRPr="00D81261">
        <w:rPr>
          <w:rFonts w:cstheme="minorHAnsi"/>
        </w:rPr>
        <w:tab/>
        <w:t xml:space="preserve">Создание и поддержание комфортных условий для работы читателей    </w:t>
      </w:r>
      <w:r>
        <w:rPr>
          <w:rFonts w:cstheme="minorHAnsi"/>
        </w:rPr>
        <w:t xml:space="preserve"> в читальном</w:t>
      </w:r>
      <w:r w:rsidRPr="00D81261">
        <w:rPr>
          <w:rFonts w:cstheme="minorHAnsi"/>
        </w:rPr>
        <w:t xml:space="preserve"> зал</w:t>
      </w:r>
      <w:r>
        <w:rPr>
          <w:rFonts w:cstheme="minorHAnsi"/>
        </w:rPr>
        <w:t>е</w:t>
      </w:r>
      <w:r w:rsidRPr="00D81261">
        <w:rPr>
          <w:rFonts w:cstheme="minorHAnsi"/>
        </w:rPr>
        <w:t>.</w:t>
      </w:r>
    </w:p>
    <w:p w:rsidR="00955302" w:rsidRDefault="00955302" w:rsidP="0095530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Pr="00D81261">
        <w:rPr>
          <w:rFonts w:cstheme="minorHAnsi"/>
        </w:rPr>
        <w:t>•</w:t>
      </w:r>
      <w:r w:rsidRPr="00D81261">
        <w:rPr>
          <w:rFonts w:cstheme="minorHAnsi"/>
        </w:rPr>
        <w:tab/>
        <w:t>Комплектование фонда периодики</w:t>
      </w:r>
      <w:r>
        <w:rPr>
          <w:rFonts w:cstheme="minorHAnsi"/>
        </w:rPr>
        <w:t>.</w:t>
      </w:r>
    </w:p>
    <w:p w:rsidR="00955302" w:rsidRPr="00EE1B78" w:rsidRDefault="00955302" w:rsidP="00955302">
      <w:pPr>
        <w:spacing w:after="0"/>
        <w:jc w:val="both"/>
        <w:rPr>
          <w:rFonts w:cstheme="minorHAnsi"/>
          <w:b/>
        </w:rPr>
      </w:pPr>
    </w:p>
    <w:p w:rsidR="00955302" w:rsidRPr="00051CA2" w:rsidRDefault="00955302" w:rsidP="00955302">
      <w:pPr>
        <w:spacing w:after="0"/>
        <w:jc w:val="center"/>
        <w:rPr>
          <w:rFonts w:cstheme="minorHAnsi"/>
          <w:b/>
          <w:sz w:val="28"/>
          <w:szCs w:val="28"/>
        </w:rPr>
      </w:pPr>
      <w:r w:rsidRPr="00051CA2">
        <w:rPr>
          <w:rFonts w:cstheme="minorHAnsi"/>
          <w:b/>
          <w:sz w:val="28"/>
          <w:szCs w:val="28"/>
          <w:lang w:val="en-US"/>
        </w:rPr>
        <w:t>IV</w:t>
      </w:r>
      <w:r w:rsidRPr="00051CA2">
        <w:rPr>
          <w:rFonts w:cstheme="minorHAnsi"/>
          <w:b/>
          <w:sz w:val="28"/>
          <w:szCs w:val="28"/>
        </w:rPr>
        <w:t>. Справочно-библиографическая и информационная работа.</w:t>
      </w:r>
    </w:p>
    <w:p w:rsidR="00955302" w:rsidRPr="001E477D" w:rsidRDefault="00955302" w:rsidP="00955302">
      <w:pPr>
        <w:spacing w:after="0"/>
        <w:jc w:val="both"/>
        <w:rPr>
          <w:rFonts w:cstheme="minorHAnsi"/>
          <w:b/>
        </w:rPr>
      </w:pPr>
      <w:r w:rsidRPr="001E477D">
        <w:rPr>
          <w:rFonts w:cstheme="minorHAnsi"/>
          <w:b/>
        </w:rPr>
        <w:t xml:space="preserve">                                                           </w:t>
      </w:r>
    </w:p>
    <w:p w:rsidR="00955302" w:rsidRPr="001E477D" w:rsidRDefault="00955302" w:rsidP="00955302">
      <w:pPr>
        <w:spacing w:after="0"/>
        <w:jc w:val="both"/>
        <w:rPr>
          <w:rFonts w:cstheme="minorHAnsi"/>
        </w:rPr>
      </w:pPr>
      <w:r w:rsidRPr="001E477D">
        <w:rPr>
          <w:rFonts w:cstheme="minorHAnsi"/>
        </w:rPr>
        <w:t>1.</w:t>
      </w:r>
      <w:r w:rsidRPr="001E477D">
        <w:rPr>
          <w:rFonts w:cstheme="minorHAnsi"/>
        </w:rPr>
        <w:tab/>
        <w:t>Ознакомление пользователей с минимумом библиотечно-библиографических знаний.</w:t>
      </w:r>
    </w:p>
    <w:p w:rsidR="00955302" w:rsidRPr="001E477D" w:rsidRDefault="00955302" w:rsidP="00955302">
      <w:pPr>
        <w:spacing w:after="0"/>
        <w:jc w:val="both"/>
        <w:rPr>
          <w:rFonts w:cstheme="minorHAnsi"/>
        </w:rPr>
      </w:pPr>
      <w:r w:rsidRPr="001E477D">
        <w:rPr>
          <w:rFonts w:cstheme="minorHAnsi"/>
        </w:rPr>
        <w:t>2.</w:t>
      </w:r>
      <w:r w:rsidRPr="001E477D">
        <w:rPr>
          <w:rFonts w:cstheme="minorHAnsi"/>
        </w:rPr>
        <w:tab/>
        <w:t>Знакомство с правилами пользования библиотекой.</w:t>
      </w:r>
    </w:p>
    <w:p w:rsidR="00955302" w:rsidRPr="001E477D" w:rsidRDefault="00955302" w:rsidP="00955302">
      <w:pPr>
        <w:spacing w:after="0"/>
        <w:jc w:val="both"/>
        <w:rPr>
          <w:rFonts w:cstheme="minorHAnsi"/>
        </w:rPr>
      </w:pPr>
      <w:r w:rsidRPr="001E477D">
        <w:rPr>
          <w:rFonts w:cstheme="minorHAnsi"/>
        </w:rPr>
        <w:t>3.</w:t>
      </w:r>
      <w:r w:rsidRPr="001E477D">
        <w:rPr>
          <w:rFonts w:cstheme="minorHAnsi"/>
        </w:rPr>
        <w:tab/>
        <w:t>Знакомство с расстановкой фонда.</w:t>
      </w:r>
    </w:p>
    <w:p w:rsidR="00955302" w:rsidRPr="001E477D" w:rsidRDefault="00955302" w:rsidP="00955302">
      <w:pPr>
        <w:spacing w:after="0"/>
        <w:jc w:val="both"/>
        <w:rPr>
          <w:rFonts w:cstheme="minorHAnsi"/>
        </w:rPr>
      </w:pPr>
      <w:r w:rsidRPr="001E477D">
        <w:rPr>
          <w:rFonts w:cstheme="minorHAnsi"/>
        </w:rPr>
        <w:t>4.</w:t>
      </w:r>
      <w:r w:rsidRPr="001E477D">
        <w:rPr>
          <w:rFonts w:cstheme="minorHAnsi"/>
        </w:rPr>
        <w:tab/>
        <w:t>Ознакомление со структурой и оформлением книги.</w:t>
      </w:r>
    </w:p>
    <w:p w:rsidR="00955302" w:rsidRPr="001E477D" w:rsidRDefault="00955302" w:rsidP="00955302">
      <w:pPr>
        <w:spacing w:after="0"/>
        <w:jc w:val="both"/>
        <w:rPr>
          <w:rFonts w:cstheme="minorHAnsi"/>
        </w:rPr>
      </w:pPr>
      <w:r w:rsidRPr="001E477D">
        <w:rPr>
          <w:rFonts w:cstheme="minorHAnsi"/>
        </w:rPr>
        <w:t>5.</w:t>
      </w:r>
      <w:r w:rsidRPr="001E477D">
        <w:rPr>
          <w:rFonts w:cstheme="minorHAnsi"/>
        </w:rPr>
        <w:tab/>
        <w:t>Овладение навыками работы со справочными изданиями.</w:t>
      </w:r>
    </w:p>
    <w:p w:rsidR="00955302" w:rsidRDefault="00955302" w:rsidP="00955302">
      <w:pPr>
        <w:spacing w:after="0"/>
        <w:jc w:val="both"/>
        <w:rPr>
          <w:rFonts w:cstheme="minorHAnsi"/>
        </w:rPr>
      </w:pPr>
      <w:r w:rsidRPr="001E477D">
        <w:rPr>
          <w:rFonts w:cstheme="minorHAnsi"/>
        </w:rPr>
        <w:t>6.</w:t>
      </w:r>
      <w:r w:rsidRPr="001E477D">
        <w:rPr>
          <w:rFonts w:cstheme="minorHAnsi"/>
        </w:rPr>
        <w:tab/>
        <w:t>Электронная каталогизация учебников, художественной литературы, методических и периодических изданий.</w:t>
      </w:r>
    </w:p>
    <w:p w:rsidR="00955302" w:rsidRDefault="00955302" w:rsidP="00955302">
      <w:pPr>
        <w:spacing w:after="0"/>
        <w:jc w:val="both"/>
        <w:rPr>
          <w:rFonts w:cstheme="minorHAnsi"/>
        </w:rPr>
      </w:pPr>
      <w:r w:rsidRPr="001E477D">
        <w:rPr>
          <w:rFonts w:cstheme="minorHAnsi"/>
        </w:rPr>
        <w:t>7.</w:t>
      </w:r>
      <w:r w:rsidRPr="001E477D">
        <w:rPr>
          <w:rFonts w:cstheme="minorHAnsi"/>
        </w:rPr>
        <w:tab/>
        <w:t>Выполнение информационных и тематических справок.</w:t>
      </w:r>
    </w:p>
    <w:p w:rsidR="00955302" w:rsidRPr="001E477D" w:rsidRDefault="00955302" w:rsidP="00955302">
      <w:pPr>
        <w:spacing w:after="0"/>
        <w:jc w:val="both"/>
        <w:rPr>
          <w:rFonts w:cstheme="minorHAnsi"/>
        </w:rPr>
      </w:pPr>
      <w:r>
        <w:rPr>
          <w:rFonts w:cstheme="minorHAnsi"/>
        </w:rPr>
        <w:t>8.          О</w:t>
      </w:r>
      <w:r w:rsidRPr="001E477D">
        <w:rPr>
          <w:rFonts w:cstheme="minorHAnsi"/>
        </w:rPr>
        <w:t>формление постояннодействующих выставок, а также  выставок к  юбилейным датам.</w:t>
      </w:r>
    </w:p>
    <w:p w:rsidR="00955302" w:rsidRDefault="00955302" w:rsidP="00955302">
      <w:pPr>
        <w:spacing w:after="0"/>
        <w:jc w:val="both"/>
      </w:pPr>
      <w:r>
        <w:rPr>
          <w:rFonts w:cstheme="minorHAnsi"/>
        </w:rPr>
        <w:t>9.          С</w:t>
      </w:r>
      <w:r w:rsidRPr="001E477D">
        <w:rPr>
          <w:rFonts w:cstheme="minorHAnsi"/>
        </w:rPr>
        <w:t>оздание и пополнение  банка  библиотечных уроков   « В помощь</w:t>
      </w:r>
      <w:r>
        <w:rPr>
          <w:rFonts w:cstheme="minorHAnsi"/>
        </w:rPr>
        <w:t xml:space="preserve"> </w:t>
      </w:r>
      <w:r w:rsidRPr="001E477D">
        <w:rPr>
          <w:rFonts w:cstheme="minorHAnsi"/>
        </w:rPr>
        <w:t>Учителю»</w:t>
      </w:r>
      <w:r>
        <w:rPr>
          <w:rFonts w:cstheme="minorHAnsi"/>
        </w:rPr>
        <w:t xml:space="preserve"> Видео уроки  </w:t>
      </w:r>
    </w:p>
    <w:p w:rsidR="00955302" w:rsidRPr="001E477D" w:rsidRDefault="00955302" w:rsidP="00955302">
      <w:pPr>
        <w:spacing w:after="0"/>
        <w:jc w:val="both"/>
        <w:rPr>
          <w:rFonts w:cstheme="minorHAnsi"/>
        </w:rPr>
      </w:pPr>
      <w:r>
        <w:t xml:space="preserve">10.        </w:t>
      </w:r>
      <w:r w:rsidRPr="001E477D">
        <w:rPr>
          <w:rFonts w:cstheme="minorHAnsi"/>
        </w:rPr>
        <w:t>Разработка</w:t>
      </w:r>
      <w:r>
        <w:rPr>
          <w:rFonts w:cstheme="minorHAnsi"/>
        </w:rPr>
        <w:t xml:space="preserve"> и проведение </w:t>
      </w:r>
      <w:r w:rsidRPr="001E477D">
        <w:rPr>
          <w:rFonts w:cstheme="minorHAnsi"/>
        </w:rPr>
        <w:t>Библиотечных</w:t>
      </w:r>
      <w:r>
        <w:rPr>
          <w:rFonts w:cstheme="minorHAnsi"/>
        </w:rPr>
        <w:t xml:space="preserve"> уроков (садик, начальная   школа, среднее и старшее звено</w:t>
      </w:r>
      <w:r w:rsidRPr="007A2653">
        <w:rPr>
          <w:rFonts w:cstheme="minorHAnsi"/>
        </w:rPr>
        <w:t>)</w:t>
      </w:r>
    </w:p>
    <w:p w:rsidR="00955302" w:rsidRPr="007A2653" w:rsidRDefault="00955302" w:rsidP="00955302">
      <w:pPr>
        <w:spacing w:after="0"/>
        <w:jc w:val="both"/>
      </w:pPr>
      <w:r>
        <w:rPr>
          <w:rFonts w:cstheme="minorHAnsi"/>
        </w:rPr>
        <w:t>11.        Сотрудни</w:t>
      </w:r>
      <w:r w:rsidRPr="007A2653">
        <w:t>чество  с издательскими</w:t>
      </w:r>
      <w:r>
        <w:t xml:space="preserve"> </w:t>
      </w:r>
      <w:r w:rsidRPr="007A2653">
        <w:t>центрами.</w:t>
      </w:r>
    </w:p>
    <w:p w:rsidR="00955302" w:rsidRPr="007A2653" w:rsidRDefault="00955302" w:rsidP="00955302">
      <w:pPr>
        <w:spacing w:after="0"/>
        <w:jc w:val="both"/>
      </w:pPr>
      <w:r>
        <w:t xml:space="preserve">12.        </w:t>
      </w:r>
      <w:r w:rsidRPr="007A2653">
        <w:t>Проведение обзоров,</w:t>
      </w:r>
      <w:r>
        <w:t xml:space="preserve"> </w:t>
      </w:r>
      <w:r w:rsidRPr="007A2653">
        <w:t>знакомство  с</w:t>
      </w:r>
      <w:r>
        <w:t xml:space="preserve"> </w:t>
      </w:r>
      <w:r w:rsidRPr="007A2653">
        <w:t>новинками</w:t>
      </w:r>
      <w:r>
        <w:t xml:space="preserve">   </w:t>
      </w:r>
      <w:r w:rsidRPr="007A2653">
        <w:t>литературы.</w:t>
      </w:r>
    </w:p>
    <w:p w:rsidR="00955302" w:rsidRDefault="00955302" w:rsidP="0095530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13.        </w:t>
      </w:r>
      <w:r w:rsidRPr="007A2653">
        <w:rPr>
          <w:rFonts w:cstheme="minorHAnsi"/>
        </w:rPr>
        <w:t>Разработка  и создание  новых  интегрированных  уроков  и</w:t>
      </w:r>
      <w:r>
        <w:rPr>
          <w:rFonts w:cstheme="minorHAnsi"/>
        </w:rPr>
        <w:t xml:space="preserve"> презентаций </w:t>
      </w:r>
    </w:p>
    <w:p w:rsidR="00955302" w:rsidRPr="001E477D" w:rsidRDefault="00955302" w:rsidP="00955302">
      <w:pPr>
        <w:spacing w:after="0"/>
        <w:jc w:val="both"/>
        <w:rPr>
          <w:rFonts w:cstheme="minorHAnsi"/>
        </w:rPr>
      </w:pPr>
    </w:p>
    <w:p w:rsidR="00955302" w:rsidRPr="00051CA2" w:rsidRDefault="00955302" w:rsidP="00955302">
      <w:pPr>
        <w:spacing w:after="0"/>
        <w:jc w:val="center"/>
        <w:rPr>
          <w:rFonts w:cstheme="minorHAnsi"/>
          <w:b/>
          <w:sz w:val="28"/>
          <w:szCs w:val="28"/>
        </w:rPr>
      </w:pPr>
      <w:r w:rsidRPr="00051CA2">
        <w:rPr>
          <w:rFonts w:cstheme="minorHAnsi"/>
          <w:b/>
          <w:sz w:val="28"/>
          <w:szCs w:val="28"/>
          <w:lang w:val="en-US"/>
        </w:rPr>
        <w:t>V</w:t>
      </w:r>
      <w:r w:rsidRPr="00051CA2">
        <w:rPr>
          <w:rFonts w:cstheme="minorHAnsi"/>
          <w:b/>
          <w:sz w:val="28"/>
          <w:szCs w:val="28"/>
        </w:rPr>
        <w:t>.Повышение квалификации</w:t>
      </w:r>
    </w:p>
    <w:p w:rsidR="00955302" w:rsidRPr="00EE1B78" w:rsidRDefault="00955302" w:rsidP="00955302">
      <w:pPr>
        <w:spacing w:after="0"/>
        <w:jc w:val="center"/>
        <w:rPr>
          <w:rFonts w:cstheme="minorHAnsi"/>
          <w:b/>
        </w:rPr>
      </w:pPr>
    </w:p>
    <w:p w:rsidR="00955302" w:rsidRPr="00005B04" w:rsidRDefault="00955302" w:rsidP="00955302">
      <w:pPr>
        <w:pStyle w:val="a3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005B04">
        <w:rPr>
          <w:rFonts w:cstheme="minorHAnsi"/>
        </w:rPr>
        <w:t>Посещение семинаров, практикумов, организованных районным методическим объединением.</w:t>
      </w:r>
    </w:p>
    <w:p w:rsidR="00955302" w:rsidRPr="00005B04" w:rsidRDefault="00955302" w:rsidP="00955302">
      <w:pPr>
        <w:pStyle w:val="a3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005B04">
        <w:rPr>
          <w:rFonts w:cstheme="minorHAnsi"/>
        </w:rPr>
        <w:t>Участие в районных семинарах, конкурсах, открытых мероприятиях.</w:t>
      </w:r>
    </w:p>
    <w:p w:rsidR="00955302" w:rsidRPr="00005B04" w:rsidRDefault="00955302" w:rsidP="00955302">
      <w:pPr>
        <w:pStyle w:val="a3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005B04">
        <w:rPr>
          <w:rFonts w:cstheme="minorHAnsi"/>
        </w:rPr>
        <w:t xml:space="preserve">Освоение информации из профессиональных изданий </w:t>
      </w:r>
    </w:p>
    <w:p w:rsidR="00955302" w:rsidRPr="00005B04" w:rsidRDefault="00955302" w:rsidP="00955302">
      <w:pPr>
        <w:pStyle w:val="a3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005B04">
        <w:rPr>
          <w:rFonts w:cstheme="minorHAnsi"/>
        </w:rPr>
        <w:t xml:space="preserve">Освоение новых библиотечных технологий. </w:t>
      </w:r>
    </w:p>
    <w:p w:rsidR="00955302" w:rsidRPr="00005B04" w:rsidRDefault="00955302" w:rsidP="00955302">
      <w:pPr>
        <w:pStyle w:val="a3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005B04">
        <w:rPr>
          <w:rFonts w:cstheme="minorHAnsi"/>
        </w:rPr>
        <w:t>Использование опыта лучших школьных библиотекарей.</w:t>
      </w:r>
    </w:p>
    <w:p w:rsidR="00955302" w:rsidRPr="00F52E09" w:rsidRDefault="00955302" w:rsidP="00955302">
      <w:pPr>
        <w:pStyle w:val="a3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52E09">
        <w:rPr>
          <w:rFonts w:cstheme="minorHAnsi"/>
        </w:rPr>
        <w:t>Совершенствование умения и навыков работы на персональном компьютере, приёмов владения библиотечной компьютерной программой.                  Ведение электронного каталога учебников.</w:t>
      </w:r>
    </w:p>
    <w:p w:rsidR="00955302" w:rsidRPr="00051CA2" w:rsidRDefault="00955302" w:rsidP="00955302">
      <w:pPr>
        <w:spacing w:after="0"/>
        <w:jc w:val="center"/>
        <w:rPr>
          <w:rFonts w:cstheme="minorHAnsi"/>
          <w:b/>
          <w:sz w:val="28"/>
          <w:szCs w:val="28"/>
        </w:rPr>
      </w:pPr>
      <w:r w:rsidRPr="00051CA2">
        <w:rPr>
          <w:rFonts w:cstheme="minorHAnsi"/>
          <w:b/>
          <w:sz w:val="28"/>
          <w:szCs w:val="28"/>
        </w:rPr>
        <w:t>Рекламная деятельность библиотеки</w:t>
      </w:r>
    </w:p>
    <w:p w:rsidR="00955302" w:rsidRPr="00005B04" w:rsidRDefault="00955302" w:rsidP="00955302">
      <w:pPr>
        <w:spacing w:after="0"/>
        <w:jc w:val="both"/>
        <w:rPr>
          <w:rFonts w:cstheme="minorHAnsi"/>
        </w:rPr>
      </w:pPr>
    </w:p>
    <w:p w:rsidR="00955302" w:rsidRPr="00005B04" w:rsidRDefault="00955302" w:rsidP="00955302">
      <w:pPr>
        <w:spacing w:after="0"/>
        <w:jc w:val="both"/>
        <w:rPr>
          <w:rFonts w:cstheme="minorHAnsi"/>
        </w:rPr>
      </w:pPr>
      <w:r w:rsidRPr="00005B04">
        <w:rPr>
          <w:rFonts w:cstheme="minorHAnsi"/>
        </w:rPr>
        <w:t>1.</w:t>
      </w:r>
      <w:r>
        <w:rPr>
          <w:rFonts w:cstheme="minorHAnsi"/>
        </w:rPr>
        <w:tab/>
      </w:r>
      <w:r w:rsidRPr="00005B04">
        <w:rPr>
          <w:rFonts w:cstheme="minorHAnsi"/>
        </w:rPr>
        <w:t>Устная реклама (во время перемен, через классных руководителей, на родительских собраниях).</w:t>
      </w:r>
    </w:p>
    <w:p w:rsidR="00955302" w:rsidRPr="00005B04" w:rsidRDefault="00955302" w:rsidP="00955302">
      <w:pPr>
        <w:spacing w:after="0"/>
        <w:jc w:val="both"/>
        <w:rPr>
          <w:rFonts w:cstheme="minorHAnsi"/>
        </w:rPr>
      </w:pPr>
      <w:r w:rsidRPr="00005B04">
        <w:rPr>
          <w:rFonts w:cstheme="minorHAnsi"/>
        </w:rPr>
        <w:t>2.</w:t>
      </w:r>
      <w:r>
        <w:rPr>
          <w:rFonts w:cstheme="minorHAnsi"/>
        </w:rPr>
        <w:tab/>
      </w:r>
      <w:r w:rsidRPr="00005B04">
        <w:rPr>
          <w:rFonts w:cstheme="minorHAnsi"/>
        </w:rPr>
        <w:t>Наглядная реклама (информационные объявления о выставках и мероприятиях, проводимых библиотекой).</w:t>
      </w:r>
    </w:p>
    <w:p w:rsidR="00955302" w:rsidRPr="00005B04" w:rsidRDefault="00955302" w:rsidP="00955302">
      <w:pPr>
        <w:spacing w:after="0"/>
        <w:jc w:val="both"/>
        <w:rPr>
          <w:rFonts w:cstheme="minorHAnsi"/>
        </w:rPr>
      </w:pPr>
      <w:r w:rsidRPr="00005B04">
        <w:rPr>
          <w:rFonts w:cstheme="minorHAnsi"/>
        </w:rPr>
        <w:lastRenderedPageBreak/>
        <w:t>3.</w:t>
      </w:r>
      <w:r>
        <w:rPr>
          <w:rFonts w:cstheme="minorHAnsi"/>
        </w:rPr>
        <w:tab/>
      </w:r>
      <w:r w:rsidRPr="00005B04">
        <w:rPr>
          <w:rFonts w:cstheme="minorHAnsi"/>
        </w:rPr>
        <w:t xml:space="preserve">Оформление и раздача читателям памяток:   правила пользования книгой;  правила поведения в библиотеке. </w:t>
      </w:r>
    </w:p>
    <w:p w:rsidR="00955302" w:rsidRPr="00005B04" w:rsidRDefault="00955302" w:rsidP="00955302">
      <w:pPr>
        <w:spacing w:after="0"/>
        <w:jc w:val="both"/>
        <w:rPr>
          <w:rFonts w:cstheme="minorHAnsi"/>
        </w:rPr>
      </w:pPr>
      <w:r w:rsidRPr="00005B04">
        <w:rPr>
          <w:rFonts w:cstheme="minorHAnsi"/>
        </w:rPr>
        <w:t xml:space="preserve">4.     </w:t>
      </w:r>
      <w:r>
        <w:rPr>
          <w:rFonts w:cstheme="minorHAnsi"/>
        </w:rPr>
        <w:tab/>
      </w:r>
      <w:r w:rsidRPr="00005B04">
        <w:rPr>
          <w:rFonts w:cstheme="minorHAnsi"/>
        </w:rPr>
        <w:t>Организация экскурсии учащихся младших классов в библиотеку.</w:t>
      </w:r>
    </w:p>
    <w:p w:rsidR="00955302" w:rsidRPr="00005B04" w:rsidRDefault="00955302" w:rsidP="00955302">
      <w:pPr>
        <w:spacing w:after="0"/>
        <w:jc w:val="both"/>
        <w:rPr>
          <w:rFonts w:cstheme="minorHAnsi"/>
        </w:rPr>
      </w:pPr>
      <w:r w:rsidRPr="00005B04">
        <w:rPr>
          <w:rFonts w:cstheme="minorHAnsi"/>
        </w:rPr>
        <w:t xml:space="preserve">5.   </w:t>
      </w:r>
      <w:r>
        <w:rPr>
          <w:rFonts w:cstheme="minorHAnsi"/>
        </w:rPr>
        <w:tab/>
      </w:r>
      <w:r w:rsidRPr="00005B04">
        <w:rPr>
          <w:rFonts w:cstheme="minorHAnsi"/>
        </w:rPr>
        <w:t>Информирование пользователей о режиме работы.</w:t>
      </w:r>
    </w:p>
    <w:p w:rsidR="00955302" w:rsidRDefault="00955302" w:rsidP="00955302">
      <w:pPr>
        <w:spacing w:after="0"/>
        <w:jc w:val="both"/>
        <w:rPr>
          <w:rFonts w:cstheme="minorHAnsi"/>
        </w:rPr>
      </w:pPr>
      <w:r w:rsidRPr="00005B04">
        <w:rPr>
          <w:rFonts w:cstheme="minorHAnsi"/>
        </w:rPr>
        <w:t>6.</w:t>
      </w:r>
      <w:r>
        <w:rPr>
          <w:rFonts w:cstheme="minorHAnsi"/>
        </w:rPr>
        <w:tab/>
        <w:t>Создание на сайте школы раздела «Библиотека» и оповещение</w:t>
      </w:r>
      <w:r w:rsidRPr="00005B04">
        <w:rPr>
          <w:rFonts w:cstheme="minorHAnsi"/>
        </w:rPr>
        <w:t xml:space="preserve"> о деятельности. </w:t>
      </w:r>
    </w:p>
    <w:p w:rsidR="00955302" w:rsidRPr="00005B04" w:rsidRDefault="00955302" w:rsidP="00955302">
      <w:pPr>
        <w:spacing w:after="0"/>
        <w:jc w:val="both"/>
        <w:rPr>
          <w:rFonts w:cstheme="minorHAnsi"/>
          <w:b/>
        </w:rPr>
      </w:pPr>
    </w:p>
    <w:p w:rsidR="00955302" w:rsidRPr="00051CA2" w:rsidRDefault="00955302" w:rsidP="00955302">
      <w:pPr>
        <w:spacing w:after="0"/>
        <w:jc w:val="center"/>
        <w:rPr>
          <w:rFonts w:cstheme="minorHAnsi"/>
          <w:b/>
          <w:sz w:val="28"/>
          <w:szCs w:val="28"/>
        </w:rPr>
      </w:pPr>
      <w:r w:rsidRPr="00051CA2">
        <w:rPr>
          <w:rFonts w:cstheme="minorHAnsi"/>
          <w:b/>
          <w:sz w:val="28"/>
          <w:szCs w:val="28"/>
        </w:rPr>
        <w:t xml:space="preserve"> Взаимодействие с библиотеками района и города.</w:t>
      </w:r>
    </w:p>
    <w:p w:rsidR="00955302" w:rsidRPr="00EE1B78" w:rsidRDefault="00955302" w:rsidP="00955302">
      <w:pPr>
        <w:spacing w:after="0"/>
        <w:jc w:val="center"/>
        <w:rPr>
          <w:rFonts w:cstheme="minorHAnsi"/>
          <w:b/>
        </w:rPr>
      </w:pPr>
    </w:p>
    <w:p w:rsidR="00955302" w:rsidRPr="00051CA2" w:rsidRDefault="00955302" w:rsidP="00955302">
      <w:pPr>
        <w:pStyle w:val="a3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051CA2">
        <w:rPr>
          <w:rFonts w:cstheme="minorHAnsi"/>
        </w:rPr>
        <w:t>Проведение совместно с ЦДБ мероприятий в неделю детской и юношеской книги.</w:t>
      </w:r>
    </w:p>
    <w:p w:rsidR="00955302" w:rsidRPr="00051CA2" w:rsidRDefault="00955302" w:rsidP="00955302">
      <w:pPr>
        <w:pStyle w:val="a3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051CA2">
        <w:rPr>
          <w:rFonts w:cstheme="minorHAnsi"/>
        </w:rPr>
        <w:t>Проведение совместно с ЦДБ ББУ по основам информационно –</w:t>
      </w:r>
      <w:r>
        <w:rPr>
          <w:rFonts w:cstheme="minorHAnsi"/>
        </w:rPr>
        <w:t xml:space="preserve"> </w:t>
      </w:r>
      <w:r w:rsidRPr="00051CA2">
        <w:rPr>
          <w:rFonts w:cstheme="minorHAnsi"/>
        </w:rPr>
        <w:t>библиотечных знаний</w:t>
      </w:r>
      <w:r>
        <w:rPr>
          <w:rFonts w:cstheme="minorHAnsi"/>
        </w:rPr>
        <w:t>.</w:t>
      </w:r>
    </w:p>
    <w:p w:rsidR="00955302" w:rsidRPr="00EE1B78" w:rsidRDefault="00955302" w:rsidP="00955302">
      <w:pPr>
        <w:pStyle w:val="a3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EE1B78">
        <w:rPr>
          <w:rFonts w:cstheme="minorHAnsi"/>
        </w:rPr>
        <w:t>Обмен опытом: участие в совместных семинарах</w:t>
      </w:r>
      <w:r>
        <w:rPr>
          <w:rFonts w:cstheme="minorHAnsi"/>
        </w:rPr>
        <w:t>.</w:t>
      </w:r>
    </w:p>
    <w:p w:rsidR="00955302" w:rsidRDefault="00955302" w:rsidP="00955302">
      <w:pPr>
        <w:spacing w:after="0"/>
        <w:jc w:val="right"/>
        <w:rPr>
          <w:rFonts w:cstheme="minorHAnsi"/>
          <w:b/>
          <w:sz w:val="20"/>
          <w:szCs w:val="20"/>
        </w:rPr>
      </w:pPr>
      <w:r w:rsidRPr="00EE1B78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                                                                                                                              </w:t>
      </w:r>
      <w:r w:rsidRPr="00B3397B">
        <w:rPr>
          <w:rFonts w:cstheme="minorHAnsi"/>
          <w:b/>
          <w:sz w:val="20"/>
          <w:szCs w:val="20"/>
        </w:rPr>
        <w:t xml:space="preserve"> Таблица №1. Информационная работа:</w:t>
      </w:r>
    </w:p>
    <w:p w:rsidR="00955302" w:rsidRPr="00B3397B" w:rsidRDefault="00955302" w:rsidP="00955302">
      <w:pPr>
        <w:spacing w:after="0"/>
        <w:jc w:val="right"/>
        <w:rPr>
          <w:rFonts w:cstheme="minorHAnsi"/>
          <w:b/>
          <w:sz w:val="20"/>
          <w:szCs w:val="20"/>
        </w:rPr>
      </w:pPr>
    </w:p>
    <w:p w:rsidR="00955302" w:rsidRDefault="00955302" w:rsidP="00955302">
      <w:pPr>
        <w:spacing w:after="0"/>
        <w:jc w:val="both"/>
        <w:rPr>
          <w:rFonts w:cstheme="minorHAnsi"/>
        </w:rPr>
      </w:pPr>
    </w:p>
    <w:tbl>
      <w:tblPr>
        <w:tblStyle w:val="a4"/>
        <w:tblW w:w="15310" w:type="dxa"/>
        <w:tblInd w:w="-318" w:type="dxa"/>
        <w:tblLook w:val="04A0" w:firstRow="1" w:lastRow="0" w:firstColumn="1" w:lastColumn="0" w:noHBand="0" w:noVBand="1"/>
      </w:tblPr>
      <w:tblGrid>
        <w:gridCol w:w="993"/>
        <w:gridCol w:w="11766"/>
        <w:gridCol w:w="2551"/>
      </w:tblGrid>
      <w:tr w:rsidR="00955302" w:rsidRPr="00B3397B" w:rsidTr="008B3E59">
        <w:tc>
          <w:tcPr>
            <w:tcW w:w="993" w:type="dxa"/>
          </w:tcPr>
          <w:p w:rsidR="00955302" w:rsidRPr="00B3397B" w:rsidRDefault="00955302" w:rsidP="008B3E59">
            <w:pPr>
              <w:jc w:val="center"/>
              <w:rPr>
                <w:rFonts w:cstheme="minorHAnsi"/>
                <w:b/>
              </w:rPr>
            </w:pPr>
            <w:r w:rsidRPr="00B3397B">
              <w:rPr>
                <w:rFonts w:cstheme="minorHAnsi"/>
                <w:b/>
              </w:rPr>
              <w:t xml:space="preserve">№ </w:t>
            </w:r>
            <w:proofErr w:type="gramStart"/>
            <w:r w:rsidRPr="00B3397B">
              <w:rPr>
                <w:rFonts w:cstheme="minorHAnsi"/>
                <w:b/>
              </w:rPr>
              <w:t>п</w:t>
            </w:r>
            <w:proofErr w:type="gramEnd"/>
            <w:r w:rsidRPr="00B3397B">
              <w:rPr>
                <w:rFonts w:cstheme="minorHAnsi"/>
                <w:b/>
              </w:rPr>
              <w:t>/п</w:t>
            </w:r>
          </w:p>
        </w:tc>
        <w:tc>
          <w:tcPr>
            <w:tcW w:w="11766" w:type="dxa"/>
          </w:tcPr>
          <w:p w:rsidR="00955302" w:rsidRPr="00B3397B" w:rsidRDefault="00955302" w:rsidP="008B3E59">
            <w:pPr>
              <w:jc w:val="center"/>
              <w:rPr>
                <w:rFonts w:cstheme="minorHAnsi"/>
                <w:b/>
              </w:rPr>
            </w:pPr>
            <w:r w:rsidRPr="00B3397B">
              <w:rPr>
                <w:rFonts w:cstheme="minorHAnsi"/>
                <w:b/>
              </w:rPr>
              <w:t>Содержание работы</w:t>
            </w:r>
          </w:p>
        </w:tc>
        <w:tc>
          <w:tcPr>
            <w:tcW w:w="2551" w:type="dxa"/>
          </w:tcPr>
          <w:p w:rsidR="00955302" w:rsidRPr="00B3397B" w:rsidRDefault="00955302" w:rsidP="008B3E59">
            <w:pPr>
              <w:jc w:val="center"/>
              <w:rPr>
                <w:rFonts w:cstheme="minorHAnsi"/>
                <w:b/>
              </w:rPr>
            </w:pPr>
            <w:r w:rsidRPr="00B3397B">
              <w:rPr>
                <w:rFonts w:cstheme="minorHAnsi"/>
                <w:b/>
              </w:rPr>
              <w:t>Срок исполнения</w:t>
            </w:r>
          </w:p>
        </w:tc>
      </w:tr>
      <w:tr w:rsidR="00955302" w:rsidTr="008B3E59">
        <w:tc>
          <w:tcPr>
            <w:tcW w:w="15310" w:type="dxa"/>
            <w:gridSpan w:val="3"/>
          </w:tcPr>
          <w:p w:rsidR="00955302" w:rsidRPr="00AB6CBB" w:rsidRDefault="00955302" w:rsidP="008B3E59">
            <w:pPr>
              <w:rPr>
                <w:rFonts w:cstheme="minorHAnsi"/>
              </w:rPr>
            </w:pPr>
            <w:r w:rsidRPr="00AB6CBB">
              <w:rPr>
                <w:rFonts w:cstheme="minorHAnsi"/>
                <w:b/>
              </w:rPr>
              <w:t>Индивидуальная работа</w:t>
            </w:r>
            <w:r w:rsidRPr="00AB6CBB">
              <w:rPr>
                <w:rFonts w:cstheme="minorHAnsi"/>
              </w:rPr>
              <w:t>.</w:t>
            </w:r>
          </w:p>
          <w:p w:rsidR="00955302" w:rsidRDefault="00955302" w:rsidP="008B3E59">
            <w:pPr>
              <w:jc w:val="center"/>
              <w:rPr>
                <w:rFonts w:cstheme="minorHAnsi"/>
              </w:rPr>
            </w:pPr>
          </w:p>
        </w:tc>
      </w:tr>
      <w:tr w:rsidR="00955302" w:rsidTr="008B3E59">
        <w:tc>
          <w:tcPr>
            <w:tcW w:w="993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766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 w:rsidRPr="00AB6CBB">
              <w:rPr>
                <w:rFonts w:cstheme="minorHAnsi"/>
              </w:rPr>
              <w:t>Обслуживание читателей на абонементе: учащихся, педагогов, технический персонал, родителей.</w:t>
            </w:r>
          </w:p>
        </w:tc>
        <w:tc>
          <w:tcPr>
            <w:tcW w:w="2551" w:type="dxa"/>
          </w:tcPr>
          <w:p w:rsidR="00955302" w:rsidRDefault="00955302" w:rsidP="008B3E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Постоянно</w:t>
            </w:r>
          </w:p>
        </w:tc>
      </w:tr>
      <w:tr w:rsidR="00955302" w:rsidTr="008B3E59">
        <w:tc>
          <w:tcPr>
            <w:tcW w:w="993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766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 w:rsidRPr="00AB6CBB">
              <w:rPr>
                <w:rFonts w:cstheme="minorHAnsi"/>
              </w:rPr>
              <w:t>Обслуживание читателей в читальном зале.</w:t>
            </w:r>
          </w:p>
        </w:tc>
        <w:tc>
          <w:tcPr>
            <w:tcW w:w="2551" w:type="dxa"/>
          </w:tcPr>
          <w:p w:rsidR="00955302" w:rsidRDefault="00955302" w:rsidP="008B3E59">
            <w:pPr>
              <w:jc w:val="center"/>
              <w:rPr>
                <w:rFonts w:cstheme="minorHAnsi"/>
              </w:rPr>
            </w:pPr>
            <w:r w:rsidRPr="00AB6CBB">
              <w:rPr>
                <w:rFonts w:cstheme="minorHAnsi"/>
              </w:rPr>
              <w:t>Постоянно</w:t>
            </w:r>
          </w:p>
        </w:tc>
      </w:tr>
      <w:tr w:rsidR="00955302" w:rsidTr="008B3E59">
        <w:tc>
          <w:tcPr>
            <w:tcW w:w="993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1766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 w:rsidRPr="00AB6CBB">
              <w:rPr>
                <w:rFonts w:cstheme="minorHAnsi"/>
              </w:rPr>
              <w:t>Рекомендательные беседы при выдаче книг</w:t>
            </w:r>
            <w:r>
              <w:rPr>
                <w:rFonts w:cstheme="minorHAnsi"/>
              </w:rPr>
              <w:t>, б</w:t>
            </w:r>
            <w:r w:rsidRPr="00AB6CBB">
              <w:rPr>
                <w:rFonts w:cstheme="minorHAnsi"/>
              </w:rPr>
              <w:t xml:space="preserve">еседы о </w:t>
            </w:r>
            <w:proofErr w:type="gramStart"/>
            <w:r w:rsidRPr="00AB6CBB">
              <w:rPr>
                <w:rFonts w:cstheme="minorHAnsi"/>
              </w:rPr>
              <w:t>прочитанном</w:t>
            </w:r>
            <w:proofErr w:type="gramEnd"/>
            <w:r w:rsidRPr="00AB6CBB">
              <w:rPr>
                <w:rFonts w:cstheme="minorHAnsi"/>
              </w:rPr>
              <w:t>.</w:t>
            </w:r>
          </w:p>
        </w:tc>
        <w:tc>
          <w:tcPr>
            <w:tcW w:w="2551" w:type="dxa"/>
          </w:tcPr>
          <w:p w:rsidR="00955302" w:rsidRDefault="00955302" w:rsidP="008B3E59">
            <w:pPr>
              <w:jc w:val="center"/>
              <w:rPr>
                <w:rFonts w:cstheme="minorHAnsi"/>
              </w:rPr>
            </w:pPr>
            <w:r w:rsidRPr="00AB6CBB">
              <w:rPr>
                <w:rFonts w:cstheme="minorHAnsi"/>
              </w:rPr>
              <w:t>Постоянно</w:t>
            </w:r>
          </w:p>
        </w:tc>
      </w:tr>
      <w:tr w:rsidR="00955302" w:rsidTr="008B3E59">
        <w:trPr>
          <w:trHeight w:val="381"/>
        </w:trPr>
        <w:tc>
          <w:tcPr>
            <w:tcW w:w="993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766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 w:rsidRPr="00AB6CBB">
              <w:rPr>
                <w:rFonts w:cstheme="minorHAnsi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2551" w:type="dxa"/>
          </w:tcPr>
          <w:p w:rsidR="00955302" w:rsidRDefault="00955302" w:rsidP="008B3E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 мере поступления</w:t>
            </w:r>
          </w:p>
        </w:tc>
      </w:tr>
      <w:tr w:rsidR="00955302" w:rsidTr="008B3E59">
        <w:tc>
          <w:tcPr>
            <w:tcW w:w="15310" w:type="dxa"/>
            <w:gridSpan w:val="3"/>
          </w:tcPr>
          <w:p w:rsidR="00955302" w:rsidRPr="00B3397B" w:rsidRDefault="00955302" w:rsidP="008B3E59">
            <w:pPr>
              <w:rPr>
                <w:rFonts w:cstheme="minorHAnsi"/>
              </w:rPr>
            </w:pPr>
            <w:r w:rsidRPr="00AB6CBB">
              <w:rPr>
                <w:rFonts w:cstheme="minorHAnsi"/>
                <w:b/>
              </w:rPr>
              <w:t>Работа с педагогическим коллективом</w:t>
            </w:r>
            <w:r>
              <w:rPr>
                <w:rFonts w:cstheme="minorHAnsi"/>
                <w:b/>
              </w:rPr>
              <w:t>.</w:t>
            </w:r>
          </w:p>
        </w:tc>
      </w:tr>
      <w:tr w:rsidR="00955302" w:rsidTr="008B3E59">
        <w:tc>
          <w:tcPr>
            <w:tcW w:w="993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766" w:type="dxa"/>
          </w:tcPr>
          <w:p w:rsidR="00955302" w:rsidRPr="00AB6CBB" w:rsidRDefault="00955302" w:rsidP="008B3E59">
            <w:pPr>
              <w:jc w:val="both"/>
              <w:rPr>
                <w:rFonts w:cstheme="minorHAnsi"/>
              </w:rPr>
            </w:pPr>
          </w:p>
          <w:p w:rsidR="00955302" w:rsidRDefault="00955302" w:rsidP="008B3E59">
            <w:pPr>
              <w:jc w:val="both"/>
              <w:rPr>
                <w:rFonts w:cstheme="minorHAnsi"/>
              </w:rPr>
            </w:pPr>
            <w:r w:rsidRPr="00AB6CBB">
              <w:rPr>
                <w:rFonts w:cstheme="minorHAnsi"/>
              </w:rPr>
              <w:t>Информирование учителей о новой учебной и методической литературе, педагогических журналах и газетах.</w:t>
            </w:r>
          </w:p>
        </w:tc>
        <w:tc>
          <w:tcPr>
            <w:tcW w:w="2551" w:type="dxa"/>
          </w:tcPr>
          <w:p w:rsidR="00955302" w:rsidRDefault="00955302" w:rsidP="008B3E59">
            <w:pPr>
              <w:jc w:val="center"/>
              <w:rPr>
                <w:rFonts w:cstheme="minorHAnsi"/>
              </w:rPr>
            </w:pPr>
            <w:r w:rsidRPr="00B3397B">
              <w:rPr>
                <w:rFonts w:cstheme="minorHAnsi"/>
              </w:rPr>
              <w:t>На</w:t>
            </w:r>
            <w:r>
              <w:rPr>
                <w:rFonts w:cstheme="minorHAnsi"/>
              </w:rPr>
              <w:t xml:space="preserve"> </w:t>
            </w:r>
            <w:r w:rsidRPr="00B3397B">
              <w:rPr>
                <w:rFonts w:cstheme="minorHAnsi"/>
              </w:rPr>
              <w:t>педагогических советах, по мере поступления</w:t>
            </w:r>
          </w:p>
        </w:tc>
      </w:tr>
      <w:tr w:rsidR="00955302" w:rsidTr="008B3E59">
        <w:tc>
          <w:tcPr>
            <w:tcW w:w="993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1766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 w:rsidRPr="00AB6CBB">
              <w:rPr>
                <w:rFonts w:cstheme="minorHAnsi"/>
              </w:rPr>
              <w:t>Консультативно - информационная работа с методическими объединениями учителей — предметников, направленная на оптимальный выбор учебников и учебных пособий в новом учебном году.</w:t>
            </w:r>
          </w:p>
        </w:tc>
        <w:tc>
          <w:tcPr>
            <w:tcW w:w="2551" w:type="dxa"/>
          </w:tcPr>
          <w:p w:rsidR="00955302" w:rsidRDefault="00955302" w:rsidP="008B3E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Pr="00B3397B">
              <w:rPr>
                <w:rFonts w:cstheme="minorHAnsi"/>
              </w:rPr>
              <w:t>о мере необходимости</w:t>
            </w:r>
          </w:p>
        </w:tc>
      </w:tr>
      <w:tr w:rsidR="00955302" w:rsidTr="008B3E59">
        <w:tc>
          <w:tcPr>
            <w:tcW w:w="993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766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 w:rsidRPr="00AB6CBB">
              <w:rPr>
                <w:rFonts w:cstheme="minorHAnsi"/>
              </w:rPr>
              <w:t>Поиск литературы и периодических изданий по заданной тематике.</w:t>
            </w:r>
          </w:p>
          <w:p w:rsidR="00955302" w:rsidRPr="00AB6CBB" w:rsidRDefault="00955302" w:rsidP="008B3E59">
            <w:pPr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:rsidR="00955302" w:rsidRDefault="00955302" w:rsidP="008B3E59">
            <w:pPr>
              <w:jc w:val="center"/>
              <w:rPr>
                <w:rFonts w:cstheme="minorHAnsi"/>
              </w:rPr>
            </w:pPr>
            <w:r w:rsidRPr="00B3397B">
              <w:rPr>
                <w:rFonts w:cstheme="minorHAnsi"/>
              </w:rPr>
              <w:t>Постоянно</w:t>
            </w:r>
          </w:p>
        </w:tc>
      </w:tr>
      <w:tr w:rsidR="00955302" w:rsidTr="008B3E59">
        <w:tc>
          <w:tcPr>
            <w:tcW w:w="15310" w:type="dxa"/>
            <w:gridSpan w:val="3"/>
          </w:tcPr>
          <w:p w:rsidR="00955302" w:rsidRPr="00AB6CBB" w:rsidRDefault="00955302" w:rsidP="008B3E59">
            <w:pPr>
              <w:jc w:val="both"/>
              <w:rPr>
                <w:rFonts w:cstheme="minorHAnsi"/>
                <w:b/>
              </w:rPr>
            </w:pPr>
            <w:r w:rsidRPr="00AB6CBB">
              <w:rPr>
                <w:rFonts w:cstheme="minorHAnsi"/>
                <w:b/>
              </w:rPr>
              <w:t>Работа с учащимися школы</w:t>
            </w:r>
            <w:r>
              <w:rPr>
                <w:rFonts w:cstheme="minorHAnsi"/>
                <w:b/>
              </w:rPr>
              <w:t>.</w:t>
            </w:r>
          </w:p>
          <w:p w:rsidR="00955302" w:rsidRDefault="00955302" w:rsidP="008B3E59">
            <w:pPr>
              <w:jc w:val="center"/>
              <w:rPr>
                <w:rFonts w:cstheme="minorHAnsi"/>
              </w:rPr>
            </w:pPr>
          </w:p>
        </w:tc>
      </w:tr>
      <w:tr w:rsidR="00955302" w:rsidTr="008B3E59">
        <w:tc>
          <w:tcPr>
            <w:tcW w:w="993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1766" w:type="dxa"/>
          </w:tcPr>
          <w:p w:rsidR="00955302" w:rsidRPr="00AB6CBB" w:rsidRDefault="00955302" w:rsidP="008B3E59">
            <w:pPr>
              <w:jc w:val="both"/>
              <w:rPr>
                <w:rFonts w:cstheme="minorHAnsi"/>
              </w:rPr>
            </w:pPr>
            <w:r w:rsidRPr="00AB6CBB">
              <w:rPr>
                <w:rFonts w:cstheme="minorHAnsi"/>
              </w:rPr>
              <w:t>Обслуживание учащихся школы согласно расписанию работы библиотеки.</w:t>
            </w:r>
          </w:p>
        </w:tc>
        <w:tc>
          <w:tcPr>
            <w:tcW w:w="2551" w:type="dxa"/>
          </w:tcPr>
          <w:p w:rsidR="00955302" w:rsidRDefault="00955302" w:rsidP="008B3E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Постоянно</w:t>
            </w:r>
          </w:p>
        </w:tc>
      </w:tr>
      <w:tr w:rsidR="00955302" w:rsidTr="008B3E59">
        <w:tc>
          <w:tcPr>
            <w:tcW w:w="993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1766" w:type="dxa"/>
          </w:tcPr>
          <w:p w:rsidR="00955302" w:rsidRPr="00AB6CBB" w:rsidRDefault="00955302" w:rsidP="008B3E59">
            <w:pPr>
              <w:jc w:val="both"/>
              <w:rPr>
                <w:rFonts w:cstheme="minorHAnsi"/>
              </w:rPr>
            </w:pPr>
            <w:r w:rsidRPr="00AB6CBB">
              <w:rPr>
                <w:rFonts w:cstheme="minorHAnsi"/>
              </w:rPr>
              <w:t>Просмотр читательских формуляров с целью выявления задолжников.</w:t>
            </w:r>
          </w:p>
        </w:tc>
        <w:tc>
          <w:tcPr>
            <w:tcW w:w="2551" w:type="dxa"/>
          </w:tcPr>
          <w:p w:rsidR="00955302" w:rsidRDefault="00955302" w:rsidP="008B3E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конце четверти</w:t>
            </w:r>
          </w:p>
        </w:tc>
      </w:tr>
      <w:tr w:rsidR="00955302" w:rsidTr="008B3E59">
        <w:tc>
          <w:tcPr>
            <w:tcW w:w="993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766" w:type="dxa"/>
          </w:tcPr>
          <w:p w:rsidR="00955302" w:rsidRPr="00AB6CBB" w:rsidRDefault="00955302" w:rsidP="008B3E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Проведение</w:t>
            </w:r>
            <w:r w:rsidRPr="00AB6CBB">
              <w:rPr>
                <w:rFonts w:cstheme="minorHAnsi"/>
              </w:rPr>
              <w:t xml:space="preserve"> беседы с вновь записавшимися читателями о правилах поведения в библиотеке, о культуре чтения книг и журнальной периодики, об ответственности за причиненный ущерб книге, учебнику, журналу.</w:t>
            </w:r>
          </w:p>
        </w:tc>
        <w:tc>
          <w:tcPr>
            <w:tcW w:w="2551" w:type="dxa"/>
          </w:tcPr>
          <w:p w:rsidR="00955302" w:rsidRDefault="00955302" w:rsidP="008B3E59">
            <w:pPr>
              <w:jc w:val="center"/>
              <w:rPr>
                <w:rFonts w:cstheme="minorHAnsi"/>
              </w:rPr>
            </w:pPr>
            <w:r w:rsidRPr="00B3397B">
              <w:rPr>
                <w:rFonts w:cstheme="minorHAnsi"/>
              </w:rPr>
              <w:t>Постоянно</w:t>
            </w:r>
          </w:p>
        </w:tc>
      </w:tr>
      <w:tr w:rsidR="00955302" w:rsidTr="008B3E59">
        <w:tc>
          <w:tcPr>
            <w:tcW w:w="993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</w:t>
            </w:r>
          </w:p>
        </w:tc>
        <w:tc>
          <w:tcPr>
            <w:tcW w:w="11766" w:type="dxa"/>
          </w:tcPr>
          <w:p w:rsidR="00955302" w:rsidRPr="00AB6CBB" w:rsidRDefault="00955302" w:rsidP="008B3E59">
            <w:pPr>
              <w:jc w:val="both"/>
              <w:rPr>
                <w:rFonts w:cstheme="minorHAnsi"/>
              </w:rPr>
            </w:pPr>
            <w:r w:rsidRPr="00AB6CBB">
              <w:rPr>
                <w:rFonts w:cstheme="minorHAnsi"/>
              </w:rPr>
              <w:t>Информировать классных руководителей о чтении и посещении библиотеки каждым классом.</w:t>
            </w:r>
          </w:p>
        </w:tc>
        <w:tc>
          <w:tcPr>
            <w:tcW w:w="2551" w:type="dxa"/>
          </w:tcPr>
          <w:p w:rsidR="00955302" w:rsidRDefault="00955302" w:rsidP="008B3E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раз в четверть</w:t>
            </w:r>
          </w:p>
        </w:tc>
      </w:tr>
      <w:tr w:rsidR="00955302" w:rsidTr="008B3E59">
        <w:tc>
          <w:tcPr>
            <w:tcW w:w="993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1766" w:type="dxa"/>
          </w:tcPr>
          <w:p w:rsidR="00955302" w:rsidRPr="00AB6CBB" w:rsidRDefault="00955302" w:rsidP="008B3E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Рекомендации  художественной</w:t>
            </w:r>
            <w:r w:rsidRPr="00AB6CBB">
              <w:rPr>
                <w:rFonts w:cstheme="minorHAnsi"/>
              </w:rPr>
              <w:t xml:space="preserve"> литератур</w:t>
            </w:r>
            <w:r>
              <w:rPr>
                <w:rFonts w:cstheme="minorHAnsi"/>
              </w:rPr>
              <w:t>ы</w:t>
            </w:r>
            <w:r w:rsidRPr="00AB6CBB">
              <w:rPr>
                <w:rFonts w:cstheme="minorHAnsi"/>
              </w:rPr>
              <w:t xml:space="preserve"> и периодически</w:t>
            </w:r>
            <w:r>
              <w:rPr>
                <w:rFonts w:cstheme="minorHAnsi"/>
              </w:rPr>
              <w:t>х изданий</w:t>
            </w:r>
            <w:r w:rsidRPr="00AB6CBB">
              <w:rPr>
                <w:rFonts w:cstheme="minorHAnsi"/>
              </w:rPr>
              <w:t xml:space="preserve"> согласно возрастным категориям каждого читателя библиотеки.</w:t>
            </w:r>
          </w:p>
        </w:tc>
        <w:tc>
          <w:tcPr>
            <w:tcW w:w="2551" w:type="dxa"/>
          </w:tcPr>
          <w:p w:rsidR="00955302" w:rsidRDefault="00955302" w:rsidP="008B3E59">
            <w:pPr>
              <w:jc w:val="center"/>
              <w:rPr>
                <w:rFonts w:cstheme="minorHAnsi"/>
              </w:rPr>
            </w:pPr>
            <w:r w:rsidRPr="00B3397B">
              <w:rPr>
                <w:rFonts w:cstheme="minorHAnsi"/>
              </w:rPr>
              <w:t>Постоянно</w:t>
            </w:r>
          </w:p>
        </w:tc>
      </w:tr>
      <w:tr w:rsidR="00955302" w:rsidTr="008B3E59">
        <w:tc>
          <w:tcPr>
            <w:tcW w:w="993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1766" w:type="dxa"/>
          </w:tcPr>
          <w:p w:rsidR="00955302" w:rsidRPr="00AB6CBB" w:rsidRDefault="00955302" w:rsidP="008B3E59">
            <w:pPr>
              <w:jc w:val="both"/>
              <w:rPr>
                <w:rFonts w:cstheme="minorHAnsi"/>
              </w:rPr>
            </w:pPr>
            <w:r w:rsidRPr="00AB6CBB">
              <w:rPr>
                <w:rFonts w:cstheme="minorHAnsi"/>
              </w:rPr>
              <w:t>Подбор необходимого материала для дополнительного изучения предметов истории, литературы, географии, биологии,</w:t>
            </w:r>
            <w:r>
              <w:rPr>
                <w:rFonts w:cstheme="minorHAnsi"/>
              </w:rPr>
              <w:t xml:space="preserve"> химии физики.</w:t>
            </w:r>
          </w:p>
        </w:tc>
        <w:tc>
          <w:tcPr>
            <w:tcW w:w="2551" w:type="dxa"/>
          </w:tcPr>
          <w:p w:rsidR="00955302" w:rsidRDefault="00955302" w:rsidP="008B3E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Pr="00B3397B">
              <w:rPr>
                <w:rFonts w:cstheme="minorHAnsi"/>
              </w:rPr>
              <w:t>о мере необходимости</w:t>
            </w:r>
          </w:p>
        </w:tc>
      </w:tr>
      <w:tr w:rsidR="00955302" w:rsidTr="008B3E59">
        <w:tc>
          <w:tcPr>
            <w:tcW w:w="993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1766" w:type="dxa"/>
          </w:tcPr>
          <w:p w:rsidR="00955302" w:rsidRPr="00AB6CBB" w:rsidRDefault="00955302" w:rsidP="008B3E59">
            <w:pPr>
              <w:jc w:val="both"/>
              <w:rPr>
                <w:rFonts w:cstheme="minorHAnsi"/>
              </w:rPr>
            </w:pPr>
            <w:r w:rsidRPr="00AB6CBB">
              <w:rPr>
                <w:rFonts w:cstheme="minorHAnsi"/>
              </w:rPr>
              <w:t>«</w:t>
            </w:r>
            <w:r>
              <w:rPr>
                <w:rFonts w:cstheme="minorHAnsi"/>
              </w:rPr>
              <w:t>Читаем летом с интересом</w:t>
            </w:r>
            <w:r w:rsidRPr="00AB6CBB">
              <w:rPr>
                <w:rFonts w:cstheme="minorHAnsi"/>
              </w:rPr>
              <w:t>» - подбор рекомендательных списков литературы для учащихся</w:t>
            </w:r>
            <w:r>
              <w:rPr>
                <w:rFonts w:cstheme="minorHAnsi"/>
              </w:rPr>
              <w:t xml:space="preserve"> на летний период</w:t>
            </w:r>
          </w:p>
        </w:tc>
        <w:tc>
          <w:tcPr>
            <w:tcW w:w="2551" w:type="dxa"/>
          </w:tcPr>
          <w:p w:rsidR="00955302" w:rsidRDefault="00955302" w:rsidP="008B3E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Май-июнь</w:t>
            </w:r>
          </w:p>
        </w:tc>
      </w:tr>
    </w:tbl>
    <w:p w:rsidR="00955302" w:rsidRDefault="00955302" w:rsidP="00955302">
      <w:pPr>
        <w:spacing w:after="0"/>
        <w:jc w:val="right"/>
        <w:rPr>
          <w:rFonts w:cstheme="minorHAnsi"/>
          <w:b/>
        </w:rPr>
      </w:pPr>
    </w:p>
    <w:p w:rsidR="00955302" w:rsidRDefault="00955302" w:rsidP="00955302">
      <w:pPr>
        <w:spacing w:after="0"/>
        <w:jc w:val="right"/>
        <w:rPr>
          <w:rFonts w:cstheme="minorHAnsi"/>
          <w:b/>
        </w:rPr>
      </w:pPr>
    </w:p>
    <w:p w:rsidR="00955302" w:rsidRDefault="00955302" w:rsidP="00955302">
      <w:pPr>
        <w:spacing w:after="0"/>
        <w:jc w:val="right"/>
        <w:rPr>
          <w:rFonts w:cstheme="minorHAnsi"/>
          <w:b/>
        </w:rPr>
      </w:pPr>
    </w:p>
    <w:p w:rsidR="00955302" w:rsidRPr="00051CA2" w:rsidRDefault="00955302" w:rsidP="00955302">
      <w:pPr>
        <w:spacing w:after="0"/>
        <w:jc w:val="right"/>
        <w:rPr>
          <w:rFonts w:cstheme="minorHAnsi"/>
          <w:b/>
        </w:rPr>
      </w:pPr>
      <w:r w:rsidRPr="00B3397B">
        <w:rPr>
          <w:rFonts w:cstheme="minorHAnsi"/>
          <w:b/>
        </w:rPr>
        <w:t>Таблица №</w:t>
      </w:r>
      <w:r>
        <w:rPr>
          <w:rFonts w:cstheme="minorHAnsi"/>
          <w:b/>
        </w:rPr>
        <w:t>2</w:t>
      </w:r>
      <w:r w:rsidRPr="00B3397B">
        <w:rPr>
          <w:rFonts w:cstheme="minorHAnsi"/>
          <w:b/>
        </w:rPr>
        <w:t xml:space="preserve">. </w:t>
      </w:r>
      <w:r>
        <w:rPr>
          <w:rFonts w:cstheme="minorHAnsi"/>
          <w:b/>
        </w:rPr>
        <w:t>О</w:t>
      </w:r>
      <w:r w:rsidRPr="00051CA2">
        <w:rPr>
          <w:rFonts w:cstheme="minorHAnsi"/>
          <w:b/>
        </w:rPr>
        <w:t>формление книжных выставок и экспозиций</w:t>
      </w:r>
    </w:p>
    <w:p w:rsidR="00955302" w:rsidRDefault="00955302" w:rsidP="0095530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836"/>
        <w:gridCol w:w="1978"/>
        <w:gridCol w:w="11864"/>
      </w:tblGrid>
      <w:tr w:rsidR="00955302" w:rsidTr="008B3E59">
        <w:tc>
          <w:tcPr>
            <w:tcW w:w="845" w:type="dxa"/>
          </w:tcPr>
          <w:p w:rsidR="00955302" w:rsidRDefault="00955302" w:rsidP="008B3E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№ </w:t>
            </w:r>
            <w:proofErr w:type="gramStart"/>
            <w:r>
              <w:rPr>
                <w:rFonts w:cstheme="minorHAnsi"/>
              </w:rPr>
              <w:t>п</w:t>
            </w:r>
            <w:proofErr w:type="gramEnd"/>
            <w:r>
              <w:rPr>
                <w:rFonts w:cstheme="minorHAnsi"/>
              </w:rPr>
              <w:t>/п</w:t>
            </w:r>
          </w:p>
        </w:tc>
        <w:tc>
          <w:tcPr>
            <w:tcW w:w="1991" w:type="dxa"/>
          </w:tcPr>
          <w:p w:rsidR="00955302" w:rsidRPr="00051CA2" w:rsidRDefault="00955302" w:rsidP="008B3E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Дата</w:t>
            </w:r>
          </w:p>
          <w:p w:rsidR="00955302" w:rsidRDefault="00955302" w:rsidP="008B3E59">
            <w:pPr>
              <w:jc w:val="center"/>
              <w:rPr>
                <w:rFonts w:cstheme="minorHAnsi"/>
              </w:rPr>
            </w:pPr>
          </w:p>
        </w:tc>
        <w:tc>
          <w:tcPr>
            <w:tcW w:w="12157" w:type="dxa"/>
          </w:tcPr>
          <w:p w:rsidR="00955302" w:rsidRDefault="00955302" w:rsidP="008B3E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Название</w:t>
            </w:r>
          </w:p>
        </w:tc>
      </w:tr>
      <w:tr w:rsidR="00955302" w:rsidTr="008B3E59">
        <w:tc>
          <w:tcPr>
            <w:tcW w:w="845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91" w:type="dxa"/>
          </w:tcPr>
          <w:p w:rsidR="00955302" w:rsidRDefault="00955302" w:rsidP="008B3E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 течение года, </w:t>
            </w:r>
            <w:proofErr w:type="gramStart"/>
            <w:r>
              <w:rPr>
                <w:rFonts w:cstheme="minorHAnsi"/>
              </w:rPr>
              <w:t>обновляемые</w:t>
            </w:r>
            <w:proofErr w:type="gramEnd"/>
            <w:r>
              <w:rPr>
                <w:rFonts w:cstheme="minorHAnsi"/>
              </w:rPr>
              <w:t>.</w:t>
            </w:r>
          </w:p>
        </w:tc>
        <w:tc>
          <w:tcPr>
            <w:tcW w:w="12157" w:type="dxa"/>
          </w:tcPr>
          <w:p w:rsidR="00955302" w:rsidRDefault="00955302" w:rsidP="008B3E5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Литературные в выставки</w:t>
            </w:r>
            <w:proofErr w:type="gramStart"/>
            <w:r>
              <w:rPr>
                <w:rFonts w:cstheme="minorHAnsi"/>
                <w:b/>
              </w:rPr>
              <w:t xml:space="preserve"> :</w:t>
            </w:r>
            <w:proofErr w:type="gramEnd"/>
            <w:r>
              <w:rPr>
                <w:rFonts w:cstheme="minorHAnsi"/>
                <w:b/>
              </w:rPr>
              <w:t xml:space="preserve"> </w:t>
            </w:r>
          </w:p>
          <w:p w:rsidR="00955302" w:rsidRPr="00943E5E" w:rsidRDefault="00955302" w:rsidP="008B3E59">
            <w:pPr>
              <w:jc w:val="center"/>
              <w:rPr>
                <w:rFonts w:cstheme="minorHAnsi"/>
                <w:b/>
              </w:rPr>
            </w:pPr>
            <w:r w:rsidRPr="00943E5E">
              <w:rPr>
                <w:rFonts w:cstheme="minorHAnsi"/>
                <w:b/>
              </w:rPr>
              <w:t>КНИГИ-ЮБИЛЯРЫ</w:t>
            </w:r>
            <w:r>
              <w:rPr>
                <w:rFonts w:cstheme="minorHAnsi"/>
                <w:b/>
              </w:rPr>
              <w:t xml:space="preserve">  </w:t>
            </w:r>
            <w:r w:rsidRPr="00943E5E">
              <w:rPr>
                <w:rFonts w:cstheme="minorHAnsi"/>
                <w:b/>
              </w:rPr>
              <w:t xml:space="preserve"> 2016 г</w:t>
            </w:r>
          </w:p>
          <w:p w:rsidR="00955302" w:rsidRPr="00943E5E" w:rsidRDefault="00955302" w:rsidP="008B3E59">
            <w:pPr>
              <w:jc w:val="both"/>
              <w:rPr>
                <w:rFonts w:cstheme="minorHAnsi"/>
              </w:rPr>
            </w:pPr>
            <w:r w:rsidRPr="00943E5E">
              <w:rPr>
                <w:rFonts w:cstheme="minorHAnsi"/>
              </w:rPr>
              <w:t>• 80 лет (1936) – Беляев В.П. «Старая крепость»</w:t>
            </w:r>
          </w:p>
          <w:p w:rsidR="00955302" w:rsidRPr="00943E5E" w:rsidRDefault="00955302" w:rsidP="008B3E59">
            <w:pPr>
              <w:jc w:val="both"/>
              <w:rPr>
                <w:rFonts w:cstheme="minorHAnsi"/>
              </w:rPr>
            </w:pPr>
            <w:r w:rsidRPr="00943E5E">
              <w:rPr>
                <w:rFonts w:cstheme="minorHAnsi"/>
              </w:rPr>
              <w:t xml:space="preserve">• 130 лет (1886) – </w:t>
            </w:r>
            <w:proofErr w:type="spellStart"/>
            <w:r w:rsidRPr="00943E5E">
              <w:rPr>
                <w:rFonts w:cstheme="minorHAnsi"/>
              </w:rPr>
              <w:t>Бернетт</w:t>
            </w:r>
            <w:proofErr w:type="spellEnd"/>
            <w:r w:rsidRPr="00943E5E">
              <w:rPr>
                <w:rFonts w:cstheme="minorHAnsi"/>
              </w:rPr>
              <w:t xml:space="preserve"> Ф.Э. «Маленький лорд </w:t>
            </w:r>
            <w:proofErr w:type="spellStart"/>
            <w:r w:rsidRPr="00943E5E">
              <w:rPr>
                <w:rFonts w:cstheme="minorHAnsi"/>
              </w:rPr>
              <w:t>Фаунтлерой</w:t>
            </w:r>
            <w:proofErr w:type="spellEnd"/>
            <w:r w:rsidRPr="00943E5E">
              <w:rPr>
                <w:rFonts w:cstheme="minorHAnsi"/>
              </w:rPr>
              <w:t>»</w:t>
            </w:r>
          </w:p>
          <w:p w:rsidR="00955302" w:rsidRPr="00943E5E" w:rsidRDefault="00955302" w:rsidP="008B3E59">
            <w:pPr>
              <w:jc w:val="both"/>
              <w:rPr>
                <w:rFonts w:cstheme="minorHAnsi"/>
              </w:rPr>
            </w:pPr>
            <w:r w:rsidRPr="00943E5E">
              <w:rPr>
                <w:rFonts w:cstheme="minorHAnsi"/>
              </w:rPr>
              <w:t xml:space="preserve">• 545 лет (1471) – </w:t>
            </w:r>
            <w:proofErr w:type="spellStart"/>
            <w:r w:rsidRPr="00943E5E">
              <w:rPr>
                <w:rFonts w:cstheme="minorHAnsi"/>
              </w:rPr>
              <w:t>Бокаччо</w:t>
            </w:r>
            <w:proofErr w:type="spellEnd"/>
            <w:r w:rsidRPr="00943E5E">
              <w:rPr>
                <w:rFonts w:cstheme="minorHAnsi"/>
              </w:rPr>
              <w:t xml:space="preserve"> Д. «Декамерон»</w:t>
            </w:r>
          </w:p>
          <w:p w:rsidR="00955302" w:rsidRPr="00943E5E" w:rsidRDefault="00955302" w:rsidP="008B3E59">
            <w:pPr>
              <w:jc w:val="both"/>
              <w:rPr>
                <w:rFonts w:cstheme="minorHAnsi"/>
              </w:rPr>
            </w:pPr>
            <w:r w:rsidRPr="00943E5E">
              <w:rPr>
                <w:rFonts w:cstheme="minorHAnsi"/>
              </w:rPr>
              <w:t>• 75 лет (1941) – Гайдар А.П. «Тимур и его команда»</w:t>
            </w:r>
          </w:p>
          <w:p w:rsidR="00955302" w:rsidRPr="00943E5E" w:rsidRDefault="00955302" w:rsidP="008B3E59">
            <w:pPr>
              <w:jc w:val="both"/>
              <w:rPr>
                <w:rFonts w:cstheme="minorHAnsi"/>
              </w:rPr>
            </w:pPr>
            <w:r w:rsidRPr="00943E5E">
              <w:rPr>
                <w:rFonts w:cstheme="minorHAnsi"/>
              </w:rPr>
              <w:t>• 185 лет (1831) – Гоголь Н.В. «Вечера на хуторе близ Диканьки»</w:t>
            </w:r>
          </w:p>
          <w:p w:rsidR="00955302" w:rsidRPr="00943E5E" w:rsidRDefault="00955302" w:rsidP="008B3E59">
            <w:pPr>
              <w:jc w:val="both"/>
              <w:rPr>
                <w:rFonts w:cstheme="minorHAnsi"/>
              </w:rPr>
            </w:pPr>
            <w:r w:rsidRPr="00943E5E">
              <w:rPr>
                <w:rFonts w:cstheme="minorHAnsi"/>
              </w:rPr>
              <w:t>• 180 лет (1836) – Гоголь Н.В. «Ревизор»</w:t>
            </w:r>
          </w:p>
          <w:p w:rsidR="00955302" w:rsidRPr="00943E5E" w:rsidRDefault="00955302" w:rsidP="008B3E59">
            <w:pPr>
              <w:jc w:val="both"/>
              <w:rPr>
                <w:rFonts w:cstheme="minorHAnsi"/>
              </w:rPr>
            </w:pPr>
            <w:r w:rsidRPr="00943E5E">
              <w:rPr>
                <w:rFonts w:cstheme="minorHAnsi"/>
              </w:rPr>
              <w:t>• 200 лет (1816) – Гофман Э.Т.А. «Щелкунчик»</w:t>
            </w:r>
          </w:p>
          <w:p w:rsidR="00955302" w:rsidRPr="00943E5E" w:rsidRDefault="00955302" w:rsidP="008B3E59">
            <w:pPr>
              <w:jc w:val="both"/>
              <w:rPr>
                <w:rFonts w:cstheme="minorHAnsi"/>
              </w:rPr>
            </w:pPr>
            <w:r w:rsidRPr="00943E5E">
              <w:rPr>
                <w:rFonts w:cstheme="minorHAnsi"/>
              </w:rPr>
              <w:t>• 185 лет (1831) – Грибоедов А.С. «Горе от ума»</w:t>
            </w:r>
          </w:p>
          <w:p w:rsidR="00955302" w:rsidRPr="00943E5E" w:rsidRDefault="00955302" w:rsidP="008B3E59">
            <w:pPr>
              <w:jc w:val="both"/>
              <w:rPr>
                <w:rFonts w:cstheme="minorHAnsi"/>
              </w:rPr>
            </w:pPr>
            <w:r w:rsidRPr="00943E5E">
              <w:rPr>
                <w:rFonts w:cstheme="minorHAnsi"/>
              </w:rPr>
              <w:t>• 95 лет (1921) – Грин А. «Алые паруса»</w:t>
            </w:r>
          </w:p>
          <w:p w:rsidR="00955302" w:rsidRPr="00943E5E" w:rsidRDefault="00955302" w:rsidP="008B3E59">
            <w:pPr>
              <w:jc w:val="both"/>
              <w:rPr>
                <w:rFonts w:cstheme="minorHAnsi"/>
              </w:rPr>
            </w:pPr>
            <w:r w:rsidRPr="00943E5E">
              <w:rPr>
                <w:rFonts w:cstheme="minorHAnsi"/>
              </w:rPr>
              <w:t xml:space="preserve">• 150 лет (1866) – </w:t>
            </w:r>
            <w:proofErr w:type="spellStart"/>
            <w:r w:rsidRPr="00943E5E">
              <w:rPr>
                <w:rFonts w:cstheme="minorHAnsi"/>
              </w:rPr>
              <w:t>Гринвуд</w:t>
            </w:r>
            <w:proofErr w:type="spellEnd"/>
            <w:r w:rsidRPr="00943E5E">
              <w:rPr>
                <w:rFonts w:cstheme="minorHAnsi"/>
              </w:rPr>
              <w:t xml:space="preserve"> Д. «Подлинная история маленького </w:t>
            </w:r>
            <w:proofErr w:type="gramStart"/>
            <w:r w:rsidRPr="00943E5E">
              <w:rPr>
                <w:rFonts w:cstheme="minorHAnsi"/>
              </w:rPr>
              <w:t>оборвыша</w:t>
            </w:r>
            <w:proofErr w:type="gramEnd"/>
            <w:r w:rsidRPr="00943E5E">
              <w:rPr>
                <w:rFonts w:cstheme="minorHAnsi"/>
              </w:rPr>
              <w:t>»</w:t>
            </w:r>
          </w:p>
          <w:p w:rsidR="00955302" w:rsidRPr="00943E5E" w:rsidRDefault="00955302" w:rsidP="008B3E59">
            <w:pPr>
              <w:jc w:val="both"/>
              <w:rPr>
                <w:rFonts w:cstheme="minorHAnsi"/>
              </w:rPr>
            </w:pPr>
            <w:r w:rsidRPr="00943E5E">
              <w:rPr>
                <w:rFonts w:cstheme="minorHAnsi"/>
              </w:rPr>
              <w:t>• 185 лет (1831) – Гюго В. «Собор Парижской богоматери»</w:t>
            </w:r>
          </w:p>
          <w:p w:rsidR="00955302" w:rsidRPr="00943E5E" w:rsidRDefault="00955302" w:rsidP="008B3E59">
            <w:pPr>
              <w:jc w:val="both"/>
              <w:rPr>
                <w:rFonts w:cstheme="minorHAnsi"/>
              </w:rPr>
            </w:pPr>
            <w:r w:rsidRPr="00943E5E">
              <w:rPr>
                <w:rFonts w:cstheme="minorHAnsi"/>
              </w:rPr>
              <w:t>• 695 лет (1321) – Данте А. «Божественная комедия»</w:t>
            </w:r>
          </w:p>
          <w:p w:rsidR="00955302" w:rsidRPr="00943E5E" w:rsidRDefault="00955302" w:rsidP="008B3E59">
            <w:pPr>
              <w:jc w:val="both"/>
              <w:rPr>
                <w:rFonts w:cstheme="minorHAnsi"/>
              </w:rPr>
            </w:pPr>
            <w:r w:rsidRPr="00943E5E">
              <w:rPr>
                <w:rFonts w:cstheme="minorHAnsi"/>
              </w:rPr>
              <w:t xml:space="preserve">• 115 лет (1901) – Дойл К. «Собака </w:t>
            </w:r>
            <w:proofErr w:type="spellStart"/>
            <w:r w:rsidRPr="00943E5E">
              <w:rPr>
                <w:rFonts w:cstheme="minorHAnsi"/>
              </w:rPr>
              <w:t>Баскервиллей</w:t>
            </w:r>
            <w:proofErr w:type="spellEnd"/>
            <w:r w:rsidRPr="00943E5E">
              <w:rPr>
                <w:rFonts w:cstheme="minorHAnsi"/>
              </w:rPr>
              <w:t>»</w:t>
            </w:r>
          </w:p>
          <w:p w:rsidR="00955302" w:rsidRPr="00943E5E" w:rsidRDefault="00955302" w:rsidP="008B3E59">
            <w:pPr>
              <w:jc w:val="both"/>
              <w:rPr>
                <w:rFonts w:cstheme="minorHAnsi"/>
              </w:rPr>
            </w:pPr>
            <w:r w:rsidRPr="00943E5E">
              <w:rPr>
                <w:rFonts w:cstheme="minorHAnsi"/>
              </w:rPr>
              <w:t>• 150 лет (1866) – Достоевский Ф.М. «Преступление и наказание»</w:t>
            </w:r>
          </w:p>
          <w:p w:rsidR="00955302" w:rsidRPr="00943E5E" w:rsidRDefault="00955302" w:rsidP="008B3E59">
            <w:pPr>
              <w:jc w:val="both"/>
              <w:rPr>
                <w:rFonts w:cstheme="minorHAnsi"/>
              </w:rPr>
            </w:pPr>
            <w:r w:rsidRPr="00943E5E">
              <w:rPr>
                <w:rFonts w:cstheme="minorHAnsi"/>
              </w:rPr>
              <w:t>• 170 лет (1846) – Дюма А. «Граф Монте-Кристо»</w:t>
            </w:r>
          </w:p>
          <w:p w:rsidR="00955302" w:rsidRPr="00943E5E" w:rsidRDefault="00955302" w:rsidP="008B3E59">
            <w:pPr>
              <w:jc w:val="both"/>
              <w:rPr>
                <w:rFonts w:cstheme="minorHAnsi"/>
              </w:rPr>
            </w:pPr>
            <w:r w:rsidRPr="00943E5E">
              <w:rPr>
                <w:rFonts w:cstheme="minorHAnsi"/>
              </w:rPr>
              <w:t>• 80 лет (1936) – Катаев В. П. «Белеет парус одинокий»</w:t>
            </w:r>
          </w:p>
          <w:p w:rsidR="00955302" w:rsidRPr="00943E5E" w:rsidRDefault="00955302" w:rsidP="008B3E59">
            <w:pPr>
              <w:jc w:val="both"/>
              <w:rPr>
                <w:rFonts w:cstheme="minorHAnsi"/>
              </w:rPr>
            </w:pPr>
            <w:r w:rsidRPr="00943E5E">
              <w:rPr>
                <w:rFonts w:cstheme="minorHAnsi"/>
              </w:rPr>
              <w:t>•  20 лет (1996) – со дня выхода первого номера журнала «Детская энциклопедия»</w:t>
            </w:r>
          </w:p>
          <w:p w:rsidR="00955302" w:rsidRPr="00943E5E" w:rsidRDefault="00955302" w:rsidP="008B3E59">
            <w:pPr>
              <w:jc w:val="both"/>
              <w:rPr>
                <w:rFonts w:cstheme="minorHAnsi"/>
              </w:rPr>
            </w:pPr>
            <w:r w:rsidRPr="00943E5E">
              <w:rPr>
                <w:rFonts w:cstheme="minorHAnsi"/>
              </w:rPr>
              <w:t>• 145 лет (1871) – Кэрролл Л. «Алиса в Зазеркалье»</w:t>
            </w:r>
          </w:p>
          <w:p w:rsidR="00955302" w:rsidRPr="00943E5E" w:rsidRDefault="00955302" w:rsidP="008B3E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•</w:t>
            </w:r>
            <w:r w:rsidRPr="00943E5E">
              <w:rPr>
                <w:rFonts w:cstheme="minorHAnsi"/>
              </w:rPr>
              <w:t xml:space="preserve"> 90 лет (1926) – </w:t>
            </w:r>
            <w:proofErr w:type="spellStart"/>
            <w:r w:rsidRPr="00943E5E">
              <w:rPr>
                <w:rFonts w:cstheme="minorHAnsi"/>
              </w:rPr>
              <w:t>Милн</w:t>
            </w:r>
            <w:proofErr w:type="spellEnd"/>
            <w:r w:rsidRPr="00943E5E">
              <w:rPr>
                <w:rFonts w:cstheme="minorHAnsi"/>
              </w:rPr>
              <w:t xml:space="preserve"> А.А. «Винни Пух и все-все-все»</w:t>
            </w:r>
          </w:p>
          <w:p w:rsidR="00955302" w:rsidRPr="00943E5E" w:rsidRDefault="00955302" w:rsidP="008B3E59">
            <w:pPr>
              <w:jc w:val="both"/>
              <w:rPr>
                <w:rFonts w:cstheme="minorHAnsi"/>
              </w:rPr>
            </w:pPr>
            <w:r w:rsidRPr="00943E5E">
              <w:rPr>
                <w:rFonts w:cstheme="minorHAnsi"/>
              </w:rPr>
              <w:t>• 80 лет (1936) – Михалков С.В. «А что у вас?» «Дядя Стёпа»</w:t>
            </w:r>
          </w:p>
          <w:p w:rsidR="00955302" w:rsidRPr="00943E5E" w:rsidRDefault="00955302" w:rsidP="008B3E59">
            <w:pPr>
              <w:jc w:val="both"/>
              <w:rPr>
                <w:rFonts w:cstheme="minorHAnsi"/>
              </w:rPr>
            </w:pPr>
            <w:r w:rsidRPr="00943E5E">
              <w:rPr>
                <w:rFonts w:cstheme="minorHAnsi"/>
              </w:rPr>
              <w:t>• 180 лет (1836) – Пушкин А.С. «Капитанская дочка»</w:t>
            </w:r>
          </w:p>
          <w:p w:rsidR="00955302" w:rsidRPr="00943E5E" w:rsidRDefault="00955302" w:rsidP="008B3E59">
            <w:pPr>
              <w:jc w:val="both"/>
              <w:rPr>
                <w:rFonts w:cstheme="minorHAnsi"/>
              </w:rPr>
            </w:pPr>
            <w:r w:rsidRPr="00943E5E">
              <w:rPr>
                <w:rFonts w:cstheme="minorHAnsi"/>
              </w:rPr>
              <w:lastRenderedPageBreak/>
              <w:t xml:space="preserve">• 40 лет (1976) – Распутин В.Г. «Прощание </w:t>
            </w:r>
            <w:proofErr w:type="gramStart"/>
            <w:r w:rsidRPr="00943E5E">
              <w:rPr>
                <w:rFonts w:cstheme="minorHAnsi"/>
              </w:rPr>
              <w:t>с</w:t>
            </w:r>
            <w:proofErr w:type="gramEnd"/>
            <w:r w:rsidRPr="00943E5E">
              <w:rPr>
                <w:rFonts w:cstheme="minorHAnsi"/>
              </w:rPr>
              <w:t xml:space="preserve"> Матёрой»</w:t>
            </w:r>
          </w:p>
          <w:p w:rsidR="00955302" w:rsidRPr="00943E5E" w:rsidRDefault="00955302" w:rsidP="008B3E59">
            <w:pPr>
              <w:jc w:val="both"/>
              <w:rPr>
                <w:rFonts w:cstheme="minorHAnsi"/>
              </w:rPr>
            </w:pPr>
            <w:r w:rsidRPr="00943E5E">
              <w:rPr>
                <w:rFonts w:cstheme="minorHAnsi"/>
              </w:rPr>
              <w:t xml:space="preserve">• 65 лет (1951) – </w:t>
            </w:r>
            <w:proofErr w:type="spellStart"/>
            <w:r w:rsidRPr="00943E5E">
              <w:rPr>
                <w:rFonts w:cstheme="minorHAnsi"/>
              </w:rPr>
              <w:t>Родари</w:t>
            </w:r>
            <w:proofErr w:type="spellEnd"/>
            <w:r w:rsidRPr="00943E5E">
              <w:rPr>
                <w:rFonts w:cstheme="minorHAnsi"/>
              </w:rPr>
              <w:t xml:space="preserve"> Д. «Приключения </w:t>
            </w:r>
            <w:proofErr w:type="spellStart"/>
            <w:r w:rsidRPr="00943E5E">
              <w:rPr>
                <w:rFonts w:cstheme="minorHAnsi"/>
              </w:rPr>
              <w:t>Чиполлино</w:t>
            </w:r>
            <w:proofErr w:type="spellEnd"/>
            <w:r w:rsidRPr="00943E5E">
              <w:rPr>
                <w:rFonts w:cstheme="minorHAnsi"/>
              </w:rPr>
              <w:t>»</w:t>
            </w:r>
          </w:p>
          <w:p w:rsidR="00955302" w:rsidRPr="00943E5E" w:rsidRDefault="00955302" w:rsidP="008B3E59">
            <w:pPr>
              <w:jc w:val="both"/>
              <w:rPr>
                <w:rFonts w:cstheme="minorHAnsi"/>
              </w:rPr>
            </w:pPr>
            <w:r w:rsidRPr="00943E5E">
              <w:rPr>
                <w:rFonts w:cstheme="minorHAnsi"/>
              </w:rPr>
              <w:t>• 65 лет (1951) – Сэлинджер Д. «Над пропастью во ржи»</w:t>
            </w:r>
          </w:p>
          <w:p w:rsidR="00955302" w:rsidRPr="00943E5E" w:rsidRDefault="00955302" w:rsidP="008B3E59">
            <w:pPr>
              <w:jc w:val="both"/>
              <w:rPr>
                <w:rFonts w:cstheme="minorHAnsi"/>
              </w:rPr>
            </w:pPr>
            <w:r w:rsidRPr="00943E5E">
              <w:rPr>
                <w:rFonts w:cstheme="minorHAnsi"/>
              </w:rPr>
              <w:t xml:space="preserve">• 140 лет (1876) – Твен М. «Приключения Тома </w:t>
            </w:r>
            <w:proofErr w:type="spellStart"/>
            <w:r w:rsidRPr="00943E5E">
              <w:rPr>
                <w:rFonts w:cstheme="minorHAnsi"/>
              </w:rPr>
              <w:t>Сойера</w:t>
            </w:r>
            <w:proofErr w:type="spellEnd"/>
            <w:r w:rsidRPr="00943E5E">
              <w:rPr>
                <w:rFonts w:cstheme="minorHAnsi"/>
              </w:rPr>
              <w:t>»</w:t>
            </w:r>
          </w:p>
          <w:p w:rsidR="00955302" w:rsidRPr="00943E5E" w:rsidRDefault="00955302" w:rsidP="008B3E59">
            <w:pPr>
              <w:jc w:val="both"/>
              <w:rPr>
                <w:rFonts w:cstheme="minorHAnsi"/>
              </w:rPr>
            </w:pPr>
            <w:r w:rsidRPr="00943E5E">
              <w:rPr>
                <w:rFonts w:cstheme="minorHAnsi"/>
              </w:rPr>
              <w:t>• 80 лет (1936) – Толстой А.Н. «Золотой ключик, или Приключения Буратино»</w:t>
            </w:r>
          </w:p>
          <w:p w:rsidR="00955302" w:rsidRPr="00943E5E" w:rsidRDefault="00955302" w:rsidP="008B3E59">
            <w:pPr>
              <w:jc w:val="both"/>
              <w:rPr>
                <w:rFonts w:cstheme="minorHAnsi"/>
              </w:rPr>
            </w:pPr>
            <w:r w:rsidRPr="00943E5E">
              <w:rPr>
                <w:rFonts w:cstheme="minorHAnsi"/>
              </w:rPr>
              <w:t xml:space="preserve">• 45 лет (1971) – </w:t>
            </w:r>
            <w:proofErr w:type="spellStart"/>
            <w:r w:rsidRPr="00943E5E">
              <w:rPr>
                <w:rFonts w:cstheme="minorHAnsi"/>
              </w:rPr>
              <w:t>Троепольский</w:t>
            </w:r>
            <w:proofErr w:type="spellEnd"/>
            <w:r w:rsidRPr="00943E5E">
              <w:rPr>
                <w:rFonts w:cstheme="minorHAnsi"/>
              </w:rPr>
              <w:t xml:space="preserve"> Г.Н. «Белый Бим Чёрное ухо»</w:t>
            </w:r>
          </w:p>
          <w:p w:rsidR="00955302" w:rsidRPr="00943E5E" w:rsidRDefault="00955302" w:rsidP="008B3E59">
            <w:pPr>
              <w:jc w:val="both"/>
              <w:rPr>
                <w:rFonts w:cstheme="minorHAnsi"/>
              </w:rPr>
            </w:pPr>
            <w:r w:rsidRPr="00943E5E">
              <w:rPr>
                <w:rFonts w:cstheme="minorHAnsi"/>
              </w:rPr>
              <w:t>• 235 лет (1781) – Фонвизин Д.И. «Недоросль»</w:t>
            </w:r>
          </w:p>
          <w:p w:rsidR="00955302" w:rsidRPr="00943E5E" w:rsidRDefault="00955302" w:rsidP="008B3E59">
            <w:pPr>
              <w:jc w:val="both"/>
              <w:rPr>
                <w:rFonts w:cstheme="minorHAnsi"/>
              </w:rPr>
            </w:pPr>
            <w:r w:rsidRPr="00943E5E">
              <w:rPr>
                <w:rFonts w:cstheme="minorHAnsi"/>
              </w:rPr>
              <w:t>• 415 лет (1601) – Шекспир У. «Гамлет»</w:t>
            </w:r>
          </w:p>
          <w:p w:rsidR="00955302" w:rsidRDefault="00955302" w:rsidP="008B3E59">
            <w:pPr>
              <w:jc w:val="both"/>
              <w:rPr>
                <w:rFonts w:cstheme="minorHAnsi"/>
              </w:rPr>
            </w:pPr>
            <w:r w:rsidRPr="00943E5E">
              <w:rPr>
                <w:rFonts w:cstheme="minorHAnsi"/>
              </w:rPr>
              <w:t>• 90 лет (1926) – Шолохов М.А. «Донские рассказы»</w:t>
            </w:r>
          </w:p>
          <w:p w:rsidR="00955302" w:rsidRDefault="00955302" w:rsidP="008B3E59">
            <w:pPr>
              <w:jc w:val="center"/>
              <w:rPr>
                <w:rFonts w:cstheme="minorHAnsi"/>
                <w:b/>
              </w:rPr>
            </w:pPr>
          </w:p>
          <w:p w:rsidR="00955302" w:rsidRPr="00951226" w:rsidRDefault="00955302" w:rsidP="008B3E59">
            <w:pPr>
              <w:jc w:val="center"/>
              <w:rPr>
                <w:rFonts w:cstheme="minorHAnsi"/>
                <w:b/>
              </w:rPr>
            </w:pPr>
            <w:r w:rsidRPr="00951226">
              <w:rPr>
                <w:rFonts w:cstheme="minorHAnsi"/>
                <w:b/>
              </w:rPr>
              <w:t>2017</w:t>
            </w:r>
            <w:r>
              <w:rPr>
                <w:rFonts w:cstheme="minorHAnsi"/>
                <w:b/>
              </w:rPr>
              <w:t xml:space="preserve"> г.</w:t>
            </w:r>
          </w:p>
          <w:p w:rsidR="00955302" w:rsidRPr="00A65A9C" w:rsidRDefault="00955302" w:rsidP="00955302">
            <w:pPr>
              <w:pStyle w:val="a3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A65A9C">
              <w:rPr>
                <w:rFonts w:cstheme="minorHAnsi"/>
              </w:rPr>
              <w:t>225 лет — Н. М. Карамзин «Бедная Лиза» (1792)</w:t>
            </w:r>
          </w:p>
          <w:p w:rsidR="00955302" w:rsidRPr="00A65A9C" w:rsidRDefault="00955302" w:rsidP="00955302">
            <w:pPr>
              <w:pStyle w:val="a3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A65A9C">
              <w:rPr>
                <w:rFonts w:cstheme="minorHAnsi"/>
              </w:rPr>
              <w:t>195 лет — А. С. Пушкин «Песнь о вещем Олеге» (1822)</w:t>
            </w:r>
          </w:p>
          <w:p w:rsidR="00955302" w:rsidRPr="00A65A9C" w:rsidRDefault="00955302" w:rsidP="00955302">
            <w:pPr>
              <w:pStyle w:val="a3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A65A9C">
              <w:rPr>
                <w:rFonts w:cstheme="minorHAnsi"/>
              </w:rPr>
              <w:t>180 лет — М. Ю. Лермонтов «Бородино» (1837)</w:t>
            </w:r>
          </w:p>
          <w:p w:rsidR="00955302" w:rsidRPr="00A65A9C" w:rsidRDefault="00955302" w:rsidP="00955302">
            <w:pPr>
              <w:pStyle w:val="a3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A65A9C">
              <w:rPr>
                <w:rFonts w:cstheme="minorHAnsi"/>
              </w:rPr>
              <w:t>155 лет — А. С. Грибоедов «Горе от ума», В. М. Гюго «Отверженные», И. С. Тургенев «Отцы и дети» (1862)</w:t>
            </w:r>
          </w:p>
          <w:p w:rsidR="00955302" w:rsidRPr="00A65A9C" w:rsidRDefault="00955302" w:rsidP="00955302">
            <w:pPr>
              <w:pStyle w:val="a3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A65A9C">
              <w:rPr>
                <w:rFonts w:cstheme="minorHAnsi"/>
              </w:rPr>
              <w:t>145 лет — И. С. Тургенев «Вешние воды»,  Ж. Верн «Вокруг  света за 80 дней» (1872)</w:t>
            </w:r>
          </w:p>
          <w:p w:rsidR="00955302" w:rsidRPr="00A65A9C" w:rsidRDefault="00955302" w:rsidP="00955302">
            <w:pPr>
              <w:pStyle w:val="a3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A65A9C">
              <w:rPr>
                <w:rFonts w:cstheme="minorHAnsi"/>
              </w:rPr>
              <w:t>140 лет — Л. Н. Толстой «Анна Каренина» (1877)</w:t>
            </w:r>
          </w:p>
          <w:p w:rsidR="00955302" w:rsidRPr="00A65A9C" w:rsidRDefault="00955302" w:rsidP="00955302">
            <w:pPr>
              <w:pStyle w:val="a3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A65A9C">
              <w:rPr>
                <w:rFonts w:cstheme="minorHAnsi"/>
              </w:rPr>
              <w:t>135 лет — М. Твен «Принц и нищий» (1882)</w:t>
            </w:r>
          </w:p>
          <w:p w:rsidR="00955302" w:rsidRPr="00A65A9C" w:rsidRDefault="00955302" w:rsidP="00955302">
            <w:pPr>
              <w:pStyle w:val="a3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A65A9C">
              <w:rPr>
                <w:rFonts w:cstheme="minorHAnsi"/>
              </w:rPr>
              <w:t>120 лет — Г. Д. Уэллс «Человек-невидимка» (1897)</w:t>
            </w:r>
          </w:p>
          <w:p w:rsidR="00955302" w:rsidRPr="00A65A9C" w:rsidRDefault="00955302" w:rsidP="00955302">
            <w:pPr>
              <w:pStyle w:val="a3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A65A9C">
              <w:rPr>
                <w:rFonts w:cstheme="minorHAnsi"/>
              </w:rPr>
              <w:t xml:space="preserve">105 лет — А. К. </w:t>
            </w:r>
            <w:proofErr w:type="spellStart"/>
            <w:r w:rsidRPr="00A65A9C">
              <w:rPr>
                <w:rFonts w:cstheme="minorHAnsi"/>
              </w:rPr>
              <w:t>Дойль</w:t>
            </w:r>
            <w:proofErr w:type="spellEnd"/>
            <w:r w:rsidRPr="00A65A9C">
              <w:rPr>
                <w:rFonts w:cstheme="minorHAnsi"/>
              </w:rPr>
              <w:t xml:space="preserve"> «Затерянный мир» (1912)</w:t>
            </w:r>
          </w:p>
          <w:p w:rsidR="00955302" w:rsidRPr="00A65A9C" w:rsidRDefault="00955302" w:rsidP="00955302">
            <w:pPr>
              <w:pStyle w:val="a3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A65A9C">
              <w:rPr>
                <w:rFonts w:cstheme="minorHAnsi"/>
              </w:rPr>
              <w:t>90 лет — А. Н. Толстой «Гиперболоид инженера Гарина»,   М. А. Булгаков «Белая гвардия» (1927)</w:t>
            </w:r>
          </w:p>
          <w:p w:rsidR="00955302" w:rsidRPr="00A65A9C" w:rsidRDefault="00955302" w:rsidP="00955302">
            <w:pPr>
              <w:pStyle w:val="a3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A65A9C">
              <w:rPr>
                <w:rFonts w:cstheme="minorHAnsi"/>
              </w:rPr>
              <w:t>85 лет — Н. А. Островский «Как закалялась сталь» (1932)</w:t>
            </w:r>
          </w:p>
          <w:p w:rsidR="00955302" w:rsidRPr="00A65A9C" w:rsidRDefault="00955302" w:rsidP="00955302">
            <w:pPr>
              <w:pStyle w:val="a3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A65A9C">
              <w:rPr>
                <w:rFonts w:cstheme="minorHAnsi"/>
              </w:rPr>
              <w:t xml:space="preserve">80 лет — Д. Р. Р. </w:t>
            </w:r>
            <w:proofErr w:type="spellStart"/>
            <w:r w:rsidRPr="00A65A9C">
              <w:rPr>
                <w:rFonts w:cstheme="minorHAnsi"/>
              </w:rPr>
              <w:t>Толкиен</w:t>
            </w:r>
            <w:proofErr w:type="spellEnd"/>
            <w:r w:rsidRPr="00A65A9C">
              <w:rPr>
                <w:rFonts w:cstheme="minorHAnsi"/>
              </w:rPr>
              <w:t xml:space="preserve"> «</w:t>
            </w:r>
            <w:proofErr w:type="spellStart"/>
            <w:r w:rsidRPr="00A65A9C">
              <w:rPr>
                <w:rFonts w:cstheme="minorHAnsi"/>
              </w:rPr>
              <w:t>Хоббит</w:t>
            </w:r>
            <w:proofErr w:type="spellEnd"/>
            <w:r w:rsidRPr="00A65A9C">
              <w:rPr>
                <w:rFonts w:cstheme="minorHAnsi"/>
              </w:rPr>
              <w:t>, или Туда и Обратно»,  А. Кристи «Смерть н Ниле» (1937)</w:t>
            </w:r>
          </w:p>
          <w:p w:rsidR="00955302" w:rsidRPr="00A65A9C" w:rsidRDefault="00955302" w:rsidP="00955302">
            <w:pPr>
              <w:pStyle w:val="a3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A65A9C">
              <w:rPr>
                <w:rFonts w:cstheme="minorHAnsi"/>
              </w:rPr>
              <w:t>65 лет — Э. М. Хемингуэй «Старик и море» (1952)</w:t>
            </w:r>
          </w:p>
          <w:p w:rsidR="00955302" w:rsidRPr="00A768C2" w:rsidRDefault="00955302" w:rsidP="00955302">
            <w:pPr>
              <w:pStyle w:val="a3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A65A9C">
              <w:rPr>
                <w:rFonts w:cstheme="minorHAnsi"/>
              </w:rPr>
              <w:t xml:space="preserve">60 лет — Р. Д. </w:t>
            </w:r>
            <w:proofErr w:type="spellStart"/>
            <w:r w:rsidRPr="00A65A9C">
              <w:rPr>
                <w:rFonts w:cstheme="minorHAnsi"/>
              </w:rPr>
              <w:t>Брэдбери</w:t>
            </w:r>
            <w:proofErr w:type="spellEnd"/>
            <w:r w:rsidRPr="00A65A9C">
              <w:rPr>
                <w:rFonts w:cstheme="minorHAnsi"/>
              </w:rPr>
              <w:t xml:space="preserve"> «Вино из одуванчиков», Н. Н. Носов «Фантазёры», М. В. Шолохов «Судьба человека», 45 лет — В. С. Пикуль «Пером и шпагой», А. Н. Стругацкий,  Б. Н. Стругацкий «Пикник на обочине» (1972)</w:t>
            </w:r>
          </w:p>
        </w:tc>
      </w:tr>
      <w:tr w:rsidR="00955302" w:rsidTr="008B3E59">
        <w:tc>
          <w:tcPr>
            <w:tcW w:w="845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</w:p>
        </w:tc>
        <w:tc>
          <w:tcPr>
            <w:tcW w:w="1991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</w:p>
        </w:tc>
        <w:tc>
          <w:tcPr>
            <w:tcW w:w="12157" w:type="dxa"/>
          </w:tcPr>
          <w:p w:rsidR="00955302" w:rsidRPr="00A65A9C" w:rsidRDefault="00955302" w:rsidP="008B3E59">
            <w:pPr>
              <w:jc w:val="center"/>
              <w:rPr>
                <w:rFonts w:cstheme="minorHAnsi"/>
                <w:b/>
              </w:rPr>
            </w:pPr>
            <w:r w:rsidRPr="00A65A9C">
              <w:rPr>
                <w:rFonts w:cstheme="minorHAnsi"/>
                <w:b/>
              </w:rPr>
              <w:t>Литературные  выставки:</w:t>
            </w:r>
          </w:p>
        </w:tc>
      </w:tr>
      <w:tr w:rsidR="00955302" w:rsidTr="008B3E59">
        <w:tc>
          <w:tcPr>
            <w:tcW w:w="845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91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сентябрь</w:t>
            </w:r>
          </w:p>
        </w:tc>
        <w:tc>
          <w:tcPr>
            <w:tcW w:w="12157" w:type="dxa"/>
          </w:tcPr>
          <w:p w:rsidR="00955302" w:rsidRPr="00D47B0B" w:rsidRDefault="00955302" w:rsidP="00955302">
            <w:pPr>
              <w:pStyle w:val="a3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D47B0B">
              <w:rPr>
                <w:rFonts w:cstheme="minorHAnsi"/>
              </w:rPr>
              <w:t xml:space="preserve">8 сентября – 185 лет со дня рождения немецкого писателя Вильгельма </w:t>
            </w:r>
            <w:proofErr w:type="spellStart"/>
            <w:r w:rsidRPr="00D47B0B">
              <w:rPr>
                <w:rFonts w:cstheme="minorHAnsi"/>
              </w:rPr>
              <w:t>Раабе</w:t>
            </w:r>
            <w:proofErr w:type="spellEnd"/>
            <w:r w:rsidRPr="00D47B0B">
              <w:rPr>
                <w:rFonts w:cstheme="minorHAnsi"/>
              </w:rPr>
              <w:t xml:space="preserve"> (1831-1910)</w:t>
            </w:r>
          </w:p>
          <w:p w:rsidR="00955302" w:rsidRPr="00D47B0B" w:rsidRDefault="00955302" w:rsidP="00955302">
            <w:pPr>
              <w:pStyle w:val="a3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D47B0B">
              <w:rPr>
                <w:rFonts w:cstheme="minorHAnsi"/>
              </w:rPr>
              <w:t xml:space="preserve">12 сентября – 95 лет со дня рождения польского писателя-фантаста Станислава </w:t>
            </w:r>
            <w:proofErr w:type="spellStart"/>
            <w:r w:rsidRPr="00D47B0B">
              <w:rPr>
                <w:rFonts w:cstheme="minorHAnsi"/>
              </w:rPr>
              <w:t>Лема</w:t>
            </w:r>
            <w:proofErr w:type="spellEnd"/>
            <w:r w:rsidRPr="00D47B0B">
              <w:rPr>
                <w:rFonts w:cstheme="minorHAnsi"/>
              </w:rPr>
              <w:t xml:space="preserve"> (1921-2006)</w:t>
            </w:r>
          </w:p>
          <w:p w:rsidR="00955302" w:rsidRPr="00D47B0B" w:rsidRDefault="00955302" w:rsidP="00955302">
            <w:pPr>
              <w:pStyle w:val="a3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D47B0B">
              <w:rPr>
                <w:rFonts w:cstheme="minorHAnsi"/>
              </w:rPr>
              <w:t>21 сентября – 150 лет со дня рождения английского писателя-фантаста Герберта Уэллса (1866-1946)</w:t>
            </w:r>
          </w:p>
          <w:p w:rsidR="00955302" w:rsidRDefault="00955302" w:rsidP="00955302">
            <w:pPr>
              <w:pStyle w:val="a3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D47B0B">
              <w:rPr>
                <w:rFonts w:cstheme="minorHAnsi"/>
              </w:rPr>
              <w:t xml:space="preserve">13 октября – 80 лет со дня рождения австрийской детской писательницы, лауреата Международной Премии им. Г.Х. Андерсена, лауреата Международной премии памяти </w:t>
            </w:r>
            <w:proofErr w:type="spellStart"/>
            <w:r w:rsidRPr="00D47B0B">
              <w:rPr>
                <w:rFonts w:cstheme="minorHAnsi"/>
              </w:rPr>
              <w:t>Астрид</w:t>
            </w:r>
            <w:proofErr w:type="spellEnd"/>
            <w:r w:rsidRPr="00D47B0B">
              <w:rPr>
                <w:rFonts w:cstheme="minorHAnsi"/>
              </w:rPr>
              <w:t xml:space="preserve"> Линдгрен Кристине </w:t>
            </w:r>
            <w:proofErr w:type="spellStart"/>
            <w:r w:rsidRPr="00D47B0B">
              <w:rPr>
                <w:rFonts w:cstheme="minorHAnsi"/>
              </w:rPr>
              <w:t>Нёстлингер</w:t>
            </w:r>
            <w:proofErr w:type="spellEnd"/>
            <w:r w:rsidRPr="00D47B0B">
              <w:rPr>
                <w:rFonts w:cstheme="minorHAnsi"/>
              </w:rPr>
              <w:t xml:space="preserve"> (1936)</w:t>
            </w:r>
            <w:r>
              <w:rPr>
                <w:rFonts w:cstheme="minorHAnsi"/>
              </w:rPr>
              <w:t xml:space="preserve"> </w:t>
            </w:r>
          </w:p>
        </w:tc>
      </w:tr>
      <w:tr w:rsidR="00955302" w:rsidTr="008B3E59">
        <w:tc>
          <w:tcPr>
            <w:tcW w:w="845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</w:p>
        </w:tc>
        <w:tc>
          <w:tcPr>
            <w:tcW w:w="1991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октябрь</w:t>
            </w:r>
          </w:p>
        </w:tc>
        <w:tc>
          <w:tcPr>
            <w:tcW w:w="12157" w:type="dxa"/>
          </w:tcPr>
          <w:p w:rsidR="00955302" w:rsidRPr="00551B9B" w:rsidRDefault="00955302" w:rsidP="00955302">
            <w:pPr>
              <w:pStyle w:val="a3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551B9B">
              <w:rPr>
                <w:rFonts w:cstheme="minorHAnsi"/>
              </w:rPr>
              <w:t>День военно-космических сил</w:t>
            </w:r>
          </w:p>
          <w:p w:rsidR="00955302" w:rsidRPr="00551B9B" w:rsidRDefault="00955302" w:rsidP="00955302">
            <w:pPr>
              <w:pStyle w:val="a3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551B9B">
              <w:rPr>
                <w:rFonts w:cstheme="minorHAnsi"/>
              </w:rPr>
              <w:t>День начала космической эры человечества</w:t>
            </w:r>
          </w:p>
          <w:p w:rsidR="00955302" w:rsidRPr="00551B9B" w:rsidRDefault="00955302" w:rsidP="00955302">
            <w:pPr>
              <w:pStyle w:val="a3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551B9B">
              <w:rPr>
                <w:rFonts w:cstheme="minorHAnsi"/>
              </w:rPr>
              <w:t>Всемирный день  архитектуры</w:t>
            </w:r>
          </w:p>
          <w:p w:rsidR="00955302" w:rsidRPr="00551B9B" w:rsidRDefault="00955302" w:rsidP="00955302">
            <w:pPr>
              <w:pStyle w:val="a3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551B9B">
              <w:rPr>
                <w:rFonts w:cstheme="minorHAnsi"/>
              </w:rPr>
              <w:t>Всемирный день защиты животных</w:t>
            </w:r>
          </w:p>
          <w:p w:rsidR="00955302" w:rsidRDefault="00955302" w:rsidP="00955302">
            <w:pPr>
              <w:pStyle w:val="a3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D47B0B">
              <w:rPr>
                <w:rFonts w:cstheme="minorHAnsi"/>
              </w:rPr>
              <w:t>26 октября  Международный день школьных библиотек</w:t>
            </w:r>
          </w:p>
          <w:p w:rsidR="00955302" w:rsidRPr="00F52E09" w:rsidRDefault="00955302" w:rsidP="00955302">
            <w:pPr>
              <w:pStyle w:val="a3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F52E09">
              <w:rPr>
                <w:rFonts w:cstheme="minorHAnsi"/>
              </w:rPr>
              <w:lastRenderedPageBreak/>
              <w:t>225 лет со дня рождения русского писателя Сергея Тимофеевича Аксакова (1791-1859)</w:t>
            </w:r>
          </w:p>
          <w:p w:rsidR="00955302" w:rsidRPr="00F52E09" w:rsidRDefault="00955302" w:rsidP="00955302">
            <w:pPr>
              <w:pStyle w:val="a3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F52E09">
              <w:rPr>
                <w:rFonts w:cstheme="minorHAnsi"/>
              </w:rPr>
              <w:t xml:space="preserve">6 октября – 85 лет со дня рождения русского поэта, драматурга Романа </w:t>
            </w:r>
            <w:proofErr w:type="spellStart"/>
            <w:r w:rsidRPr="00F52E09">
              <w:rPr>
                <w:rFonts w:cstheme="minorHAnsi"/>
              </w:rPr>
              <w:t>Сефа</w:t>
            </w:r>
            <w:proofErr w:type="spellEnd"/>
            <w:r w:rsidRPr="00F52E09">
              <w:rPr>
                <w:rFonts w:cstheme="minorHAnsi"/>
              </w:rPr>
              <w:t xml:space="preserve"> (1931-2009)</w:t>
            </w:r>
          </w:p>
          <w:p w:rsidR="00955302" w:rsidRPr="00F52E09" w:rsidRDefault="00955302" w:rsidP="00955302">
            <w:pPr>
              <w:pStyle w:val="a3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F52E09">
              <w:rPr>
                <w:rFonts w:cstheme="minorHAnsi"/>
              </w:rPr>
              <w:t>17 октября – 85 лет со дня рождения русского писателя Анатолия Игнатьевича Приставкина (1931-2008)</w:t>
            </w:r>
          </w:p>
          <w:p w:rsidR="00955302" w:rsidRDefault="00955302" w:rsidP="00955302">
            <w:pPr>
              <w:pStyle w:val="a3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F52E09">
              <w:rPr>
                <w:rFonts w:cstheme="minorHAnsi"/>
              </w:rPr>
              <w:t>21 октября – 120 лет со дня рождения русского писателя, драматурга Евгения Львовича Шварца (1896-1958)</w:t>
            </w:r>
          </w:p>
        </w:tc>
      </w:tr>
      <w:tr w:rsidR="00955302" w:rsidTr="008B3E59">
        <w:tc>
          <w:tcPr>
            <w:tcW w:w="845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</w:tc>
        <w:tc>
          <w:tcPr>
            <w:tcW w:w="1991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ноябрь</w:t>
            </w:r>
          </w:p>
        </w:tc>
        <w:tc>
          <w:tcPr>
            <w:tcW w:w="12157" w:type="dxa"/>
          </w:tcPr>
          <w:p w:rsidR="00955302" w:rsidRPr="00F52E09" w:rsidRDefault="00955302" w:rsidP="00955302">
            <w:pPr>
              <w:pStyle w:val="a3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F52E09">
              <w:rPr>
                <w:rFonts w:cstheme="minorHAnsi"/>
              </w:rPr>
              <w:t>25 лет со дня рождения русского писателя Дмитрия Андреевича Фурманова (1891-1926)</w:t>
            </w:r>
          </w:p>
          <w:p w:rsidR="00955302" w:rsidRPr="00F52E09" w:rsidRDefault="00955302" w:rsidP="00955302">
            <w:pPr>
              <w:pStyle w:val="a3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F52E09">
              <w:rPr>
                <w:rFonts w:cstheme="minorHAnsi"/>
              </w:rPr>
              <w:t xml:space="preserve">7 ноября – 95 лет со дня рождения русского писателя Андрея Дмитриевича </w:t>
            </w:r>
            <w:proofErr w:type="spellStart"/>
            <w:r w:rsidRPr="00F52E09">
              <w:rPr>
                <w:rFonts w:cstheme="minorHAnsi"/>
              </w:rPr>
              <w:t>Жарикова</w:t>
            </w:r>
            <w:proofErr w:type="spellEnd"/>
            <w:r w:rsidRPr="00F52E09">
              <w:rPr>
                <w:rFonts w:cstheme="minorHAnsi"/>
              </w:rPr>
              <w:t xml:space="preserve"> (1921)</w:t>
            </w:r>
          </w:p>
          <w:p w:rsidR="00955302" w:rsidRPr="00F52E09" w:rsidRDefault="00955302" w:rsidP="00955302">
            <w:pPr>
              <w:pStyle w:val="a3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F52E09">
              <w:rPr>
                <w:rFonts w:cstheme="minorHAnsi"/>
              </w:rPr>
              <w:t>11 ноября – 195 лет со дня рождения русского писателя Федора Михайловича Достоевского (1821-1881)</w:t>
            </w:r>
          </w:p>
          <w:p w:rsidR="00955302" w:rsidRPr="00F52E09" w:rsidRDefault="00955302" w:rsidP="00955302">
            <w:pPr>
              <w:pStyle w:val="a3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F52E09">
              <w:rPr>
                <w:rFonts w:cstheme="minorHAnsi"/>
              </w:rPr>
              <w:t xml:space="preserve">11 ноября – 115 лет со дня рождения русского писателя, Евгения Ивановича </w:t>
            </w:r>
            <w:proofErr w:type="spellStart"/>
            <w:r w:rsidRPr="00F52E09">
              <w:rPr>
                <w:rFonts w:cstheme="minorHAnsi"/>
              </w:rPr>
              <w:t>Чарушина</w:t>
            </w:r>
            <w:proofErr w:type="spellEnd"/>
            <w:r w:rsidRPr="00F52E09">
              <w:rPr>
                <w:rFonts w:cstheme="minorHAnsi"/>
              </w:rPr>
              <w:t xml:space="preserve"> (1901-1965)</w:t>
            </w:r>
          </w:p>
          <w:p w:rsidR="00955302" w:rsidRPr="00F52E09" w:rsidRDefault="00955302" w:rsidP="00955302">
            <w:pPr>
              <w:pStyle w:val="a3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F52E09">
              <w:rPr>
                <w:rFonts w:cstheme="minorHAnsi"/>
              </w:rPr>
              <w:t>19 ноября – 305 лет со дня рождения русского поэта, ученого Михаила Васильевича Ломоносова (1711-1765)</w:t>
            </w:r>
          </w:p>
          <w:p w:rsidR="00955302" w:rsidRPr="00F52E09" w:rsidRDefault="00955302" w:rsidP="00955302">
            <w:pPr>
              <w:pStyle w:val="a3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F52E09">
              <w:rPr>
                <w:rFonts w:cstheme="minorHAnsi"/>
              </w:rPr>
              <w:t>20 ноября – 100 лет со дня рождения русского поэта Михаила Александровича Дудина (1916-1994)</w:t>
            </w:r>
          </w:p>
          <w:p w:rsidR="00955302" w:rsidRPr="00F52E09" w:rsidRDefault="00955302" w:rsidP="00955302">
            <w:pPr>
              <w:pStyle w:val="a3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F52E09">
              <w:rPr>
                <w:rFonts w:cstheme="minorHAnsi"/>
              </w:rPr>
              <w:t>22 ноября – 215 лет со дня рождения русского философа, этнографа Владимира Ивановича Даля (1801-1872)</w:t>
            </w:r>
          </w:p>
          <w:p w:rsidR="00955302" w:rsidRPr="00551B9B" w:rsidRDefault="00955302" w:rsidP="00955302">
            <w:pPr>
              <w:pStyle w:val="a3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F52E09">
              <w:rPr>
                <w:rFonts w:cstheme="minorHAnsi"/>
              </w:rPr>
              <w:t>28 ноября – 110 лет со дня рождения выдающегося общественного деятеля, Дми</w:t>
            </w:r>
            <w:r>
              <w:rPr>
                <w:rFonts w:cstheme="minorHAnsi"/>
              </w:rPr>
              <w:t>трия Сергеевича Лихачева (1906)</w:t>
            </w:r>
          </w:p>
        </w:tc>
      </w:tr>
      <w:tr w:rsidR="00955302" w:rsidTr="008B3E59">
        <w:tc>
          <w:tcPr>
            <w:tcW w:w="845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91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декабрь</w:t>
            </w:r>
          </w:p>
        </w:tc>
        <w:tc>
          <w:tcPr>
            <w:tcW w:w="12157" w:type="dxa"/>
          </w:tcPr>
          <w:p w:rsidR="00955302" w:rsidRPr="00F52E09" w:rsidRDefault="00955302" w:rsidP="00955302">
            <w:pPr>
              <w:pStyle w:val="a3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F52E09">
              <w:rPr>
                <w:rFonts w:cstheme="minorHAnsi"/>
              </w:rPr>
              <w:t>10 декабря – 195 лет со дня рождения Николая Алексеевича Некрасова (1821-1877)</w:t>
            </w:r>
          </w:p>
          <w:p w:rsidR="00955302" w:rsidRPr="00F52E09" w:rsidRDefault="00955302" w:rsidP="00955302">
            <w:pPr>
              <w:pStyle w:val="a3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F52E09">
              <w:rPr>
                <w:rFonts w:cstheme="minorHAnsi"/>
              </w:rPr>
              <w:t>12 декабря – 250 лет со дня рождения русского писателя, историка Николая Михайловича Карамзина (1766-1826)</w:t>
            </w:r>
          </w:p>
          <w:p w:rsidR="00955302" w:rsidRPr="00F52E09" w:rsidRDefault="00955302" w:rsidP="00955302">
            <w:pPr>
              <w:pStyle w:val="a3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F52E09">
              <w:rPr>
                <w:rFonts w:cstheme="minorHAnsi"/>
              </w:rPr>
              <w:t>24 декабря – 115 лет со дня рождения русского писателя А. А. Фадеева (1901-1956)</w:t>
            </w:r>
          </w:p>
          <w:p w:rsidR="00955302" w:rsidRPr="00F52E09" w:rsidRDefault="00955302" w:rsidP="00955302">
            <w:pPr>
              <w:pStyle w:val="a3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F52E09">
              <w:rPr>
                <w:rFonts w:cstheme="minorHAnsi"/>
              </w:rPr>
              <w:t>24 декабря – 130 лет со дня рождения русского писателя Александра Сергеевича Неверова (Скобелева) (1886-1923)</w:t>
            </w:r>
          </w:p>
          <w:p w:rsidR="00955302" w:rsidRDefault="00955302" w:rsidP="00955302">
            <w:pPr>
              <w:pStyle w:val="a3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F52E09">
              <w:rPr>
                <w:rFonts w:cstheme="minorHAnsi"/>
              </w:rPr>
              <w:t>10 декабря – 195 лет со дня рождения Николая Алексеевича Некрасова (1821-1877)</w:t>
            </w:r>
          </w:p>
        </w:tc>
      </w:tr>
      <w:tr w:rsidR="00955302" w:rsidTr="008B3E59">
        <w:tc>
          <w:tcPr>
            <w:tcW w:w="845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91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январь</w:t>
            </w:r>
          </w:p>
        </w:tc>
        <w:tc>
          <w:tcPr>
            <w:tcW w:w="12157" w:type="dxa"/>
          </w:tcPr>
          <w:p w:rsidR="00955302" w:rsidRPr="00A65A9C" w:rsidRDefault="00955302" w:rsidP="00955302">
            <w:pPr>
              <w:pStyle w:val="a3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A65A9C">
              <w:rPr>
                <w:rFonts w:cstheme="minorHAnsi"/>
              </w:rPr>
              <w:t>Новогодний праздник</w:t>
            </w:r>
          </w:p>
          <w:p w:rsidR="00955302" w:rsidRPr="00A65A9C" w:rsidRDefault="00955302" w:rsidP="00955302">
            <w:pPr>
              <w:pStyle w:val="a3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A65A9C">
              <w:rPr>
                <w:rFonts w:cstheme="minorHAnsi"/>
              </w:rPr>
              <w:t xml:space="preserve">День былинного богатыря Ильи Муромца </w:t>
            </w:r>
          </w:p>
          <w:p w:rsidR="00955302" w:rsidRPr="00A65A9C" w:rsidRDefault="00955302" w:rsidP="00955302">
            <w:pPr>
              <w:pStyle w:val="a3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A65A9C">
              <w:rPr>
                <w:rFonts w:cstheme="minorHAnsi"/>
              </w:rPr>
              <w:t>13 День российской печати</w:t>
            </w:r>
          </w:p>
          <w:p w:rsidR="00955302" w:rsidRPr="00A65A9C" w:rsidRDefault="00955302" w:rsidP="00955302">
            <w:pPr>
              <w:pStyle w:val="a3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A65A9C">
              <w:rPr>
                <w:rFonts w:cstheme="minorHAnsi"/>
              </w:rPr>
              <w:t>106 лет со дня рождения Анатолия Наумовича Рыбакова, писателя (1911-1999)</w:t>
            </w:r>
          </w:p>
          <w:p w:rsidR="00955302" w:rsidRPr="00A65A9C" w:rsidRDefault="00955302" w:rsidP="00955302">
            <w:pPr>
              <w:pStyle w:val="a3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A65A9C">
              <w:rPr>
                <w:rFonts w:cstheme="minorHAnsi"/>
              </w:rPr>
              <w:t xml:space="preserve">15 125 лет со дня рождения Осипа </w:t>
            </w:r>
            <w:proofErr w:type="spellStart"/>
            <w:r w:rsidRPr="00A65A9C">
              <w:rPr>
                <w:rFonts w:cstheme="minorHAnsi"/>
              </w:rPr>
              <w:t>Эмильевича</w:t>
            </w:r>
            <w:proofErr w:type="spellEnd"/>
            <w:r w:rsidRPr="00A65A9C">
              <w:rPr>
                <w:rFonts w:cstheme="minorHAnsi"/>
              </w:rPr>
              <w:t xml:space="preserve"> Мандельштама, поэта (1891-1938)</w:t>
            </w:r>
          </w:p>
          <w:p w:rsidR="00955302" w:rsidRPr="00A65A9C" w:rsidRDefault="00955302" w:rsidP="00955302">
            <w:pPr>
              <w:pStyle w:val="a3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A65A9C">
              <w:rPr>
                <w:rFonts w:cstheme="minorHAnsi"/>
              </w:rPr>
              <w:t xml:space="preserve">3 января — 125 лет со дня рождения английского  писателя Джона Рональда </w:t>
            </w:r>
            <w:proofErr w:type="spellStart"/>
            <w:r w:rsidRPr="00A65A9C">
              <w:rPr>
                <w:rFonts w:cstheme="minorHAnsi"/>
              </w:rPr>
              <w:t>Руэла</w:t>
            </w:r>
            <w:proofErr w:type="spellEnd"/>
            <w:r w:rsidRPr="00A65A9C">
              <w:rPr>
                <w:rFonts w:cstheme="minorHAnsi"/>
              </w:rPr>
              <w:t xml:space="preserve"> </w:t>
            </w:r>
            <w:proofErr w:type="spellStart"/>
            <w:r w:rsidRPr="00A65A9C">
              <w:rPr>
                <w:rFonts w:cstheme="minorHAnsi"/>
              </w:rPr>
              <w:t>Толкина</w:t>
            </w:r>
            <w:proofErr w:type="spellEnd"/>
            <w:r w:rsidRPr="00A65A9C">
              <w:rPr>
                <w:rFonts w:cstheme="minorHAnsi"/>
              </w:rPr>
              <w:t xml:space="preserve"> (1892-1973)</w:t>
            </w:r>
          </w:p>
          <w:p w:rsidR="00955302" w:rsidRPr="00A65A9C" w:rsidRDefault="00955302" w:rsidP="00955302">
            <w:pPr>
              <w:pStyle w:val="a3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A65A9C">
              <w:rPr>
                <w:rFonts w:cstheme="minorHAnsi"/>
              </w:rPr>
              <w:t xml:space="preserve">16 января — 150 лет со дня рождения русского писателя,  Викентия </w:t>
            </w:r>
            <w:proofErr w:type="spellStart"/>
            <w:r w:rsidRPr="00A65A9C">
              <w:rPr>
                <w:rFonts w:cstheme="minorHAnsi"/>
              </w:rPr>
              <w:t>Викентьевича</w:t>
            </w:r>
            <w:proofErr w:type="spellEnd"/>
            <w:r w:rsidRPr="00A65A9C">
              <w:rPr>
                <w:rFonts w:cstheme="minorHAnsi"/>
              </w:rPr>
              <w:t xml:space="preserve"> Вересаева (1867-1945)</w:t>
            </w:r>
          </w:p>
          <w:p w:rsidR="00955302" w:rsidRPr="00A65A9C" w:rsidRDefault="00955302" w:rsidP="00955302">
            <w:pPr>
              <w:pStyle w:val="a3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A65A9C">
              <w:rPr>
                <w:rFonts w:cstheme="minorHAnsi"/>
              </w:rPr>
              <w:t xml:space="preserve">24 января — 285 лет со дня рождения Огюстена </w:t>
            </w:r>
            <w:proofErr w:type="spellStart"/>
            <w:r w:rsidRPr="00A65A9C">
              <w:rPr>
                <w:rFonts w:cstheme="minorHAnsi"/>
              </w:rPr>
              <w:t>Карона</w:t>
            </w:r>
            <w:proofErr w:type="spellEnd"/>
            <w:r w:rsidRPr="00A65A9C">
              <w:rPr>
                <w:rFonts w:cstheme="minorHAnsi"/>
              </w:rPr>
              <w:t xml:space="preserve"> де Бомарше (1732-1799)</w:t>
            </w:r>
          </w:p>
          <w:p w:rsidR="00955302" w:rsidRPr="00A65A9C" w:rsidRDefault="00955302" w:rsidP="00955302">
            <w:pPr>
              <w:pStyle w:val="a3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A65A9C">
              <w:rPr>
                <w:rFonts w:cstheme="minorHAnsi"/>
              </w:rPr>
              <w:t>25 января — 135 лет со дня рождения английской писательницы Вирджинии Вульф (1882-1941)</w:t>
            </w:r>
          </w:p>
          <w:p w:rsidR="00955302" w:rsidRPr="00A65A9C" w:rsidRDefault="00955302" w:rsidP="00955302">
            <w:pPr>
              <w:pStyle w:val="a3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A65A9C">
              <w:rPr>
                <w:rFonts w:cstheme="minorHAnsi"/>
              </w:rPr>
              <w:t>27 января — 185 лет со дня рождения английского писателя, Льюиса Кэрролла, (1832-1898)</w:t>
            </w:r>
          </w:p>
          <w:p w:rsidR="00955302" w:rsidRPr="00A65A9C" w:rsidRDefault="00955302" w:rsidP="00955302">
            <w:pPr>
              <w:pStyle w:val="a3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A65A9C">
              <w:rPr>
                <w:rFonts w:cstheme="minorHAnsi"/>
              </w:rPr>
              <w:t>28 января — 120 лет со дня рождения русского писателя, драматурга, Валентина Петровича Катаева (1897-1986)</w:t>
            </w:r>
          </w:p>
        </w:tc>
      </w:tr>
      <w:tr w:rsidR="00955302" w:rsidTr="008B3E59">
        <w:tc>
          <w:tcPr>
            <w:tcW w:w="845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91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февраль</w:t>
            </w:r>
          </w:p>
        </w:tc>
        <w:tc>
          <w:tcPr>
            <w:tcW w:w="12157" w:type="dxa"/>
          </w:tcPr>
          <w:p w:rsidR="00955302" w:rsidRPr="00A65A9C" w:rsidRDefault="00955302" w:rsidP="00955302">
            <w:pPr>
              <w:pStyle w:val="a3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A65A9C">
              <w:rPr>
                <w:rFonts w:cstheme="minorHAnsi"/>
              </w:rPr>
              <w:t>7 февраля — 205 лет со дня рождения английского писателя Чарльза Диккенса (1812-1870)</w:t>
            </w:r>
          </w:p>
          <w:p w:rsidR="00955302" w:rsidRPr="00A65A9C" w:rsidRDefault="00955302" w:rsidP="00955302">
            <w:pPr>
              <w:pStyle w:val="a3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A65A9C">
              <w:rPr>
                <w:rFonts w:cstheme="minorHAnsi"/>
              </w:rPr>
              <w:t>13 февраля — Всемирный день радио (ЮНЕСКО)</w:t>
            </w:r>
          </w:p>
          <w:p w:rsidR="00955302" w:rsidRPr="00A65A9C" w:rsidRDefault="00955302" w:rsidP="00955302">
            <w:pPr>
              <w:pStyle w:val="a3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A65A9C">
              <w:rPr>
                <w:rFonts w:cstheme="minorHAnsi"/>
              </w:rPr>
              <w:t>20 февраля — 165 лет со дня рождения русского писателя  Николая Георгиевича Гарина-Михайловского (1852-1906)</w:t>
            </w:r>
          </w:p>
          <w:p w:rsidR="00955302" w:rsidRPr="00A65A9C" w:rsidRDefault="00955302" w:rsidP="00955302">
            <w:pPr>
              <w:pStyle w:val="a3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A65A9C">
              <w:rPr>
                <w:rFonts w:cstheme="minorHAnsi"/>
              </w:rPr>
              <w:t>21 февраля — Международный день родного языка  (ЮНЕСКО)</w:t>
            </w:r>
          </w:p>
          <w:p w:rsidR="00955302" w:rsidRPr="00A65A9C" w:rsidRDefault="00955302" w:rsidP="00955302">
            <w:pPr>
              <w:pStyle w:val="a3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A65A9C">
              <w:rPr>
                <w:rFonts w:cstheme="minorHAnsi"/>
              </w:rPr>
              <w:t>26 февраля — 215 лет со дня рождения французского писателя-романтика Виктора Мари Гюго (1802-1885)</w:t>
            </w:r>
          </w:p>
        </w:tc>
      </w:tr>
      <w:tr w:rsidR="00955302" w:rsidTr="008B3E59">
        <w:tc>
          <w:tcPr>
            <w:tcW w:w="845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91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Март</w:t>
            </w:r>
          </w:p>
        </w:tc>
        <w:tc>
          <w:tcPr>
            <w:tcW w:w="12157" w:type="dxa"/>
          </w:tcPr>
          <w:p w:rsidR="00955302" w:rsidRPr="00A65A9C" w:rsidRDefault="00955302" w:rsidP="00955302">
            <w:pPr>
              <w:pStyle w:val="a3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A65A9C">
              <w:rPr>
                <w:rFonts w:cstheme="minorHAnsi"/>
              </w:rPr>
              <w:t>3 марта — Всемирный день писателя (полное название Всемирный день мира для писателя)</w:t>
            </w:r>
          </w:p>
          <w:p w:rsidR="00955302" w:rsidRPr="00A65A9C" w:rsidRDefault="00955302" w:rsidP="00955302">
            <w:pPr>
              <w:pStyle w:val="a3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A65A9C">
              <w:rPr>
                <w:rFonts w:cstheme="minorHAnsi"/>
              </w:rPr>
              <w:t>15 марта — 80 лет со дня рождения русского писателя, Валентина Григорьевича Распутина (1937-2015)</w:t>
            </w:r>
          </w:p>
          <w:p w:rsidR="00955302" w:rsidRPr="00A65A9C" w:rsidRDefault="00955302" w:rsidP="00955302">
            <w:pPr>
              <w:pStyle w:val="a3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A65A9C">
              <w:rPr>
                <w:rFonts w:cstheme="minorHAnsi"/>
              </w:rPr>
              <w:t xml:space="preserve">24 марта — 140 лет со дня рождения русского писателя  Алексея </w:t>
            </w:r>
            <w:proofErr w:type="spellStart"/>
            <w:r w:rsidRPr="00A65A9C">
              <w:rPr>
                <w:rFonts w:cstheme="minorHAnsi"/>
              </w:rPr>
              <w:t>Силыча</w:t>
            </w:r>
            <w:proofErr w:type="spellEnd"/>
            <w:r w:rsidRPr="00A65A9C">
              <w:rPr>
                <w:rFonts w:cstheme="minorHAnsi"/>
              </w:rPr>
              <w:t xml:space="preserve"> (</w:t>
            </w:r>
            <w:proofErr w:type="spellStart"/>
            <w:r w:rsidRPr="00A65A9C">
              <w:rPr>
                <w:rFonts w:cstheme="minorHAnsi"/>
              </w:rPr>
              <w:t>Силантьевича</w:t>
            </w:r>
            <w:proofErr w:type="spellEnd"/>
            <w:r w:rsidRPr="00A65A9C">
              <w:rPr>
                <w:rFonts w:cstheme="minorHAnsi"/>
              </w:rPr>
              <w:t>) Новикова-Прибоя (1877-</w:t>
            </w:r>
            <w:r w:rsidRPr="00A65A9C">
              <w:rPr>
                <w:rFonts w:cstheme="minorHAnsi"/>
              </w:rPr>
              <w:lastRenderedPageBreak/>
              <w:t>1944)</w:t>
            </w:r>
          </w:p>
          <w:p w:rsidR="00955302" w:rsidRPr="00A65A9C" w:rsidRDefault="00955302" w:rsidP="00955302">
            <w:pPr>
              <w:pStyle w:val="a3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A65A9C">
              <w:rPr>
                <w:rFonts w:cstheme="minorHAnsi"/>
              </w:rPr>
              <w:t xml:space="preserve">24 марта — 110 лет со дня рождения русской писательницы, поэта, Лидии </w:t>
            </w:r>
            <w:proofErr w:type="spellStart"/>
            <w:r w:rsidRPr="00A65A9C">
              <w:rPr>
                <w:rFonts w:cstheme="minorHAnsi"/>
              </w:rPr>
              <w:t>Корнеевны</w:t>
            </w:r>
            <w:proofErr w:type="spellEnd"/>
            <w:r w:rsidRPr="00A65A9C">
              <w:rPr>
                <w:rFonts w:cstheme="minorHAnsi"/>
              </w:rPr>
              <w:t xml:space="preserve"> Чуковской (1907-1996)</w:t>
            </w:r>
          </w:p>
          <w:p w:rsidR="00955302" w:rsidRPr="00A65A9C" w:rsidRDefault="00955302" w:rsidP="00955302">
            <w:pPr>
              <w:pStyle w:val="a3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A65A9C">
              <w:rPr>
                <w:rFonts w:cstheme="minorHAnsi"/>
              </w:rPr>
              <w:t>31 марта — 135 лет со дня рождения русского писателя, Корнея Ивановича  Чуковского (1882-1969)</w:t>
            </w:r>
          </w:p>
        </w:tc>
      </w:tr>
      <w:tr w:rsidR="00955302" w:rsidTr="008B3E59">
        <w:trPr>
          <w:trHeight w:val="403"/>
        </w:trPr>
        <w:tc>
          <w:tcPr>
            <w:tcW w:w="845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</w:t>
            </w:r>
          </w:p>
        </w:tc>
        <w:tc>
          <w:tcPr>
            <w:tcW w:w="1991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Апрель</w:t>
            </w:r>
          </w:p>
        </w:tc>
        <w:tc>
          <w:tcPr>
            <w:tcW w:w="12157" w:type="dxa"/>
          </w:tcPr>
          <w:p w:rsidR="00955302" w:rsidRPr="00A65A9C" w:rsidRDefault="00955302" w:rsidP="00955302">
            <w:pPr>
              <w:pStyle w:val="a3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A65A9C">
              <w:rPr>
                <w:rFonts w:cstheme="minorHAnsi"/>
              </w:rPr>
              <w:t>6 апреля — 205 лет со дня рождения русского писателя, философа Александра Ивановича Герцена (1812-1870)</w:t>
            </w:r>
          </w:p>
          <w:p w:rsidR="00955302" w:rsidRPr="00A65A9C" w:rsidRDefault="00955302" w:rsidP="00955302">
            <w:pPr>
              <w:pStyle w:val="a3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A65A9C">
              <w:rPr>
                <w:rFonts w:cstheme="minorHAnsi"/>
              </w:rPr>
              <w:t>10 апреля — 80 лет со дня рождения русской поэтессы, писательницы, Беллы Ахатовны Ахмадулиной (1937-2010)</w:t>
            </w:r>
          </w:p>
          <w:p w:rsidR="00955302" w:rsidRPr="00A65A9C" w:rsidRDefault="00955302" w:rsidP="00955302">
            <w:pPr>
              <w:pStyle w:val="a3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A65A9C">
              <w:rPr>
                <w:rFonts w:cstheme="minorHAnsi"/>
              </w:rPr>
              <w:t>19 апреля — 115 лет со дня рождения русского писателя Вениамина Александровича Каверина (1902-1989)</w:t>
            </w:r>
          </w:p>
          <w:p w:rsidR="00955302" w:rsidRPr="00A65A9C" w:rsidRDefault="00955302" w:rsidP="00955302">
            <w:pPr>
              <w:pStyle w:val="a3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A65A9C">
              <w:rPr>
                <w:rFonts w:cstheme="minorHAnsi"/>
              </w:rPr>
              <w:t>22 апреля — 110 лет со дня рождения  русского писателя-фантаста, Ивана Антоновича  Ефремова (1907-1972)</w:t>
            </w:r>
          </w:p>
          <w:p w:rsidR="00955302" w:rsidRDefault="00955302" w:rsidP="00955302">
            <w:pPr>
              <w:pStyle w:val="a3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A65A9C">
              <w:rPr>
                <w:rFonts w:cstheme="minorHAnsi"/>
              </w:rPr>
              <w:t>23 апреля — Всемирный день книги и защиты авторского права (ЮНЕСКО)</w:t>
            </w:r>
          </w:p>
        </w:tc>
      </w:tr>
      <w:tr w:rsidR="00955302" w:rsidTr="008B3E59">
        <w:tc>
          <w:tcPr>
            <w:tcW w:w="845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991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Май</w:t>
            </w:r>
          </w:p>
        </w:tc>
        <w:tc>
          <w:tcPr>
            <w:tcW w:w="12157" w:type="dxa"/>
          </w:tcPr>
          <w:p w:rsidR="00955302" w:rsidRPr="00A65A9C" w:rsidRDefault="00955302" w:rsidP="00955302">
            <w:pPr>
              <w:pStyle w:val="a3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A65A9C">
              <w:rPr>
                <w:rFonts w:cstheme="minorHAnsi"/>
              </w:rPr>
              <w:t>28 мая — 140 лет со дня рождения русского поэта, Максимилиана Александровича Волошина (1877-1932)</w:t>
            </w:r>
          </w:p>
          <w:p w:rsidR="00955302" w:rsidRPr="00A65A9C" w:rsidRDefault="00955302" w:rsidP="00955302">
            <w:pPr>
              <w:pStyle w:val="a3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A65A9C">
              <w:rPr>
                <w:rFonts w:cstheme="minorHAnsi"/>
              </w:rPr>
              <w:t>29 мая — 230 лет со дня рождения русского поэта Константина Николаевича Батюшкова (1787-1855)</w:t>
            </w:r>
          </w:p>
          <w:p w:rsidR="00955302" w:rsidRPr="00A65A9C" w:rsidRDefault="00955302" w:rsidP="00955302">
            <w:pPr>
              <w:pStyle w:val="a3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A65A9C">
              <w:rPr>
                <w:rFonts w:cstheme="minorHAnsi"/>
              </w:rPr>
              <w:t>29 мая — 125 лет со дня рождения русского писателя Ивана Сергеевича Соколова-Микитова (1892-1975)</w:t>
            </w:r>
          </w:p>
          <w:p w:rsidR="00955302" w:rsidRPr="00A65A9C" w:rsidRDefault="00955302" w:rsidP="00955302">
            <w:pPr>
              <w:pStyle w:val="a3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A65A9C">
              <w:rPr>
                <w:rFonts w:cstheme="minorHAnsi"/>
              </w:rPr>
              <w:t>31 мая — 125 лет со дня рождения русского писателя  Константина Георгиевича Паустовского (1892-1968)</w:t>
            </w:r>
          </w:p>
        </w:tc>
      </w:tr>
      <w:tr w:rsidR="00955302" w:rsidTr="008B3E59">
        <w:tc>
          <w:tcPr>
            <w:tcW w:w="845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991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Июнь</w:t>
            </w:r>
          </w:p>
        </w:tc>
        <w:tc>
          <w:tcPr>
            <w:tcW w:w="12157" w:type="dxa"/>
          </w:tcPr>
          <w:p w:rsidR="00955302" w:rsidRPr="00D47B0B" w:rsidRDefault="00955302" w:rsidP="00955302">
            <w:pPr>
              <w:pStyle w:val="a3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D47B0B">
              <w:rPr>
                <w:rFonts w:cstheme="minorHAnsi"/>
              </w:rPr>
              <w:t>13 мая — 80 лет со дня рождения американского писателя Роджера Желязны (1937-1995)</w:t>
            </w:r>
          </w:p>
          <w:p w:rsidR="00955302" w:rsidRPr="00D47B0B" w:rsidRDefault="00955302" w:rsidP="00955302">
            <w:pPr>
              <w:pStyle w:val="a3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D47B0B">
              <w:rPr>
                <w:rFonts w:cstheme="minorHAnsi"/>
              </w:rPr>
              <w:t>16 мая — 13</w:t>
            </w:r>
            <w:r>
              <w:rPr>
                <w:rFonts w:cstheme="minorHAnsi"/>
              </w:rPr>
              <w:t xml:space="preserve">0 лет со дня </w:t>
            </w:r>
            <w:proofErr w:type="gramStart"/>
            <w:r>
              <w:rPr>
                <w:rFonts w:cstheme="minorHAnsi"/>
              </w:rPr>
              <w:t xml:space="preserve">рождения </w:t>
            </w:r>
            <w:r w:rsidRPr="00D47B0B">
              <w:rPr>
                <w:rFonts w:cstheme="minorHAnsi"/>
              </w:rPr>
              <w:t xml:space="preserve"> поэта Серебряного</w:t>
            </w:r>
            <w:r>
              <w:rPr>
                <w:rFonts w:cstheme="minorHAnsi"/>
              </w:rPr>
              <w:t xml:space="preserve"> </w:t>
            </w:r>
            <w:r w:rsidRPr="00D47B0B">
              <w:rPr>
                <w:rFonts w:cstheme="minorHAnsi"/>
              </w:rPr>
              <w:t xml:space="preserve"> века Игоря Северянина</w:t>
            </w:r>
            <w:proofErr w:type="gramEnd"/>
            <w:r w:rsidRPr="00D47B0B">
              <w:rPr>
                <w:rFonts w:cstheme="minorHAnsi"/>
              </w:rPr>
              <w:t xml:space="preserve">, </w:t>
            </w:r>
          </w:p>
          <w:p w:rsidR="00955302" w:rsidRPr="00D47B0B" w:rsidRDefault="00955302" w:rsidP="00955302">
            <w:pPr>
              <w:pStyle w:val="a3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D47B0B">
              <w:rPr>
                <w:rFonts w:cstheme="minorHAnsi"/>
              </w:rPr>
              <w:t>28 мая — 140 лет со дня рождения русского поэта,  Максимилиана Александровича Волошина (1877-1932)</w:t>
            </w:r>
          </w:p>
          <w:p w:rsidR="00955302" w:rsidRPr="00D47B0B" w:rsidRDefault="00955302" w:rsidP="00955302">
            <w:pPr>
              <w:pStyle w:val="a3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D47B0B">
              <w:rPr>
                <w:rFonts w:cstheme="minorHAnsi"/>
              </w:rPr>
              <w:t>29 мая — 230 лет со дня рождения русского поэта Константина Николаевича Батюшкова (1787-1855)</w:t>
            </w:r>
          </w:p>
          <w:p w:rsidR="00955302" w:rsidRDefault="00955302" w:rsidP="00955302">
            <w:pPr>
              <w:pStyle w:val="a3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F52E09">
              <w:rPr>
                <w:rFonts w:cstheme="minorHAnsi"/>
              </w:rPr>
              <w:t>31 мая — 125 лет со дня рождения русского писателя  Константина Георгиевича Паустовского (1892-1968)</w:t>
            </w:r>
          </w:p>
        </w:tc>
      </w:tr>
    </w:tbl>
    <w:p w:rsidR="00955302" w:rsidRDefault="00955302" w:rsidP="00955302">
      <w:pPr>
        <w:spacing w:after="0"/>
        <w:jc w:val="right"/>
        <w:rPr>
          <w:rFonts w:cstheme="minorHAnsi"/>
          <w:b/>
        </w:rPr>
      </w:pPr>
    </w:p>
    <w:p w:rsidR="00955302" w:rsidRDefault="00955302" w:rsidP="00955302">
      <w:pPr>
        <w:spacing w:after="0"/>
        <w:jc w:val="right"/>
        <w:rPr>
          <w:rFonts w:cstheme="minorHAnsi"/>
          <w:b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843"/>
        <w:gridCol w:w="1957"/>
        <w:gridCol w:w="11878"/>
      </w:tblGrid>
      <w:tr w:rsidR="00955302" w:rsidRPr="008C2649" w:rsidTr="008B3E59">
        <w:tc>
          <w:tcPr>
            <w:tcW w:w="852" w:type="dxa"/>
          </w:tcPr>
          <w:p w:rsidR="00955302" w:rsidRPr="008C2649" w:rsidRDefault="00955302" w:rsidP="008B3E59">
            <w:pPr>
              <w:jc w:val="center"/>
              <w:rPr>
                <w:b/>
              </w:rPr>
            </w:pPr>
            <w:r w:rsidRPr="008C2649">
              <w:rPr>
                <w:b/>
              </w:rPr>
              <w:t xml:space="preserve">№ </w:t>
            </w:r>
            <w:proofErr w:type="gramStart"/>
            <w:r w:rsidRPr="008C2649">
              <w:rPr>
                <w:b/>
              </w:rPr>
              <w:t>п</w:t>
            </w:r>
            <w:proofErr w:type="gramEnd"/>
            <w:r w:rsidRPr="008C2649">
              <w:rPr>
                <w:b/>
              </w:rPr>
              <w:t>/п</w:t>
            </w:r>
          </w:p>
        </w:tc>
        <w:tc>
          <w:tcPr>
            <w:tcW w:w="1984" w:type="dxa"/>
          </w:tcPr>
          <w:p w:rsidR="00955302" w:rsidRPr="008C2649" w:rsidRDefault="00955302" w:rsidP="008B3E59">
            <w:pPr>
              <w:jc w:val="center"/>
              <w:rPr>
                <w:b/>
              </w:rPr>
            </w:pPr>
            <w:r w:rsidRPr="008C2649">
              <w:rPr>
                <w:b/>
              </w:rPr>
              <w:t>Дата</w:t>
            </w:r>
          </w:p>
        </w:tc>
        <w:tc>
          <w:tcPr>
            <w:tcW w:w="12157" w:type="dxa"/>
          </w:tcPr>
          <w:p w:rsidR="00955302" w:rsidRPr="008C2649" w:rsidRDefault="00955302" w:rsidP="008B3E59">
            <w:pPr>
              <w:jc w:val="center"/>
              <w:rPr>
                <w:b/>
              </w:rPr>
            </w:pPr>
            <w:r w:rsidRPr="008C2649">
              <w:rPr>
                <w:b/>
              </w:rPr>
              <w:t xml:space="preserve">№ </w:t>
            </w:r>
            <w:proofErr w:type="gramStart"/>
            <w:r w:rsidRPr="008C2649">
              <w:rPr>
                <w:b/>
              </w:rPr>
              <w:t>п</w:t>
            </w:r>
            <w:proofErr w:type="gramEnd"/>
            <w:r w:rsidRPr="008C2649">
              <w:rPr>
                <w:b/>
              </w:rPr>
              <w:t>/п</w:t>
            </w:r>
          </w:p>
        </w:tc>
      </w:tr>
      <w:tr w:rsidR="00955302" w:rsidRPr="008C2649" w:rsidTr="008B3E59">
        <w:tc>
          <w:tcPr>
            <w:tcW w:w="852" w:type="dxa"/>
          </w:tcPr>
          <w:p w:rsidR="00955302" w:rsidRPr="008C2649" w:rsidRDefault="00955302" w:rsidP="008B3E59">
            <w:pPr>
              <w:jc w:val="right"/>
              <w:rPr>
                <w:rFonts w:cstheme="minorHAnsi"/>
              </w:rPr>
            </w:pPr>
            <w:r w:rsidRPr="008C2649">
              <w:rPr>
                <w:rFonts w:cstheme="minorHAnsi"/>
              </w:rPr>
              <w:t>1</w:t>
            </w:r>
          </w:p>
        </w:tc>
        <w:tc>
          <w:tcPr>
            <w:tcW w:w="1984" w:type="dxa"/>
          </w:tcPr>
          <w:p w:rsidR="00955302" w:rsidRPr="008C2649" w:rsidRDefault="00955302" w:rsidP="008B3E59">
            <w:pPr>
              <w:rPr>
                <w:rFonts w:cstheme="minorHAnsi"/>
              </w:rPr>
            </w:pPr>
            <w:r w:rsidRPr="008C2649">
              <w:rPr>
                <w:rFonts w:cstheme="minorHAnsi"/>
              </w:rPr>
              <w:t>Сентябрь</w:t>
            </w:r>
          </w:p>
        </w:tc>
        <w:tc>
          <w:tcPr>
            <w:tcW w:w="12157" w:type="dxa"/>
          </w:tcPr>
          <w:p w:rsidR="00955302" w:rsidRPr="00A768C2" w:rsidRDefault="00955302" w:rsidP="008B3E59">
            <w:pPr>
              <w:pStyle w:val="a3"/>
              <w:jc w:val="center"/>
              <w:rPr>
                <w:rFonts w:cstheme="minorHAnsi"/>
                <w:b/>
              </w:rPr>
            </w:pPr>
            <w:r w:rsidRPr="00A768C2">
              <w:rPr>
                <w:rFonts w:cstheme="minorHAnsi"/>
                <w:b/>
              </w:rPr>
              <w:t>Тематические выставки</w:t>
            </w:r>
          </w:p>
          <w:p w:rsidR="00955302" w:rsidRPr="00A768C2" w:rsidRDefault="00955302" w:rsidP="00955302">
            <w:pPr>
              <w:pStyle w:val="a3"/>
              <w:numPr>
                <w:ilvl w:val="0"/>
                <w:numId w:val="16"/>
              </w:numPr>
              <w:rPr>
                <w:rFonts w:cstheme="minorHAnsi"/>
              </w:rPr>
            </w:pPr>
            <w:r w:rsidRPr="00A768C2">
              <w:rPr>
                <w:rFonts w:cstheme="minorHAnsi"/>
              </w:rPr>
              <w:t>1 сентября — День знаний</w:t>
            </w:r>
          </w:p>
          <w:p w:rsidR="00955302" w:rsidRPr="00A768C2" w:rsidRDefault="00955302" w:rsidP="00955302">
            <w:pPr>
              <w:pStyle w:val="a3"/>
              <w:numPr>
                <w:ilvl w:val="0"/>
                <w:numId w:val="16"/>
              </w:numPr>
              <w:rPr>
                <w:rFonts w:cstheme="minorHAnsi"/>
              </w:rPr>
            </w:pPr>
            <w:r w:rsidRPr="00A768C2">
              <w:rPr>
                <w:rFonts w:cstheme="minorHAnsi"/>
              </w:rPr>
              <w:t>7 сентября</w:t>
            </w:r>
            <w:proofErr w:type="gramStart"/>
            <w:r w:rsidRPr="00A768C2">
              <w:rPr>
                <w:rFonts w:cstheme="minorHAnsi"/>
              </w:rPr>
              <w:t xml:space="preserve"> :</w:t>
            </w:r>
            <w:proofErr w:type="gramEnd"/>
            <w:r>
              <w:rPr>
                <w:rFonts w:cstheme="minorHAnsi"/>
              </w:rPr>
              <w:t xml:space="preserve">  </w:t>
            </w:r>
            <w:r w:rsidRPr="00A768C2">
              <w:rPr>
                <w:rFonts w:cstheme="minorHAnsi"/>
              </w:rPr>
              <w:t>Международный день уничтожения военной игрушки</w:t>
            </w:r>
          </w:p>
          <w:p w:rsidR="00955302" w:rsidRPr="00A768C2" w:rsidRDefault="00955302" w:rsidP="00955302">
            <w:pPr>
              <w:pStyle w:val="a3"/>
              <w:numPr>
                <w:ilvl w:val="0"/>
                <w:numId w:val="16"/>
              </w:numPr>
              <w:rPr>
                <w:rFonts w:cstheme="minorHAnsi"/>
              </w:rPr>
            </w:pPr>
            <w:r w:rsidRPr="00A768C2">
              <w:rPr>
                <w:rFonts w:cstheme="minorHAnsi"/>
              </w:rPr>
              <w:t>8  сентября:  Международный день распространения грамотности</w:t>
            </w:r>
          </w:p>
          <w:p w:rsidR="00955302" w:rsidRPr="00A768C2" w:rsidRDefault="00955302" w:rsidP="00955302">
            <w:pPr>
              <w:pStyle w:val="a3"/>
              <w:numPr>
                <w:ilvl w:val="0"/>
                <w:numId w:val="16"/>
              </w:numPr>
              <w:rPr>
                <w:rFonts w:cstheme="minorHAnsi"/>
              </w:rPr>
            </w:pPr>
            <w:r w:rsidRPr="00A768C2">
              <w:rPr>
                <w:rFonts w:cstheme="minorHAnsi"/>
              </w:rPr>
              <w:t>Международный день грамотности</w:t>
            </w:r>
          </w:p>
          <w:p w:rsidR="00955302" w:rsidRPr="00A768C2" w:rsidRDefault="00955302" w:rsidP="00955302">
            <w:pPr>
              <w:pStyle w:val="a3"/>
              <w:numPr>
                <w:ilvl w:val="0"/>
                <w:numId w:val="16"/>
              </w:numPr>
              <w:rPr>
                <w:rFonts w:cstheme="minorHAnsi"/>
              </w:rPr>
            </w:pPr>
            <w:r w:rsidRPr="00A768C2">
              <w:rPr>
                <w:rFonts w:cstheme="minorHAnsi"/>
              </w:rPr>
              <w:t>635 лет со дня Куликовской битвы (1380)</w:t>
            </w:r>
          </w:p>
          <w:p w:rsidR="00955302" w:rsidRPr="00A768C2" w:rsidRDefault="00955302" w:rsidP="00955302">
            <w:pPr>
              <w:pStyle w:val="a3"/>
              <w:numPr>
                <w:ilvl w:val="0"/>
                <w:numId w:val="16"/>
              </w:numPr>
              <w:rPr>
                <w:rFonts w:cstheme="minorHAnsi"/>
              </w:rPr>
            </w:pPr>
            <w:r w:rsidRPr="00A768C2">
              <w:rPr>
                <w:rFonts w:cstheme="minorHAnsi"/>
              </w:rPr>
              <w:t>15 сентября  Международный день мира</w:t>
            </w:r>
          </w:p>
          <w:p w:rsidR="00955302" w:rsidRPr="00A768C2" w:rsidRDefault="00955302" w:rsidP="00955302">
            <w:pPr>
              <w:pStyle w:val="a3"/>
              <w:numPr>
                <w:ilvl w:val="0"/>
                <w:numId w:val="16"/>
              </w:numPr>
              <w:rPr>
                <w:rFonts w:cstheme="minorHAnsi"/>
              </w:rPr>
            </w:pPr>
            <w:r w:rsidRPr="00A768C2">
              <w:rPr>
                <w:rFonts w:cstheme="minorHAnsi"/>
              </w:rPr>
              <w:t>24  сентября Всемирный день моря</w:t>
            </w:r>
          </w:p>
        </w:tc>
      </w:tr>
      <w:tr w:rsidR="00955302" w:rsidRPr="008C2649" w:rsidTr="008B3E59">
        <w:tc>
          <w:tcPr>
            <w:tcW w:w="852" w:type="dxa"/>
          </w:tcPr>
          <w:p w:rsidR="00955302" w:rsidRPr="008C2649" w:rsidRDefault="00955302" w:rsidP="008B3E59">
            <w:pPr>
              <w:jc w:val="right"/>
              <w:rPr>
                <w:rFonts w:cstheme="minorHAnsi"/>
              </w:rPr>
            </w:pPr>
            <w:r w:rsidRPr="008C2649">
              <w:rPr>
                <w:rFonts w:cstheme="minorHAnsi"/>
              </w:rPr>
              <w:t>2</w:t>
            </w:r>
          </w:p>
        </w:tc>
        <w:tc>
          <w:tcPr>
            <w:tcW w:w="1984" w:type="dxa"/>
          </w:tcPr>
          <w:p w:rsidR="00955302" w:rsidRPr="008C2649" w:rsidRDefault="00955302" w:rsidP="008B3E59">
            <w:pPr>
              <w:rPr>
                <w:rFonts w:cstheme="minorHAnsi"/>
              </w:rPr>
            </w:pPr>
            <w:r w:rsidRPr="008C2649">
              <w:rPr>
                <w:rFonts w:cstheme="minorHAnsi"/>
              </w:rPr>
              <w:t>Октябрь</w:t>
            </w:r>
          </w:p>
        </w:tc>
        <w:tc>
          <w:tcPr>
            <w:tcW w:w="12157" w:type="dxa"/>
          </w:tcPr>
          <w:p w:rsidR="00955302" w:rsidRPr="00A768C2" w:rsidRDefault="00955302" w:rsidP="00955302">
            <w:pPr>
              <w:pStyle w:val="a3"/>
              <w:numPr>
                <w:ilvl w:val="0"/>
                <w:numId w:val="16"/>
              </w:numPr>
              <w:rPr>
                <w:rFonts w:cstheme="minorHAnsi"/>
              </w:rPr>
            </w:pPr>
            <w:r w:rsidRPr="00A768C2">
              <w:rPr>
                <w:rFonts w:cstheme="minorHAnsi"/>
              </w:rPr>
              <w:t>1 октября: Международный день пожилых людей</w:t>
            </w:r>
          </w:p>
          <w:p w:rsidR="00955302" w:rsidRPr="00A768C2" w:rsidRDefault="00955302" w:rsidP="00955302">
            <w:pPr>
              <w:pStyle w:val="a3"/>
              <w:numPr>
                <w:ilvl w:val="0"/>
                <w:numId w:val="16"/>
              </w:numPr>
              <w:rPr>
                <w:rFonts w:cstheme="minorHAnsi"/>
              </w:rPr>
            </w:pPr>
            <w:r w:rsidRPr="00A768C2">
              <w:rPr>
                <w:rFonts w:cstheme="minorHAnsi"/>
              </w:rPr>
              <w:t>2 октября - День рождения электронной почты (44 года)</w:t>
            </w:r>
          </w:p>
          <w:p w:rsidR="00955302" w:rsidRPr="00A768C2" w:rsidRDefault="00955302" w:rsidP="00955302">
            <w:pPr>
              <w:pStyle w:val="a3"/>
              <w:numPr>
                <w:ilvl w:val="0"/>
                <w:numId w:val="16"/>
              </w:numPr>
              <w:rPr>
                <w:rFonts w:cstheme="minorHAnsi"/>
              </w:rPr>
            </w:pPr>
            <w:r w:rsidRPr="00A768C2">
              <w:rPr>
                <w:rFonts w:cstheme="minorHAnsi"/>
              </w:rPr>
              <w:t>4 октября: Всемирный день животных</w:t>
            </w:r>
          </w:p>
          <w:p w:rsidR="00955302" w:rsidRPr="00A768C2" w:rsidRDefault="00955302" w:rsidP="00955302">
            <w:pPr>
              <w:pStyle w:val="a3"/>
              <w:numPr>
                <w:ilvl w:val="0"/>
                <w:numId w:val="16"/>
              </w:numPr>
              <w:rPr>
                <w:rFonts w:cstheme="minorHAnsi"/>
              </w:rPr>
            </w:pPr>
            <w:r w:rsidRPr="00A768C2">
              <w:rPr>
                <w:rFonts w:cstheme="minorHAnsi"/>
              </w:rPr>
              <w:t>5 октября: Международный день учителя</w:t>
            </w:r>
          </w:p>
          <w:p w:rsidR="00955302" w:rsidRDefault="00955302" w:rsidP="00955302">
            <w:pPr>
              <w:pStyle w:val="a3"/>
              <w:numPr>
                <w:ilvl w:val="0"/>
                <w:numId w:val="16"/>
              </w:numPr>
            </w:pPr>
            <w:r w:rsidRPr="00A768C2">
              <w:rPr>
                <w:rFonts w:cstheme="minorHAnsi"/>
              </w:rPr>
              <w:t xml:space="preserve">30 </w:t>
            </w:r>
            <w:proofErr w:type="gramStart"/>
            <w:r w:rsidRPr="00A768C2">
              <w:rPr>
                <w:rFonts w:cstheme="minorHAnsi"/>
              </w:rPr>
              <w:t>октября-День</w:t>
            </w:r>
            <w:proofErr w:type="gramEnd"/>
            <w:r w:rsidRPr="00A768C2">
              <w:rPr>
                <w:rFonts w:cstheme="minorHAnsi"/>
              </w:rPr>
              <w:t xml:space="preserve"> памяти жертв политических репрессий</w:t>
            </w:r>
            <w:r>
              <w:t xml:space="preserve"> </w:t>
            </w:r>
          </w:p>
          <w:p w:rsidR="00955302" w:rsidRDefault="00955302" w:rsidP="00955302">
            <w:pPr>
              <w:pStyle w:val="a3"/>
              <w:numPr>
                <w:ilvl w:val="0"/>
                <w:numId w:val="16"/>
              </w:numPr>
            </w:pPr>
            <w:r>
              <w:t>75 лет со дня рождения Джона Леннона, английского музыканта, композитора и певца, «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Beatles</w:t>
            </w:r>
            <w:proofErr w:type="spellEnd"/>
            <w:r>
              <w:t>» I (1940-1980)</w:t>
            </w:r>
          </w:p>
          <w:p w:rsidR="00955302" w:rsidRDefault="00955302" w:rsidP="00955302">
            <w:pPr>
              <w:pStyle w:val="a3"/>
              <w:numPr>
                <w:ilvl w:val="0"/>
                <w:numId w:val="16"/>
              </w:numPr>
            </w:pPr>
            <w:r>
              <w:t>День Царскосельского лицея. Открылся в 1811 году.</w:t>
            </w:r>
          </w:p>
          <w:p w:rsidR="00955302" w:rsidRPr="00A768C2" w:rsidRDefault="00955302" w:rsidP="00955302">
            <w:pPr>
              <w:pStyle w:val="a3"/>
              <w:numPr>
                <w:ilvl w:val="0"/>
                <w:numId w:val="16"/>
              </w:numPr>
              <w:rPr>
                <w:rFonts w:cstheme="minorHAnsi"/>
              </w:rPr>
            </w:pPr>
            <w:r w:rsidRPr="00A768C2">
              <w:rPr>
                <w:rFonts w:cstheme="minorHAnsi"/>
              </w:rPr>
              <w:t>Международный день анимации</w:t>
            </w:r>
          </w:p>
        </w:tc>
      </w:tr>
      <w:tr w:rsidR="00955302" w:rsidRPr="008C2649" w:rsidTr="008B3E59">
        <w:tc>
          <w:tcPr>
            <w:tcW w:w="852" w:type="dxa"/>
          </w:tcPr>
          <w:p w:rsidR="00955302" w:rsidRPr="008C2649" w:rsidRDefault="00955302" w:rsidP="008B3E59">
            <w:pPr>
              <w:jc w:val="right"/>
              <w:rPr>
                <w:rFonts w:cstheme="minorHAnsi"/>
              </w:rPr>
            </w:pPr>
            <w:r w:rsidRPr="008C2649">
              <w:rPr>
                <w:rFonts w:cstheme="minorHAnsi"/>
              </w:rPr>
              <w:lastRenderedPageBreak/>
              <w:t>3</w:t>
            </w:r>
          </w:p>
        </w:tc>
        <w:tc>
          <w:tcPr>
            <w:tcW w:w="1984" w:type="dxa"/>
          </w:tcPr>
          <w:p w:rsidR="00955302" w:rsidRPr="008C2649" w:rsidRDefault="00955302" w:rsidP="008B3E59">
            <w:pPr>
              <w:rPr>
                <w:rFonts w:cstheme="minorHAnsi"/>
              </w:rPr>
            </w:pPr>
            <w:r w:rsidRPr="008C2649">
              <w:rPr>
                <w:rFonts w:cstheme="minorHAnsi"/>
              </w:rPr>
              <w:t>Ноябрь</w:t>
            </w:r>
          </w:p>
        </w:tc>
        <w:tc>
          <w:tcPr>
            <w:tcW w:w="12157" w:type="dxa"/>
          </w:tcPr>
          <w:p w:rsidR="00955302" w:rsidRPr="00A768C2" w:rsidRDefault="00955302" w:rsidP="00955302">
            <w:pPr>
              <w:pStyle w:val="a3"/>
              <w:numPr>
                <w:ilvl w:val="0"/>
                <w:numId w:val="16"/>
              </w:numPr>
              <w:tabs>
                <w:tab w:val="left" w:pos="600"/>
              </w:tabs>
              <w:jc w:val="both"/>
              <w:rPr>
                <w:rFonts w:cstheme="minorHAnsi"/>
              </w:rPr>
            </w:pPr>
            <w:r w:rsidRPr="00A768C2">
              <w:rPr>
                <w:rFonts w:cstheme="minorHAnsi"/>
              </w:rPr>
              <w:t>10 ноября: Всемирный день молодежи</w:t>
            </w:r>
          </w:p>
          <w:p w:rsidR="00955302" w:rsidRPr="00A768C2" w:rsidRDefault="00955302" w:rsidP="00955302">
            <w:pPr>
              <w:pStyle w:val="a3"/>
              <w:numPr>
                <w:ilvl w:val="0"/>
                <w:numId w:val="16"/>
              </w:numPr>
              <w:tabs>
                <w:tab w:val="left" w:pos="600"/>
              </w:tabs>
              <w:jc w:val="both"/>
              <w:rPr>
                <w:rFonts w:cstheme="minorHAnsi"/>
              </w:rPr>
            </w:pPr>
            <w:r w:rsidRPr="00A768C2">
              <w:rPr>
                <w:rFonts w:cstheme="minorHAnsi"/>
              </w:rPr>
              <w:t>16 ноября: Международный день толерантности (терпимости)</w:t>
            </w:r>
          </w:p>
          <w:p w:rsidR="00955302" w:rsidRPr="00A768C2" w:rsidRDefault="00955302" w:rsidP="00955302">
            <w:pPr>
              <w:pStyle w:val="a3"/>
              <w:numPr>
                <w:ilvl w:val="0"/>
                <w:numId w:val="16"/>
              </w:numPr>
              <w:tabs>
                <w:tab w:val="left" w:pos="600"/>
              </w:tabs>
              <w:jc w:val="both"/>
              <w:rPr>
                <w:rFonts w:cstheme="minorHAnsi"/>
              </w:rPr>
            </w:pPr>
            <w:r w:rsidRPr="00A768C2">
              <w:rPr>
                <w:rFonts w:cstheme="minorHAnsi"/>
              </w:rPr>
              <w:t>20 ноября Всемирный день ребенка</w:t>
            </w:r>
          </w:p>
          <w:p w:rsidR="00955302" w:rsidRPr="00A768C2" w:rsidRDefault="00955302" w:rsidP="00955302">
            <w:pPr>
              <w:pStyle w:val="a3"/>
              <w:numPr>
                <w:ilvl w:val="0"/>
                <w:numId w:val="16"/>
              </w:numPr>
              <w:tabs>
                <w:tab w:val="left" w:pos="600"/>
              </w:tabs>
              <w:jc w:val="both"/>
              <w:rPr>
                <w:rFonts w:cstheme="minorHAnsi"/>
              </w:rPr>
            </w:pPr>
            <w:r w:rsidRPr="00A768C2">
              <w:rPr>
                <w:rFonts w:cstheme="minorHAnsi"/>
              </w:rPr>
              <w:t>70 лет со дня начала Нюрнбергского процесса (1945-1946)</w:t>
            </w:r>
          </w:p>
          <w:p w:rsidR="00955302" w:rsidRPr="00A768C2" w:rsidRDefault="00955302" w:rsidP="00955302">
            <w:pPr>
              <w:pStyle w:val="a3"/>
              <w:numPr>
                <w:ilvl w:val="0"/>
                <w:numId w:val="16"/>
              </w:numPr>
              <w:tabs>
                <w:tab w:val="left" w:pos="600"/>
              </w:tabs>
              <w:jc w:val="both"/>
              <w:rPr>
                <w:rFonts w:cstheme="minorHAnsi"/>
              </w:rPr>
            </w:pPr>
            <w:r w:rsidRPr="00A768C2">
              <w:rPr>
                <w:rFonts w:cstheme="minorHAnsi"/>
              </w:rPr>
              <w:t>21 ноября всемирный день приветствий</w:t>
            </w:r>
          </w:p>
          <w:p w:rsidR="00955302" w:rsidRPr="00A768C2" w:rsidRDefault="00955302" w:rsidP="00955302">
            <w:pPr>
              <w:pStyle w:val="a3"/>
              <w:numPr>
                <w:ilvl w:val="0"/>
                <w:numId w:val="16"/>
              </w:numPr>
              <w:tabs>
                <w:tab w:val="left" w:pos="600"/>
              </w:tabs>
              <w:jc w:val="both"/>
              <w:rPr>
                <w:rFonts w:cstheme="minorHAnsi"/>
              </w:rPr>
            </w:pPr>
            <w:r w:rsidRPr="00A768C2">
              <w:rPr>
                <w:rFonts w:cstheme="minorHAnsi"/>
              </w:rPr>
              <w:t>29 ноября День матери</w:t>
            </w:r>
          </w:p>
          <w:p w:rsidR="00955302" w:rsidRPr="00A768C2" w:rsidRDefault="00955302" w:rsidP="00955302">
            <w:pPr>
              <w:pStyle w:val="a3"/>
              <w:numPr>
                <w:ilvl w:val="0"/>
                <w:numId w:val="16"/>
              </w:numPr>
              <w:tabs>
                <w:tab w:val="left" w:pos="600"/>
              </w:tabs>
              <w:jc w:val="both"/>
              <w:rPr>
                <w:rFonts w:cstheme="minorHAnsi"/>
              </w:rPr>
            </w:pPr>
            <w:r w:rsidRPr="00A768C2">
              <w:rPr>
                <w:rFonts w:cstheme="minorHAnsi"/>
              </w:rPr>
              <w:t>24-30 Всероссийская неделя «Театр и дети»</w:t>
            </w:r>
          </w:p>
        </w:tc>
      </w:tr>
      <w:tr w:rsidR="00955302" w:rsidRPr="008C2649" w:rsidTr="008B3E59">
        <w:tc>
          <w:tcPr>
            <w:tcW w:w="852" w:type="dxa"/>
          </w:tcPr>
          <w:p w:rsidR="00955302" w:rsidRPr="008C2649" w:rsidRDefault="00955302" w:rsidP="008B3E59">
            <w:pPr>
              <w:jc w:val="right"/>
              <w:rPr>
                <w:rFonts w:cstheme="minorHAnsi"/>
              </w:rPr>
            </w:pPr>
            <w:r w:rsidRPr="008C2649">
              <w:rPr>
                <w:rFonts w:cstheme="minorHAnsi"/>
              </w:rPr>
              <w:t>4</w:t>
            </w:r>
          </w:p>
        </w:tc>
        <w:tc>
          <w:tcPr>
            <w:tcW w:w="1984" w:type="dxa"/>
          </w:tcPr>
          <w:p w:rsidR="00955302" w:rsidRPr="008C2649" w:rsidRDefault="00955302" w:rsidP="008B3E59">
            <w:pPr>
              <w:rPr>
                <w:rFonts w:cstheme="minorHAnsi"/>
              </w:rPr>
            </w:pPr>
            <w:r w:rsidRPr="008C2649">
              <w:rPr>
                <w:rFonts w:cstheme="minorHAnsi"/>
              </w:rPr>
              <w:t>Декабрь</w:t>
            </w:r>
          </w:p>
        </w:tc>
        <w:tc>
          <w:tcPr>
            <w:tcW w:w="12157" w:type="dxa"/>
          </w:tcPr>
          <w:p w:rsidR="00955302" w:rsidRPr="00A768C2" w:rsidRDefault="00955302" w:rsidP="00955302">
            <w:pPr>
              <w:pStyle w:val="a3"/>
              <w:numPr>
                <w:ilvl w:val="0"/>
                <w:numId w:val="16"/>
              </w:numPr>
              <w:rPr>
                <w:rFonts w:cstheme="minorHAnsi"/>
              </w:rPr>
            </w:pPr>
            <w:r w:rsidRPr="00A768C2">
              <w:rPr>
                <w:rFonts w:cstheme="minorHAnsi"/>
              </w:rPr>
              <w:t>«Клуб  знаменитых сыщиков»</w:t>
            </w:r>
          </w:p>
        </w:tc>
      </w:tr>
      <w:tr w:rsidR="00955302" w:rsidRPr="008C2649" w:rsidTr="008B3E59">
        <w:tc>
          <w:tcPr>
            <w:tcW w:w="852" w:type="dxa"/>
          </w:tcPr>
          <w:p w:rsidR="00955302" w:rsidRPr="008C2649" w:rsidRDefault="00955302" w:rsidP="008B3E59">
            <w:pPr>
              <w:jc w:val="right"/>
              <w:rPr>
                <w:rFonts w:cstheme="minorHAnsi"/>
              </w:rPr>
            </w:pPr>
            <w:r w:rsidRPr="008C2649">
              <w:rPr>
                <w:rFonts w:cstheme="minorHAnsi"/>
              </w:rPr>
              <w:t>5</w:t>
            </w:r>
          </w:p>
        </w:tc>
        <w:tc>
          <w:tcPr>
            <w:tcW w:w="1984" w:type="dxa"/>
          </w:tcPr>
          <w:p w:rsidR="00955302" w:rsidRPr="008C2649" w:rsidRDefault="00955302" w:rsidP="008B3E59">
            <w:pPr>
              <w:rPr>
                <w:rFonts w:cstheme="minorHAnsi"/>
              </w:rPr>
            </w:pPr>
            <w:r w:rsidRPr="008C2649">
              <w:rPr>
                <w:rFonts w:cstheme="minorHAnsi"/>
              </w:rPr>
              <w:t xml:space="preserve">Январь </w:t>
            </w:r>
          </w:p>
        </w:tc>
        <w:tc>
          <w:tcPr>
            <w:tcW w:w="12157" w:type="dxa"/>
          </w:tcPr>
          <w:p w:rsidR="00955302" w:rsidRPr="00A768C2" w:rsidRDefault="00955302" w:rsidP="00955302">
            <w:pPr>
              <w:pStyle w:val="a3"/>
              <w:numPr>
                <w:ilvl w:val="0"/>
                <w:numId w:val="16"/>
              </w:numPr>
              <w:rPr>
                <w:rFonts w:cstheme="minorHAnsi"/>
              </w:rPr>
            </w:pPr>
            <w:r w:rsidRPr="00A768C2">
              <w:rPr>
                <w:rFonts w:cstheme="minorHAnsi"/>
              </w:rPr>
              <w:t xml:space="preserve">27 января – день снятия блокады Ленинграда (1944) </w:t>
            </w:r>
          </w:p>
          <w:p w:rsidR="00955302" w:rsidRPr="00A768C2" w:rsidRDefault="00955302" w:rsidP="00955302">
            <w:pPr>
              <w:pStyle w:val="a3"/>
              <w:numPr>
                <w:ilvl w:val="0"/>
                <w:numId w:val="16"/>
              </w:numPr>
              <w:rPr>
                <w:rFonts w:cstheme="minorHAnsi"/>
              </w:rPr>
            </w:pPr>
            <w:r w:rsidRPr="00A768C2">
              <w:rPr>
                <w:rFonts w:cstheme="minorHAnsi"/>
              </w:rPr>
              <w:t>«Был город фронт, была Блокада»</w:t>
            </w:r>
          </w:p>
        </w:tc>
      </w:tr>
      <w:tr w:rsidR="00955302" w:rsidRPr="008C2649" w:rsidTr="008B3E59">
        <w:tc>
          <w:tcPr>
            <w:tcW w:w="852" w:type="dxa"/>
          </w:tcPr>
          <w:p w:rsidR="00955302" w:rsidRPr="008C2649" w:rsidRDefault="00955302" w:rsidP="008B3E59">
            <w:pPr>
              <w:jc w:val="right"/>
              <w:rPr>
                <w:rFonts w:cstheme="minorHAnsi"/>
              </w:rPr>
            </w:pPr>
            <w:r w:rsidRPr="008C2649">
              <w:rPr>
                <w:rFonts w:cstheme="minorHAnsi"/>
              </w:rPr>
              <w:t>6</w:t>
            </w:r>
          </w:p>
        </w:tc>
        <w:tc>
          <w:tcPr>
            <w:tcW w:w="1984" w:type="dxa"/>
          </w:tcPr>
          <w:p w:rsidR="00955302" w:rsidRPr="008C2649" w:rsidRDefault="00955302" w:rsidP="008B3E59">
            <w:pPr>
              <w:rPr>
                <w:rFonts w:cstheme="minorHAnsi"/>
              </w:rPr>
            </w:pPr>
            <w:r w:rsidRPr="008C2649">
              <w:rPr>
                <w:rFonts w:cstheme="minorHAnsi"/>
              </w:rPr>
              <w:t>Февраль</w:t>
            </w:r>
          </w:p>
        </w:tc>
        <w:tc>
          <w:tcPr>
            <w:tcW w:w="12157" w:type="dxa"/>
          </w:tcPr>
          <w:p w:rsidR="00955302" w:rsidRPr="008C2649" w:rsidRDefault="00955302" w:rsidP="00955302">
            <w:pPr>
              <w:pStyle w:val="a3"/>
              <w:numPr>
                <w:ilvl w:val="0"/>
                <w:numId w:val="16"/>
              </w:numPr>
            </w:pPr>
            <w:r w:rsidRPr="00A768C2">
              <w:rPr>
                <w:rFonts w:cstheme="minorHAnsi"/>
              </w:rPr>
              <w:t>День памяти Александра Сергеевича Пушкина - 10 февраля.</w:t>
            </w:r>
            <w:r w:rsidRPr="008C2649">
              <w:t xml:space="preserve"> </w:t>
            </w:r>
          </w:p>
          <w:p w:rsidR="00955302" w:rsidRPr="00A768C2" w:rsidRDefault="00955302" w:rsidP="00955302">
            <w:pPr>
              <w:pStyle w:val="a3"/>
              <w:numPr>
                <w:ilvl w:val="0"/>
                <w:numId w:val="16"/>
              </w:numPr>
              <w:rPr>
                <w:rFonts w:cstheme="minorHAnsi"/>
              </w:rPr>
            </w:pPr>
            <w:r w:rsidRPr="00A768C2">
              <w:rPr>
                <w:rFonts w:cstheme="minorHAnsi"/>
              </w:rPr>
              <w:t>День российской науки - 8 февраля</w:t>
            </w:r>
          </w:p>
          <w:p w:rsidR="00955302" w:rsidRPr="00A768C2" w:rsidRDefault="00955302" w:rsidP="00955302">
            <w:pPr>
              <w:pStyle w:val="a3"/>
              <w:numPr>
                <w:ilvl w:val="0"/>
                <w:numId w:val="16"/>
              </w:numPr>
              <w:rPr>
                <w:rFonts w:cstheme="minorHAnsi"/>
              </w:rPr>
            </w:pPr>
            <w:r w:rsidRPr="00A768C2">
              <w:rPr>
                <w:rFonts w:cstheme="minorHAnsi"/>
              </w:rPr>
              <w:t>День антифашистов -8 февраля</w:t>
            </w:r>
          </w:p>
          <w:p w:rsidR="00955302" w:rsidRPr="00A768C2" w:rsidRDefault="00955302" w:rsidP="00955302">
            <w:pPr>
              <w:pStyle w:val="a3"/>
              <w:numPr>
                <w:ilvl w:val="0"/>
                <w:numId w:val="16"/>
              </w:numPr>
              <w:rPr>
                <w:rFonts w:cstheme="minorHAnsi"/>
              </w:rPr>
            </w:pPr>
            <w:r w:rsidRPr="00A768C2">
              <w:rPr>
                <w:rFonts w:cstheme="minorHAnsi"/>
              </w:rPr>
              <w:t>Годовщина вывода советских войск из Афганистана - 15 февраля</w:t>
            </w:r>
          </w:p>
          <w:p w:rsidR="00955302" w:rsidRPr="00A768C2" w:rsidRDefault="00955302" w:rsidP="00955302">
            <w:pPr>
              <w:pStyle w:val="a3"/>
              <w:numPr>
                <w:ilvl w:val="0"/>
                <w:numId w:val="16"/>
              </w:numPr>
              <w:rPr>
                <w:rFonts w:cstheme="minorHAnsi"/>
              </w:rPr>
            </w:pPr>
            <w:r w:rsidRPr="00A768C2">
              <w:rPr>
                <w:rFonts w:cstheme="minorHAnsi"/>
              </w:rPr>
              <w:t>День защитника отечества - 23 февраля</w:t>
            </w:r>
          </w:p>
        </w:tc>
      </w:tr>
      <w:tr w:rsidR="00955302" w:rsidRPr="008C2649" w:rsidTr="008B3E59">
        <w:tc>
          <w:tcPr>
            <w:tcW w:w="852" w:type="dxa"/>
          </w:tcPr>
          <w:p w:rsidR="00955302" w:rsidRPr="008C2649" w:rsidRDefault="00955302" w:rsidP="008B3E59">
            <w:pPr>
              <w:jc w:val="right"/>
              <w:rPr>
                <w:rFonts w:cstheme="minorHAnsi"/>
              </w:rPr>
            </w:pPr>
            <w:r w:rsidRPr="008C2649">
              <w:rPr>
                <w:rFonts w:cstheme="minorHAnsi"/>
              </w:rPr>
              <w:t>7</w:t>
            </w:r>
          </w:p>
        </w:tc>
        <w:tc>
          <w:tcPr>
            <w:tcW w:w="1984" w:type="dxa"/>
          </w:tcPr>
          <w:p w:rsidR="00955302" w:rsidRPr="008C2649" w:rsidRDefault="00955302" w:rsidP="008B3E59">
            <w:pPr>
              <w:rPr>
                <w:rFonts w:cstheme="minorHAnsi"/>
              </w:rPr>
            </w:pPr>
            <w:r w:rsidRPr="008C2649">
              <w:rPr>
                <w:rFonts w:cstheme="minorHAnsi"/>
              </w:rPr>
              <w:t>Март</w:t>
            </w:r>
          </w:p>
        </w:tc>
        <w:tc>
          <w:tcPr>
            <w:tcW w:w="12157" w:type="dxa"/>
          </w:tcPr>
          <w:p w:rsidR="00955302" w:rsidRPr="00A768C2" w:rsidRDefault="00955302" w:rsidP="00955302">
            <w:pPr>
              <w:pStyle w:val="a3"/>
              <w:numPr>
                <w:ilvl w:val="0"/>
                <w:numId w:val="16"/>
              </w:numPr>
              <w:rPr>
                <w:rFonts w:cstheme="minorHAnsi"/>
              </w:rPr>
            </w:pPr>
            <w:r w:rsidRPr="00A768C2">
              <w:rPr>
                <w:rFonts w:cstheme="minorHAnsi"/>
              </w:rPr>
              <w:t>1 марта — Всемирный день кошек</w:t>
            </w:r>
          </w:p>
          <w:p w:rsidR="00955302" w:rsidRPr="00A768C2" w:rsidRDefault="00955302" w:rsidP="00955302">
            <w:pPr>
              <w:pStyle w:val="a3"/>
              <w:numPr>
                <w:ilvl w:val="0"/>
                <w:numId w:val="16"/>
              </w:numPr>
              <w:rPr>
                <w:rFonts w:cstheme="minorHAnsi"/>
              </w:rPr>
            </w:pPr>
            <w:r w:rsidRPr="00A768C2">
              <w:rPr>
                <w:rFonts w:cstheme="minorHAnsi"/>
              </w:rPr>
              <w:t>Международный женский день - 8 марта</w:t>
            </w:r>
          </w:p>
          <w:p w:rsidR="00955302" w:rsidRPr="00A768C2" w:rsidRDefault="00955302" w:rsidP="00955302">
            <w:pPr>
              <w:pStyle w:val="a3"/>
              <w:numPr>
                <w:ilvl w:val="0"/>
                <w:numId w:val="16"/>
              </w:numPr>
              <w:rPr>
                <w:rFonts w:cstheme="minorHAnsi"/>
              </w:rPr>
            </w:pPr>
            <w:r w:rsidRPr="00A768C2">
              <w:rPr>
                <w:rFonts w:cstheme="minorHAnsi"/>
              </w:rPr>
              <w:t>Всемирный день водных ресурсов - Международный день Балтийского моря - 22 марта</w:t>
            </w:r>
          </w:p>
        </w:tc>
      </w:tr>
      <w:tr w:rsidR="00955302" w:rsidRPr="008C2649" w:rsidTr="008B3E59">
        <w:tc>
          <w:tcPr>
            <w:tcW w:w="852" w:type="dxa"/>
          </w:tcPr>
          <w:p w:rsidR="00955302" w:rsidRPr="008C2649" w:rsidRDefault="00955302" w:rsidP="008B3E59">
            <w:pPr>
              <w:jc w:val="right"/>
              <w:rPr>
                <w:rFonts w:cstheme="minorHAnsi"/>
              </w:rPr>
            </w:pPr>
            <w:r w:rsidRPr="008C2649">
              <w:rPr>
                <w:rFonts w:cstheme="minorHAnsi"/>
              </w:rPr>
              <w:t>8</w:t>
            </w:r>
          </w:p>
        </w:tc>
        <w:tc>
          <w:tcPr>
            <w:tcW w:w="1984" w:type="dxa"/>
          </w:tcPr>
          <w:p w:rsidR="00955302" w:rsidRPr="008C2649" w:rsidRDefault="00955302" w:rsidP="008B3E59">
            <w:pPr>
              <w:rPr>
                <w:rFonts w:cstheme="minorHAnsi"/>
              </w:rPr>
            </w:pPr>
            <w:r w:rsidRPr="008C2649">
              <w:rPr>
                <w:rFonts w:cstheme="minorHAnsi"/>
              </w:rPr>
              <w:t>Апрель</w:t>
            </w:r>
          </w:p>
        </w:tc>
        <w:tc>
          <w:tcPr>
            <w:tcW w:w="12157" w:type="dxa"/>
          </w:tcPr>
          <w:p w:rsidR="00955302" w:rsidRPr="00A768C2" w:rsidRDefault="00955302" w:rsidP="00955302">
            <w:pPr>
              <w:pStyle w:val="a3"/>
              <w:numPr>
                <w:ilvl w:val="0"/>
                <w:numId w:val="16"/>
              </w:numPr>
              <w:rPr>
                <w:rFonts w:cstheme="minorHAnsi"/>
              </w:rPr>
            </w:pPr>
            <w:r w:rsidRPr="00A768C2">
              <w:rPr>
                <w:rFonts w:cstheme="minorHAnsi"/>
              </w:rPr>
              <w:t>2 апреля — Международный день детской книги</w:t>
            </w:r>
          </w:p>
          <w:p w:rsidR="00955302" w:rsidRPr="00A768C2" w:rsidRDefault="00955302" w:rsidP="00955302">
            <w:pPr>
              <w:pStyle w:val="a3"/>
              <w:numPr>
                <w:ilvl w:val="0"/>
                <w:numId w:val="16"/>
              </w:numPr>
              <w:rPr>
                <w:rFonts w:cstheme="minorHAnsi"/>
              </w:rPr>
            </w:pPr>
            <w:r w:rsidRPr="00A768C2">
              <w:rPr>
                <w:rFonts w:cstheme="minorHAnsi"/>
              </w:rPr>
              <w:t>Всемирный день здоровья - 7 апреля</w:t>
            </w:r>
          </w:p>
          <w:p w:rsidR="00955302" w:rsidRPr="00A768C2" w:rsidRDefault="00955302" w:rsidP="00955302">
            <w:pPr>
              <w:pStyle w:val="a3"/>
              <w:numPr>
                <w:ilvl w:val="0"/>
                <w:numId w:val="16"/>
              </w:numPr>
              <w:rPr>
                <w:rFonts w:cstheme="minorHAnsi"/>
              </w:rPr>
            </w:pPr>
            <w:r w:rsidRPr="00A768C2">
              <w:rPr>
                <w:rFonts w:cstheme="minorHAnsi"/>
              </w:rPr>
              <w:t>Международный день освобождения узников фашистских лагерей - 11 апреля</w:t>
            </w:r>
          </w:p>
          <w:p w:rsidR="00955302" w:rsidRPr="00A768C2" w:rsidRDefault="00955302" w:rsidP="00955302">
            <w:pPr>
              <w:pStyle w:val="a3"/>
              <w:numPr>
                <w:ilvl w:val="0"/>
                <w:numId w:val="16"/>
              </w:numPr>
              <w:rPr>
                <w:rFonts w:cstheme="minorHAnsi"/>
              </w:rPr>
            </w:pPr>
            <w:r w:rsidRPr="00A768C2">
              <w:rPr>
                <w:rFonts w:cstheme="minorHAnsi"/>
              </w:rPr>
              <w:t>День Земли - 22 апреля</w:t>
            </w:r>
          </w:p>
          <w:p w:rsidR="00955302" w:rsidRPr="00A768C2" w:rsidRDefault="00955302" w:rsidP="00955302">
            <w:pPr>
              <w:pStyle w:val="a3"/>
              <w:numPr>
                <w:ilvl w:val="0"/>
                <w:numId w:val="16"/>
              </w:numPr>
              <w:rPr>
                <w:rFonts w:cstheme="minorHAnsi"/>
              </w:rPr>
            </w:pPr>
            <w:r w:rsidRPr="00A768C2">
              <w:rPr>
                <w:rFonts w:cstheme="minorHAnsi"/>
              </w:rPr>
              <w:t>День памяти погибших в радиационных авариях и катастрофах - 26 апреля</w:t>
            </w:r>
          </w:p>
        </w:tc>
      </w:tr>
      <w:tr w:rsidR="00955302" w:rsidRPr="008C2649" w:rsidTr="008B3E59">
        <w:tc>
          <w:tcPr>
            <w:tcW w:w="852" w:type="dxa"/>
          </w:tcPr>
          <w:p w:rsidR="00955302" w:rsidRPr="008C2649" w:rsidRDefault="00955302" w:rsidP="008B3E59">
            <w:pPr>
              <w:jc w:val="right"/>
              <w:rPr>
                <w:rFonts w:cstheme="minorHAnsi"/>
              </w:rPr>
            </w:pPr>
            <w:r w:rsidRPr="008C2649">
              <w:rPr>
                <w:rFonts w:cstheme="minorHAnsi"/>
              </w:rPr>
              <w:t>9</w:t>
            </w:r>
          </w:p>
        </w:tc>
        <w:tc>
          <w:tcPr>
            <w:tcW w:w="1984" w:type="dxa"/>
          </w:tcPr>
          <w:p w:rsidR="00955302" w:rsidRPr="008C2649" w:rsidRDefault="00955302" w:rsidP="008B3E59">
            <w:pPr>
              <w:rPr>
                <w:rFonts w:cstheme="minorHAnsi"/>
              </w:rPr>
            </w:pPr>
            <w:r w:rsidRPr="008C2649">
              <w:rPr>
                <w:rFonts w:cstheme="minorHAnsi"/>
              </w:rPr>
              <w:t>Май</w:t>
            </w:r>
          </w:p>
        </w:tc>
        <w:tc>
          <w:tcPr>
            <w:tcW w:w="12157" w:type="dxa"/>
          </w:tcPr>
          <w:p w:rsidR="00955302" w:rsidRPr="00A768C2" w:rsidRDefault="00955302" w:rsidP="00955302">
            <w:pPr>
              <w:pStyle w:val="a3"/>
              <w:numPr>
                <w:ilvl w:val="0"/>
                <w:numId w:val="16"/>
              </w:numPr>
              <w:rPr>
                <w:rFonts w:cstheme="minorHAnsi"/>
              </w:rPr>
            </w:pPr>
            <w:r w:rsidRPr="00A768C2">
              <w:rPr>
                <w:rFonts w:cstheme="minorHAnsi"/>
              </w:rPr>
              <w:t>Праздник Весны и Труда - 1 мая</w:t>
            </w:r>
          </w:p>
          <w:p w:rsidR="00955302" w:rsidRPr="00A768C2" w:rsidRDefault="00955302" w:rsidP="00955302">
            <w:pPr>
              <w:pStyle w:val="a3"/>
              <w:numPr>
                <w:ilvl w:val="0"/>
                <w:numId w:val="16"/>
              </w:numPr>
              <w:rPr>
                <w:rFonts w:cstheme="minorHAnsi"/>
              </w:rPr>
            </w:pPr>
            <w:r w:rsidRPr="00A768C2">
              <w:rPr>
                <w:rFonts w:cstheme="minorHAnsi"/>
              </w:rPr>
              <w:t>День Победы советского народа в Великой Отечественной войне 1941-1945 годов - 9 мая «По путям-дорогам фронтовым»…  к  7</w:t>
            </w:r>
            <w:r>
              <w:rPr>
                <w:rFonts w:cstheme="minorHAnsi"/>
              </w:rPr>
              <w:t>2</w:t>
            </w:r>
            <w:r w:rsidRPr="00A768C2">
              <w:rPr>
                <w:rFonts w:cstheme="minorHAnsi"/>
              </w:rPr>
              <w:t xml:space="preserve"> годовщине Победы в ВОВ</w:t>
            </w:r>
          </w:p>
          <w:p w:rsidR="00955302" w:rsidRPr="00A768C2" w:rsidRDefault="00955302" w:rsidP="00955302">
            <w:pPr>
              <w:pStyle w:val="a3"/>
              <w:numPr>
                <w:ilvl w:val="0"/>
                <w:numId w:val="16"/>
              </w:numPr>
              <w:rPr>
                <w:rFonts w:cstheme="minorHAnsi"/>
              </w:rPr>
            </w:pPr>
            <w:r w:rsidRPr="00A768C2">
              <w:rPr>
                <w:rFonts w:cstheme="minorHAnsi"/>
              </w:rPr>
              <w:t>Международный день семьи - 15 мая</w:t>
            </w:r>
          </w:p>
          <w:p w:rsidR="00955302" w:rsidRPr="00A768C2" w:rsidRDefault="00955302" w:rsidP="00955302">
            <w:pPr>
              <w:pStyle w:val="a3"/>
              <w:numPr>
                <w:ilvl w:val="0"/>
                <w:numId w:val="16"/>
              </w:numPr>
              <w:rPr>
                <w:rFonts w:cstheme="minorHAnsi"/>
              </w:rPr>
            </w:pPr>
            <w:r w:rsidRPr="00A768C2">
              <w:rPr>
                <w:rFonts w:cstheme="minorHAnsi"/>
              </w:rPr>
              <w:t>День славянской письменности и культуры - 24 мая</w:t>
            </w:r>
          </w:p>
          <w:p w:rsidR="00955302" w:rsidRPr="00A768C2" w:rsidRDefault="00955302" w:rsidP="00955302">
            <w:pPr>
              <w:pStyle w:val="a3"/>
              <w:numPr>
                <w:ilvl w:val="0"/>
                <w:numId w:val="16"/>
              </w:numPr>
              <w:rPr>
                <w:rFonts w:cstheme="minorHAnsi"/>
              </w:rPr>
            </w:pPr>
            <w:r w:rsidRPr="00A768C2">
              <w:rPr>
                <w:rFonts w:cstheme="minorHAnsi"/>
              </w:rPr>
              <w:t>Общероссийский День библиотек - 27 мая</w:t>
            </w:r>
          </w:p>
        </w:tc>
      </w:tr>
    </w:tbl>
    <w:p w:rsidR="00955302" w:rsidRDefault="00955302" w:rsidP="00955302">
      <w:pPr>
        <w:spacing w:after="0"/>
        <w:jc w:val="right"/>
        <w:rPr>
          <w:rFonts w:cstheme="minorHAnsi"/>
          <w:b/>
        </w:rPr>
      </w:pPr>
    </w:p>
    <w:p w:rsidR="00955302" w:rsidRPr="00C63F00" w:rsidRDefault="00955302" w:rsidP="00955302">
      <w:pPr>
        <w:spacing w:after="0"/>
        <w:jc w:val="right"/>
        <w:rPr>
          <w:rFonts w:cstheme="minorHAnsi"/>
          <w:b/>
        </w:rPr>
      </w:pPr>
      <w:r w:rsidRPr="00C63F00">
        <w:rPr>
          <w:rFonts w:cstheme="minorHAnsi"/>
          <w:b/>
        </w:rPr>
        <w:t xml:space="preserve">Таблица №2. </w:t>
      </w:r>
      <w:r>
        <w:rPr>
          <w:rFonts w:cstheme="minorHAnsi"/>
          <w:b/>
        </w:rPr>
        <w:t>Библиотечно-библиографические уроки</w:t>
      </w:r>
    </w:p>
    <w:p w:rsidR="00955302" w:rsidRDefault="00955302" w:rsidP="00955302">
      <w:pPr>
        <w:spacing w:after="0"/>
        <w:jc w:val="both"/>
        <w:rPr>
          <w:rFonts w:cstheme="minorHAnsi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407"/>
        <w:gridCol w:w="11901"/>
        <w:gridCol w:w="1370"/>
      </w:tblGrid>
      <w:tr w:rsidR="00955302" w:rsidTr="008B3E59">
        <w:trPr>
          <w:trHeight w:val="784"/>
        </w:trPr>
        <w:tc>
          <w:tcPr>
            <w:tcW w:w="1419" w:type="dxa"/>
            <w:vMerge w:val="restart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Ноябрь-декабрь</w:t>
            </w:r>
          </w:p>
        </w:tc>
        <w:tc>
          <w:tcPr>
            <w:tcW w:w="12190" w:type="dxa"/>
          </w:tcPr>
          <w:p w:rsidR="00955302" w:rsidRPr="00C63F00" w:rsidRDefault="00955302" w:rsidP="008B3E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«</w:t>
            </w:r>
            <w:proofErr w:type="spellStart"/>
            <w:r>
              <w:rPr>
                <w:rFonts w:cstheme="minorHAnsi"/>
              </w:rPr>
              <w:t>Книжкин</w:t>
            </w:r>
            <w:proofErr w:type="spellEnd"/>
            <w:r>
              <w:rPr>
                <w:rFonts w:cstheme="minorHAnsi"/>
              </w:rPr>
              <w:t xml:space="preserve"> дом» </w:t>
            </w:r>
            <w:r w:rsidRPr="00C63F00">
              <w:rPr>
                <w:rFonts w:cstheme="minorHAnsi"/>
              </w:rPr>
              <w:t>Знакомство с библиотекой. Правила пользования библиотекой. Понятие о библиотеке. Абонемент и читальный зал.</w:t>
            </w:r>
          </w:p>
          <w:p w:rsidR="00955302" w:rsidRDefault="00955302" w:rsidP="008B3E59">
            <w:pPr>
              <w:jc w:val="both"/>
              <w:rPr>
                <w:rFonts w:cstheme="minorHAnsi"/>
              </w:rPr>
            </w:pPr>
            <w:r w:rsidRPr="00C63F00">
              <w:rPr>
                <w:rFonts w:cstheme="minorHAnsi"/>
              </w:rPr>
              <w:t>Правила обращения с книгой. Беседа –</w:t>
            </w:r>
            <w:r>
              <w:rPr>
                <w:rFonts w:cstheme="minorHAnsi"/>
              </w:rPr>
              <w:t xml:space="preserve"> </w:t>
            </w:r>
            <w:r w:rsidRPr="00C63F00">
              <w:rPr>
                <w:rFonts w:cstheme="minorHAnsi"/>
              </w:rPr>
              <w:t xml:space="preserve">«О бережном отношении к </w:t>
            </w:r>
            <w:r>
              <w:rPr>
                <w:rFonts w:cstheme="minorHAnsi"/>
              </w:rPr>
              <w:t>книге</w:t>
            </w:r>
            <w:r w:rsidRPr="00C63F00">
              <w:rPr>
                <w:rFonts w:cstheme="minorHAnsi"/>
              </w:rPr>
              <w:t>»</w:t>
            </w:r>
          </w:p>
        </w:tc>
        <w:tc>
          <w:tcPr>
            <w:tcW w:w="1384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 w:rsidRPr="00C63F00">
              <w:rPr>
                <w:rFonts w:cstheme="minorHAnsi"/>
              </w:rPr>
              <w:t>1класс.</w:t>
            </w:r>
          </w:p>
        </w:tc>
      </w:tr>
      <w:tr w:rsidR="00955302" w:rsidTr="008B3E59">
        <w:tc>
          <w:tcPr>
            <w:tcW w:w="1419" w:type="dxa"/>
            <w:vMerge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</w:p>
        </w:tc>
        <w:tc>
          <w:tcPr>
            <w:tcW w:w="12190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 w:rsidRPr="00C63F00">
              <w:rPr>
                <w:rFonts w:cstheme="minorHAnsi"/>
              </w:rPr>
              <w:t>Структура книги: обложка, корешок, страница, иллюстрации, оглавление, предисловие. Газеты и журналы для детей.</w:t>
            </w:r>
            <w:r>
              <w:rPr>
                <w:rFonts w:cstheme="minorHAnsi"/>
              </w:rPr>
              <w:t xml:space="preserve"> </w:t>
            </w:r>
            <w:r w:rsidRPr="00C63F00">
              <w:rPr>
                <w:rFonts w:cstheme="minorHAnsi"/>
              </w:rPr>
              <w:t>«Какой я ученик, расскажет мой учебник»- беседа о сохранности учебников.</w:t>
            </w:r>
          </w:p>
        </w:tc>
        <w:tc>
          <w:tcPr>
            <w:tcW w:w="1384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 w:rsidRPr="00C63F00">
              <w:rPr>
                <w:rFonts w:cstheme="minorHAnsi"/>
              </w:rPr>
              <w:t>2класс.</w:t>
            </w:r>
          </w:p>
        </w:tc>
      </w:tr>
      <w:tr w:rsidR="00955302" w:rsidTr="008B3E59">
        <w:tc>
          <w:tcPr>
            <w:tcW w:w="1419" w:type="dxa"/>
            <w:vMerge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</w:p>
        </w:tc>
        <w:tc>
          <w:tcPr>
            <w:tcW w:w="12190" w:type="dxa"/>
          </w:tcPr>
          <w:p w:rsidR="00955302" w:rsidRPr="00C63F00" w:rsidRDefault="00955302" w:rsidP="008B3E59">
            <w:pPr>
              <w:jc w:val="both"/>
              <w:rPr>
                <w:rFonts w:cstheme="minorHAnsi"/>
              </w:rPr>
            </w:pPr>
            <w:r w:rsidRPr="00C63F00">
              <w:rPr>
                <w:rFonts w:cstheme="minorHAnsi"/>
              </w:rPr>
              <w:t>Как читать книги (внешние условия чтения: тишина, освещение, поза). Формирование навыков самостоятельной работы с книгой, внимание к тексту, предисловие и послесловие, роль иллюстраций, обсуждение книги.</w:t>
            </w:r>
          </w:p>
          <w:p w:rsidR="00955302" w:rsidRDefault="00955302" w:rsidP="008B3E59">
            <w:pPr>
              <w:jc w:val="both"/>
              <w:rPr>
                <w:rFonts w:cstheme="minorHAnsi"/>
              </w:rPr>
            </w:pPr>
            <w:r w:rsidRPr="00C63F00">
              <w:rPr>
                <w:rFonts w:cstheme="minorHAnsi"/>
              </w:rPr>
              <w:t>Выбор книги в библиотеке (открытый доступ к фонду, порядок расстановки книг, полочные разделители, закладки, выставки).</w:t>
            </w:r>
            <w:r>
              <w:rPr>
                <w:rFonts w:cstheme="minorHAnsi"/>
              </w:rPr>
              <w:t xml:space="preserve"> </w:t>
            </w:r>
            <w:r w:rsidRPr="00C63F00">
              <w:rPr>
                <w:rFonts w:cstheme="minorHAnsi"/>
              </w:rPr>
              <w:t xml:space="preserve">Компьютер в библиотеке, </w:t>
            </w:r>
            <w:r>
              <w:rPr>
                <w:rFonts w:cstheme="minorHAnsi"/>
              </w:rPr>
              <w:t>мультимедиа</w:t>
            </w:r>
            <w:r w:rsidRPr="00C63F00">
              <w:rPr>
                <w:rFonts w:cstheme="minorHAnsi"/>
              </w:rPr>
              <w:t>.</w:t>
            </w:r>
          </w:p>
        </w:tc>
        <w:tc>
          <w:tcPr>
            <w:tcW w:w="1384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 w:rsidRPr="00C63F00">
              <w:rPr>
                <w:rFonts w:cstheme="minorHAnsi"/>
              </w:rPr>
              <w:t>3класс.</w:t>
            </w:r>
          </w:p>
        </w:tc>
      </w:tr>
      <w:tr w:rsidR="00955302" w:rsidTr="008B3E59">
        <w:tc>
          <w:tcPr>
            <w:tcW w:w="1419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Январь</w:t>
            </w:r>
          </w:p>
        </w:tc>
        <w:tc>
          <w:tcPr>
            <w:tcW w:w="12190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 w:rsidRPr="00C63F00">
              <w:rPr>
                <w:rFonts w:cstheme="minorHAnsi"/>
              </w:rPr>
              <w:t>Структура книги. Как читать книги. Аннотация, предисловие, содержание, словарь. Использование этих знаний при выборе книг, работа с ними. Цели чтения, способы чтения, просмотр, выборочное чтение, иллюстрации. «Сохраним учебник на «отлично» - беседа.</w:t>
            </w:r>
          </w:p>
        </w:tc>
        <w:tc>
          <w:tcPr>
            <w:tcW w:w="1384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 w:rsidRPr="00C63F00">
              <w:rPr>
                <w:rFonts w:cstheme="minorHAnsi"/>
              </w:rPr>
              <w:t>5 класс.</w:t>
            </w:r>
          </w:p>
        </w:tc>
      </w:tr>
      <w:tr w:rsidR="00955302" w:rsidTr="008B3E59">
        <w:tc>
          <w:tcPr>
            <w:tcW w:w="1419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Февраль</w:t>
            </w:r>
          </w:p>
        </w:tc>
        <w:tc>
          <w:tcPr>
            <w:tcW w:w="12190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 w:rsidRPr="00C63F00">
              <w:rPr>
                <w:rFonts w:cstheme="minorHAnsi"/>
              </w:rPr>
              <w:t xml:space="preserve">Справочная литература. Словари, Энциклопедии.  Расширение понятий о справочной литературе. Типы справочных изданий: универсальные и отраслевые, справочный аппарат энциклопедий. </w:t>
            </w:r>
            <w:r>
              <w:rPr>
                <w:rFonts w:cstheme="minorHAnsi"/>
              </w:rPr>
              <w:t xml:space="preserve"> (</w:t>
            </w:r>
            <w:r w:rsidRPr="00C63F00">
              <w:rPr>
                <w:rFonts w:cstheme="minorHAnsi"/>
              </w:rPr>
              <w:t>Словари, их структура и принципы работы с ними).</w:t>
            </w:r>
            <w:r>
              <w:rPr>
                <w:rFonts w:cstheme="minorHAnsi"/>
              </w:rPr>
              <w:t xml:space="preserve"> </w:t>
            </w:r>
            <w:r w:rsidRPr="00C63F00">
              <w:rPr>
                <w:rFonts w:cstheme="minorHAnsi"/>
              </w:rPr>
              <w:t xml:space="preserve"> Беседа « Сохраним учебник </w:t>
            </w:r>
            <w:proofErr w:type="gramStart"/>
            <w:r w:rsidRPr="00C63F00">
              <w:rPr>
                <w:rFonts w:cstheme="minorHAnsi"/>
              </w:rPr>
              <w:t>на</w:t>
            </w:r>
            <w:proofErr w:type="gramEnd"/>
            <w:r w:rsidRPr="00C63F00">
              <w:rPr>
                <w:rFonts w:cstheme="minorHAnsi"/>
              </w:rPr>
              <w:t xml:space="preserve"> отлично».</w:t>
            </w:r>
          </w:p>
        </w:tc>
        <w:tc>
          <w:tcPr>
            <w:tcW w:w="1384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 w:rsidRPr="00C63F00">
              <w:rPr>
                <w:rFonts w:cstheme="minorHAnsi"/>
              </w:rPr>
              <w:t>6 класс.</w:t>
            </w:r>
          </w:p>
        </w:tc>
      </w:tr>
      <w:tr w:rsidR="00955302" w:rsidTr="008B3E59">
        <w:tc>
          <w:tcPr>
            <w:tcW w:w="1419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Март</w:t>
            </w:r>
          </w:p>
        </w:tc>
        <w:tc>
          <w:tcPr>
            <w:tcW w:w="12190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 w:rsidRPr="00C63F00">
              <w:rPr>
                <w:rFonts w:cstheme="minorHAnsi"/>
              </w:rPr>
              <w:t>Каталоги и картотеки. Справочная литература.  Научно - популярная литература. Цель чтения: расширение кругозора, подготовка к докладу, реферату, приобретение навыков доступа к информации. Беседа  «Сколько стоит учебник»</w:t>
            </w:r>
            <w:r>
              <w:rPr>
                <w:rFonts w:cstheme="minorHAnsi"/>
              </w:rPr>
              <w:t>.</w:t>
            </w:r>
          </w:p>
        </w:tc>
        <w:tc>
          <w:tcPr>
            <w:tcW w:w="1384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 w:rsidRPr="00C63F00">
              <w:rPr>
                <w:rFonts w:cstheme="minorHAnsi"/>
              </w:rPr>
              <w:t>7 класс</w:t>
            </w:r>
          </w:p>
        </w:tc>
      </w:tr>
      <w:tr w:rsidR="00955302" w:rsidTr="008B3E59">
        <w:tc>
          <w:tcPr>
            <w:tcW w:w="1419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Апрель</w:t>
            </w:r>
          </w:p>
        </w:tc>
        <w:tc>
          <w:tcPr>
            <w:tcW w:w="12190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 w:rsidRPr="00C63F00">
              <w:rPr>
                <w:rFonts w:cstheme="minorHAnsi"/>
              </w:rPr>
              <w:t>Справочно-библиографический аппарат библиотеки, картотеки, электронный каталог. Справочная литература. Словари, справочники, энциклопедии. Методы самостоятельной работы с книгой.</w:t>
            </w:r>
          </w:p>
        </w:tc>
        <w:tc>
          <w:tcPr>
            <w:tcW w:w="1384" w:type="dxa"/>
          </w:tcPr>
          <w:p w:rsidR="00955302" w:rsidRDefault="00955302" w:rsidP="008B3E59">
            <w:pPr>
              <w:jc w:val="both"/>
              <w:rPr>
                <w:rFonts w:cstheme="minorHAnsi"/>
              </w:rPr>
            </w:pPr>
            <w:r w:rsidRPr="00C63F00">
              <w:rPr>
                <w:rFonts w:cstheme="minorHAnsi"/>
              </w:rPr>
              <w:t>9 класс</w:t>
            </w:r>
          </w:p>
        </w:tc>
      </w:tr>
    </w:tbl>
    <w:p w:rsidR="00955302" w:rsidRDefault="00955302" w:rsidP="00955302">
      <w:pPr>
        <w:spacing w:after="0"/>
        <w:jc w:val="both"/>
        <w:rPr>
          <w:rFonts w:cstheme="minorHAnsi"/>
        </w:rPr>
      </w:pPr>
    </w:p>
    <w:p w:rsidR="00955302" w:rsidRDefault="00955302" w:rsidP="00955302">
      <w:pPr>
        <w:spacing w:after="0"/>
        <w:jc w:val="both"/>
        <w:rPr>
          <w:rFonts w:cstheme="minorHAnsi"/>
        </w:rPr>
      </w:pPr>
    </w:p>
    <w:p w:rsidR="00955302" w:rsidRDefault="00955302" w:rsidP="00955302">
      <w:pPr>
        <w:spacing w:after="0"/>
        <w:jc w:val="right"/>
        <w:rPr>
          <w:rFonts w:cstheme="minorHAnsi"/>
        </w:rPr>
      </w:pPr>
      <w:r>
        <w:rPr>
          <w:rFonts w:cstheme="minorHAnsi"/>
        </w:rPr>
        <w:t xml:space="preserve">  Библиотекарь                        О.А. Ефремова </w:t>
      </w:r>
    </w:p>
    <w:p w:rsidR="00955302" w:rsidRDefault="00955302" w:rsidP="00955302">
      <w:pPr>
        <w:spacing w:after="0"/>
        <w:jc w:val="right"/>
        <w:rPr>
          <w:rFonts w:cstheme="minorHAnsi"/>
        </w:rPr>
      </w:pPr>
    </w:p>
    <w:p w:rsidR="006F5497" w:rsidRDefault="006F5497" w:rsidP="00C7592D">
      <w:pPr>
        <w:pStyle w:val="a3"/>
        <w:ind w:left="1418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955302" w:rsidRDefault="00955302" w:rsidP="00C7592D">
      <w:pPr>
        <w:pStyle w:val="a3"/>
        <w:ind w:left="1418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955302" w:rsidRDefault="00955302" w:rsidP="00C7592D">
      <w:pPr>
        <w:pStyle w:val="a3"/>
        <w:ind w:left="1418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955302" w:rsidRDefault="00955302" w:rsidP="00C7592D">
      <w:pPr>
        <w:pStyle w:val="a3"/>
        <w:ind w:left="1418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955302" w:rsidRDefault="00955302" w:rsidP="00C7592D">
      <w:pPr>
        <w:pStyle w:val="a3"/>
        <w:ind w:left="1418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955302" w:rsidRDefault="00955302" w:rsidP="00C7592D">
      <w:pPr>
        <w:pStyle w:val="a3"/>
        <w:ind w:left="1418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955302" w:rsidRDefault="00955302" w:rsidP="00C7592D">
      <w:pPr>
        <w:pStyle w:val="a3"/>
        <w:ind w:left="1418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955302" w:rsidRDefault="00955302" w:rsidP="00C7592D">
      <w:pPr>
        <w:pStyle w:val="a3"/>
        <w:ind w:left="1418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955302" w:rsidRDefault="00955302" w:rsidP="00C7592D">
      <w:pPr>
        <w:pStyle w:val="a3"/>
        <w:ind w:left="1418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955302" w:rsidRDefault="00955302" w:rsidP="00C7592D">
      <w:pPr>
        <w:pStyle w:val="a3"/>
        <w:ind w:left="1418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955302" w:rsidRDefault="00955302" w:rsidP="00C7592D">
      <w:pPr>
        <w:pStyle w:val="a3"/>
        <w:ind w:left="1418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955302" w:rsidRPr="00955302" w:rsidRDefault="00955302" w:rsidP="00C7592D">
      <w:pPr>
        <w:pStyle w:val="a3"/>
        <w:ind w:left="1418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6F5497" w:rsidRPr="00C7592D" w:rsidRDefault="006F5497" w:rsidP="00C7592D">
      <w:pPr>
        <w:pStyle w:val="a3"/>
        <w:ind w:left="1418"/>
        <w:rPr>
          <w:rFonts w:ascii="Times New Roman" w:hAnsi="Times New Roman"/>
          <w:sz w:val="24"/>
          <w:szCs w:val="24"/>
        </w:rPr>
      </w:pPr>
    </w:p>
    <w:p w:rsidR="006F5497" w:rsidRPr="00C7592D" w:rsidRDefault="006F5497" w:rsidP="00C7592D">
      <w:pPr>
        <w:pStyle w:val="a3"/>
        <w:ind w:left="1418"/>
        <w:rPr>
          <w:rFonts w:ascii="Times New Roman" w:hAnsi="Times New Roman"/>
          <w:sz w:val="24"/>
          <w:szCs w:val="24"/>
        </w:rPr>
      </w:pPr>
    </w:p>
    <w:p w:rsidR="006F5497" w:rsidRPr="00C7592D" w:rsidRDefault="00132F9D" w:rsidP="00C7592D">
      <w:pPr>
        <w:pStyle w:val="a3"/>
        <w:ind w:left="3196"/>
        <w:rPr>
          <w:rFonts w:ascii="Times New Roman" w:hAnsi="Times New Roman"/>
          <w:sz w:val="36"/>
          <w:szCs w:val="24"/>
        </w:rPr>
      </w:pPr>
      <w:r w:rsidRPr="00C7592D">
        <w:rPr>
          <w:rFonts w:ascii="Times New Roman" w:hAnsi="Times New Roman"/>
          <w:sz w:val="36"/>
          <w:szCs w:val="24"/>
        </w:rPr>
        <w:lastRenderedPageBreak/>
        <w:t>Воспитательная работа с учащимися.</w:t>
      </w:r>
    </w:p>
    <w:tbl>
      <w:tblPr>
        <w:tblStyle w:val="a4"/>
        <w:tblW w:w="150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0773"/>
        <w:gridCol w:w="2268"/>
      </w:tblGrid>
      <w:tr w:rsidR="006F5497" w:rsidRPr="00C7592D" w:rsidTr="00767F70">
        <w:tc>
          <w:tcPr>
            <w:tcW w:w="1985" w:type="dxa"/>
          </w:tcPr>
          <w:p w:rsidR="006F5497" w:rsidRPr="00C7592D" w:rsidRDefault="00E44F5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10773" w:type="dxa"/>
          </w:tcPr>
          <w:p w:rsidR="006F5497" w:rsidRPr="00C7592D" w:rsidRDefault="006F5497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</w:tcPr>
          <w:p w:rsidR="006F5497" w:rsidRPr="00C7592D" w:rsidRDefault="0067284C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F5497" w:rsidRPr="00C7592D" w:rsidTr="00767F70">
        <w:tc>
          <w:tcPr>
            <w:tcW w:w="15026" w:type="dxa"/>
            <w:gridSpan w:val="3"/>
          </w:tcPr>
          <w:p w:rsidR="006F5497" w:rsidRPr="00C7592D" w:rsidRDefault="00483BA8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354AE1" w:rsidRPr="00C7592D" w:rsidTr="00767F70">
        <w:trPr>
          <w:trHeight w:val="1343"/>
        </w:trPr>
        <w:tc>
          <w:tcPr>
            <w:tcW w:w="1985" w:type="dxa"/>
          </w:tcPr>
          <w:p w:rsidR="00354AE1" w:rsidRPr="00C7592D" w:rsidRDefault="00354AE1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Духовно - нравственное</w:t>
            </w:r>
          </w:p>
        </w:tc>
        <w:tc>
          <w:tcPr>
            <w:tcW w:w="10773" w:type="dxa"/>
          </w:tcPr>
          <w:p w:rsidR="00354AE1" w:rsidRPr="00C7592D" w:rsidRDefault="00354AE1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Сотрудничество с Военно - Космической Академией им. Можайского А.Ф.</w:t>
            </w:r>
          </w:p>
          <w:p w:rsidR="00354AE1" w:rsidRPr="00C7592D" w:rsidRDefault="00354AE1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Сотрудничество с Артиллерийской Академией</w:t>
            </w:r>
          </w:p>
          <w:p w:rsidR="00354AE1" w:rsidRPr="00C7592D" w:rsidRDefault="00354AE1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Выезд на полигон</w:t>
            </w:r>
          </w:p>
          <w:p w:rsidR="00354AE1" w:rsidRPr="00C7592D" w:rsidRDefault="00354AE1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Сотрудничество с военкоматом Калининского района</w:t>
            </w:r>
          </w:p>
          <w:p w:rsidR="00354AE1" w:rsidRPr="00C7592D" w:rsidRDefault="00354AE1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Сотрудничество с музеем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Маринеско</w:t>
            </w:r>
            <w:proofErr w:type="spellEnd"/>
          </w:p>
        </w:tc>
        <w:tc>
          <w:tcPr>
            <w:tcW w:w="2268" w:type="dxa"/>
          </w:tcPr>
          <w:p w:rsidR="00354AE1" w:rsidRPr="00C7592D" w:rsidRDefault="008821CC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Педагог - организатор</w:t>
            </w:r>
          </w:p>
        </w:tc>
      </w:tr>
      <w:tr w:rsidR="00483BA8" w:rsidRPr="00C7592D" w:rsidTr="00767F70">
        <w:tc>
          <w:tcPr>
            <w:tcW w:w="1985" w:type="dxa"/>
          </w:tcPr>
          <w:p w:rsidR="00483BA8" w:rsidRPr="00C7592D" w:rsidRDefault="00483BA8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Формирование толерантного мышления</w:t>
            </w:r>
          </w:p>
        </w:tc>
        <w:tc>
          <w:tcPr>
            <w:tcW w:w="10773" w:type="dxa"/>
          </w:tcPr>
          <w:p w:rsidR="00483BA8" w:rsidRPr="00C7592D" w:rsidRDefault="00483BA8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Совместная работа с индийским Консульством:</w:t>
            </w:r>
          </w:p>
          <w:p w:rsidR="00483BA8" w:rsidRPr="00C7592D" w:rsidRDefault="00483BA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Участие в тематических конкурсах</w:t>
            </w:r>
          </w:p>
          <w:p w:rsidR="00483BA8" w:rsidRPr="00C7592D" w:rsidRDefault="00483BA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  <w:p w:rsidR="00483BA8" w:rsidRPr="00C7592D" w:rsidRDefault="00483BA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Проведение тренинга «Учимся общаться» для учащихся 5а</w:t>
            </w:r>
          </w:p>
          <w:p w:rsidR="004178DD" w:rsidRPr="00C7592D" w:rsidRDefault="004178DD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2268" w:type="dxa"/>
          </w:tcPr>
          <w:p w:rsidR="00483BA8" w:rsidRPr="00C7592D" w:rsidRDefault="00483BA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Учителя хинди</w:t>
            </w:r>
          </w:p>
          <w:p w:rsidR="00483BA8" w:rsidRPr="00C7592D" w:rsidRDefault="00483BA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483BA8" w:rsidRPr="00C7592D" w:rsidRDefault="00483BA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Кл руководители</w:t>
            </w:r>
          </w:p>
          <w:p w:rsidR="00483BA8" w:rsidRPr="00C7592D" w:rsidRDefault="00483BA8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4178DD" w:rsidRPr="00C7592D" w:rsidTr="00767F70">
        <w:tc>
          <w:tcPr>
            <w:tcW w:w="1985" w:type="dxa"/>
          </w:tcPr>
          <w:p w:rsidR="004178DD" w:rsidRPr="00C7592D" w:rsidRDefault="004178DD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0773" w:type="dxa"/>
          </w:tcPr>
          <w:p w:rsidR="004178DD" w:rsidRPr="00C7592D" w:rsidRDefault="004178DD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Экологиче</w:t>
            </w:r>
            <w:r w:rsidR="001F4FA0">
              <w:rPr>
                <w:rFonts w:ascii="Times New Roman" w:hAnsi="Times New Roman"/>
                <w:sz w:val="24"/>
                <w:szCs w:val="24"/>
              </w:rPr>
              <w:t xml:space="preserve">ский листок </w:t>
            </w:r>
          </w:p>
          <w:p w:rsidR="00F7528E" w:rsidRPr="00C7592D" w:rsidRDefault="00F7528E" w:rsidP="00C7592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Просмотр и обсуждение экологических фильмов (из видеотеки, пр.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Науки 75\2)</w:t>
            </w:r>
          </w:p>
          <w:p w:rsidR="00F7528E" w:rsidRPr="00C7592D" w:rsidRDefault="00F7528E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Участие в конкурсах</w:t>
            </w:r>
          </w:p>
          <w:p w:rsidR="00F7528E" w:rsidRPr="00C7592D" w:rsidRDefault="00F7528E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Экологические проекты</w:t>
            </w:r>
          </w:p>
        </w:tc>
        <w:tc>
          <w:tcPr>
            <w:tcW w:w="2268" w:type="dxa"/>
          </w:tcPr>
          <w:p w:rsidR="004178DD" w:rsidRPr="00C7592D" w:rsidRDefault="008821CC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072A9F" w:rsidRPr="00C7592D" w:rsidTr="00767F70">
        <w:trPr>
          <w:trHeight w:val="2021"/>
        </w:trPr>
        <w:tc>
          <w:tcPr>
            <w:tcW w:w="1985" w:type="dxa"/>
          </w:tcPr>
          <w:p w:rsidR="00072A9F" w:rsidRPr="00C7592D" w:rsidRDefault="00072A9F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Профилактика НОН</w:t>
            </w:r>
          </w:p>
        </w:tc>
        <w:tc>
          <w:tcPr>
            <w:tcW w:w="10773" w:type="dxa"/>
          </w:tcPr>
          <w:p w:rsidR="00072A9F" w:rsidRPr="00C7592D" w:rsidRDefault="00072A9F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Проведение бесед о вредном воздействии на организм человека наркотиков, алкоголя, табака на уроках биологии в 8 – 11 классах (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тематическое планирование) и ОБЖ</w:t>
            </w:r>
          </w:p>
          <w:p w:rsidR="00072A9F" w:rsidRPr="00C7592D" w:rsidRDefault="00072A9F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Посещение тематических выставок в музее Гигиены и других музеях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анкт – Петербурга</w:t>
            </w:r>
          </w:p>
          <w:p w:rsidR="00547138" w:rsidRPr="00C7592D" w:rsidRDefault="00547138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Просмотр материалов официального сайта по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наркоконтролю</w:t>
            </w:r>
            <w:proofErr w:type="spellEnd"/>
          </w:p>
        </w:tc>
        <w:tc>
          <w:tcPr>
            <w:tcW w:w="2268" w:type="dxa"/>
          </w:tcPr>
          <w:p w:rsidR="00072A9F" w:rsidRPr="00C7592D" w:rsidRDefault="00072A9F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Учителя биологии</w:t>
            </w:r>
          </w:p>
        </w:tc>
      </w:tr>
      <w:tr w:rsidR="00547138" w:rsidRPr="00C7592D" w:rsidTr="001F4FA0">
        <w:trPr>
          <w:trHeight w:val="1408"/>
        </w:trPr>
        <w:tc>
          <w:tcPr>
            <w:tcW w:w="1985" w:type="dxa"/>
          </w:tcPr>
          <w:p w:rsidR="00547138" w:rsidRPr="00C7592D" w:rsidRDefault="00547138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Профилактика зависимого поведения</w:t>
            </w:r>
          </w:p>
        </w:tc>
        <w:tc>
          <w:tcPr>
            <w:tcW w:w="10773" w:type="dxa"/>
          </w:tcPr>
          <w:p w:rsidR="00547138" w:rsidRPr="00C7592D" w:rsidRDefault="00547138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Организация раннего выявления случаев зависимого поведения. Определение групп риска. Проведение профилактической работы совместно с родителями, правоохранительными органами и органами социальной защиты.</w:t>
            </w:r>
          </w:p>
          <w:p w:rsidR="00547138" w:rsidRPr="00C7592D" w:rsidRDefault="00547138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Организация волонтёрского движения совместно с ЦПМСС Калининского района</w:t>
            </w:r>
          </w:p>
          <w:p w:rsidR="00591A45" w:rsidRPr="00C7592D" w:rsidRDefault="00591A45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Участие в международной программе «Соревнование классов, свободных от курения»</w:t>
            </w:r>
            <w:r w:rsidR="001F4FA0">
              <w:rPr>
                <w:rFonts w:ascii="Times New Roman" w:hAnsi="Times New Roman"/>
                <w:sz w:val="24"/>
                <w:szCs w:val="24"/>
              </w:rPr>
              <w:t xml:space="preserve"> участие в месячнике по борьбе с наркоманией (май)</w:t>
            </w:r>
          </w:p>
        </w:tc>
        <w:tc>
          <w:tcPr>
            <w:tcW w:w="2268" w:type="dxa"/>
          </w:tcPr>
          <w:p w:rsidR="00547138" w:rsidRPr="00C7592D" w:rsidRDefault="00547138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547138" w:rsidRPr="00C7592D" w:rsidRDefault="00547138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Кл руководители</w:t>
            </w:r>
          </w:p>
        </w:tc>
      </w:tr>
      <w:tr w:rsidR="0056277C" w:rsidRPr="00C7592D" w:rsidTr="00767F70">
        <w:trPr>
          <w:trHeight w:val="559"/>
        </w:trPr>
        <w:tc>
          <w:tcPr>
            <w:tcW w:w="1985" w:type="dxa"/>
          </w:tcPr>
          <w:p w:rsidR="0056277C" w:rsidRPr="00C7592D" w:rsidRDefault="0056277C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Профилактика ДДТ и ДТП</w:t>
            </w:r>
          </w:p>
        </w:tc>
        <w:tc>
          <w:tcPr>
            <w:tcW w:w="10773" w:type="dxa"/>
          </w:tcPr>
          <w:p w:rsidR="0056277C" w:rsidRDefault="0056277C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Организация работы ЮИД из числа учащихся 7 – 8 классов совместно с РОЦ БДД.</w:t>
            </w:r>
          </w:p>
          <w:p w:rsidR="00380CC8" w:rsidRDefault="00380CC8" w:rsidP="00C75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районных и городских конкурсах</w:t>
            </w:r>
          </w:p>
          <w:p w:rsidR="00380CC8" w:rsidRPr="00C7592D" w:rsidRDefault="00380CC8" w:rsidP="00C75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программы Автоград в 1 – 11 классах</w:t>
            </w:r>
          </w:p>
        </w:tc>
        <w:tc>
          <w:tcPr>
            <w:tcW w:w="2268" w:type="dxa"/>
          </w:tcPr>
          <w:p w:rsidR="0056277C" w:rsidRPr="00C7592D" w:rsidRDefault="008821CC" w:rsidP="00C7592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за изучение ПДД</w:t>
            </w:r>
          </w:p>
        </w:tc>
      </w:tr>
      <w:tr w:rsidR="008821CC" w:rsidRPr="00C7592D" w:rsidTr="00767F70">
        <w:trPr>
          <w:trHeight w:val="2969"/>
        </w:trPr>
        <w:tc>
          <w:tcPr>
            <w:tcW w:w="1985" w:type="dxa"/>
          </w:tcPr>
          <w:p w:rsidR="008821CC" w:rsidRPr="00C7592D" w:rsidRDefault="008821CC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Профилактика </w:t>
            </w:r>
            <w:proofErr w:type="spellStart"/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девиантного</w:t>
            </w:r>
            <w:proofErr w:type="spellEnd"/>
            <w:r w:rsidRPr="00C7592D">
              <w:rPr>
                <w:rFonts w:ascii="Times New Roman" w:hAnsi="Times New Roman"/>
                <w:b/>
                <w:sz w:val="24"/>
                <w:szCs w:val="24"/>
              </w:rPr>
              <w:t xml:space="preserve"> поведения</w:t>
            </w:r>
          </w:p>
        </w:tc>
        <w:tc>
          <w:tcPr>
            <w:tcW w:w="10773" w:type="dxa"/>
          </w:tcPr>
          <w:p w:rsidR="008821CC" w:rsidRPr="00C7592D" w:rsidRDefault="008821CC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Выявление причин отсутствия ученика в школе, опоздания учащегося в школу</w:t>
            </w:r>
          </w:p>
          <w:p w:rsidR="008821CC" w:rsidRPr="00C7592D" w:rsidRDefault="008821CC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Ознакомление учащихся с расписанием</w:t>
            </w:r>
          </w:p>
          <w:p w:rsidR="008821CC" w:rsidRPr="00C7592D" w:rsidRDefault="008821CC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дополнительных занятий, спортивных секций, творческих кружков в школе </w:t>
            </w:r>
          </w:p>
          <w:p w:rsidR="008821CC" w:rsidRPr="00C7592D" w:rsidRDefault="008821CC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Изучение занятости учащихся во второй половине дня</w:t>
            </w:r>
          </w:p>
          <w:p w:rsidR="008821CC" w:rsidRPr="00C7592D" w:rsidRDefault="008821CC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Индивидуальные консультации с проблемными детьми</w:t>
            </w:r>
          </w:p>
          <w:p w:rsidR="008821CC" w:rsidRPr="00C7592D" w:rsidRDefault="008821CC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Индивидуальная работа с детьми «группы риска» по вовлечению кружки, секции, факультативы</w:t>
            </w:r>
          </w:p>
          <w:p w:rsidR="008821CC" w:rsidRPr="00C7592D" w:rsidRDefault="008821CC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Привлечение учащихся школы к участию в  проектной деятельности, школьных КТД, к деятельности  школьного самоуправления</w:t>
            </w:r>
          </w:p>
        </w:tc>
        <w:tc>
          <w:tcPr>
            <w:tcW w:w="2268" w:type="dxa"/>
          </w:tcPr>
          <w:p w:rsidR="008821CC" w:rsidRPr="00C7592D" w:rsidRDefault="008821CC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8821CC" w:rsidRPr="00C7592D" w:rsidRDefault="008821CC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Кл руководители</w:t>
            </w:r>
          </w:p>
        </w:tc>
      </w:tr>
      <w:tr w:rsidR="00690B64" w:rsidRPr="00C7592D" w:rsidTr="00767F70">
        <w:trPr>
          <w:trHeight w:val="1245"/>
        </w:trPr>
        <w:tc>
          <w:tcPr>
            <w:tcW w:w="1985" w:type="dxa"/>
          </w:tcPr>
          <w:p w:rsidR="00690B64" w:rsidRPr="00C7592D" w:rsidRDefault="00690B64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Работа с органами системы профилактики безнадзорности</w:t>
            </w:r>
          </w:p>
        </w:tc>
        <w:tc>
          <w:tcPr>
            <w:tcW w:w="10773" w:type="dxa"/>
          </w:tcPr>
          <w:p w:rsidR="00690B64" w:rsidRPr="00C7592D" w:rsidRDefault="00690B64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Профилактические беседы с учащимися</w:t>
            </w:r>
          </w:p>
          <w:p w:rsidR="00690B64" w:rsidRPr="00C7592D" w:rsidRDefault="00690B64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Встречи инспекторов ОДН 21 о/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с родительской общественностью</w:t>
            </w:r>
          </w:p>
          <w:p w:rsidR="00690B64" w:rsidRPr="00C7592D" w:rsidRDefault="00690B64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Профилактические беседы с участковым</w:t>
            </w:r>
          </w:p>
          <w:p w:rsidR="00690B64" w:rsidRPr="00C7592D" w:rsidRDefault="00690B64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Участие в конкурсах и викторинах</w:t>
            </w:r>
          </w:p>
        </w:tc>
        <w:tc>
          <w:tcPr>
            <w:tcW w:w="2268" w:type="dxa"/>
          </w:tcPr>
          <w:p w:rsidR="00690B64" w:rsidRPr="00C7592D" w:rsidRDefault="008821CC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69291B" w:rsidRPr="00C7592D" w:rsidTr="00767F70">
        <w:trPr>
          <w:trHeight w:val="1245"/>
        </w:trPr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pStyle w:val="ab"/>
              <w:rPr>
                <w:color w:val="000000"/>
                <w:sz w:val="24"/>
                <w:szCs w:val="24"/>
              </w:rPr>
            </w:pPr>
            <w:r w:rsidRPr="00C7592D">
              <w:rPr>
                <w:color w:val="000000"/>
                <w:sz w:val="24"/>
                <w:szCs w:val="24"/>
              </w:rPr>
              <w:t xml:space="preserve">Организация питания школьников </w:t>
            </w:r>
          </w:p>
          <w:p w:rsidR="0069291B" w:rsidRPr="00C7592D" w:rsidRDefault="0069291B" w:rsidP="00C7592D">
            <w:pPr>
              <w:pStyle w:val="ab"/>
              <w:rPr>
                <w:color w:val="000000"/>
                <w:sz w:val="24"/>
                <w:szCs w:val="24"/>
              </w:rPr>
            </w:pPr>
            <w:r w:rsidRPr="00C7592D">
              <w:rPr>
                <w:color w:val="000000"/>
                <w:sz w:val="24"/>
                <w:szCs w:val="24"/>
              </w:rPr>
              <w:t>Витаминизация блюд и напитков в школьной столовой</w:t>
            </w:r>
          </w:p>
          <w:p w:rsidR="0069291B" w:rsidRPr="00C7592D" w:rsidRDefault="0069291B" w:rsidP="00C7592D">
            <w:pPr>
              <w:pStyle w:val="ab"/>
              <w:rPr>
                <w:color w:val="000000"/>
                <w:sz w:val="24"/>
                <w:szCs w:val="24"/>
              </w:rPr>
            </w:pPr>
            <w:r w:rsidRPr="00C7592D">
              <w:rPr>
                <w:color w:val="000000"/>
                <w:sz w:val="24"/>
                <w:szCs w:val="24"/>
              </w:rPr>
              <w:t>Выделение детей в основную и подготовительную группу</w:t>
            </w:r>
          </w:p>
          <w:p w:rsidR="0069291B" w:rsidRPr="00C7592D" w:rsidRDefault="0069291B" w:rsidP="00C7592D">
            <w:pPr>
              <w:pStyle w:val="ab"/>
              <w:rPr>
                <w:color w:val="000000"/>
                <w:sz w:val="24"/>
                <w:szCs w:val="24"/>
              </w:rPr>
            </w:pPr>
            <w:r w:rsidRPr="00C7592D">
              <w:rPr>
                <w:color w:val="000000"/>
                <w:sz w:val="24"/>
                <w:szCs w:val="24"/>
              </w:rPr>
              <w:t>Медосмотр учащихся</w:t>
            </w:r>
          </w:p>
          <w:p w:rsidR="0069291B" w:rsidRPr="00C7592D" w:rsidRDefault="0069291B" w:rsidP="00C7592D">
            <w:pPr>
              <w:pStyle w:val="ab"/>
              <w:rPr>
                <w:color w:val="000000"/>
                <w:sz w:val="24"/>
                <w:szCs w:val="24"/>
              </w:rPr>
            </w:pPr>
            <w:r w:rsidRPr="00C7592D">
              <w:rPr>
                <w:color w:val="000000"/>
                <w:sz w:val="24"/>
                <w:szCs w:val="24"/>
              </w:rPr>
              <w:t>Диспансеризация учащихся</w:t>
            </w:r>
          </w:p>
          <w:p w:rsidR="0069291B" w:rsidRPr="00C7592D" w:rsidRDefault="0069291B" w:rsidP="00C7592D">
            <w:pPr>
              <w:pStyle w:val="ab"/>
              <w:rPr>
                <w:color w:val="000000"/>
                <w:sz w:val="24"/>
                <w:szCs w:val="24"/>
              </w:rPr>
            </w:pPr>
            <w:r w:rsidRPr="00C7592D">
              <w:rPr>
                <w:color w:val="000000"/>
                <w:sz w:val="24"/>
                <w:szCs w:val="24"/>
              </w:rPr>
              <w:t>Организация и проведение утренней зарядки</w:t>
            </w:r>
          </w:p>
          <w:p w:rsidR="0069291B" w:rsidRPr="00C7592D" w:rsidRDefault="0069291B" w:rsidP="00C7592D">
            <w:pPr>
              <w:pStyle w:val="ab"/>
              <w:rPr>
                <w:color w:val="000000"/>
                <w:sz w:val="24"/>
                <w:szCs w:val="24"/>
              </w:rPr>
            </w:pPr>
            <w:r w:rsidRPr="00C7592D">
              <w:rPr>
                <w:color w:val="000000"/>
                <w:sz w:val="24"/>
                <w:szCs w:val="24"/>
              </w:rPr>
              <w:t>Организация уроков физической культуры с учетом мониторинга уровня физического здоровья и индивидуальных особенностей учащихся</w:t>
            </w:r>
          </w:p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Организация работы спортивных секции: атлетическая гимнастика; волейбол; футбол;</w:t>
            </w:r>
            <w:r w:rsidR="00380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каратэ -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киокушинкай</w:t>
            </w:r>
            <w:proofErr w:type="spellEnd"/>
          </w:p>
          <w:p w:rsidR="0069291B" w:rsidRPr="00C7592D" w:rsidRDefault="0069291B" w:rsidP="00C7592D">
            <w:pPr>
              <w:pStyle w:val="ab"/>
              <w:rPr>
                <w:color w:val="000000"/>
                <w:sz w:val="24"/>
                <w:szCs w:val="24"/>
              </w:rPr>
            </w:pPr>
            <w:r w:rsidRPr="00C7592D">
              <w:rPr>
                <w:color w:val="000000"/>
                <w:sz w:val="24"/>
                <w:szCs w:val="24"/>
              </w:rPr>
              <w:t>Ведение курса ОБЖ</w:t>
            </w:r>
          </w:p>
          <w:p w:rsidR="0069291B" w:rsidRPr="00C7592D" w:rsidRDefault="0069291B" w:rsidP="00C7592D">
            <w:pPr>
              <w:pStyle w:val="ab"/>
              <w:rPr>
                <w:color w:val="000000"/>
                <w:sz w:val="24"/>
                <w:szCs w:val="24"/>
              </w:rPr>
            </w:pPr>
            <w:r w:rsidRPr="00C7592D">
              <w:rPr>
                <w:color w:val="000000"/>
                <w:sz w:val="24"/>
                <w:szCs w:val="24"/>
              </w:rPr>
              <w:t>Включение физкультурно-оздоровительных мероприятий в план работы школы</w:t>
            </w:r>
          </w:p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соревновании 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291B" w:rsidRPr="00C7592D" w:rsidRDefault="0069291B" w:rsidP="00C759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- волейболу,  футболу, шахматами и шашками, мини-футболу, настольному теннису, по легкой атлетике</w:t>
            </w:r>
          </w:p>
        </w:tc>
        <w:tc>
          <w:tcPr>
            <w:tcW w:w="2268" w:type="dxa"/>
          </w:tcPr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Медицинские работники</w:t>
            </w:r>
          </w:p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Работники столовой</w:t>
            </w:r>
          </w:p>
        </w:tc>
      </w:tr>
      <w:tr w:rsidR="006D1107" w:rsidRPr="00C7592D" w:rsidTr="00767F70">
        <w:trPr>
          <w:trHeight w:val="276"/>
        </w:trPr>
        <w:tc>
          <w:tcPr>
            <w:tcW w:w="1985" w:type="dxa"/>
          </w:tcPr>
          <w:p w:rsidR="006D1107" w:rsidRPr="00C7592D" w:rsidRDefault="006D1107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 воспитание</w:t>
            </w:r>
          </w:p>
        </w:tc>
        <w:tc>
          <w:tcPr>
            <w:tcW w:w="10773" w:type="dxa"/>
          </w:tcPr>
          <w:p w:rsidR="006D1107" w:rsidRPr="00C7592D" w:rsidRDefault="006D1107" w:rsidP="00C7592D">
            <w:pPr>
              <w:pStyle w:val="ab"/>
              <w:rPr>
                <w:color w:val="000000"/>
                <w:sz w:val="24"/>
                <w:szCs w:val="24"/>
              </w:rPr>
            </w:pPr>
            <w:r w:rsidRPr="00C7592D">
              <w:rPr>
                <w:color w:val="000000"/>
                <w:sz w:val="24"/>
                <w:szCs w:val="24"/>
              </w:rPr>
              <w:t>Реализация годового круга праздников</w:t>
            </w:r>
          </w:p>
          <w:p w:rsidR="006D1107" w:rsidRPr="00C7592D" w:rsidRDefault="006D1107" w:rsidP="00C7592D">
            <w:pPr>
              <w:pStyle w:val="ab"/>
              <w:rPr>
                <w:color w:val="000000"/>
                <w:sz w:val="24"/>
                <w:szCs w:val="24"/>
              </w:rPr>
            </w:pPr>
            <w:r w:rsidRPr="00C7592D">
              <w:rPr>
                <w:color w:val="000000"/>
                <w:sz w:val="24"/>
                <w:szCs w:val="24"/>
              </w:rPr>
              <w:t>Организация</w:t>
            </w:r>
            <w:r w:rsidR="008821CC" w:rsidRPr="00C7592D">
              <w:rPr>
                <w:color w:val="000000"/>
                <w:sz w:val="24"/>
                <w:szCs w:val="24"/>
              </w:rPr>
              <w:t xml:space="preserve"> участия учеников школы </w:t>
            </w:r>
            <w:r w:rsidRPr="00C7592D">
              <w:rPr>
                <w:color w:val="000000"/>
                <w:sz w:val="24"/>
                <w:szCs w:val="24"/>
              </w:rPr>
              <w:t xml:space="preserve"> в фестивалях конкурсах соревнованиях различного уровня </w:t>
            </w:r>
          </w:p>
        </w:tc>
        <w:tc>
          <w:tcPr>
            <w:tcW w:w="2268" w:type="dxa"/>
          </w:tcPr>
          <w:p w:rsidR="006D1107" w:rsidRPr="00C7592D" w:rsidRDefault="008821CC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Педагог - организатор</w:t>
            </w:r>
          </w:p>
        </w:tc>
      </w:tr>
      <w:tr w:rsidR="006D1107" w:rsidRPr="00C7592D" w:rsidTr="00767F70">
        <w:trPr>
          <w:trHeight w:val="1245"/>
        </w:trPr>
        <w:tc>
          <w:tcPr>
            <w:tcW w:w="1985" w:type="dxa"/>
          </w:tcPr>
          <w:p w:rsidR="001F4FA0" w:rsidRPr="00C7592D" w:rsidRDefault="006D1107" w:rsidP="001F4FA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Формирование активной гражданской позиции. </w:t>
            </w:r>
          </w:p>
          <w:p w:rsidR="001F4FA0" w:rsidRPr="00C7592D" w:rsidRDefault="001F4FA0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1F4FA0" w:rsidRPr="001F4FA0" w:rsidRDefault="001F4FA0" w:rsidP="00C7592D">
            <w:pPr>
              <w:pStyle w:val="ab"/>
              <w:rPr>
                <w:b/>
                <w:color w:val="000000"/>
                <w:sz w:val="24"/>
                <w:szCs w:val="24"/>
              </w:rPr>
            </w:pPr>
            <w:r w:rsidRPr="001F4FA0">
              <w:rPr>
                <w:b/>
                <w:color w:val="000000"/>
                <w:sz w:val="24"/>
                <w:szCs w:val="24"/>
              </w:rPr>
              <w:t>Работа ученического самоуправления:</w:t>
            </w:r>
          </w:p>
          <w:p w:rsidR="006D1107" w:rsidRPr="00C7592D" w:rsidRDefault="006D1107" w:rsidP="00C7592D">
            <w:pPr>
              <w:pStyle w:val="ab"/>
              <w:rPr>
                <w:color w:val="000000"/>
                <w:sz w:val="24"/>
                <w:szCs w:val="24"/>
              </w:rPr>
            </w:pPr>
            <w:r w:rsidRPr="00C7592D">
              <w:rPr>
                <w:color w:val="000000"/>
                <w:sz w:val="24"/>
                <w:szCs w:val="24"/>
              </w:rPr>
              <w:t>Участие в работе муниципального совета молодёжи</w:t>
            </w:r>
          </w:p>
          <w:p w:rsidR="006D1107" w:rsidRPr="00C7592D" w:rsidRDefault="006D1107" w:rsidP="00C7592D">
            <w:pPr>
              <w:pStyle w:val="ab"/>
              <w:rPr>
                <w:color w:val="000000"/>
                <w:sz w:val="24"/>
                <w:szCs w:val="24"/>
              </w:rPr>
            </w:pPr>
            <w:r w:rsidRPr="00C7592D">
              <w:rPr>
                <w:color w:val="000000"/>
                <w:sz w:val="24"/>
                <w:szCs w:val="24"/>
              </w:rPr>
              <w:t>Участие в районных акциях</w:t>
            </w:r>
          </w:p>
          <w:p w:rsidR="006D1107" w:rsidRPr="00C7592D" w:rsidRDefault="006D1107" w:rsidP="00C7592D">
            <w:pPr>
              <w:pStyle w:val="ab"/>
              <w:rPr>
                <w:color w:val="000000"/>
                <w:sz w:val="24"/>
                <w:szCs w:val="24"/>
              </w:rPr>
            </w:pPr>
            <w:r w:rsidRPr="00C7592D">
              <w:rPr>
                <w:color w:val="000000"/>
                <w:sz w:val="24"/>
                <w:szCs w:val="24"/>
              </w:rPr>
              <w:t>Организация участия ученического самоуправления в управлении школы</w:t>
            </w:r>
          </w:p>
          <w:p w:rsidR="006D1107" w:rsidRPr="00C7592D" w:rsidRDefault="006D1107" w:rsidP="00C7592D">
            <w:pPr>
              <w:pStyle w:val="ab"/>
              <w:rPr>
                <w:color w:val="000000"/>
                <w:sz w:val="24"/>
                <w:szCs w:val="24"/>
              </w:rPr>
            </w:pPr>
            <w:r w:rsidRPr="00C7592D">
              <w:rPr>
                <w:color w:val="000000"/>
                <w:sz w:val="24"/>
                <w:szCs w:val="24"/>
              </w:rPr>
              <w:t>Проведение дней самоуправления</w:t>
            </w:r>
          </w:p>
          <w:p w:rsidR="006D1107" w:rsidRDefault="006D1107" w:rsidP="00C7592D">
            <w:pPr>
              <w:pStyle w:val="ab"/>
              <w:rPr>
                <w:color w:val="000000"/>
                <w:sz w:val="24"/>
                <w:szCs w:val="24"/>
              </w:rPr>
            </w:pPr>
            <w:r w:rsidRPr="00C7592D">
              <w:rPr>
                <w:color w:val="000000"/>
                <w:sz w:val="24"/>
                <w:szCs w:val="24"/>
              </w:rPr>
              <w:t>Проведение школьных праздников и дискотек</w:t>
            </w:r>
          </w:p>
          <w:p w:rsidR="001F4FA0" w:rsidRPr="001F4FA0" w:rsidRDefault="001F4FA0" w:rsidP="00C7592D">
            <w:pPr>
              <w:pStyle w:val="ab"/>
              <w:rPr>
                <w:b/>
                <w:color w:val="000000"/>
                <w:sz w:val="24"/>
                <w:szCs w:val="24"/>
              </w:rPr>
            </w:pPr>
            <w:r w:rsidRPr="001F4FA0">
              <w:rPr>
                <w:b/>
                <w:color w:val="000000"/>
                <w:sz w:val="24"/>
                <w:szCs w:val="24"/>
              </w:rPr>
              <w:t>Волонтёрское движение:</w:t>
            </w:r>
          </w:p>
          <w:p w:rsidR="001F4FA0" w:rsidRDefault="001F4FA0" w:rsidP="00C7592D">
            <w:pPr>
              <w:pStyle w:val="a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волонтёрских отрядов на базе 9б, 8а, 4а, 4б, 1а, 1б классов</w:t>
            </w:r>
          </w:p>
          <w:p w:rsidR="001F4FA0" w:rsidRDefault="001F4FA0" w:rsidP="00C7592D">
            <w:pPr>
              <w:pStyle w:val="a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районных волонтёрских акциях</w:t>
            </w:r>
          </w:p>
          <w:p w:rsidR="001F4FA0" w:rsidRDefault="001F4FA0" w:rsidP="00C7592D">
            <w:pPr>
              <w:pStyle w:val="a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проведение школьных акций</w:t>
            </w:r>
          </w:p>
          <w:p w:rsidR="001F4FA0" w:rsidRPr="00C7592D" w:rsidRDefault="001F4FA0" w:rsidP="00C7592D">
            <w:pPr>
              <w:pStyle w:val="ab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4FA0" w:rsidRDefault="008821CC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Педагог – организатор </w:t>
            </w:r>
          </w:p>
          <w:p w:rsidR="006D1107" w:rsidRPr="00C7592D" w:rsidRDefault="008821CC" w:rsidP="00C759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8821CC" w:rsidRPr="00C7592D" w:rsidTr="00767F70">
        <w:trPr>
          <w:trHeight w:val="225"/>
        </w:trPr>
        <w:tc>
          <w:tcPr>
            <w:tcW w:w="15026" w:type="dxa"/>
            <w:gridSpan w:val="3"/>
          </w:tcPr>
          <w:p w:rsidR="008821CC" w:rsidRPr="00C7592D" w:rsidRDefault="008821CC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8821CC" w:rsidRPr="00C7592D" w:rsidTr="00767F70">
        <w:trPr>
          <w:trHeight w:val="2760"/>
        </w:trPr>
        <w:tc>
          <w:tcPr>
            <w:tcW w:w="1985" w:type="dxa"/>
          </w:tcPr>
          <w:p w:rsidR="008821CC" w:rsidRPr="00C7592D" w:rsidRDefault="008821CC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Духовно - нравственное</w:t>
            </w:r>
          </w:p>
        </w:tc>
        <w:tc>
          <w:tcPr>
            <w:tcW w:w="10773" w:type="dxa"/>
          </w:tcPr>
          <w:p w:rsidR="008821CC" w:rsidRPr="00C7592D" w:rsidRDefault="008821CC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Сотрудничество с Военно - Космической Академией им. Можайского </w:t>
            </w:r>
          </w:p>
          <w:p w:rsidR="008821CC" w:rsidRPr="00C7592D" w:rsidRDefault="008821CC" w:rsidP="00C7592D">
            <w:pPr>
              <w:pStyle w:val="a7"/>
              <w:rPr>
                <w:szCs w:val="24"/>
              </w:rPr>
            </w:pPr>
            <w:r w:rsidRPr="00C7592D">
              <w:rPr>
                <w:szCs w:val="24"/>
              </w:rPr>
              <w:t>2 сентября Тематические классные часы</w:t>
            </w:r>
            <w:proofErr w:type="gramStart"/>
            <w:r w:rsidRPr="00C7592D">
              <w:rPr>
                <w:szCs w:val="24"/>
              </w:rPr>
              <w:t xml:space="preserve"> ,</w:t>
            </w:r>
            <w:proofErr w:type="gramEnd"/>
            <w:r w:rsidRPr="00C7592D">
              <w:rPr>
                <w:szCs w:val="24"/>
              </w:rPr>
              <w:t xml:space="preserve"> посвящённые Дню окончания второй мировой войны</w:t>
            </w:r>
          </w:p>
          <w:p w:rsidR="008821CC" w:rsidRPr="00C7592D" w:rsidRDefault="008821CC" w:rsidP="00C7592D">
            <w:pPr>
              <w:pStyle w:val="a7"/>
              <w:rPr>
                <w:szCs w:val="24"/>
              </w:rPr>
            </w:pPr>
            <w:r w:rsidRPr="00C7592D">
              <w:rPr>
                <w:szCs w:val="24"/>
              </w:rPr>
              <w:t>8 сентября тематические классные часы, началу блокады Ленинграда</w:t>
            </w:r>
          </w:p>
          <w:p w:rsidR="008821CC" w:rsidRPr="00C7592D" w:rsidRDefault="008821CC" w:rsidP="00C7592D">
            <w:pPr>
              <w:pStyle w:val="a7"/>
              <w:rPr>
                <w:szCs w:val="24"/>
              </w:rPr>
            </w:pPr>
            <w:r w:rsidRPr="00C7592D">
              <w:rPr>
                <w:szCs w:val="24"/>
              </w:rPr>
              <w:t>Выпуск школьной газеты</w:t>
            </w:r>
          </w:p>
          <w:p w:rsidR="008821CC" w:rsidRPr="00C7592D" w:rsidRDefault="008821CC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Посещение Пискарёвского Мемориального кладбища учащимися 1-5 классов.</w:t>
            </w:r>
          </w:p>
          <w:p w:rsidR="008821CC" w:rsidRPr="00C7592D" w:rsidRDefault="008821CC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классных часов с приглашением жителей блокадного города, участников боёв за Ленинград « Твои защитники, Ленинград!». </w:t>
            </w:r>
          </w:p>
        </w:tc>
        <w:tc>
          <w:tcPr>
            <w:tcW w:w="2268" w:type="dxa"/>
          </w:tcPr>
          <w:p w:rsidR="008821CC" w:rsidRPr="00C7592D" w:rsidRDefault="008821CC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Педагог - организатор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7"/>
              <w:rPr>
                <w:b/>
                <w:szCs w:val="24"/>
              </w:rPr>
            </w:pPr>
            <w:r w:rsidRPr="00C7592D">
              <w:rPr>
                <w:b/>
                <w:szCs w:val="24"/>
              </w:rPr>
              <w:t>Формирование правового сознания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Составление плана совместной работы с 21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о.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Формирование толерантного мышления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Участие в празднике, посвящённом дню языка хинди в Ген Консульстве Индии</w:t>
            </w:r>
          </w:p>
        </w:tc>
        <w:tc>
          <w:tcPr>
            <w:tcW w:w="2268" w:type="dxa"/>
          </w:tcPr>
          <w:p w:rsidR="0069291B" w:rsidRPr="00C7592D" w:rsidRDefault="008821CC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Учителя хинди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Формирование антикоррупционного мышления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Оформление тематического стенда</w:t>
            </w:r>
          </w:p>
        </w:tc>
        <w:tc>
          <w:tcPr>
            <w:tcW w:w="2268" w:type="dxa"/>
          </w:tcPr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Подвижные экологические игры </w:t>
            </w:r>
          </w:p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 xml:space="preserve">Профилактика </w:t>
            </w:r>
            <w:r w:rsidRPr="00C759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НОН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Просмотр сайта 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оборотом наркотиков. Просмотр видеофильмов.</w:t>
            </w:r>
          </w:p>
        </w:tc>
        <w:tc>
          <w:tcPr>
            <w:tcW w:w="2268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Кл руководители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Профилактика зависимого поведения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Участие в волонтёрском движении Калининского района. Обучение волонтёров 8б класса</w:t>
            </w:r>
          </w:p>
        </w:tc>
        <w:tc>
          <w:tcPr>
            <w:tcW w:w="2268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Профилактика ДДТ и ДТП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Участие в районных конкурсах:</w:t>
            </w:r>
          </w:p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-Безопасное колесо</w:t>
            </w:r>
          </w:p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- Юный велосипедист</w:t>
            </w:r>
          </w:p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-Дорога и мы</w:t>
            </w:r>
          </w:p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 - Олимпиада по ПДД</w:t>
            </w:r>
          </w:p>
        </w:tc>
        <w:tc>
          <w:tcPr>
            <w:tcW w:w="2268" w:type="dxa"/>
          </w:tcPr>
          <w:p w:rsidR="0069291B" w:rsidRPr="00C7592D" w:rsidRDefault="008821CC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за изучение ПДД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 xml:space="preserve">Профилактика </w:t>
            </w:r>
            <w:proofErr w:type="spellStart"/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девиантного</w:t>
            </w:r>
            <w:proofErr w:type="spellEnd"/>
            <w:r w:rsidRPr="00C7592D">
              <w:rPr>
                <w:rFonts w:ascii="Times New Roman" w:hAnsi="Times New Roman"/>
                <w:b/>
                <w:sz w:val="24"/>
                <w:szCs w:val="24"/>
              </w:rPr>
              <w:t xml:space="preserve"> поведения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Диагностика учащихся 1х классов,  учащихся вновь прибывших в школу</w:t>
            </w:r>
          </w:p>
        </w:tc>
        <w:tc>
          <w:tcPr>
            <w:tcW w:w="2268" w:type="dxa"/>
          </w:tcPr>
          <w:p w:rsidR="0069291B" w:rsidRPr="00C7592D" w:rsidRDefault="008821CC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Работа с органами системы профилактики безнадзорности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Утверждение совместного плана работы с ОВД 21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о.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91B" w:rsidRPr="00C7592D" w:rsidRDefault="0070568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Спортивно – массовая работа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Участие в районных соревнованиях</w:t>
            </w:r>
          </w:p>
        </w:tc>
        <w:tc>
          <w:tcPr>
            <w:tcW w:w="2268" w:type="dxa"/>
          </w:tcPr>
          <w:p w:rsidR="0069291B" w:rsidRPr="00C7592D" w:rsidRDefault="0070568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Медосмотр учащихся</w:t>
            </w:r>
          </w:p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Выделени</w:t>
            </w:r>
            <w:r w:rsidR="006D1107" w:rsidRPr="00C7592D">
              <w:rPr>
                <w:rFonts w:ascii="Times New Roman" w:hAnsi="Times New Roman"/>
                <w:sz w:val="24"/>
                <w:szCs w:val="24"/>
              </w:rPr>
              <w:t xml:space="preserve">е детей в </w:t>
            </w: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основную и </w:t>
            </w:r>
            <w:r w:rsidR="006D1107" w:rsidRPr="00C7592D">
              <w:rPr>
                <w:rFonts w:ascii="Times New Roman" w:hAnsi="Times New Roman"/>
                <w:sz w:val="24"/>
                <w:szCs w:val="24"/>
              </w:rPr>
              <w:t>подготовительную группы</w:t>
            </w:r>
          </w:p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Орга</w:t>
            </w:r>
            <w:r w:rsidR="006D1107" w:rsidRPr="00C7592D">
              <w:rPr>
                <w:rFonts w:ascii="Times New Roman" w:hAnsi="Times New Roman"/>
                <w:sz w:val="24"/>
                <w:szCs w:val="24"/>
              </w:rPr>
              <w:t>низация работы спортивных секций</w:t>
            </w:r>
            <w:r w:rsidRPr="00C7592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легкая атлетика; волейбол; футбол; шахматы, шашки, каратэ -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киокушинкай</w:t>
            </w:r>
            <w:proofErr w:type="spellEnd"/>
          </w:p>
        </w:tc>
        <w:tc>
          <w:tcPr>
            <w:tcW w:w="2268" w:type="dxa"/>
          </w:tcPr>
          <w:p w:rsidR="0069291B" w:rsidRPr="00C7592D" w:rsidRDefault="0070568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Служба здоровья</w:t>
            </w:r>
          </w:p>
        </w:tc>
      </w:tr>
      <w:tr w:rsidR="0069291B" w:rsidRPr="00C7592D" w:rsidTr="00767F70">
        <w:tc>
          <w:tcPr>
            <w:tcW w:w="15026" w:type="dxa"/>
            <w:gridSpan w:val="3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8821CC" w:rsidRPr="00C7592D" w:rsidTr="00767F70">
        <w:trPr>
          <w:trHeight w:val="3864"/>
        </w:trPr>
        <w:tc>
          <w:tcPr>
            <w:tcW w:w="1985" w:type="dxa"/>
          </w:tcPr>
          <w:p w:rsidR="008821CC" w:rsidRPr="00C7592D" w:rsidRDefault="008821CC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Духовно - нравственное</w:t>
            </w:r>
          </w:p>
        </w:tc>
        <w:tc>
          <w:tcPr>
            <w:tcW w:w="10773" w:type="dxa"/>
          </w:tcPr>
          <w:p w:rsidR="008821CC" w:rsidRPr="00C7592D" w:rsidRDefault="008821CC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Работа с родителями будущих призывников</w:t>
            </w:r>
          </w:p>
          <w:p w:rsidR="008821CC" w:rsidRPr="00C7592D" w:rsidRDefault="008821CC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Организация школьного этапа игры «Зарница»</w:t>
            </w:r>
          </w:p>
          <w:p w:rsidR="008821CC" w:rsidRPr="00C7592D" w:rsidRDefault="008821CC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Участие в районных сборах призывников и в стрельбах</w:t>
            </w:r>
          </w:p>
          <w:p w:rsidR="008821CC" w:rsidRPr="00C7592D" w:rsidRDefault="008821CC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Изучение законодательства  РФ 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на уроках обществоведения)</w:t>
            </w:r>
          </w:p>
          <w:p w:rsidR="008821CC" w:rsidRPr="00C7592D" w:rsidRDefault="008821CC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Встреча с ветеранами ВОВ, 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афганской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и чеченской воин</w:t>
            </w:r>
          </w:p>
          <w:p w:rsidR="008821CC" w:rsidRPr="00C7592D" w:rsidRDefault="008821CC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1 октября Международный День пожилого человека с участием ветеранов ВОВ. </w:t>
            </w:r>
          </w:p>
          <w:p w:rsidR="008821CC" w:rsidRPr="00C7592D" w:rsidRDefault="008821CC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Экскурсии по ЗЕЛЁНОМУ ПОЯСУ СЛАВЫ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о выбору).</w:t>
            </w:r>
          </w:p>
          <w:p w:rsidR="008821CC" w:rsidRPr="00C7592D" w:rsidRDefault="008821CC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Цикл тематических классных часов о ВОВ  с участием работников музея А.И.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Маринеско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1 - 3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.), детского исторического музея ( 5 - 7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>), ветеранов ВОВ ( 8 - 11кл).</w:t>
            </w:r>
          </w:p>
          <w:p w:rsidR="008821CC" w:rsidRPr="00C7592D" w:rsidRDefault="008821CC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Участие в районных конкурсах 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1 - 11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график участия в конкурсах</w:t>
            </w:r>
          </w:p>
          <w:p w:rsidR="008821CC" w:rsidRPr="00C7592D" w:rsidRDefault="008821CC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Уборка братских захоронений на Богословском кладбище (8а класс)</w:t>
            </w:r>
          </w:p>
        </w:tc>
        <w:tc>
          <w:tcPr>
            <w:tcW w:w="2268" w:type="dxa"/>
          </w:tcPr>
          <w:p w:rsidR="008821CC" w:rsidRPr="00C7592D" w:rsidRDefault="008821CC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Кл руководители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Формирование правового сознания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30 октября День памяти жертв политических репрессий. Круглый стол: « Культ личности Сталина»</w:t>
            </w:r>
          </w:p>
        </w:tc>
        <w:tc>
          <w:tcPr>
            <w:tcW w:w="2268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Формирование толерантного мышления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Проведение международной конференции, посвящённой дню рождения М. Ганди, международному дню ненасилия</w:t>
            </w:r>
          </w:p>
        </w:tc>
        <w:tc>
          <w:tcPr>
            <w:tcW w:w="2268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Учителя хинди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Конкурс  сценариев  короткометражных экологических фильмов  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в рамках 17 </w:t>
            </w:r>
          </w:p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Экологического кинофестиваля</w:t>
            </w:r>
          </w:p>
        </w:tc>
        <w:tc>
          <w:tcPr>
            <w:tcW w:w="2268" w:type="dxa"/>
          </w:tcPr>
          <w:p w:rsidR="0069291B" w:rsidRPr="00C7592D" w:rsidRDefault="0070568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Профилактика зависимого поведения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Участие в волонтёрском движении Калининского района. Обучение волонтёров 8б класса</w:t>
            </w:r>
          </w:p>
        </w:tc>
        <w:tc>
          <w:tcPr>
            <w:tcW w:w="2268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 xml:space="preserve">Профилактика </w:t>
            </w:r>
            <w:proofErr w:type="spellStart"/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девиантного</w:t>
            </w:r>
            <w:proofErr w:type="spellEnd"/>
            <w:r w:rsidRPr="00C7592D">
              <w:rPr>
                <w:rFonts w:ascii="Times New Roman" w:hAnsi="Times New Roman"/>
                <w:b/>
                <w:sz w:val="24"/>
                <w:szCs w:val="24"/>
              </w:rPr>
              <w:t xml:space="preserve"> поведения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Диагностика учащихся  5х</w:t>
            </w:r>
          </w:p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классов, учащихся вновь прибывших в школу</w:t>
            </w:r>
          </w:p>
        </w:tc>
        <w:tc>
          <w:tcPr>
            <w:tcW w:w="2268" w:type="dxa"/>
          </w:tcPr>
          <w:p w:rsidR="0069291B" w:rsidRPr="00C7592D" w:rsidRDefault="0070568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10773" w:type="dxa"/>
          </w:tcPr>
          <w:p w:rsidR="0069291B" w:rsidRPr="00C7592D" w:rsidRDefault="006D1107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Проведение дня Здоровья</w:t>
            </w:r>
          </w:p>
        </w:tc>
        <w:tc>
          <w:tcPr>
            <w:tcW w:w="2268" w:type="dxa"/>
          </w:tcPr>
          <w:p w:rsidR="0069291B" w:rsidRPr="00C7592D" w:rsidRDefault="0070568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Зам директора по ВР</w:t>
            </w:r>
          </w:p>
        </w:tc>
      </w:tr>
      <w:tr w:rsidR="0069291B" w:rsidRPr="00C7592D" w:rsidTr="00767F70">
        <w:tc>
          <w:tcPr>
            <w:tcW w:w="15026" w:type="dxa"/>
            <w:gridSpan w:val="3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Духовно - нравственное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Конкурс сочинений о ВОВ (7а и 7б классы). Участие в районном конкурсе</w:t>
            </w:r>
          </w:p>
          <w:p w:rsidR="006D1107" w:rsidRPr="00C7592D" w:rsidRDefault="006D1107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Участие в муниципальном этапе игры «Зарница»</w:t>
            </w:r>
          </w:p>
        </w:tc>
        <w:tc>
          <w:tcPr>
            <w:tcW w:w="2268" w:type="dxa"/>
          </w:tcPr>
          <w:p w:rsidR="0069291B" w:rsidRPr="00C7592D" w:rsidRDefault="0070568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учительОБЖ</w:t>
            </w:r>
            <w:proofErr w:type="spellEnd"/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толерантного </w:t>
            </w:r>
            <w:r w:rsidRPr="00C759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мышления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национального индийского праздника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Дивали</w:t>
            </w:r>
            <w:proofErr w:type="spellEnd"/>
          </w:p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Мероприятия в честь международного дня толерантности</w:t>
            </w:r>
          </w:p>
        </w:tc>
        <w:tc>
          <w:tcPr>
            <w:tcW w:w="2268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Учителя хинди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Формирование антикоррупционного мышления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конкурса презентаций «Мы против коррупции»</w:t>
            </w:r>
          </w:p>
        </w:tc>
        <w:tc>
          <w:tcPr>
            <w:tcW w:w="2268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Педагог - организатор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Просмотр экологических программ, мультфильмов  17 фестиваля экологических фильмов</w:t>
            </w:r>
          </w:p>
        </w:tc>
        <w:tc>
          <w:tcPr>
            <w:tcW w:w="2268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Профилактика НОН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Беседа с сотрудником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наркоконтроля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Калининского района</w:t>
            </w:r>
          </w:p>
        </w:tc>
        <w:tc>
          <w:tcPr>
            <w:tcW w:w="2268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Профилактика зависимого поведения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«Путь к здоровью» – районный конкурс рисунков для учащихся 3 – 4 классов</w:t>
            </w:r>
          </w:p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Здоровье в твоих руках – конкурс плакатов для 5 – 6 классов</w:t>
            </w:r>
          </w:p>
        </w:tc>
        <w:tc>
          <w:tcPr>
            <w:tcW w:w="2268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Профилактика зависимого поведения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Участие в волонтёрском движении Калининского района. Обучение волонтёров 8б класса</w:t>
            </w:r>
          </w:p>
        </w:tc>
        <w:tc>
          <w:tcPr>
            <w:tcW w:w="2268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Профилактика ДДТ и ДТП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Участие в районных конкурсах:</w:t>
            </w:r>
          </w:p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-Безопасное колесо</w:t>
            </w:r>
          </w:p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- Юный велосипедист</w:t>
            </w:r>
          </w:p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-Дорога и мы</w:t>
            </w:r>
          </w:p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 - Олимпиада по ПДД</w:t>
            </w:r>
          </w:p>
        </w:tc>
        <w:tc>
          <w:tcPr>
            <w:tcW w:w="2268" w:type="dxa"/>
          </w:tcPr>
          <w:p w:rsidR="0069291B" w:rsidRPr="00C7592D" w:rsidRDefault="0070568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за изучение ПДД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 xml:space="preserve">Профилактика </w:t>
            </w:r>
            <w:proofErr w:type="spellStart"/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девиантного</w:t>
            </w:r>
            <w:proofErr w:type="spellEnd"/>
            <w:r w:rsidRPr="00C7592D">
              <w:rPr>
                <w:rFonts w:ascii="Times New Roman" w:hAnsi="Times New Roman"/>
                <w:b/>
                <w:sz w:val="24"/>
                <w:szCs w:val="24"/>
              </w:rPr>
              <w:t xml:space="preserve"> поведения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Анкетирование учащихся 9х  классов о дальнейшем выборе профессии</w:t>
            </w:r>
          </w:p>
        </w:tc>
        <w:tc>
          <w:tcPr>
            <w:tcW w:w="2268" w:type="dxa"/>
          </w:tcPr>
          <w:p w:rsidR="0069291B" w:rsidRPr="00C7592D" w:rsidRDefault="0070568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69291B" w:rsidRPr="00C7592D" w:rsidTr="00767F70">
        <w:trPr>
          <w:trHeight w:val="550"/>
        </w:trPr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Спортивно – массовая работа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Мини-футбол(5-11 классы) </w:t>
            </w:r>
          </w:p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Праздник здоровья(1-4 классы)</w:t>
            </w:r>
          </w:p>
        </w:tc>
        <w:tc>
          <w:tcPr>
            <w:tcW w:w="2268" w:type="dxa"/>
          </w:tcPr>
          <w:p w:rsidR="0069291B" w:rsidRPr="00C7592D" w:rsidRDefault="008821CC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>-культуры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6D1107" w:rsidRPr="00C7592D" w:rsidTr="00767F70">
        <w:tc>
          <w:tcPr>
            <w:tcW w:w="1985" w:type="dxa"/>
          </w:tcPr>
          <w:p w:rsidR="006D1107" w:rsidRPr="00C7592D" w:rsidRDefault="006D1107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10773" w:type="dxa"/>
          </w:tcPr>
          <w:p w:rsidR="006D1107" w:rsidRPr="00C7592D" w:rsidRDefault="006D1107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Неделя здоровья Ролевые игры: «Жить со знаком плюс»; «О вреде курения»; «Наркомания – опасное пристрастие»</w:t>
            </w:r>
          </w:p>
          <w:p w:rsidR="006D1107" w:rsidRPr="00C7592D" w:rsidRDefault="006D1107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Встреча с работниками здравоохранения</w:t>
            </w:r>
          </w:p>
        </w:tc>
        <w:tc>
          <w:tcPr>
            <w:tcW w:w="2268" w:type="dxa"/>
          </w:tcPr>
          <w:p w:rsidR="006D1107" w:rsidRPr="00C7592D" w:rsidRDefault="006D1107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уководители 6, 9 классов</w:t>
            </w:r>
          </w:p>
          <w:p w:rsidR="006D1107" w:rsidRPr="00C7592D" w:rsidRDefault="006D1107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69291B" w:rsidRPr="00C7592D" w:rsidTr="00767F70">
        <w:tc>
          <w:tcPr>
            <w:tcW w:w="15026" w:type="dxa"/>
            <w:gridSpan w:val="3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Духовно - нравственное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Проведение школьного тура конкурса лучшего чтеца стихотворений о ВОВ и участие в районном конкурсе</w:t>
            </w:r>
          </w:p>
          <w:p w:rsidR="006D1107" w:rsidRPr="00C7592D" w:rsidRDefault="006D1107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Участие в районном этапе игры «Зарница»</w:t>
            </w:r>
          </w:p>
        </w:tc>
        <w:tc>
          <w:tcPr>
            <w:tcW w:w="2268" w:type="dxa"/>
          </w:tcPr>
          <w:p w:rsidR="0069291B" w:rsidRPr="00C7592D" w:rsidRDefault="0070568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Педагог - организатор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</w:t>
            </w:r>
            <w:r w:rsidRPr="00C759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правового сознания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декабря день прав человека. Проведение тематических классных часов </w:t>
            </w:r>
          </w:p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lastRenderedPageBreak/>
              <w:t>12 декабря День Конституции РФ. Проведение круглого стола: «Права ребёнка и его обязанности»</w:t>
            </w:r>
          </w:p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Неделя правовых знаний (по  плану)</w:t>
            </w:r>
          </w:p>
        </w:tc>
        <w:tc>
          <w:tcPr>
            <w:tcW w:w="2268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lastRenderedPageBreak/>
              <w:t>Учителя истории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Формирование антикоррупционного мышления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Конкурс рисунков и плакатов по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антикоррупции</w:t>
            </w:r>
            <w:proofErr w:type="spellEnd"/>
          </w:p>
        </w:tc>
        <w:tc>
          <w:tcPr>
            <w:tcW w:w="2268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Учитель рисования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Профилактика зависимого поведения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Участие в волонтёрском движении Калининского района. Участие  в районных акциях волонтёров 8б класса</w:t>
            </w:r>
          </w:p>
        </w:tc>
        <w:tc>
          <w:tcPr>
            <w:tcW w:w="2268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Профилактика НОН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Беседа с инспектором ОДН 21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о.м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>. в рамках недели правовых знаний</w:t>
            </w:r>
          </w:p>
        </w:tc>
        <w:tc>
          <w:tcPr>
            <w:tcW w:w="2268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Профилактика ДДТ и ДТП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Участие в районных конкурсах:</w:t>
            </w:r>
          </w:p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-Безопасное колесо</w:t>
            </w:r>
          </w:p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- Юный велосипедист</w:t>
            </w:r>
          </w:p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-Дорога и мы</w:t>
            </w:r>
          </w:p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 - Олимпиада по ПДД</w:t>
            </w:r>
          </w:p>
        </w:tc>
        <w:tc>
          <w:tcPr>
            <w:tcW w:w="2268" w:type="dxa"/>
          </w:tcPr>
          <w:p w:rsidR="0069291B" w:rsidRPr="00C7592D" w:rsidRDefault="0070568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за изучение ПДД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 xml:space="preserve">Профилактика </w:t>
            </w:r>
            <w:proofErr w:type="spellStart"/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девиантного</w:t>
            </w:r>
            <w:proofErr w:type="spellEnd"/>
            <w:r w:rsidRPr="00C7592D">
              <w:rPr>
                <w:rFonts w:ascii="Times New Roman" w:hAnsi="Times New Roman"/>
                <w:b/>
                <w:sz w:val="24"/>
                <w:szCs w:val="24"/>
              </w:rPr>
              <w:t xml:space="preserve"> поведения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Работа совета по профилактике</w:t>
            </w:r>
          </w:p>
        </w:tc>
        <w:tc>
          <w:tcPr>
            <w:tcW w:w="2268" w:type="dxa"/>
          </w:tcPr>
          <w:p w:rsidR="0069291B" w:rsidRPr="00C7592D" w:rsidRDefault="0070568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Спортивно – массовая работа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Пионербол(5-6-7 классы), волейбол(8-9-11 классы)</w:t>
            </w:r>
          </w:p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«Папа, мам, я – вместе дружная семья»</w:t>
            </w:r>
          </w:p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(1-4 классы)</w:t>
            </w:r>
          </w:p>
        </w:tc>
        <w:tc>
          <w:tcPr>
            <w:tcW w:w="2268" w:type="dxa"/>
          </w:tcPr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>-культуры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Физкультурно-спортивный актив школы,  родительский комитет</w:t>
            </w:r>
          </w:p>
        </w:tc>
      </w:tr>
      <w:tr w:rsidR="006D1107" w:rsidRPr="00C7592D" w:rsidTr="00767F70">
        <w:tc>
          <w:tcPr>
            <w:tcW w:w="1985" w:type="dxa"/>
          </w:tcPr>
          <w:p w:rsidR="006D1107" w:rsidRPr="00C7592D" w:rsidRDefault="006D1107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10773" w:type="dxa"/>
          </w:tcPr>
          <w:p w:rsidR="006D1107" w:rsidRPr="00C7592D" w:rsidRDefault="006D1107" w:rsidP="00C7592D">
            <w:pPr>
              <w:pStyle w:val="ab"/>
              <w:rPr>
                <w:color w:val="000000"/>
                <w:sz w:val="24"/>
                <w:szCs w:val="24"/>
              </w:rPr>
            </w:pPr>
            <w:r w:rsidRPr="00C7592D">
              <w:rPr>
                <w:color w:val="000000"/>
                <w:sz w:val="24"/>
                <w:szCs w:val="24"/>
              </w:rPr>
              <w:t>Мама, папа, я – спортивная семья</w:t>
            </w:r>
          </w:p>
        </w:tc>
        <w:tc>
          <w:tcPr>
            <w:tcW w:w="2268" w:type="dxa"/>
          </w:tcPr>
          <w:p w:rsidR="006D1107" w:rsidRPr="00C7592D" w:rsidRDefault="006D1107" w:rsidP="00C7592D">
            <w:pPr>
              <w:pStyle w:val="ab"/>
              <w:rPr>
                <w:color w:val="000000"/>
                <w:sz w:val="24"/>
                <w:szCs w:val="24"/>
              </w:rPr>
            </w:pPr>
            <w:r w:rsidRPr="00C7592D">
              <w:rPr>
                <w:color w:val="000000"/>
                <w:sz w:val="24"/>
                <w:szCs w:val="24"/>
              </w:rPr>
              <w:t>Кл</w:t>
            </w:r>
            <w:proofErr w:type="gramStart"/>
            <w:r w:rsidRPr="00C7592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C7592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592D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C7592D">
              <w:rPr>
                <w:color w:val="000000"/>
                <w:sz w:val="24"/>
                <w:szCs w:val="24"/>
              </w:rPr>
              <w:t xml:space="preserve">ук. 3-4 </w:t>
            </w:r>
            <w:proofErr w:type="spellStart"/>
            <w:r w:rsidRPr="00C7592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7592D">
              <w:rPr>
                <w:color w:val="000000"/>
                <w:sz w:val="24"/>
                <w:szCs w:val="24"/>
              </w:rPr>
              <w:t>.</w:t>
            </w:r>
          </w:p>
        </w:tc>
      </w:tr>
      <w:tr w:rsidR="0069291B" w:rsidRPr="00C7592D" w:rsidTr="00767F70">
        <w:tc>
          <w:tcPr>
            <w:tcW w:w="15026" w:type="dxa"/>
            <w:gridSpan w:val="3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Духовно - нравственное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Проведение тематических классных часов « Твои защитники, Ленинград!» в 1-10 классах.</w:t>
            </w:r>
          </w:p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Литературно – музыкальная композиция «Ведь мы же с тобой ленинградцы»</w:t>
            </w:r>
          </w:p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Конкурс песен времён ВОВ (6 – 11 классы)</w:t>
            </w:r>
          </w:p>
        </w:tc>
        <w:tc>
          <w:tcPr>
            <w:tcW w:w="2268" w:type="dxa"/>
          </w:tcPr>
          <w:p w:rsidR="0069291B" w:rsidRPr="00C7592D" w:rsidRDefault="0070568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Педагог - организатор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Профилактика зависимого поведения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Путь к здоровью – районный конкурс рисунков для учащихся 3 – 4 классов</w:t>
            </w:r>
          </w:p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Здоровье в твоих руках – конкурс плакатов для 5 – 6 классов</w:t>
            </w:r>
          </w:p>
        </w:tc>
        <w:tc>
          <w:tcPr>
            <w:tcW w:w="2268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Формирование толерантного мышления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Участие в мероприятиях в честь дня республики в Ген Консульстве Индии</w:t>
            </w:r>
          </w:p>
        </w:tc>
        <w:tc>
          <w:tcPr>
            <w:tcW w:w="2268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Учителя хинди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Профилактика НОН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Просмотр сайта 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оборотом наркотиков. Просмотр видеофильмов.</w:t>
            </w:r>
          </w:p>
        </w:tc>
        <w:tc>
          <w:tcPr>
            <w:tcW w:w="2268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Кл руководители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Профилактика зависимого поведения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Участие в волонтёрском движении Калининского района. Участие  в районных акциях волонтёров 8б класса</w:t>
            </w:r>
          </w:p>
        </w:tc>
        <w:tc>
          <w:tcPr>
            <w:tcW w:w="2268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 xml:space="preserve">Профилактика </w:t>
            </w:r>
            <w:proofErr w:type="spellStart"/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девиантного</w:t>
            </w:r>
            <w:proofErr w:type="spellEnd"/>
            <w:r w:rsidRPr="00C7592D">
              <w:rPr>
                <w:rFonts w:ascii="Times New Roman" w:hAnsi="Times New Roman"/>
                <w:b/>
                <w:sz w:val="24"/>
                <w:szCs w:val="24"/>
              </w:rPr>
              <w:t xml:space="preserve"> поведения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Заседание совета по профилактике</w:t>
            </w:r>
          </w:p>
        </w:tc>
        <w:tc>
          <w:tcPr>
            <w:tcW w:w="2268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Спортивно – массовая работа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Силовое пятиборье (подтягивание, сгибание и разгибание 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в упоре лежа, поднимание туловища, челночный бег, прыжки на скакалке)</w:t>
            </w:r>
          </w:p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 5-11 классы</w:t>
            </w:r>
          </w:p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>-культуры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Физкультурно-спортивный актив школы</w:t>
            </w:r>
          </w:p>
        </w:tc>
      </w:tr>
      <w:tr w:rsidR="006D1107" w:rsidRPr="00C7592D" w:rsidTr="00767F70">
        <w:tc>
          <w:tcPr>
            <w:tcW w:w="1985" w:type="dxa"/>
          </w:tcPr>
          <w:p w:rsidR="006D1107" w:rsidRPr="00C7592D" w:rsidRDefault="006D1107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10773" w:type="dxa"/>
          </w:tcPr>
          <w:p w:rsidR="006D1107" w:rsidRPr="00C7592D" w:rsidRDefault="006D1107" w:rsidP="00C7592D">
            <w:pPr>
              <w:pStyle w:val="ab"/>
              <w:rPr>
                <w:color w:val="000000"/>
                <w:sz w:val="24"/>
                <w:szCs w:val="24"/>
              </w:rPr>
            </w:pPr>
            <w:r w:rsidRPr="00C7592D">
              <w:rPr>
                <w:color w:val="000000"/>
                <w:sz w:val="24"/>
                <w:szCs w:val="24"/>
              </w:rPr>
              <w:t>Веселые старты</w:t>
            </w:r>
          </w:p>
        </w:tc>
        <w:tc>
          <w:tcPr>
            <w:tcW w:w="2268" w:type="dxa"/>
          </w:tcPr>
          <w:p w:rsidR="006D1107" w:rsidRPr="00C7592D" w:rsidRDefault="006D1107" w:rsidP="00C7592D">
            <w:pPr>
              <w:pStyle w:val="ab"/>
              <w:rPr>
                <w:color w:val="000000"/>
                <w:sz w:val="24"/>
                <w:szCs w:val="24"/>
              </w:rPr>
            </w:pPr>
            <w:r w:rsidRPr="00C7592D">
              <w:rPr>
                <w:color w:val="000000"/>
                <w:sz w:val="24"/>
                <w:szCs w:val="24"/>
              </w:rPr>
              <w:t>Учителя физической культуры</w:t>
            </w:r>
          </w:p>
        </w:tc>
      </w:tr>
      <w:tr w:rsidR="0069291B" w:rsidRPr="00C7592D" w:rsidTr="00767F70">
        <w:tc>
          <w:tcPr>
            <w:tcW w:w="15026" w:type="dxa"/>
            <w:gridSpan w:val="3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Духовно - нравственное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Участие в месячнике гражданско-патриотической работы, посвящённом </w:t>
            </w:r>
          </w:p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Дню защитника Отечества 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1 - 10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.).  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приложение</w:t>
            </w:r>
          </w:p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Уроки мужества в 1 –11 классах</w:t>
            </w:r>
          </w:p>
        </w:tc>
        <w:tc>
          <w:tcPr>
            <w:tcW w:w="2268" w:type="dxa"/>
          </w:tcPr>
          <w:p w:rsidR="0069291B" w:rsidRPr="00C7592D" w:rsidRDefault="0070568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Педагог -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орагнизатор</w:t>
            </w:r>
            <w:proofErr w:type="spellEnd"/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Профилактика НОН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Просмотр сайта 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оборотом наркотиков. Просмотр видеофильмов.</w:t>
            </w:r>
          </w:p>
        </w:tc>
        <w:tc>
          <w:tcPr>
            <w:tcW w:w="2268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Кл руководители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Профилактика зависимого поведения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Участие в волонтёрском движении Калининского района. Участие  в районных акциях волонтёров 8б класса</w:t>
            </w:r>
          </w:p>
        </w:tc>
        <w:tc>
          <w:tcPr>
            <w:tcW w:w="2268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 xml:space="preserve">Профилактика </w:t>
            </w:r>
            <w:proofErr w:type="spellStart"/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девиантного</w:t>
            </w:r>
            <w:proofErr w:type="spellEnd"/>
            <w:r w:rsidRPr="00C7592D">
              <w:rPr>
                <w:rFonts w:ascii="Times New Roman" w:hAnsi="Times New Roman"/>
                <w:b/>
                <w:sz w:val="24"/>
                <w:szCs w:val="24"/>
              </w:rPr>
              <w:t xml:space="preserve"> поведения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Заседание совета по профилактике</w:t>
            </w:r>
          </w:p>
        </w:tc>
        <w:tc>
          <w:tcPr>
            <w:tcW w:w="2268" w:type="dxa"/>
          </w:tcPr>
          <w:p w:rsidR="0069291B" w:rsidRPr="00C7592D" w:rsidRDefault="0070568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Спортивно – массовая работа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Лыжные гонки 5-11 классы</w:t>
            </w:r>
          </w:p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Веселые старты(1-4 классы)</w:t>
            </w:r>
          </w:p>
        </w:tc>
        <w:tc>
          <w:tcPr>
            <w:tcW w:w="2268" w:type="dxa"/>
          </w:tcPr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>-культуры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Физкультурно-спортивный актив школы </w:t>
            </w:r>
            <w:r w:rsidRPr="00C7592D"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родительский комитет</w:t>
            </w:r>
          </w:p>
        </w:tc>
      </w:tr>
      <w:tr w:rsidR="006D1107" w:rsidRPr="00C7592D" w:rsidTr="00767F70">
        <w:tc>
          <w:tcPr>
            <w:tcW w:w="1985" w:type="dxa"/>
          </w:tcPr>
          <w:p w:rsidR="006D1107" w:rsidRPr="00C7592D" w:rsidRDefault="006D1107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Формирование здорового образа жизни</w:t>
            </w:r>
          </w:p>
        </w:tc>
        <w:tc>
          <w:tcPr>
            <w:tcW w:w="10773" w:type="dxa"/>
          </w:tcPr>
          <w:p w:rsidR="006D1107" w:rsidRPr="00C7592D" w:rsidRDefault="006D1107" w:rsidP="00C7592D">
            <w:pPr>
              <w:pStyle w:val="ab"/>
              <w:rPr>
                <w:color w:val="000000"/>
                <w:sz w:val="24"/>
                <w:szCs w:val="24"/>
              </w:rPr>
            </w:pPr>
            <w:r w:rsidRPr="00C7592D">
              <w:rPr>
                <w:color w:val="000000"/>
                <w:sz w:val="24"/>
                <w:szCs w:val="24"/>
              </w:rPr>
              <w:t>Военно – спортивная игра</w:t>
            </w:r>
          </w:p>
        </w:tc>
        <w:tc>
          <w:tcPr>
            <w:tcW w:w="2268" w:type="dxa"/>
          </w:tcPr>
          <w:p w:rsidR="006D1107" w:rsidRPr="00C7592D" w:rsidRDefault="006D1107" w:rsidP="00C7592D">
            <w:pPr>
              <w:pStyle w:val="ab"/>
              <w:rPr>
                <w:color w:val="000000"/>
                <w:sz w:val="24"/>
                <w:szCs w:val="24"/>
              </w:rPr>
            </w:pPr>
            <w:r w:rsidRPr="00C7592D">
              <w:rPr>
                <w:color w:val="000000"/>
                <w:sz w:val="24"/>
                <w:szCs w:val="24"/>
              </w:rPr>
              <w:t>Учителя физической культуры, ОБЖ</w:t>
            </w:r>
          </w:p>
        </w:tc>
      </w:tr>
      <w:tr w:rsidR="0069291B" w:rsidRPr="00C7592D" w:rsidTr="00767F70">
        <w:tc>
          <w:tcPr>
            <w:tcW w:w="15026" w:type="dxa"/>
            <w:gridSpan w:val="3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Духовно - нравственное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Оформление стенда, посвящённого ВОВ (10а)</w:t>
            </w:r>
          </w:p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Подготовка и проведение конкурса презентаций о ВОВ (8 - 11 классы)</w:t>
            </w:r>
          </w:p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Посещение тематических музеев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анкт – Петербурга, содержащих экспозиции о ВОВ.</w:t>
            </w:r>
          </w:p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Встречи с детьми и внуками ветеранов ВОВ</w:t>
            </w:r>
          </w:p>
        </w:tc>
        <w:tc>
          <w:tcPr>
            <w:tcW w:w="2268" w:type="dxa"/>
          </w:tcPr>
          <w:p w:rsidR="0069291B" w:rsidRPr="00C7592D" w:rsidRDefault="0070568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Формирование правового сознания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2268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Формирование толерантного мышления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Празднование национального индийского праздника Холи</w:t>
            </w:r>
          </w:p>
        </w:tc>
        <w:tc>
          <w:tcPr>
            <w:tcW w:w="2268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Учители хинди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Формирование антикоррупционного мышления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 марта международный день борьбы с наркобизнесом и наркоманией. Проведение тематического родительского собрания</w:t>
            </w:r>
          </w:p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Круглый стол: « Развитие России и коррупция</w:t>
            </w:r>
          </w:p>
        </w:tc>
        <w:tc>
          <w:tcPr>
            <w:tcW w:w="2268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Районная эколого-географическая олимпиада «Мир, в котором мы живем»</w:t>
            </w:r>
          </w:p>
        </w:tc>
        <w:tc>
          <w:tcPr>
            <w:tcW w:w="2268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Профилактика зависимого поведения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Участие в волонтёрском движении Калининского района. Участие  в районных акциях волонтёров 8б класса</w:t>
            </w:r>
          </w:p>
        </w:tc>
        <w:tc>
          <w:tcPr>
            <w:tcW w:w="2268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 xml:space="preserve">Профилактика </w:t>
            </w:r>
            <w:proofErr w:type="spellStart"/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девиантного</w:t>
            </w:r>
            <w:proofErr w:type="spellEnd"/>
            <w:r w:rsidRPr="00C7592D">
              <w:rPr>
                <w:rFonts w:ascii="Times New Roman" w:hAnsi="Times New Roman"/>
                <w:b/>
                <w:sz w:val="24"/>
                <w:szCs w:val="24"/>
              </w:rPr>
              <w:t xml:space="preserve"> поведения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Анкетирование учащихся 11 классов «Образ выпускника»</w:t>
            </w:r>
          </w:p>
        </w:tc>
        <w:tc>
          <w:tcPr>
            <w:tcW w:w="2268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Спортивно – массовая работа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Гимнастическое пятиборь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мальчики – брусья, опорный прыжок, кольца, перекладина, акробатика; девочки – разновысокие брусья, бревно, опорный прыжок, кольца, акробатика) </w:t>
            </w:r>
          </w:p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 5-11 классы</w:t>
            </w:r>
          </w:p>
        </w:tc>
        <w:tc>
          <w:tcPr>
            <w:tcW w:w="2268" w:type="dxa"/>
          </w:tcPr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>-культуры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Физкультурно-спортивный актив школы</w:t>
            </w:r>
          </w:p>
        </w:tc>
      </w:tr>
      <w:tr w:rsidR="0069291B" w:rsidRPr="00C7592D" w:rsidTr="00767F70">
        <w:tc>
          <w:tcPr>
            <w:tcW w:w="15026" w:type="dxa"/>
            <w:gridSpan w:val="3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Духовно - нравственное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Конкурс стихотворений о ВОВ" Храбрости павшим поём мы песню"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3 - 9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Уборка братских захоронений на Богословском кладбище (8а и 8б классы)</w:t>
            </w:r>
          </w:p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тематических классных часов (1 – 11классы)</w:t>
            </w:r>
          </w:p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5 апреля 770 лет ледовому побоищу. Проведение тематических классных часов</w:t>
            </w:r>
          </w:p>
        </w:tc>
        <w:tc>
          <w:tcPr>
            <w:tcW w:w="2268" w:type="dxa"/>
          </w:tcPr>
          <w:p w:rsidR="0069291B" w:rsidRPr="00C7592D" w:rsidRDefault="0070568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lastRenderedPageBreak/>
              <w:t>Педагог - организатор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Формирование антикоррупционного мышления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Диспут « Молодёжь и коррупция»</w:t>
            </w:r>
          </w:p>
          <w:p w:rsidR="0069291B" w:rsidRPr="00C7592D" w:rsidRDefault="0069291B" w:rsidP="00C7592D">
            <w:pPr>
              <w:pStyle w:val="a3"/>
              <w:tabs>
                <w:tab w:val="left" w:pos="301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Проведение классных часов тематических</w:t>
            </w:r>
            <w:r w:rsidRPr="00C7592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Экологическая тропа  (Пионерский парк)</w:t>
            </w:r>
          </w:p>
        </w:tc>
        <w:tc>
          <w:tcPr>
            <w:tcW w:w="2268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Профилактика НОН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Просмотр сайта 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оборотом наркотиков. Просмотр видеофильмов.</w:t>
            </w:r>
          </w:p>
        </w:tc>
        <w:tc>
          <w:tcPr>
            <w:tcW w:w="2268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Кл руководители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Профилактика зависимого поведения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Участие в волонтёрском движении Калининского района. Участие  в районных акциях волонтёров 8б класса</w:t>
            </w:r>
          </w:p>
        </w:tc>
        <w:tc>
          <w:tcPr>
            <w:tcW w:w="2268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 xml:space="preserve">Профилактика </w:t>
            </w:r>
            <w:proofErr w:type="spellStart"/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девиантного</w:t>
            </w:r>
            <w:proofErr w:type="spellEnd"/>
            <w:r w:rsidRPr="00C7592D">
              <w:rPr>
                <w:rFonts w:ascii="Times New Roman" w:hAnsi="Times New Roman"/>
                <w:b/>
                <w:sz w:val="24"/>
                <w:szCs w:val="24"/>
              </w:rPr>
              <w:t xml:space="preserve"> поведения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Собеседование с подростками, состоящими на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контроле по итогам учебного года (перед снятием их с учета)</w:t>
            </w:r>
          </w:p>
        </w:tc>
        <w:tc>
          <w:tcPr>
            <w:tcW w:w="2268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91B" w:rsidRPr="00C7592D" w:rsidTr="00767F70">
        <w:tc>
          <w:tcPr>
            <w:tcW w:w="1985" w:type="dxa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Спортивно – массовая работа</w:t>
            </w:r>
          </w:p>
        </w:tc>
        <w:tc>
          <w:tcPr>
            <w:tcW w:w="10773" w:type="dxa"/>
          </w:tcPr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Легко-атлетическая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эстафета – 5-11 классы</w:t>
            </w:r>
          </w:p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>-культуры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291B" w:rsidRPr="00C7592D" w:rsidRDefault="0069291B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Физкультурно-спортивный актив школы</w:t>
            </w:r>
          </w:p>
        </w:tc>
      </w:tr>
      <w:tr w:rsidR="0069291B" w:rsidRPr="00C7592D" w:rsidTr="00767F70">
        <w:tc>
          <w:tcPr>
            <w:tcW w:w="15026" w:type="dxa"/>
            <w:gridSpan w:val="3"/>
          </w:tcPr>
          <w:p w:rsidR="0069291B" w:rsidRPr="00C7592D" w:rsidRDefault="0069291B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8821CC" w:rsidRPr="00C7592D" w:rsidTr="00767F70">
        <w:tc>
          <w:tcPr>
            <w:tcW w:w="1985" w:type="dxa"/>
          </w:tcPr>
          <w:p w:rsidR="008821CC" w:rsidRPr="00C7592D" w:rsidRDefault="008821CC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Духовно - нравственное</w:t>
            </w:r>
          </w:p>
        </w:tc>
        <w:tc>
          <w:tcPr>
            <w:tcW w:w="10773" w:type="dxa"/>
          </w:tcPr>
          <w:p w:rsidR="008821CC" w:rsidRPr="00C7592D" w:rsidRDefault="008821CC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Торжественная встреча с  ветеранами ВОВ « Поклонимся великим тем годам»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1 - 11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.). </w:t>
            </w:r>
          </w:p>
          <w:p w:rsidR="008821CC" w:rsidRPr="00C7592D" w:rsidRDefault="008821CC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Участие в торжественном митинге и возложение цветов на Пискарёвском Мемориальном кладбище 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8 - е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8821CC" w:rsidRPr="00C7592D" w:rsidRDefault="008821CC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Участие в торжественном митинге и возложение цветов на Богословском кладбище 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9 - е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8821CC" w:rsidRPr="00C7592D" w:rsidRDefault="008821CC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Посещение мемориала на площади Победы 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11кл.)</w:t>
            </w:r>
          </w:p>
        </w:tc>
        <w:tc>
          <w:tcPr>
            <w:tcW w:w="2268" w:type="dxa"/>
          </w:tcPr>
          <w:p w:rsidR="008821CC" w:rsidRPr="00C7592D" w:rsidRDefault="0070568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Педагог - организатор</w:t>
            </w:r>
          </w:p>
        </w:tc>
      </w:tr>
      <w:tr w:rsidR="008821CC" w:rsidRPr="00C7592D" w:rsidTr="00767F70">
        <w:tc>
          <w:tcPr>
            <w:tcW w:w="1985" w:type="dxa"/>
          </w:tcPr>
          <w:p w:rsidR="008821CC" w:rsidRPr="00C7592D" w:rsidRDefault="008821CC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Формирование правового сознания</w:t>
            </w:r>
          </w:p>
        </w:tc>
        <w:tc>
          <w:tcPr>
            <w:tcW w:w="10773" w:type="dxa"/>
          </w:tcPr>
          <w:p w:rsidR="008821CC" w:rsidRPr="00C7592D" w:rsidRDefault="008821CC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Встреча с инспектором ОДН</w:t>
            </w:r>
          </w:p>
        </w:tc>
        <w:tc>
          <w:tcPr>
            <w:tcW w:w="2268" w:type="dxa"/>
          </w:tcPr>
          <w:p w:rsidR="008821CC" w:rsidRPr="00C7592D" w:rsidRDefault="0070568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8821CC" w:rsidRPr="00C7592D" w:rsidTr="00767F70">
        <w:tc>
          <w:tcPr>
            <w:tcW w:w="1985" w:type="dxa"/>
          </w:tcPr>
          <w:p w:rsidR="008821CC" w:rsidRPr="00C7592D" w:rsidRDefault="008821CC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Формирование толерантного мышления</w:t>
            </w:r>
          </w:p>
        </w:tc>
        <w:tc>
          <w:tcPr>
            <w:tcW w:w="10773" w:type="dxa"/>
          </w:tcPr>
          <w:p w:rsidR="008821CC" w:rsidRPr="00C7592D" w:rsidRDefault="008821CC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Проведение тематических классных часов</w:t>
            </w:r>
          </w:p>
        </w:tc>
        <w:tc>
          <w:tcPr>
            <w:tcW w:w="2268" w:type="dxa"/>
          </w:tcPr>
          <w:p w:rsidR="008821CC" w:rsidRPr="00C7592D" w:rsidRDefault="00705680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Кл руководители</w:t>
            </w:r>
          </w:p>
        </w:tc>
      </w:tr>
      <w:tr w:rsidR="008821CC" w:rsidRPr="00C7592D" w:rsidTr="00767F70">
        <w:tc>
          <w:tcPr>
            <w:tcW w:w="1985" w:type="dxa"/>
          </w:tcPr>
          <w:p w:rsidR="008821CC" w:rsidRPr="00C7592D" w:rsidRDefault="008821CC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Профилактика зависимого поведения</w:t>
            </w:r>
          </w:p>
        </w:tc>
        <w:tc>
          <w:tcPr>
            <w:tcW w:w="10773" w:type="dxa"/>
          </w:tcPr>
          <w:p w:rsidR="008821CC" w:rsidRPr="00C7592D" w:rsidRDefault="008821CC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Участие в волонтёрском движении Калининского района. Участие  в районных акциях волонтёров 8б класса</w:t>
            </w:r>
          </w:p>
        </w:tc>
        <w:tc>
          <w:tcPr>
            <w:tcW w:w="2268" w:type="dxa"/>
          </w:tcPr>
          <w:p w:rsidR="008821CC" w:rsidRPr="00C7592D" w:rsidRDefault="008821CC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8821CC" w:rsidRPr="00C7592D" w:rsidTr="00767F70">
        <w:tc>
          <w:tcPr>
            <w:tcW w:w="1985" w:type="dxa"/>
          </w:tcPr>
          <w:p w:rsidR="008821CC" w:rsidRPr="00C7592D" w:rsidRDefault="008821CC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Профилактика ДДТ и ДТП</w:t>
            </w:r>
          </w:p>
        </w:tc>
        <w:tc>
          <w:tcPr>
            <w:tcW w:w="10773" w:type="dxa"/>
          </w:tcPr>
          <w:p w:rsidR="008821CC" w:rsidRPr="00C7592D" w:rsidRDefault="008821CC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Проведения месячника «Внимание, дети!»</w:t>
            </w:r>
          </w:p>
          <w:p w:rsidR="008821CC" w:rsidRPr="00C7592D" w:rsidRDefault="008821CC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Участие в районных конкурсах:</w:t>
            </w:r>
          </w:p>
          <w:p w:rsidR="008821CC" w:rsidRPr="00C7592D" w:rsidRDefault="008821CC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-Безопасное колесо</w:t>
            </w:r>
          </w:p>
          <w:p w:rsidR="008821CC" w:rsidRPr="00C7592D" w:rsidRDefault="008821CC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- Юный велосипедист</w:t>
            </w:r>
          </w:p>
          <w:p w:rsidR="008821CC" w:rsidRPr="00C7592D" w:rsidRDefault="008821CC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-Дорога и мы</w:t>
            </w:r>
          </w:p>
          <w:p w:rsidR="008821CC" w:rsidRPr="00C7592D" w:rsidRDefault="008821CC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 - Олимпиада по ПДД</w:t>
            </w:r>
          </w:p>
        </w:tc>
        <w:tc>
          <w:tcPr>
            <w:tcW w:w="2268" w:type="dxa"/>
          </w:tcPr>
          <w:p w:rsidR="008821CC" w:rsidRPr="00C7592D" w:rsidRDefault="008821CC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1CC" w:rsidRPr="00C7592D" w:rsidTr="00767F70">
        <w:tc>
          <w:tcPr>
            <w:tcW w:w="1985" w:type="dxa"/>
          </w:tcPr>
          <w:p w:rsidR="008821CC" w:rsidRPr="00C7592D" w:rsidRDefault="008821CC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 xml:space="preserve">Профилактика </w:t>
            </w:r>
            <w:proofErr w:type="spellStart"/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девиантного</w:t>
            </w:r>
            <w:proofErr w:type="spellEnd"/>
            <w:r w:rsidRPr="00C7592D">
              <w:rPr>
                <w:rFonts w:ascii="Times New Roman" w:hAnsi="Times New Roman"/>
                <w:b/>
                <w:sz w:val="24"/>
                <w:szCs w:val="24"/>
              </w:rPr>
              <w:t xml:space="preserve"> поведения</w:t>
            </w:r>
          </w:p>
        </w:tc>
        <w:tc>
          <w:tcPr>
            <w:tcW w:w="10773" w:type="dxa"/>
          </w:tcPr>
          <w:p w:rsidR="008821CC" w:rsidRPr="00C7592D" w:rsidRDefault="008821CC" w:rsidP="00C759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Подведение итогов работы за год</w:t>
            </w:r>
          </w:p>
        </w:tc>
        <w:tc>
          <w:tcPr>
            <w:tcW w:w="2268" w:type="dxa"/>
          </w:tcPr>
          <w:p w:rsidR="008821CC" w:rsidRPr="00C7592D" w:rsidRDefault="008821CC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1CC" w:rsidRPr="00C7592D" w:rsidTr="00767F70">
        <w:trPr>
          <w:trHeight w:val="276"/>
        </w:trPr>
        <w:tc>
          <w:tcPr>
            <w:tcW w:w="1985" w:type="dxa"/>
          </w:tcPr>
          <w:p w:rsidR="008821CC" w:rsidRPr="00C7592D" w:rsidRDefault="008821CC" w:rsidP="00C759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92D">
              <w:rPr>
                <w:rFonts w:ascii="Times New Roman" w:hAnsi="Times New Roman"/>
                <w:b/>
                <w:sz w:val="24"/>
                <w:szCs w:val="24"/>
              </w:rPr>
              <w:t>Спортивно – массовая работа</w:t>
            </w:r>
          </w:p>
        </w:tc>
        <w:tc>
          <w:tcPr>
            <w:tcW w:w="10773" w:type="dxa"/>
          </w:tcPr>
          <w:p w:rsidR="008821CC" w:rsidRPr="00C7592D" w:rsidRDefault="008821CC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футбол – 5-11 классы</w:t>
            </w:r>
          </w:p>
          <w:p w:rsidR="008821CC" w:rsidRPr="00C7592D" w:rsidRDefault="008821CC" w:rsidP="00C75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21CC" w:rsidRPr="00C7592D" w:rsidRDefault="00705680" w:rsidP="00C7592D">
            <w:pPr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</w:tbl>
    <w:p w:rsidR="006F5497" w:rsidRPr="00C7592D" w:rsidRDefault="006F5497" w:rsidP="00C7592D">
      <w:pPr>
        <w:pStyle w:val="a3"/>
        <w:ind w:left="1418"/>
        <w:rPr>
          <w:rFonts w:ascii="Times New Roman" w:hAnsi="Times New Roman"/>
          <w:sz w:val="24"/>
          <w:szCs w:val="24"/>
        </w:rPr>
      </w:pPr>
    </w:p>
    <w:p w:rsidR="00EE30AC" w:rsidRPr="00C7592D" w:rsidRDefault="00EE30AC" w:rsidP="00C7592D">
      <w:pPr>
        <w:pStyle w:val="a3"/>
        <w:ind w:left="1418"/>
        <w:rPr>
          <w:rFonts w:ascii="Times New Roman" w:hAnsi="Times New Roman"/>
          <w:sz w:val="24"/>
          <w:szCs w:val="24"/>
        </w:rPr>
      </w:pPr>
    </w:p>
    <w:p w:rsidR="00EE30AC" w:rsidRPr="00C7592D" w:rsidRDefault="00EE30AC" w:rsidP="00C7592D">
      <w:pPr>
        <w:pStyle w:val="a3"/>
        <w:ind w:left="1418"/>
        <w:rPr>
          <w:rFonts w:ascii="Times New Roman" w:hAnsi="Times New Roman"/>
          <w:sz w:val="24"/>
          <w:szCs w:val="24"/>
        </w:rPr>
      </w:pPr>
    </w:p>
    <w:p w:rsidR="00EE30AC" w:rsidRPr="00C7592D" w:rsidRDefault="00EE30AC" w:rsidP="00C7592D">
      <w:pPr>
        <w:pStyle w:val="a3"/>
        <w:ind w:left="1418"/>
        <w:rPr>
          <w:rFonts w:ascii="Times New Roman" w:hAnsi="Times New Roman"/>
          <w:sz w:val="24"/>
          <w:szCs w:val="24"/>
        </w:rPr>
      </w:pPr>
    </w:p>
    <w:p w:rsidR="00EE30AC" w:rsidRPr="00C7592D" w:rsidRDefault="00EE30AC" w:rsidP="00C7592D">
      <w:pPr>
        <w:pStyle w:val="a3"/>
        <w:ind w:left="1418"/>
        <w:rPr>
          <w:rFonts w:ascii="Times New Roman" w:hAnsi="Times New Roman"/>
          <w:sz w:val="24"/>
          <w:szCs w:val="24"/>
        </w:rPr>
      </w:pPr>
    </w:p>
    <w:p w:rsidR="00EE30AC" w:rsidRPr="00C7592D" w:rsidRDefault="00EE30AC" w:rsidP="00C7592D">
      <w:pPr>
        <w:pStyle w:val="a3"/>
        <w:ind w:left="1418"/>
        <w:rPr>
          <w:rFonts w:ascii="Times New Roman" w:hAnsi="Times New Roman"/>
          <w:sz w:val="24"/>
          <w:szCs w:val="24"/>
        </w:rPr>
      </w:pPr>
    </w:p>
    <w:p w:rsidR="00EE30AC" w:rsidRPr="00C7592D" w:rsidRDefault="00EE30AC" w:rsidP="00C7592D">
      <w:pPr>
        <w:pStyle w:val="a3"/>
        <w:ind w:left="1418"/>
        <w:rPr>
          <w:rFonts w:ascii="Times New Roman" w:hAnsi="Times New Roman"/>
          <w:sz w:val="24"/>
          <w:szCs w:val="24"/>
        </w:rPr>
      </w:pPr>
    </w:p>
    <w:p w:rsidR="00EE30AC" w:rsidRPr="00C7592D" w:rsidRDefault="00EE30AC" w:rsidP="00C7592D">
      <w:pPr>
        <w:pStyle w:val="a3"/>
        <w:ind w:left="1418"/>
        <w:rPr>
          <w:rFonts w:ascii="Times New Roman" w:hAnsi="Times New Roman"/>
          <w:sz w:val="24"/>
          <w:szCs w:val="24"/>
        </w:rPr>
      </w:pPr>
    </w:p>
    <w:p w:rsidR="00767F70" w:rsidRPr="00C7592D" w:rsidRDefault="00767F70" w:rsidP="00C7592D">
      <w:pPr>
        <w:pStyle w:val="a3"/>
        <w:ind w:left="1418"/>
        <w:rPr>
          <w:rFonts w:ascii="Times New Roman" w:hAnsi="Times New Roman"/>
          <w:sz w:val="24"/>
          <w:szCs w:val="24"/>
        </w:rPr>
      </w:pPr>
    </w:p>
    <w:p w:rsidR="00C7592D" w:rsidRPr="00C7592D" w:rsidRDefault="00C7592D" w:rsidP="00C7592D">
      <w:pPr>
        <w:pStyle w:val="a3"/>
        <w:ind w:left="1418"/>
        <w:rPr>
          <w:rFonts w:ascii="Times New Roman" w:hAnsi="Times New Roman"/>
          <w:sz w:val="24"/>
          <w:szCs w:val="24"/>
        </w:rPr>
      </w:pPr>
    </w:p>
    <w:p w:rsidR="00C7592D" w:rsidRPr="00C7592D" w:rsidRDefault="00C7592D" w:rsidP="00C7592D">
      <w:pPr>
        <w:pStyle w:val="a3"/>
        <w:ind w:left="1418"/>
        <w:rPr>
          <w:rFonts w:ascii="Times New Roman" w:hAnsi="Times New Roman"/>
          <w:sz w:val="24"/>
          <w:szCs w:val="24"/>
        </w:rPr>
      </w:pPr>
    </w:p>
    <w:p w:rsidR="00C7592D" w:rsidRPr="00C7592D" w:rsidRDefault="00C7592D" w:rsidP="00C7592D">
      <w:pPr>
        <w:pStyle w:val="a3"/>
        <w:ind w:left="1418"/>
        <w:rPr>
          <w:rFonts w:ascii="Times New Roman" w:hAnsi="Times New Roman"/>
          <w:sz w:val="24"/>
          <w:szCs w:val="24"/>
        </w:rPr>
      </w:pPr>
    </w:p>
    <w:p w:rsidR="00C7592D" w:rsidRPr="00C7592D" w:rsidRDefault="00C7592D" w:rsidP="00C7592D">
      <w:pPr>
        <w:pStyle w:val="a3"/>
        <w:ind w:left="1418"/>
        <w:rPr>
          <w:rFonts w:ascii="Times New Roman" w:hAnsi="Times New Roman"/>
          <w:sz w:val="24"/>
          <w:szCs w:val="24"/>
        </w:rPr>
      </w:pPr>
    </w:p>
    <w:p w:rsidR="00C7592D" w:rsidRPr="00C7592D" w:rsidRDefault="00C7592D" w:rsidP="00C7592D">
      <w:pPr>
        <w:pStyle w:val="a3"/>
        <w:ind w:left="1418"/>
        <w:rPr>
          <w:rFonts w:ascii="Times New Roman" w:hAnsi="Times New Roman"/>
          <w:sz w:val="24"/>
          <w:szCs w:val="24"/>
        </w:rPr>
      </w:pPr>
    </w:p>
    <w:p w:rsidR="00C7592D" w:rsidRPr="00C7592D" w:rsidRDefault="00C7592D" w:rsidP="00C7592D">
      <w:pPr>
        <w:pStyle w:val="a3"/>
        <w:ind w:left="1418"/>
        <w:rPr>
          <w:rFonts w:ascii="Times New Roman" w:hAnsi="Times New Roman"/>
          <w:sz w:val="24"/>
          <w:szCs w:val="24"/>
        </w:rPr>
      </w:pPr>
    </w:p>
    <w:p w:rsidR="00C7592D" w:rsidRPr="00C7592D" w:rsidRDefault="00C7592D" w:rsidP="00C7592D">
      <w:pPr>
        <w:pStyle w:val="a3"/>
        <w:ind w:left="1418"/>
        <w:rPr>
          <w:rFonts w:ascii="Times New Roman" w:hAnsi="Times New Roman"/>
          <w:sz w:val="24"/>
          <w:szCs w:val="24"/>
        </w:rPr>
      </w:pPr>
    </w:p>
    <w:p w:rsidR="00C7592D" w:rsidRPr="00C7592D" w:rsidRDefault="00C7592D" w:rsidP="00C7592D">
      <w:pPr>
        <w:pStyle w:val="a3"/>
        <w:ind w:left="1418"/>
        <w:rPr>
          <w:rFonts w:ascii="Times New Roman" w:hAnsi="Times New Roman"/>
          <w:sz w:val="24"/>
          <w:szCs w:val="24"/>
        </w:rPr>
      </w:pPr>
    </w:p>
    <w:p w:rsidR="00C7592D" w:rsidRPr="00C7592D" w:rsidRDefault="00C7592D" w:rsidP="00C7592D">
      <w:pPr>
        <w:pStyle w:val="a3"/>
        <w:ind w:left="1418"/>
        <w:rPr>
          <w:rFonts w:ascii="Times New Roman" w:hAnsi="Times New Roman"/>
          <w:sz w:val="24"/>
          <w:szCs w:val="24"/>
        </w:rPr>
      </w:pPr>
    </w:p>
    <w:p w:rsidR="00C7592D" w:rsidRPr="00C7592D" w:rsidRDefault="00C7592D" w:rsidP="00C7592D">
      <w:pPr>
        <w:pStyle w:val="a3"/>
        <w:ind w:left="1418"/>
        <w:rPr>
          <w:rFonts w:ascii="Times New Roman" w:hAnsi="Times New Roman"/>
          <w:sz w:val="24"/>
          <w:szCs w:val="24"/>
        </w:rPr>
      </w:pPr>
    </w:p>
    <w:p w:rsidR="0044194F" w:rsidRPr="009E7AAA" w:rsidRDefault="0044194F" w:rsidP="009E7AAA">
      <w:pPr>
        <w:rPr>
          <w:rFonts w:ascii="Times New Roman" w:hAnsi="Times New Roman"/>
          <w:sz w:val="36"/>
          <w:szCs w:val="24"/>
        </w:rPr>
      </w:pPr>
    </w:p>
    <w:tbl>
      <w:tblPr>
        <w:tblStyle w:val="a4"/>
        <w:tblpPr w:leftFromText="180" w:rightFromText="180" w:vertAnchor="page" w:horzAnchor="margin" w:tblpY="481"/>
        <w:tblW w:w="15026" w:type="dxa"/>
        <w:tblLook w:val="04A0" w:firstRow="1" w:lastRow="0" w:firstColumn="1" w:lastColumn="0" w:noHBand="0" w:noVBand="1"/>
      </w:tblPr>
      <w:tblGrid>
        <w:gridCol w:w="1985"/>
        <w:gridCol w:w="10314"/>
        <w:gridCol w:w="2727"/>
      </w:tblGrid>
      <w:tr w:rsidR="00F72AD9" w:rsidRPr="001D160E" w:rsidTr="008B3E59">
        <w:trPr>
          <w:trHeight w:val="841"/>
        </w:trPr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F72AD9" w:rsidRPr="001D160E" w:rsidRDefault="00F72AD9" w:rsidP="00F72AD9">
            <w:pPr>
              <w:pStyle w:val="a3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4" w:type="dxa"/>
            <w:tcBorders>
              <w:top w:val="nil"/>
              <w:left w:val="nil"/>
              <w:right w:val="nil"/>
            </w:tcBorders>
          </w:tcPr>
          <w:p w:rsidR="00F72AD9" w:rsidRDefault="00F72AD9" w:rsidP="00F72AD9">
            <w:pPr>
              <w:jc w:val="center"/>
              <w:rPr>
                <w:rFonts w:ascii="Times New Roman" w:hAnsi="Times New Roman"/>
                <w:b/>
                <w:bCs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24"/>
              </w:rPr>
              <w:t>План работы</w:t>
            </w:r>
            <w:r w:rsidRPr="00124F27">
              <w:rPr>
                <w:rFonts w:ascii="Times New Roman" w:hAnsi="Times New Roman"/>
                <w:b/>
                <w:bCs/>
                <w:sz w:val="36"/>
                <w:szCs w:val="24"/>
              </w:rPr>
              <w:t xml:space="preserve"> </w:t>
            </w:r>
          </w:p>
          <w:p w:rsidR="00F72AD9" w:rsidRPr="00124F27" w:rsidRDefault="00F72AD9" w:rsidP="00F72AD9">
            <w:pPr>
              <w:jc w:val="center"/>
              <w:rPr>
                <w:rFonts w:ascii="Times New Roman" w:hAnsi="Times New Roman"/>
                <w:b/>
                <w:bCs/>
                <w:sz w:val="36"/>
                <w:szCs w:val="24"/>
              </w:rPr>
            </w:pPr>
            <w:r w:rsidRPr="00124F27">
              <w:rPr>
                <w:rFonts w:ascii="Times New Roman" w:hAnsi="Times New Roman"/>
                <w:b/>
                <w:bCs/>
                <w:sz w:val="36"/>
                <w:szCs w:val="24"/>
              </w:rPr>
              <w:t>по информатизации школы</w:t>
            </w:r>
            <w:r>
              <w:rPr>
                <w:rFonts w:ascii="Times New Roman" w:hAnsi="Times New Roman"/>
                <w:b/>
                <w:bCs/>
                <w:sz w:val="36"/>
                <w:szCs w:val="24"/>
              </w:rPr>
              <w:t xml:space="preserve"> №653</w:t>
            </w:r>
          </w:p>
          <w:p w:rsidR="00F72AD9" w:rsidRPr="0043569A" w:rsidRDefault="00F72AD9" w:rsidP="00F72AD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569A">
              <w:rPr>
                <w:rFonts w:ascii="Times New Roman" w:hAnsi="Times New Roman"/>
                <w:b/>
                <w:bCs/>
                <w:sz w:val="28"/>
                <w:szCs w:val="28"/>
              </w:rPr>
              <w:t>(2016-2017 учебный год)</w:t>
            </w:r>
          </w:p>
          <w:p w:rsidR="00F72AD9" w:rsidRPr="001D160E" w:rsidRDefault="00F72AD9" w:rsidP="00F72AD9">
            <w:pPr>
              <w:pStyle w:val="a3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nil"/>
              <w:left w:val="nil"/>
              <w:right w:val="nil"/>
            </w:tcBorders>
          </w:tcPr>
          <w:p w:rsidR="00F72AD9" w:rsidRPr="001D160E" w:rsidRDefault="00F72AD9" w:rsidP="00F72AD9">
            <w:pPr>
              <w:pStyle w:val="a3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2AD9" w:rsidRPr="001D160E" w:rsidTr="008B3E59">
        <w:tc>
          <w:tcPr>
            <w:tcW w:w="1985" w:type="dxa"/>
          </w:tcPr>
          <w:p w:rsidR="00F72AD9" w:rsidRPr="001D160E" w:rsidRDefault="00F72AD9" w:rsidP="00F72AD9">
            <w:pPr>
              <w:pStyle w:val="a3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16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D160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D160E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0314" w:type="dxa"/>
          </w:tcPr>
          <w:p w:rsidR="00F72AD9" w:rsidRPr="001D160E" w:rsidRDefault="00F72AD9" w:rsidP="00F72AD9">
            <w:pPr>
              <w:pStyle w:val="a3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16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727" w:type="dxa"/>
          </w:tcPr>
          <w:p w:rsidR="00F72AD9" w:rsidRPr="001D160E" w:rsidRDefault="00F72AD9" w:rsidP="00F72AD9">
            <w:pPr>
              <w:pStyle w:val="a3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160E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72AD9" w:rsidRPr="00C7592D" w:rsidTr="008B3E59">
        <w:tc>
          <w:tcPr>
            <w:tcW w:w="15026" w:type="dxa"/>
            <w:gridSpan w:val="3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F72AD9" w:rsidRPr="00C7592D" w:rsidTr="008B3E59">
        <w:tc>
          <w:tcPr>
            <w:tcW w:w="1985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14" w:type="dxa"/>
          </w:tcPr>
          <w:p w:rsidR="00F72AD9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Переустанов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C7592D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75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5C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075CD">
              <w:rPr>
                <w:rFonts w:ascii="Times New Roman" w:hAnsi="Times New Roman"/>
                <w:sz w:val="24"/>
                <w:szCs w:val="24"/>
              </w:rPr>
              <w:t xml:space="preserve"> 7) </w:t>
            </w:r>
            <w:r w:rsidRPr="00C7592D">
              <w:rPr>
                <w:rFonts w:ascii="Times New Roman" w:hAnsi="Times New Roman"/>
                <w:sz w:val="24"/>
                <w:szCs w:val="24"/>
              </w:rPr>
              <w:t>и сохран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компьютера  </w:t>
            </w:r>
            <w:r w:rsidRPr="00C7592D">
              <w:rPr>
                <w:rFonts w:ascii="Times New Roman" w:hAnsi="Times New Roman"/>
                <w:sz w:val="24"/>
                <w:szCs w:val="24"/>
                <w:lang w:val="en-US"/>
              </w:rPr>
              <w:t>Admin</w:t>
            </w:r>
            <w:r w:rsidRPr="00C759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7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за информатизацию</w:t>
            </w:r>
          </w:p>
        </w:tc>
      </w:tr>
      <w:tr w:rsidR="00F72AD9" w:rsidRPr="00C7592D" w:rsidTr="008B3E59">
        <w:tc>
          <w:tcPr>
            <w:tcW w:w="1985" w:type="dxa"/>
          </w:tcPr>
          <w:p w:rsidR="00F72AD9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14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и настройка трех проекторов.</w:t>
            </w:r>
          </w:p>
        </w:tc>
        <w:tc>
          <w:tcPr>
            <w:tcW w:w="2727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за информатизацию</w:t>
            </w:r>
          </w:p>
        </w:tc>
      </w:tr>
      <w:tr w:rsidR="00F72AD9" w:rsidRPr="00C7592D" w:rsidTr="008B3E59">
        <w:tc>
          <w:tcPr>
            <w:tcW w:w="1985" w:type="dxa"/>
          </w:tcPr>
          <w:p w:rsidR="00F72AD9" w:rsidRPr="009646E6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14" w:type="dxa"/>
          </w:tcPr>
          <w:p w:rsidR="00F72AD9" w:rsidRPr="0024425E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инвентаризация и маркировка новой техники.</w:t>
            </w:r>
          </w:p>
        </w:tc>
        <w:tc>
          <w:tcPr>
            <w:tcW w:w="2727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за информатизацию</w:t>
            </w:r>
          </w:p>
        </w:tc>
      </w:tr>
      <w:tr w:rsidR="00F72AD9" w:rsidRPr="00C7592D" w:rsidTr="008B3E59">
        <w:tc>
          <w:tcPr>
            <w:tcW w:w="1985" w:type="dxa"/>
          </w:tcPr>
          <w:p w:rsidR="00F72AD9" w:rsidRPr="009646E6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14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Подготовка базы Параграф к переводу года. Перевод года 31 августа. Создание резервных копий.</w:t>
            </w:r>
          </w:p>
        </w:tc>
        <w:tc>
          <w:tcPr>
            <w:tcW w:w="2727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за информатизацию</w:t>
            </w:r>
          </w:p>
        </w:tc>
      </w:tr>
      <w:tr w:rsidR="00F72AD9" w:rsidRPr="00C7592D" w:rsidTr="008B3E59">
        <w:tc>
          <w:tcPr>
            <w:tcW w:w="1985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4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AD9" w:rsidRPr="00C7592D" w:rsidTr="008B3E59">
        <w:tc>
          <w:tcPr>
            <w:tcW w:w="15026" w:type="dxa"/>
            <w:gridSpan w:val="3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F72AD9" w:rsidRPr="00C7592D" w:rsidTr="008B3E59">
        <w:tc>
          <w:tcPr>
            <w:tcW w:w="1985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14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Ввод в Параграф исходных данных на новый учебный год (учебный план, классная сеть, учителя, нагрузка, группы).</w:t>
            </w:r>
          </w:p>
        </w:tc>
        <w:tc>
          <w:tcPr>
            <w:tcW w:w="2727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Ответственный за информатизацию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75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F72AD9" w:rsidRPr="00C7592D" w:rsidTr="008B3E59">
        <w:tc>
          <w:tcPr>
            <w:tcW w:w="1985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14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Настройка прав доступа </w:t>
            </w:r>
            <w:r>
              <w:rPr>
                <w:rFonts w:ascii="Times New Roman" w:hAnsi="Times New Roman"/>
                <w:sz w:val="24"/>
                <w:szCs w:val="24"/>
              </w:rPr>
              <w:t>сотрудников</w:t>
            </w:r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к электронному Классному журналу.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Корректировка личных паролей.</w:t>
            </w:r>
          </w:p>
        </w:tc>
        <w:tc>
          <w:tcPr>
            <w:tcW w:w="2727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за информатизацию</w:t>
            </w:r>
          </w:p>
        </w:tc>
      </w:tr>
      <w:tr w:rsidR="00F72AD9" w:rsidRPr="00C7592D" w:rsidTr="008B3E59">
        <w:tc>
          <w:tcPr>
            <w:tcW w:w="1985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14" w:type="dxa"/>
          </w:tcPr>
          <w:p w:rsidR="00F72AD9" w:rsidRPr="00E67869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Проверка и ремонт оборудования к новому учебному году.</w:t>
            </w:r>
          </w:p>
          <w:p w:rsidR="00F72AD9" w:rsidRPr="00E67869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техники по кафедрам и МО.</w:t>
            </w:r>
          </w:p>
        </w:tc>
        <w:tc>
          <w:tcPr>
            <w:tcW w:w="2727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за информатизацию</w:t>
            </w:r>
          </w:p>
        </w:tc>
      </w:tr>
      <w:tr w:rsidR="00F72AD9" w:rsidRPr="00C7592D" w:rsidTr="008B3E59">
        <w:tc>
          <w:tcPr>
            <w:tcW w:w="1985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75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14" w:type="dxa"/>
          </w:tcPr>
          <w:p w:rsidR="00F72AD9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работе нового школьного сайта.</w:t>
            </w:r>
          </w:p>
          <w:p w:rsidR="00F72AD9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Своевременное обновление информации на школьном сайте.</w:t>
            </w:r>
          </w:p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72AD9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 за сайт,</w:t>
            </w:r>
            <w:proofErr w:type="gramEnd"/>
          </w:p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592D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за информатизацию</w:t>
            </w:r>
          </w:p>
        </w:tc>
      </w:tr>
      <w:tr w:rsidR="00F72AD9" w:rsidRPr="00C7592D" w:rsidTr="008B3E59">
        <w:tc>
          <w:tcPr>
            <w:tcW w:w="1985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14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Проведение  мониторинга  заполнения учителями электронного Классного журнала.</w:t>
            </w:r>
          </w:p>
        </w:tc>
        <w:tc>
          <w:tcPr>
            <w:tcW w:w="2727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Ответственный за информатизацию,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F72AD9" w:rsidRPr="00C7592D" w:rsidTr="008B3E59">
        <w:tc>
          <w:tcPr>
            <w:tcW w:w="1985" w:type="dxa"/>
          </w:tcPr>
          <w:p w:rsidR="00F72AD9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4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AD9" w:rsidRPr="00C7592D" w:rsidTr="008B3E59">
        <w:tc>
          <w:tcPr>
            <w:tcW w:w="15026" w:type="dxa"/>
            <w:gridSpan w:val="3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F72AD9" w:rsidRPr="00C7592D" w:rsidTr="008B3E59">
        <w:trPr>
          <w:trHeight w:val="800"/>
        </w:trPr>
        <w:tc>
          <w:tcPr>
            <w:tcW w:w="1985" w:type="dxa"/>
          </w:tcPr>
          <w:p w:rsidR="00F72AD9" w:rsidRPr="00516DD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14" w:type="dxa"/>
          </w:tcPr>
          <w:p w:rsidR="00F72AD9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Перевод  компьютеров в кабинете информатики 2 (каб.426) на операционную систему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15571E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  <w:p w:rsidR="00F72AD9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Настройка сети под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Windows</w:t>
            </w:r>
            <w:r w:rsidRPr="0015571E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за информатизацию</w:t>
            </w:r>
          </w:p>
        </w:tc>
      </w:tr>
    </w:tbl>
    <w:p w:rsidR="00F72AD9" w:rsidRDefault="00F72AD9">
      <w:r>
        <w:br w:type="page"/>
      </w:r>
    </w:p>
    <w:tbl>
      <w:tblPr>
        <w:tblStyle w:val="a4"/>
        <w:tblpPr w:leftFromText="180" w:rightFromText="180" w:vertAnchor="page" w:horzAnchor="margin" w:tblpY="481"/>
        <w:tblW w:w="15026" w:type="dxa"/>
        <w:tblLook w:val="04A0" w:firstRow="1" w:lastRow="0" w:firstColumn="1" w:lastColumn="0" w:noHBand="0" w:noVBand="1"/>
      </w:tblPr>
      <w:tblGrid>
        <w:gridCol w:w="1985"/>
        <w:gridCol w:w="10314"/>
        <w:gridCol w:w="2727"/>
      </w:tblGrid>
      <w:tr w:rsidR="00F72AD9" w:rsidRPr="00C7592D" w:rsidTr="008B3E59">
        <w:tc>
          <w:tcPr>
            <w:tcW w:w="1985" w:type="dxa"/>
          </w:tcPr>
          <w:p w:rsidR="00F72AD9" w:rsidRPr="00516DD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314" w:type="dxa"/>
          </w:tcPr>
          <w:p w:rsidR="00F72AD9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Настройка системы «Знак» в  кабинетах  </w:t>
            </w:r>
            <w:r w:rsidRPr="00036A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(каб.424) и</w:t>
            </w:r>
            <w:r w:rsidRPr="00036A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Информатика 2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(каб.426) на новый учебный год.</w:t>
            </w:r>
          </w:p>
          <w:p w:rsidR="00F72AD9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72AD9" w:rsidRPr="00324A20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72AD9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за информатизацию</w:t>
            </w:r>
          </w:p>
          <w:p w:rsidR="00F72AD9" w:rsidRPr="006D5422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2AD9" w:rsidRPr="00C7592D" w:rsidTr="008B3E59">
        <w:tc>
          <w:tcPr>
            <w:tcW w:w="1985" w:type="dxa"/>
          </w:tcPr>
          <w:p w:rsidR="00F72AD9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14" w:type="dxa"/>
          </w:tcPr>
          <w:p w:rsidR="00F72AD9" w:rsidRPr="005F4F12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Ammyy</w:t>
            </w:r>
            <w:proofErr w:type="spellEnd"/>
            <w:r w:rsidRPr="005F4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Admin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F1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TeamViewer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?), организация чата внутри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</w:t>
            </w:r>
            <w:r>
              <w:rPr>
                <w:rFonts w:ascii="Times New Roman" w:hAnsi="Times New Roman"/>
                <w:sz w:val="24"/>
                <w:szCs w:val="24"/>
              </w:rPr>
              <w:t>, трансляция потокового видео, презентаций, документов.</w:t>
            </w:r>
          </w:p>
        </w:tc>
        <w:tc>
          <w:tcPr>
            <w:tcW w:w="2727" w:type="dxa"/>
          </w:tcPr>
          <w:p w:rsidR="00F72AD9" w:rsidRPr="005F4F12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за информатизацию</w:t>
            </w:r>
          </w:p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AD9" w:rsidRPr="00C7592D" w:rsidTr="008B3E59">
        <w:trPr>
          <w:trHeight w:val="702"/>
        </w:trPr>
        <w:tc>
          <w:tcPr>
            <w:tcW w:w="1985" w:type="dxa"/>
          </w:tcPr>
          <w:p w:rsidR="00F72AD9" w:rsidRPr="00E870EC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14" w:type="dxa"/>
          </w:tcPr>
          <w:p w:rsidR="00F72AD9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 в эксплуатацию лингафонного кабинета.</w:t>
            </w:r>
          </w:p>
        </w:tc>
        <w:tc>
          <w:tcPr>
            <w:tcW w:w="2727" w:type="dxa"/>
          </w:tcPr>
          <w:p w:rsidR="00F72AD9" w:rsidRPr="005F4F12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за информатизацию</w:t>
            </w:r>
          </w:p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AD9" w:rsidRPr="00C7592D" w:rsidTr="008B3E59">
        <w:trPr>
          <w:trHeight w:val="702"/>
        </w:trPr>
        <w:tc>
          <w:tcPr>
            <w:tcW w:w="1985" w:type="dxa"/>
          </w:tcPr>
          <w:p w:rsidR="00F72AD9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14" w:type="dxa"/>
          </w:tcPr>
          <w:p w:rsidR="00F72AD9" w:rsidRPr="00B06B3F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 w:rsidRPr="00B06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B3F">
              <w:rPr>
                <w:rFonts w:ascii="Times New Roman" w:hAnsi="Times New Roman"/>
                <w:sz w:val="24"/>
                <w:szCs w:val="24"/>
              </w:rPr>
              <w:t>Kaspersky</w:t>
            </w:r>
            <w:proofErr w:type="spellEnd"/>
            <w:r w:rsidRPr="00B06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B3F">
              <w:rPr>
                <w:rFonts w:ascii="Times New Roman" w:hAnsi="Times New Roman"/>
                <w:sz w:val="24"/>
                <w:szCs w:val="24"/>
              </w:rPr>
              <w:t>Security</w:t>
            </w:r>
            <w:proofErr w:type="spellEnd"/>
            <w:r w:rsidRPr="00B06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B3F">
              <w:rPr>
                <w:rFonts w:ascii="Times New Roman" w:hAnsi="Times New Roman"/>
                <w:sz w:val="24"/>
                <w:szCs w:val="24"/>
              </w:rPr>
              <w:t>Center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компьютер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Admin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(администрирование по сети).</w:t>
            </w:r>
          </w:p>
        </w:tc>
        <w:tc>
          <w:tcPr>
            <w:tcW w:w="2727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AD9" w:rsidRPr="00C7592D" w:rsidTr="008B3E59">
        <w:tc>
          <w:tcPr>
            <w:tcW w:w="1985" w:type="dxa"/>
          </w:tcPr>
          <w:p w:rsidR="00F72AD9" w:rsidRPr="00E870EC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4" w:type="dxa"/>
          </w:tcPr>
          <w:p w:rsidR="00F72AD9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AD9" w:rsidRPr="00C7592D" w:rsidTr="008B3E59">
        <w:trPr>
          <w:trHeight w:val="389"/>
        </w:trPr>
        <w:tc>
          <w:tcPr>
            <w:tcW w:w="15026" w:type="dxa"/>
            <w:gridSpan w:val="3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F72AD9" w:rsidRPr="00C7592D" w:rsidTr="008B3E59">
        <w:tc>
          <w:tcPr>
            <w:tcW w:w="1985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14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Корректировка паспортов кабинетов.</w:t>
            </w:r>
          </w:p>
        </w:tc>
        <w:tc>
          <w:tcPr>
            <w:tcW w:w="2727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Ответственный за информатизацию</w:t>
            </w:r>
            <w:r>
              <w:rPr>
                <w:rFonts w:ascii="Times New Roman" w:hAnsi="Times New Roman"/>
                <w:sz w:val="24"/>
                <w:szCs w:val="24"/>
              </w:rPr>
              <w:t>, завхоз</w:t>
            </w:r>
          </w:p>
        </w:tc>
      </w:tr>
      <w:tr w:rsidR="00F72AD9" w:rsidRPr="00C7592D" w:rsidTr="008B3E59">
        <w:tc>
          <w:tcPr>
            <w:tcW w:w="1985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14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справочника ТСО в АИС «Параграф».</w:t>
            </w:r>
          </w:p>
        </w:tc>
        <w:tc>
          <w:tcPr>
            <w:tcW w:w="2727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за информатизацию</w:t>
            </w:r>
          </w:p>
        </w:tc>
      </w:tr>
      <w:tr w:rsidR="00F72AD9" w:rsidRPr="00C7592D" w:rsidTr="008B3E59">
        <w:tc>
          <w:tcPr>
            <w:tcW w:w="1985" w:type="dxa"/>
          </w:tcPr>
          <w:p w:rsidR="00F72AD9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14" w:type="dxa"/>
          </w:tcPr>
          <w:p w:rsidR="00F72AD9" w:rsidRPr="001E3C60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ноутбука в Актовом зале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DMX</w:t>
            </w:r>
            <w:r>
              <w:rPr>
                <w:rFonts w:ascii="Times New Roman" w:hAnsi="Times New Roman"/>
                <w:sz w:val="24"/>
                <w:szCs w:val="24"/>
              </w:rPr>
              <w:t>, управление светом).</w:t>
            </w:r>
          </w:p>
        </w:tc>
        <w:tc>
          <w:tcPr>
            <w:tcW w:w="2727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за информатизацию</w:t>
            </w:r>
          </w:p>
        </w:tc>
      </w:tr>
      <w:tr w:rsidR="00F72AD9" w:rsidRPr="00C7592D" w:rsidTr="008B3E59">
        <w:tc>
          <w:tcPr>
            <w:tcW w:w="1985" w:type="dxa"/>
          </w:tcPr>
          <w:p w:rsidR="00F72AD9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4" w:type="dxa"/>
          </w:tcPr>
          <w:p w:rsidR="00F72AD9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AD9" w:rsidRPr="00C7592D" w:rsidTr="008B3E59">
        <w:tc>
          <w:tcPr>
            <w:tcW w:w="15026" w:type="dxa"/>
            <w:gridSpan w:val="3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F72AD9" w:rsidRPr="00C7592D" w:rsidTr="008B3E59">
        <w:tc>
          <w:tcPr>
            <w:tcW w:w="1985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14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рганизация доступа педагогов  из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Медиатеки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мультимедийным ресурсам, хранящимся на сервере</w:t>
            </w:r>
            <w:r w:rsidRPr="00C759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27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за информатизацию</w:t>
            </w:r>
          </w:p>
        </w:tc>
      </w:tr>
      <w:tr w:rsidR="00F72AD9" w:rsidRPr="00C7592D" w:rsidTr="008B3E59">
        <w:trPr>
          <w:trHeight w:val="305"/>
        </w:trPr>
        <w:tc>
          <w:tcPr>
            <w:tcW w:w="1985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14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рганизация доступа педагогов  из учебных кабинетов к мультимедийным ресурсам, хранящимся на сервере.</w:t>
            </w:r>
          </w:p>
        </w:tc>
        <w:tc>
          <w:tcPr>
            <w:tcW w:w="2727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информатизацию</w:t>
            </w:r>
          </w:p>
        </w:tc>
      </w:tr>
      <w:tr w:rsidR="00F72AD9" w:rsidRPr="00C7592D" w:rsidTr="008B3E59">
        <w:trPr>
          <w:trHeight w:val="305"/>
        </w:trPr>
        <w:tc>
          <w:tcPr>
            <w:tcW w:w="1985" w:type="dxa"/>
          </w:tcPr>
          <w:p w:rsidR="00F72AD9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4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72AD9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AD9" w:rsidRPr="00C7592D" w:rsidTr="008B3E59">
        <w:tc>
          <w:tcPr>
            <w:tcW w:w="15026" w:type="dxa"/>
            <w:gridSpan w:val="3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F72AD9" w:rsidRPr="00C7592D" w:rsidTr="008B3E59">
        <w:tc>
          <w:tcPr>
            <w:tcW w:w="1985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14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Внутренние курсы по использованию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ЭОРов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в работе учителя-предметника.</w:t>
            </w:r>
          </w:p>
        </w:tc>
        <w:tc>
          <w:tcPr>
            <w:tcW w:w="2727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за информатизацию</w:t>
            </w:r>
          </w:p>
        </w:tc>
      </w:tr>
      <w:tr w:rsidR="00F72AD9" w:rsidRPr="00C7592D" w:rsidTr="008B3E59">
        <w:tc>
          <w:tcPr>
            <w:tcW w:w="1985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14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Установка интерактивной системы </w:t>
            </w:r>
            <w:r w:rsidRPr="00C7592D">
              <w:rPr>
                <w:rFonts w:ascii="Times New Roman" w:hAnsi="Times New Roman"/>
                <w:sz w:val="24"/>
                <w:szCs w:val="24"/>
                <w:lang w:val="en-US"/>
              </w:rPr>
              <w:t>MIMIO</w:t>
            </w:r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в каб.309 (язык хинди).</w:t>
            </w:r>
          </w:p>
        </w:tc>
        <w:tc>
          <w:tcPr>
            <w:tcW w:w="2727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за информатизацию</w:t>
            </w:r>
          </w:p>
        </w:tc>
      </w:tr>
      <w:tr w:rsidR="00F72AD9" w:rsidRPr="00C7592D" w:rsidTr="008B3E59">
        <w:tc>
          <w:tcPr>
            <w:tcW w:w="1985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4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2AD9" w:rsidRDefault="00F72AD9">
      <w:r>
        <w:br w:type="page"/>
      </w:r>
    </w:p>
    <w:tbl>
      <w:tblPr>
        <w:tblStyle w:val="a4"/>
        <w:tblpPr w:leftFromText="180" w:rightFromText="180" w:vertAnchor="page" w:horzAnchor="margin" w:tblpY="481"/>
        <w:tblW w:w="15026" w:type="dxa"/>
        <w:tblLook w:val="04A0" w:firstRow="1" w:lastRow="0" w:firstColumn="1" w:lastColumn="0" w:noHBand="0" w:noVBand="1"/>
      </w:tblPr>
      <w:tblGrid>
        <w:gridCol w:w="1985"/>
        <w:gridCol w:w="10314"/>
        <w:gridCol w:w="2727"/>
      </w:tblGrid>
      <w:tr w:rsidR="00F72AD9" w:rsidRPr="00C7592D" w:rsidTr="008B3E59">
        <w:tc>
          <w:tcPr>
            <w:tcW w:w="15026" w:type="dxa"/>
            <w:gridSpan w:val="3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F72AD9" w:rsidRPr="00C7592D" w:rsidTr="008B3E59">
        <w:trPr>
          <w:trHeight w:val="702"/>
        </w:trPr>
        <w:tc>
          <w:tcPr>
            <w:tcW w:w="1985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14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АИС «Параграф» на школьный сервер.</w:t>
            </w:r>
          </w:p>
        </w:tc>
        <w:tc>
          <w:tcPr>
            <w:tcW w:w="2727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за информатизацию</w:t>
            </w:r>
          </w:p>
        </w:tc>
      </w:tr>
      <w:tr w:rsidR="00F72AD9" w:rsidRPr="00C7592D" w:rsidTr="008B3E59">
        <w:trPr>
          <w:trHeight w:val="70"/>
        </w:trPr>
        <w:tc>
          <w:tcPr>
            <w:tcW w:w="1985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14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программы экспорта на портал «Петербургское образование» на школьный сервер.</w:t>
            </w:r>
          </w:p>
        </w:tc>
        <w:tc>
          <w:tcPr>
            <w:tcW w:w="2727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за информатизацию</w:t>
            </w:r>
          </w:p>
        </w:tc>
      </w:tr>
      <w:tr w:rsidR="00F72AD9" w:rsidRPr="00C7592D" w:rsidTr="008B3E59">
        <w:trPr>
          <w:trHeight w:val="296"/>
        </w:trPr>
        <w:tc>
          <w:tcPr>
            <w:tcW w:w="1985" w:type="dxa"/>
          </w:tcPr>
          <w:p w:rsidR="00F72AD9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4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AD9" w:rsidRPr="00C7592D" w:rsidTr="008B3E59">
        <w:tc>
          <w:tcPr>
            <w:tcW w:w="15026" w:type="dxa"/>
            <w:gridSpan w:val="3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F72AD9" w:rsidRPr="00C7592D" w:rsidTr="008B3E59">
        <w:tc>
          <w:tcPr>
            <w:tcW w:w="1985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14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7592D">
              <w:rPr>
                <w:rFonts w:ascii="Times New Roman" w:hAnsi="Times New Roman"/>
                <w:sz w:val="24"/>
                <w:szCs w:val="24"/>
              </w:rPr>
              <w:t>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интерактивного киоска.</w:t>
            </w:r>
          </w:p>
        </w:tc>
        <w:tc>
          <w:tcPr>
            <w:tcW w:w="2727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за информатизацию</w:t>
            </w:r>
          </w:p>
        </w:tc>
      </w:tr>
      <w:tr w:rsidR="00F72AD9" w:rsidRPr="00C7592D" w:rsidTr="008B3E59">
        <w:tc>
          <w:tcPr>
            <w:tcW w:w="1985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14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образов компьютеров администрации.</w:t>
            </w:r>
          </w:p>
        </w:tc>
        <w:tc>
          <w:tcPr>
            <w:tcW w:w="2727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за информатизацию</w:t>
            </w:r>
          </w:p>
        </w:tc>
      </w:tr>
      <w:tr w:rsidR="00F72AD9" w:rsidRPr="00C7592D" w:rsidTr="008B3E59">
        <w:tc>
          <w:tcPr>
            <w:tcW w:w="1985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4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AD9" w:rsidRPr="00C7592D" w:rsidTr="008B3E59">
        <w:trPr>
          <w:trHeight w:val="577"/>
        </w:trPr>
        <w:tc>
          <w:tcPr>
            <w:tcW w:w="15026" w:type="dxa"/>
            <w:gridSpan w:val="3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F72AD9" w:rsidRPr="00C7592D" w:rsidTr="008B3E59">
        <w:tc>
          <w:tcPr>
            <w:tcW w:w="1985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14" w:type="dxa"/>
          </w:tcPr>
          <w:p w:rsidR="00F72AD9" w:rsidRPr="003A640F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Внутренние курсы по  </w:t>
            </w:r>
            <w:r w:rsidRPr="00C7592D">
              <w:rPr>
                <w:rFonts w:ascii="Times New Roman" w:hAnsi="Times New Roman"/>
                <w:sz w:val="24"/>
                <w:szCs w:val="24"/>
                <w:lang w:val="en-US"/>
              </w:rPr>
              <w:t>Linux</w:t>
            </w:r>
            <w:r w:rsidRPr="00C7592D">
              <w:rPr>
                <w:rFonts w:ascii="Times New Roman" w:hAnsi="Times New Roman"/>
                <w:sz w:val="24"/>
                <w:szCs w:val="24"/>
              </w:rPr>
              <w:t xml:space="preserve">  и  </w:t>
            </w:r>
            <w:r w:rsidRPr="00C7592D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  <w:r w:rsidRPr="00C75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92D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7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за информатизацию</w:t>
            </w:r>
          </w:p>
        </w:tc>
      </w:tr>
      <w:tr w:rsidR="00F72AD9" w:rsidRPr="00C7592D" w:rsidTr="008B3E59">
        <w:trPr>
          <w:trHeight w:val="564"/>
        </w:trPr>
        <w:tc>
          <w:tcPr>
            <w:tcW w:w="1985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14" w:type="dxa"/>
          </w:tcPr>
          <w:p w:rsidR="00F72AD9" w:rsidRPr="003A640F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Инвентаризация расходных материалов и подготовка к новому учебному году.</w:t>
            </w:r>
          </w:p>
        </w:tc>
        <w:tc>
          <w:tcPr>
            <w:tcW w:w="2727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за информатизацию</w:t>
            </w:r>
          </w:p>
        </w:tc>
      </w:tr>
      <w:tr w:rsidR="00F72AD9" w:rsidRPr="00C7592D" w:rsidTr="008B3E59">
        <w:tc>
          <w:tcPr>
            <w:tcW w:w="1985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14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документации к новому учебному году (учителя, кабинеты, техника, Параграф).</w:t>
            </w:r>
          </w:p>
        </w:tc>
        <w:tc>
          <w:tcPr>
            <w:tcW w:w="2727" w:type="dxa"/>
          </w:tcPr>
          <w:p w:rsidR="00F72AD9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 за сайт,</w:t>
            </w:r>
            <w:proofErr w:type="gramEnd"/>
          </w:p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592D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за информатизацию</w:t>
            </w:r>
          </w:p>
        </w:tc>
      </w:tr>
      <w:tr w:rsidR="00F72AD9" w:rsidRPr="00C7592D" w:rsidTr="008B3E59">
        <w:tc>
          <w:tcPr>
            <w:tcW w:w="1985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4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AD9" w:rsidRPr="00C7592D" w:rsidTr="008B3E59">
        <w:tc>
          <w:tcPr>
            <w:tcW w:w="15026" w:type="dxa"/>
            <w:gridSpan w:val="3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F72AD9" w:rsidRPr="00C7592D" w:rsidTr="008B3E59">
        <w:tc>
          <w:tcPr>
            <w:tcW w:w="1985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14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592D">
              <w:rPr>
                <w:rFonts w:ascii="Times New Roman" w:hAnsi="Times New Roman"/>
                <w:sz w:val="24"/>
                <w:szCs w:val="24"/>
              </w:rPr>
              <w:t>бновление информации на школьном сайте.</w:t>
            </w:r>
          </w:p>
        </w:tc>
        <w:tc>
          <w:tcPr>
            <w:tcW w:w="2727" w:type="dxa"/>
          </w:tcPr>
          <w:p w:rsidR="00F72AD9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 за сайт,</w:t>
            </w:r>
            <w:proofErr w:type="gramEnd"/>
          </w:p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592D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за информатизацию</w:t>
            </w:r>
          </w:p>
        </w:tc>
      </w:tr>
      <w:tr w:rsidR="00F72AD9" w:rsidRPr="00C7592D" w:rsidTr="008B3E59">
        <w:trPr>
          <w:trHeight w:val="889"/>
        </w:trPr>
        <w:tc>
          <w:tcPr>
            <w:tcW w:w="1985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14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Выставление итоговых отметок в электронный Классный журнал.</w:t>
            </w:r>
          </w:p>
        </w:tc>
        <w:tc>
          <w:tcPr>
            <w:tcW w:w="2727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Ответственный за информатизацию,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F72AD9" w:rsidRPr="00C7592D" w:rsidTr="008B3E59">
        <w:trPr>
          <w:trHeight w:val="846"/>
        </w:trPr>
        <w:tc>
          <w:tcPr>
            <w:tcW w:w="1985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75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14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>Проведение  мониторинга  заполнения учителями электронного Классного журнала.</w:t>
            </w:r>
          </w:p>
        </w:tc>
        <w:tc>
          <w:tcPr>
            <w:tcW w:w="2727" w:type="dxa"/>
          </w:tcPr>
          <w:p w:rsidR="00F72AD9" w:rsidRPr="00C7592D" w:rsidRDefault="00F72AD9" w:rsidP="00F72A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92D">
              <w:rPr>
                <w:rFonts w:ascii="Times New Roman" w:hAnsi="Times New Roman"/>
                <w:sz w:val="24"/>
                <w:szCs w:val="24"/>
              </w:rPr>
              <w:t xml:space="preserve">Ответственный за информатизацию, </w:t>
            </w:r>
            <w:proofErr w:type="spellStart"/>
            <w:r w:rsidRPr="00C759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759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592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7592D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</w:tbl>
    <w:p w:rsidR="009E7AAA" w:rsidRPr="00FD6E3C" w:rsidRDefault="009E7AAA" w:rsidP="009E7AAA">
      <w:pPr>
        <w:rPr>
          <w:color w:val="FF0000"/>
        </w:rPr>
      </w:pPr>
    </w:p>
    <w:p w:rsidR="00FA50B1" w:rsidRPr="00FD6E3C" w:rsidRDefault="00FA50B1" w:rsidP="009E7AAA">
      <w:pPr>
        <w:rPr>
          <w:color w:val="FF0000"/>
        </w:rPr>
      </w:pPr>
    </w:p>
    <w:p w:rsidR="00FA50B1" w:rsidRPr="00FD6E3C" w:rsidRDefault="00FA50B1" w:rsidP="009E7AAA">
      <w:pPr>
        <w:rPr>
          <w:color w:val="FF0000"/>
        </w:rPr>
      </w:pPr>
    </w:p>
    <w:p w:rsidR="006B7227" w:rsidRPr="00C7592D" w:rsidRDefault="006B7227" w:rsidP="00C7592D">
      <w:pPr>
        <w:pStyle w:val="a3"/>
        <w:spacing w:after="0" w:line="240" w:lineRule="auto"/>
        <w:ind w:left="3196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C759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ПЛАН  РАБОТ Ы  ПО  ПРЕЕМСТВЕННОСТИ  МЕЖДУ  НАЧАЛЬНЫМ  И  ОСНОВНЫМ  ОБРАЗОВАНИЕМ</w:t>
      </w:r>
    </w:p>
    <w:p w:rsidR="006B7227" w:rsidRPr="00C7592D" w:rsidRDefault="006B7227" w:rsidP="00C7592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57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2848"/>
        <w:gridCol w:w="3960"/>
        <w:gridCol w:w="1620"/>
        <w:gridCol w:w="2160"/>
        <w:gridCol w:w="3836"/>
      </w:tblGrid>
      <w:tr w:rsidR="006B7227" w:rsidRPr="00C7592D" w:rsidTr="00767F70">
        <w:tc>
          <w:tcPr>
            <w:tcW w:w="1281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759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759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48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проводимого мероприятия</w:t>
            </w:r>
          </w:p>
        </w:tc>
        <w:tc>
          <w:tcPr>
            <w:tcW w:w="162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836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Выход</w:t>
            </w:r>
          </w:p>
        </w:tc>
      </w:tr>
      <w:tr w:rsidR="006B7227" w:rsidRPr="00C7592D" w:rsidTr="00767F70">
        <w:trPr>
          <w:trHeight w:val="1842"/>
        </w:trPr>
        <w:tc>
          <w:tcPr>
            <w:tcW w:w="1281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8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ам. директора по УВР с педагогами и классным руководителем 5-го 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39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классных руководителей со списочным составом, особенностями адаптационного периода учащихся 5-ого класса и планом работы по преемственности на период адаптации</w:t>
            </w:r>
          </w:p>
        </w:tc>
        <w:tc>
          <w:tcPr>
            <w:tcW w:w="162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836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Коррекция плана работы по преемственности на период 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адаптации 5-ого </w:t>
            </w: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B7227" w:rsidRPr="00C7592D" w:rsidTr="00767F70">
        <w:trPr>
          <w:trHeight w:val="1163"/>
        </w:trPr>
        <w:tc>
          <w:tcPr>
            <w:tcW w:w="1281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8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методического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39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и утверждение плана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работы по преемственности 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 начальным и основным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общим образованием на год</w:t>
            </w:r>
          </w:p>
        </w:tc>
        <w:tc>
          <w:tcPr>
            <w:tcW w:w="162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1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3836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Доведение уточненного плана работы  до педагогов школы</w:t>
            </w:r>
          </w:p>
        </w:tc>
      </w:tr>
      <w:tr w:rsidR="006B7227" w:rsidRPr="00C7592D" w:rsidTr="00767F70">
        <w:tc>
          <w:tcPr>
            <w:tcW w:w="1281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8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Нулевой замер знаний и умений учащихся 5-ого класса по русскому языку, математике и чтению</w:t>
            </w:r>
          </w:p>
        </w:tc>
        <w:tc>
          <w:tcPr>
            <w:tcW w:w="39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степень сохранности (устойчивости) УУН учащихся за курс начальной школы</w:t>
            </w:r>
          </w:p>
        </w:tc>
        <w:tc>
          <w:tcPr>
            <w:tcW w:w="162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неделя сентября</w:t>
            </w:r>
          </w:p>
        </w:tc>
        <w:tc>
          <w:tcPr>
            <w:tcW w:w="21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ШМО</w:t>
            </w:r>
          </w:p>
        </w:tc>
        <w:tc>
          <w:tcPr>
            <w:tcW w:w="3836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системы повторения учебного материала за курс начальной школы</w:t>
            </w:r>
          </w:p>
        </w:tc>
      </w:tr>
      <w:tr w:rsidR="006B7227" w:rsidRPr="00C7592D" w:rsidTr="00767F70">
        <w:tc>
          <w:tcPr>
            <w:tcW w:w="1281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8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Родительское собрание в 5-ом классе при участии учителей-предметников</w:t>
            </w:r>
          </w:p>
        </w:tc>
        <w:tc>
          <w:tcPr>
            <w:tcW w:w="39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родителей с особенностями адаптационного периода учащихся 5-ого класса, с содержанием и методами обучения, с системой требований к учащимся 5-ого класса, с целями и задачами работы по преемственности между начальным и основным общим образованием</w:t>
            </w:r>
          </w:p>
        </w:tc>
        <w:tc>
          <w:tcPr>
            <w:tcW w:w="162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2-я неделя сентября</w:t>
            </w:r>
          </w:p>
        </w:tc>
        <w:tc>
          <w:tcPr>
            <w:tcW w:w="21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уководитель</w:t>
            </w:r>
          </w:p>
        </w:tc>
        <w:tc>
          <w:tcPr>
            <w:tcW w:w="3836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 родителями по вопросам адаптации учащихся, предупреждение взаимных претензий</w:t>
            </w:r>
          </w:p>
        </w:tc>
      </w:tr>
      <w:tr w:rsidR="006B7227" w:rsidRPr="00C7592D" w:rsidTr="00767F70">
        <w:tc>
          <w:tcPr>
            <w:tcW w:w="1281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8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 контроль 5-ого класса</w:t>
            </w:r>
          </w:p>
        </w:tc>
        <w:tc>
          <w:tcPr>
            <w:tcW w:w="39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организационно-психологических проблем классного коллектива, изучение индивидуальных особенностей </w:t>
            </w: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учащихся, оценка их уровня </w:t>
            </w: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коррекция деятельности педагогического коллектива с целью создания комфортных условий для адаптации учащихся 5-ого класса в основном звене обучения</w:t>
            </w:r>
          </w:p>
        </w:tc>
        <w:tc>
          <w:tcPr>
            <w:tcW w:w="162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Сентябрь – 2-я неделя октября</w:t>
            </w:r>
          </w:p>
        </w:tc>
        <w:tc>
          <w:tcPr>
            <w:tcW w:w="21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3836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системы мер по дальнейшему развитию классного коллектива</w:t>
            </w:r>
          </w:p>
        </w:tc>
      </w:tr>
      <w:tr w:rsidR="006B7227" w:rsidRPr="00C7592D" w:rsidTr="00767F70">
        <w:tc>
          <w:tcPr>
            <w:tcW w:w="1281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посещение уроков</w:t>
            </w:r>
          </w:p>
        </w:tc>
        <w:tc>
          <w:tcPr>
            <w:tcW w:w="39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особенностями коллектива, организацией учебной деятельности учащихся. Контроль соответствия уровня требований учителей возрастным особенностям учащихся и единства требований, предъявляемых учителям и учащимся 5-ого класса</w:t>
            </w:r>
          </w:p>
        </w:tc>
        <w:tc>
          <w:tcPr>
            <w:tcW w:w="162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– 1-я неделя октября</w:t>
            </w:r>
          </w:p>
        </w:tc>
        <w:tc>
          <w:tcPr>
            <w:tcW w:w="21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3836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уроков, изучение педагогических подходов, разработка методических рекомендаций коррекционных мер, индивидуальная психолого-педагогическая помощь</w:t>
            </w:r>
          </w:p>
        </w:tc>
      </w:tr>
      <w:tr w:rsidR="006B7227" w:rsidRPr="00C7592D" w:rsidTr="00767F70">
        <w:tc>
          <w:tcPr>
            <w:tcW w:w="1281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контрольные срезы знаний после повторения основных вопросов курса начальной школы по русскому языку (диктант), математике (</w:t>
            </w: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к.р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 и чтению</w:t>
            </w:r>
          </w:p>
        </w:tc>
        <w:tc>
          <w:tcPr>
            <w:tcW w:w="39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уровня подготовленности учащихся к успешному продолжению обучения, оценка реального состояния уровня ЗУН. Сравнение полученных результатов с результатами на выпуске из начальной школы</w:t>
            </w:r>
          </w:p>
        </w:tc>
        <w:tc>
          <w:tcPr>
            <w:tcW w:w="162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4-я неделя сентября</w:t>
            </w:r>
          </w:p>
        </w:tc>
        <w:tc>
          <w:tcPr>
            <w:tcW w:w="21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ШМО</w:t>
            </w:r>
          </w:p>
        </w:tc>
        <w:tc>
          <w:tcPr>
            <w:tcW w:w="3836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полученных результатов, обсуждение на заседании МО. Подготовка материала к педсовету</w:t>
            </w:r>
          </w:p>
        </w:tc>
      </w:tr>
      <w:tr w:rsidR="006B7227" w:rsidRPr="00C7592D" w:rsidTr="00767F70">
        <w:tc>
          <w:tcPr>
            <w:tcW w:w="1281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анкетирование учащихся</w:t>
            </w:r>
          </w:p>
        </w:tc>
        <w:tc>
          <w:tcPr>
            <w:tcW w:w="39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уровня комфортности учащихся при переходе из начальной школы в 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основную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эмоционально-</w:t>
            </w: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логического климата в классном коллективе</w:t>
            </w:r>
          </w:p>
        </w:tc>
        <w:tc>
          <w:tcPr>
            <w:tcW w:w="162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4-я неделя сентября</w:t>
            </w:r>
          </w:p>
        </w:tc>
        <w:tc>
          <w:tcPr>
            <w:tcW w:w="21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ук-ль</w:t>
            </w:r>
          </w:p>
        </w:tc>
        <w:tc>
          <w:tcPr>
            <w:tcW w:w="3836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форм индивидуальной работы с учащимися и классом в целом</w:t>
            </w:r>
          </w:p>
        </w:tc>
      </w:tr>
      <w:tr w:rsidR="006B7227" w:rsidRPr="00C7592D" w:rsidTr="00767F70">
        <w:tc>
          <w:tcPr>
            <w:tcW w:w="1281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анкетирование родителей</w:t>
            </w:r>
          </w:p>
        </w:tc>
        <w:tc>
          <w:tcPr>
            <w:tcW w:w="39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круга претензий</w:t>
            </w:r>
          </w:p>
        </w:tc>
        <w:tc>
          <w:tcPr>
            <w:tcW w:w="162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2-я неделя октября на род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обран.</w:t>
            </w:r>
          </w:p>
        </w:tc>
        <w:tc>
          <w:tcPr>
            <w:tcW w:w="21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3836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 с родителями и учителями-предметниками</w:t>
            </w:r>
          </w:p>
        </w:tc>
      </w:tr>
      <w:tr w:rsidR="006B7227" w:rsidRPr="00C7592D" w:rsidTr="00767F70">
        <w:tc>
          <w:tcPr>
            <w:tcW w:w="1281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д) изучение организации домашней работы</w:t>
            </w:r>
          </w:p>
        </w:tc>
        <w:tc>
          <w:tcPr>
            <w:tcW w:w="39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и предотвращение перегрузки учащихся домашним заданием. Хронометраж домашних заданий (по рабочим тетрадям, журналам, дневникам, анкетам). </w:t>
            </w: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Контроль наличия инструктажа домашнего задания учителям, наличие индивидуальных домашних заданий (при посещении уроков)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степени помощи родителей при выполнении домашней работы учащимися (по анкетам, результатам собеседования)</w:t>
            </w:r>
          </w:p>
        </w:tc>
        <w:tc>
          <w:tcPr>
            <w:tcW w:w="162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4-я неделя сентября – 1-я неделя октября</w:t>
            </w:r>
          </w:p>
        </w:tc>
        <w:tc>
          <w:tcPr>
            <w:tcW w:w="21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  <w:tc>
          <w:tcPr>
            <w:tcW w:w="3836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 с учителями, с родителями</w:t>
            </w:r>
          </w:p>
        </w:tc>
      </w:tr>
      <w:tr w:rsidR="006B7227" w:rsidRPr="00C7592D" w:rsidTr="00767F70">
        <w:tc>
          <w:tcPr>
            <w:tcW w:w="1281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е) проверка школьной документации</w:t>
            </w:r>
          </w:p>
        </w:tc>
        <w:tc>
          <w:tcPr>
            <w:tcW w:w="39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ведения 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дисциплиной учащихся. Проверка регулярности выставления оценок в классный журнал, дневники учащихся, ознакомление с культурой ведения учащимися дневников и тетрадей</w:t>
            </w:r>
          </w:p>
        </w:tc>
        <w:tc>
          <w:tcPr>
            <w:tcW w:w="162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3-я неделя сентября</w:t>
            </w:r>
          </w:p>
        </w:tc>
        <w:tc>
          <w:tcPr>
            <w:tcW w:w="21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836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 с учителями и классными руководителями</w:t>
            </w:r>
          </w:p>
        </w:tc>
      </w:tr>
      <w:tr w:rsidR="006B7227" w:rsidRPr="00C7592D" w:rsidTr="00767F70">
        <w:tc>
          <w:tcPr>
            <w:tcW w:w="1281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ж) анализ уровня здоровья учащихся</w:t>
            </w:r>
          </w:p>
        </w:tc>
        <w:tc>
          <w:tcPr>
            <w:tcW w:w="39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учащихся, требующих индивидуального подхода по состоянию здоровья</w:t>
            </w:r>
          </w:p>
        </w:tc>
        <w:tc>
          <w:tcPr>
            <w:tcW w:w="162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неделя сентября</w:t>
            </w:r>
          </w:p>
        </w:tc>
        <w:tc>
          <w:tcPr>
            <w:tcW w:w="21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ук-ль</w:t>
            </w:r>
          </w:p>
        </w:tc>
        <w:tc>
          <w:tcPr>
            <w:tcW w:w="3836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Соединение необходимых условий для комфортного обучения детей с ослабленным здоровьем</w:t>
            </w:r>
          </w:p>
        </w:tc>
      </w:tr>
      <w:tr w:rsidR="006B7227" w:rsidRPr="00C7592D" w:rsidTr="00767F70">
        <w:trPr>
          <w:trHeight w:val="641"/>
        </w:trPr>
        <w:tc>
          <w:tcPr>
            <w:tcW w:w="1281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з) посещение </w:t>
            </w: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сных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39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проблем формирования классного коллектива в переходный период</w:t>
            </w:r>
          </w:p>
        </w:tc>
        <w:tc>
          <w:tcPr>
            <w:tcW w:w="162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– 1-я неделя октября</w:t>
            </w:r>
          </w:p>
        </w:tc>
        <w:tc>
          <w:tcPr>
            <w:tcW w:w="21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3836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классному руководителю в коррекции воспитательной работы, организации ученического актива, разработка рекомендаций по дальнейшему развитию и сплочению классного коллектива</w:t>
            </w:r>
          </w:p>
        </w:tc>
      </w:tr>
      <w:tr w:rsidR="006B7227" w:rsidRPr="00C7592D" w:rsidTr="00767F70">
        <w:tc>
          <w:tcPr>
            <w:tcW w:w="1281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8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Родительские собрания 5-ого класса при участии учителей-предметников</w:t>
            </w:r>
          </w:p>
        </w:tc>
        <w:tc>
          <w:tcPr>
            <w:tcW w:w="39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родителей с итогами проверочных контроль-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работ, с психолого-</w:t>
            </w: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нальным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состоянием в классном коллективе на первом этапе </w:t>
            </w: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</w:t>
            </w:r>
            <w:proofErr w:type="spellEnd"/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тационного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периода учащихся в основном звене</w:t>
            </w:r>
          </w:p>
        </w:tc>
        <w:tc>
          <w:tcPr>
            <w:tcW w:w="162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2-я неделя октября</w:t>
            </w:r>
          </w:p>
        </w:tc>
        <w:tc>
          <w:tcPr>
            <w:tcW w:w="21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ук-ль</w:t>
            </w:r>
          </w:p>
        </w:tc>
        <w:tc>
          <w:tcPr>
            <w:tcW w:w="3836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родителям по ликвидации обнаруженных проб-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лем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Индивидуальная работа с родителями</w:t>
            </w:r>
          </w:p>
        </w:tc>
      </w:tr>
      <w:tr w:rsidR="006B7227" w:rsidRPr="00C7592D" w:rsidTr="00767F70">
        <w:tc>
          <w:tcPr>
            <w:tcW w:w="1281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8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Малый педсовет </w:t>
            </w:r>
          </w:p>
        </w:tc>
        <w:tc>
          <w:tcPr>
            <w:tcW w:w="39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Подведение итогов классно-обобщающего контроля 5-ого класса, итогов работы 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преем-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ственности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обучении между начальным и основным </w:t>
            </w: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ванием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период адаптации уча-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5-ого класса к обучению в основном звене</w:t>
            </w:r>
          </w:p>
        </w:tc>
        <w:tc>
          <w:tcPr>
            <w:tcW w:w="162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3-я неделя октября</w:t>
            </w:r>
          </w:p>
        </w:tc>
        <w:tc>
          <w:tcPr>
            <w:tcW w:w="21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836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Индивидуальная работа с учителями-предметниками с учетом замечаний. </w:t>
            </w: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Индивидуальная работа с учащимися с учетом полученных результатов, коррекция дальнейшей совместной работы 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начальной и основной школы 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 преемственности с учетом выявления проблем</w:t>
            </w:r>
          </w:p>
        </w:tc>
      </w:tr>
      <w:tr w:rsidR="006B7227" w:rsidRPr="00C7592D" w:rsidTr="00767F70">
        <w:trPr>
          <w:trHeight w:val="475"/>
        </w:trPr>
        <w:tc>
          <w:tcPr>
            <w:tcW w:w="1281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48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</w:t>
            </w: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 консилиум по 5-му классу</w:t>
            </w:r>
          </w:p>
        </w:tc>
        <w:tc>
          <w:tcPr>
            <w:tcW w:w="39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Подведение итогов </w:t>
            </w: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 5-ого класса в 1-й четверти. Оценка степени </w:t>
            </w: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тации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каждого ученика к </w:t>
            </w: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виям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требованиям основной школы. Определение перспектив дальнейшего развития учащихся и классного коллектива</w:t>
            </w:r>
          </w:p>
        </w:tc>
        <w:tc>
          <w:tcPr>
            <w:tcW w:w="162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2-я неделя ноября</w:t>
            </w:r>
          </w:p>
        </w:tc>
        <w:tc>
          <w:tcPr>
            <w:tcW w:w="21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836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Завершение работы по вопросам адаптации учащихся 5-ого класса к обучению в основном звене</w:t>
            </w:r>
          </w:p>
        </w:tc>
      </w:tr>
      <w:tr w:rsidR="006B7227" w:rsidRPr="00C7592D" w:rsidTr="00767F70">
        <w:tc>
          <w:tcPr>
            <w:tcW w:w="1281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8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Родительское собрание в 5-ом классе с участием учителей-предметников</w:t>
            </w:r>
          </w:p>
        </w:tc>
        <w:tc>
          <w:tcPr>
            <w:tcW w:w="39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Подведение итогов </w:t>
            </w: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 5-ого класса в 1-й четверти. Ознакомление родите-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лей с перспективами 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дальней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шего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развития учащихся и </w:t>
            </w: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сного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коллектива </w:t>
            </w:r>
          </w:p>
        </w:tc>
        <w:tc>
          <w:tcPr>
            <w:tcW w:w="162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3-я неделя ноября</w:t>
            </w:r>
          </w:p>
        </w:tc>
        <w:tc>
          <w:tcPr>
            <w:tcW w:w="21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ук-ль</w:t>
            </w:r>
          </w:p>
        </w:tc>
        <w:tc>
          <w:tcPr>
            <w:tcW w:w="3836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 классного руководителя и родителей по дальнейшему фор-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мированию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развитию классного коллектива</w:t>
            </w:r>
          </w:p>
        </w:tc>
      </w:tr>
      <w:tr w:rsidR="006B7227" w:rsidRPr="00C7592D" w:rsidTr="00767F70">
        <w:tc>
          <w:tcPr>
            <w:tcW w:w="1281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8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Предварительная </w:t>
            </w: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расста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новка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кадров в 5-ом классе на следующий учебный год</w:t>
            </w:r>
          </w:p>
        </w:tc>
        <w:tc>
          <w:tcPr>
            <w:tcW w:w="39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педагогического состава основного звена школы для осуществления дальнейшего плана работы по 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преемствен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162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неделя ноября</w:t>
            </w:r>
          </w:p>
        </w:tc>
        <w:tc>
          <w:tcPr>
            <w:tcW w:w="21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3836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Собеседование с учителями-предметниками и 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классным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водителем будущих 5тиклассников о целях и задачах предстоящей работы по преемственности</w:t>
            </w:r>
          </w:p>
        </w:tc>
      </w:tr>
      <w:tr w:rsidR="006B7227" w:rsidRPr="00C7592D" w:rsidTr="00767F70">
        <w:tc>
          <w:tcPr>
            <w:tcW w:w="1281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8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Совместное заседание учителей 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выпускного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4-ого класса и </w:t>
            </w: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педкол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лектива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учителей и </w:t>
            </w: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сного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руководителя будущего 5-ого класса</w:t>
            </w:r>
          </w:p>
        </w:tc>
        <w:tc>
          <w:tcPr>
            <w:tcW w:w="39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целей и задач мероприятий по подготовке учащихся выпускного класса начальной школы к успешной адаптации к обучению в основном звене</w:t>
            </w:r>
          </w:p>
        </w:tc>
        <w:tc>
          <w:tcPr>
            <w:tcW w:w="162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3-я неделя ноября</w:t>
            </w:r>
          </w:p>
        </w:tc>
        <w:tc>
          <w:tcPr>
            <w:tcW w:w="21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836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Корректировка плана совместной деятельности, согласование расписания </w:t>
            </w: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уроков, контрольных срезов знаний</w:t>
            </w:r>
          </w:p>
        </w:tc>
      </w:tr>
      <w:tr w:rsidR="006B7227" w:rsidRPr="00C7592D" w:rsidTr="00767F70">
        <w:tc>
          <w:tcPr>
            <w:tcW w:w="1281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8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 кабинетов начальной школы</w:t>
            </w:r>
          </w:p>
        </w:tc>
        <w:tc>
          <w:tcPr>
            <w:tcW w:w="39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наличия материала для организации самостоятельной работы учащихся</w:t>
            </w:r>
          </w:p>
        </w:tc>
        <w:tc>
          <w:tcPr>
            <w:tcW w:w="162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1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УВР, </w:t>
            </w: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дитель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 </w:t>
            </w:r>
          </w:p>
        </w:tc>
        <w:tc>
          <w:tcPr>
            <w:tcW w:w="3836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дидактического материала, графиков, таблиц  т.д. для самостоятельной работы уча-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щихся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Внедрение в деятельность 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учителей начальной школы форм организации самостоятельной работы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основной школе</w:t>
            </w:r>
          </w:p>
        </w:tc>
      </w:tr>
      <w:tr w:rsidR="006B7227" w:rsidRPr="00C7592D" w:rsidTr="00767F70">
        <w:tc>
          <w:tcPr>
            <w:tcW w:w="1281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48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Контрольные срезы знаний учащихся 4-ого класса 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математике (письменная контрольная работа);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русскому языку (письмо по памяти, диктант с </w:t>
            </w: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 заданием);</w:t>
            </w:r>
            <w:proofErr w:type="gramEnd"/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чтению (техника)</w:t>
            </w:r>
          </w:p>
        </w:tc>
        <w:tc>
          <w:tcPr>
            <w:tcW w:w="39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Промежуточный контроль ЗУН: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проверка уровня усвоения знаний учащимися по математике по темам: сложение и вычитание чисел, умножение и деление на однозначное число, решение задач; б) проверка уровня усвоения знаний учащимися по русскому языку по те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мам: предложение, </w:t>
            </w: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словосоче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тание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состав слова, части речи, правописание окончаний имен существительных, правописание слов с безударными гласными; в) проверка уровня </w:t>
            </w: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ванности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навыка чтения (способ, правильность, темп и осознан-</w:t>
            </w:r>
            <w:proofErr w:type="gramEnd"/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62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2-я четверть</w:t>
            </w:r>
          </w:p>
        </w:tc>
        <w:tc>
          <w:tcPr>
            <w:tcW w:w="21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3836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беседы с учителем 4-ого класса по результатам срезов. Рекомендации по коррекции знаний</w:t>
            </w:r>
          </w:p>
        </w:tc>
      </w:tr>
      <w:tr w:rsidR="006B7227" w:rsidRPr="00C7592D" w:rsidTr="00767F70">
        <w:tc>
          <w:tcPr>
            <w:tcW w:w="1281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8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Педконсилиум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4-ому классу</w:t>
            </w:r>
          </w:p>
        </w:tc>
        <w:tc>
          <w:tcPr>
            <w:tcW w:w="39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результатов диагностики уровня ЗУН учащихся 4-ого класса, соответствие уровня </w:t>
            </w: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каждого ученика потоку обучения</w:t>
            </w:r>
          </w:p>
        </w:tc>
        <w:tc>
          <w:tcPr>
            <w:tcW w:w="162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 неделя декабря</w:t>
            </w:r>
          </w:p>
        </w:tc>
        <w:tc>
          <w:tcPr>
            <w:tcW w:w="21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836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 со слабоуспевающими учащимися и их родителями</w:t>
            </w:r>
          </w:p>
        </w:tc>
      </w:tr>
      <w:tr w:rsidR="006B7227" w:rsidRPr="00C7592D" w:rsidTr="00767F70">
        <w:trPr>
          <w:trHeight w:val="475"/>
        </w:trPr>
        <w:tc>
          <w:tcPr>
            <w:tcW w:w="1281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15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Совместная 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работа учителей начальной школы и учителей математики, русского языка и литературы</w:t>
            </w:r>
          </w:p>
        </w:tc>
        <w:tc>
          <w:tcPr>
            <w:tcW w:w="39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соответствия </w:t>
            </w: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раммных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требований, </w:t>
            </w: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предъяв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ляемых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учащимся выпускного класса </w:t>
            </w: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школы, с </w:t>
            </w: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ваниями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предъявляемыми учите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лями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основной школы. Изучение методов организации учебной деятельности учащихся с целью повышения их познавательной активности, 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своевременная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рекция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учителей. </w:t>
            </w: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Предупреждение у учащихся появления тревожности при переходе в основную школу</w:t>
            </w:r>
          </w:p>
        </w:tc>
        <w:tc>
          <w:tcPr>
            <w:tcW w:w="162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3836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ШМО по основным предметам для учителей </w:t>
            </w: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школы. Обмен опытом посредством открытых уроков. Совместное рассмотрение методик по отдельным темам программы, разработка текстов </w:t>
            </w: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контрольных работ и формы подведения итогов</w:t>
            </w:r>
          </w:p>
        </w:tc>
      </w:tr>
      <w:tr w:rsidR="006B7227" w:rsidRPr="00C7592D" w:rsidTr="00767F70">
        <w:tc>
          <w:tcPr>
            <w:tcW w:w="1281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848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Срезовые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письменные работы в 4-ом классе по русскому языку</w:t>
            </w:r>
          </w:p>
        </w:tc>
        <w:tc>
          <w:tcPr>
            <w:tcW w:w="39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Промежуточный контроль знаний</w:t>
            </w:r>
          </w:p>
        </w:tc>
        <w:tc>
          <w:tcPr>
            <w:tcW w:w="162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3-я четверть</w:t>
            </w:r>
          </w:p>
        </w:tc>
        <w:tc>
          <w:tcPr>
            <w:tcW w:w="21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836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работ. Ликвидация обнаруженных пробелов </w:t>
            </w: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посредст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индивидуальной работы с учащимися</w:t>
            </w:r>
          </w:p>
        </w:tc>
      </w:tr>
      <w:tr w:rsidR="006B7227" w:rsidRPr="00C7592D" w:rsidTr="00767F70">
        <w:tc>
          <w:tcPr>
            <w:tcW w:w="1281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8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беседы с родителями учащихся 4-ого класса</w:t>
            </w:r>
          </w:p>
        </w:tc>
        <w:tc>
          <w:tcPr>
            <w:tcW w:w="39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родителей с перспективами обучения детей в 5-ом классе</w:t>
            </w:r>
          </w:p>
        </w:tc>
        <w:tc>
          <w:tcPr>
            <w:tcW w:w="162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3-я четверть</w:t>
            </w:r>
          </w:p>
        </w:tc>
        <w:tc>
          <w:tcPr>
            <w:tcW w:w="21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836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Предварительное комплектование 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5-ого класса</w:t>
            </w:r>
          </w:p>
        </w:tc>
      </w:tr>
      <w:tr w:rsidR="006B7227" w:rsidRPr="00C7592D" w:rsidTr="00767F70">
        <w:tc>
          <w:tcPr>
            <w:tcW w:w="1281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8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Контрольные работы за курс начальной школы по русскому языку (диктант с </w:t>
            </w: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ким заданием), </w:t>
            </w: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</w:t>
            </w:r>
            <w:proofErr w:type="spellEnd"/>
            <w:proofErr w:type="gramEnd"/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(письменная контроль</w:t>
            </w:r>
            <w:proofErr w:type="gramEnd"/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работа), технике </w:t>
            </w: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присутствии учите-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лей-ассистентов</w:t>
            </w:r>
          </w:p>
        </w:tc>
        <w:tc>
          <w:tcPr>
            <w:tcW w:w="39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Проверить </w:t>
            </w: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знаний за курс начальной школы, изучить готовность – выпуска 4-ого класса 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дальней-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обучению в основной школе</w:t>
            </w:r>
          </w:p>
        </w:tc>
        <w:tc>
          <w:tcPr>
            <w:tcW w:w="162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3-я и 4-я недели апреля</w:t>
            </w:r>
          </w:p>
        </w:tc>
        <w:tc>
          <w:tcPr>
            <w:tcW w:w="21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836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работ на заседаниях ШМО. Коррекция знаний учащихся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одготовка к </w:t>
            </w: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педконсилиуму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4-ому классу</w:t>
            </w:r>
          </w:p>
        </w:tc>
      </w:tr>
      <w:tr w:rsidR="006B7227" w:rsidRPr="00C7592D" w:rsidTr="00767F70">
        <w:trPr>
          <w:trHeight w:val="920"/>
        </w:trPr>
        <w:tc>
          <w:tcPr>
            <w:tcW w:w="1281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8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Психологическое тестирование учащихся 4-ого класса</w:t>
            </w:r>
          </w:p>
        </w:tc>
        <w:tc>
          <w:tcPr>
            <w:tcW w:w="39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личности выпускников начальной школы</w:t>
            </w:r>
          </w:p>
        </w:tc>
        <w:tc>
          <w:tcPr>
            <w:tcW w:w="162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2-я неделя апреля</w:t>
            </w:r>
          </w:p>
        </w:tc>
        <w:tc>
          <w:tcPr>
            <w:tcW w:w="21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836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психологической характеристики 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классного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кол-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лектива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организация занятий психологического тренинга. Подготовка материалов к педсовету</w:t>
            </w:r>
          </w:p>
        </w:tc>
      </w:tr>
      <w:tr w:rsidR="006B7227" w:rsidRPr="00C7592D" w:rsidTr="00767F70">
        <w:trPr>
          <w:trHeight w:val="1605"/>
        </w:trPr>
        <w:tc>
          <w:tcPr>
            <w:tcW w:w="1281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8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</w:t>
            </w: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 консилиум по 4-ому классу</w:t>
            </w:r>
          </w:p>
        </w:tc>
        <w:tc>
          <w:tcPr>
            <w:tcW w:w="39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диагностики ЗУН учащихся 4-ого класса. Определение соответствия уровня подготовленности каждого ученика 4-ого класса требованиям основной школы</w:t>
            </w:r>
          </w:p>
        </w:tc>
        <w:tc>
          <w:tcPr>
            <w:tcW w:w="162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неделя мая</w:t>
            </w:r>
          </w:p>
        </w:tc>
        <w:tc>
          <w:tcPr>
            <w:tcW w:w="21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836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психологического и педагогического портрета каждого ученика и классного коллектива. Проект комплектования 5-ого класса</w:t>
            </w:r>
          </w:p>
        </w:tc>
      </w:tr>
      <w:tr w:rsidR="006B7227" w:rsidRPr="00C7592D" w:rsidTr="00767F70">
        <w:tc>
          <w:tcPr>
            <w:tcW w:w="1281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8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39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работы по преемственности между начальным и основным общим образованием за истекший год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пределить КПД проделанной работы</w:t>
            </w:r>
          </w:p>
        </w:tc>
        <w:tc>
          <w:tcPr>
            <w:tcW w:w="162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2-я неделя мая</w:t>
            </w:r>
          </w:p>
        </w:tc>
        <w:tc>
          <w:tcPr>
            <w:tcW w:w="21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3836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плана преемственности на следующий год с учетом опыта и пожеланий </w:t>
            </w: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</w:p>
        </w:tc>
      </w:tr>
      <w:tr w:rsidR="006B7227" w:rsidRPr="00C7592D" w:rsidTr="00767F70">
        <w:tc>
          <w:tcPr>
            <w:tcW w:w="1281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848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Классное собрание учащихся 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выпускного</w:t>
            </w:r>
            <w:proofErr w:type="gramEnd"/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4-ого класса с участием педагогов и классного руководителя будущих 5-тиклассников</w:t>
            </w:r>
          </w:p>
        </w:tc>
        <w:tc>
          <w:tcPr>
            <w:tcW w:w="39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Торжественный перевод выпускников начальной школы в 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основную</w:t>
            </w:r>
            <w:proofErr w:type="gramEnd"/>
          </w:p>
        </w:tc>
        <w:tc>
          <w:tcPr>
            <w:tcW w:w="162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Последняя неделя обучения</w:t>
            </w:r>
          </w:p>
        </w:tc>
        <w:tc>
          <w:tcPr>
            <w:tcW w:w="21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836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227" w:rsidRPr="00C7592D" w:rsidTr="00767F70">
        <w:tc>
          <w:tcPr>
            <w:tcW w:w="1281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8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39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5-ого класса</w:t>
            </w:r>
          </w:p>
        </w:tc>
        <w:tc>
          <w:tcPr>
            <w:tcW w:w="162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4-я неделя мая</w:t>
            </w:r>
          </w:p>
        </w:tc>
        <w:tc>
          <w:tcPr>
            <w:tcW w:w="21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3836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списочного состава 5-ого класса, утверждение педагогического состава и классного руководителя 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будущих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5-тиклассников</w:t>
            </w:r>
          </w:p>
        </w:tc>
      </w:tr>
      <w:tr w:rsidR="006B7227" w:rsidRPr="00C7592D" w:rsidTr="00767F70">
        <w:tc>
          <w:tcPr>
            <w:tcW w:w="1281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8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Родительское собрание 4-ого класса с участием учителей основного звена</w:t>
            </w:r>
          </w:p>
        </w:tc>
        <w:tc>
          <w:tcPr>
            <w:tcW w:w="39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учебного года. Знакомство родителей с будущими учителями их детей, снятие психологического барьера настороженного ожидания трудностей при обучении в 5-ом классе</w:t>
            </w:r>
          </w:p>
        </w:tc>
        <w:tc>
          <w:tcPr>
            <w:tcW w:w="162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неделя июня</w:t>
            </w:r>
          </w:p>
        </w:tc>
        <w:tc>
          <w:tcPr>
            <w:tcW w:w="2160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3836" w:type="dxa"/>
          </w:tcPr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перспектив дальнейшего обучения детей, </w:t>
            </w: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ласование</w:t>
            </w:r>
            <w:proofErr w:type="spell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родителями возможного уровня обучения 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7227" w:rsidRPr="00C7592D" w:rsidRDefault="006B7227" w:rsidP="00C7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5-ом </w:t>
            </w:r>
            <w:proofErr w:type="gramStart"/>
            <w:r w:rsidRPr="00C75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классе</w:t>
            </w:r>
            <w:proofErr w:type="gramEnd"/>
          </w:p>
        </w:tc>
      </w:tr>
    </w:tbl>
    <w:p w:rsidR="006B7227" w:rsidRPr="006B7227" w:rsidRDefault="006B7227" w:rsidP="006B72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B7227" w:rsidRPr="006B7227" w:rsidRDefault="006B7227" w:rsidP="006B72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sectPr w:rsidR="006B7227" w:rsidRPr="006B7227" w:rsidSect="00A16027">
      <w:pgSz w:w="16838" w:h="11906" w:orient="landscape"/>
      <w:pgMar w:top="851" w:right="1134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948"/>
    <w:multiLevelType w:val="hybridMultilevel"/>
    <w:tmpl w:val="9E0A75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86CE8"/>
    <w:multiLevelType w:val="hybridMultilevel"/>
    <w:tmpl w:val="C310C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E6BD5"/>
    <w:multiLevelType w:val="hybridMultilevel"/>
    <w:tmpl w:val="2862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87B3F"/>
    <w:multiLevelType w:val="hybridMultilevel"/>
    <w:tmpl w:val="F7AC1E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552FA"/>
    <w:multiLevelType w:val="hybridMultilevel"/>
    <w:tmpl w:val="2740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F5715"/>
    <w:multiLevelType w:val="hybridMultilevel"/>
    <w:tmpl w:val="2740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F01CC"/>
    <w:multiLevelType w:val="hybridMultilevel"/>
    <w:tmpl w:val="57A23A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6B300D"/>
    <w:multiLevelType w:val="hybridMultilevel"/>
    <w:tmpl w:val="C3B0F190"/>
    <w:lvl w:ilvl="0" w:tplc="B784EB3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3FF55518"/>
    <w:multiLevelType w:val="hybridMultilevel"/>
    <w:tmpl w:val="465C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47B7A"/>
    <w:multiLevelType w:val="hybridMultilevel"/>
    <w:tmpl w:val="A68CBC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B0DC7"/>
    <w:multiLevelType w:val="hybridMultilevel"/>
    <w:tmpl w:val="5540F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F7D7E"/>
    <w:multiLevelType w:val="hybridMultilevel"/>
    <w:tmpl w:val="07861E10"/>
    <w:lvl w:ilvl="0" w:tplc="2D9AF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36C1A"/>
    <w:multiLevelType w:val="hybridMultilevel"/>
    <w:tmpl w:val="E1368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44101"/>
    <w:multiLevelType w:val="hybridMultilevel"/>
    <w:tmpl w:val="F9CA6D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B7716"/>
    <w:multiLevelType w:val="hybridMultilevel"/>
    <w:tmpl w:val="8BB04F80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F18C3"/>
    <w:multiLevelType w:val="hybridMultilevel"/>
    <w:tmpl w:val="34724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15"/>
  </w:num>
  <w:num w:numId="12">
    <w:abstractNumId w:val="6"/>
  </w:num>
  <w:num w:numId="13">
    <w:abstractNumId w:val="3"/>
  </w:num>
  <w:num w:numId="14">
    <w:abstractNumId w:val="13"/>
  </w:num>
  <w:num w:numId="15">
    <w:abstractNumId w:val="9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A7"/>
    <w:rsid w:val="000135DD"/>
    <w:rsid w:val="00041AB8"/>
    <w:rsid w:val="000525DF"/>
    <w:rsid w:val="00072A9F"/>
    <w:rsid w:val="00087712"/>
    <w:rsid w:val="000A7782"/>
    <w:rsid w:val="000B45D0"/>
    <w:rsid w:val="000C760C"/>
    <w:rsid w:val="000D58DC"/>
    <w:rsid w:val="00106D8C"/>
    <w:rsid w:val="001172FF"/>
    <w:rsid w:val="0012438F"/>
    <w:rsid w:val="001263A8"/>
    <w:rsid w:val="001327DD"/>
    <w:rsid w:val="00132F9D"/>
    <w:rsid w:val="00140890"/>
    <w:rsid w:val="001443D3"/>
    <w:rsid w:val="001453FF"/>
    <w:rsid w:val="00152B55"/>
    <w:rsid w:val="00155CF3"/>
    <w:rsid w:val="00160A5D"/>
    <w:rsid w:val="00186795"/>
    <w:rsid w:val="001C0925"/>
    <w:rsid w:val="001C4189"/>
    <w:rsid w:val="001D1642"/>
    <w:rsid w:val="001E67F0"/>
    <w:rsid w:val="001F4FA0"/>
    <w:rsid w:val="00214D85"/>
    <w:rsid w:val="002308E4"/>
    <w:rsid w:val="002518C3"/>
    <w:rsid w:val="002A11D5"/>
    <w:rsid w:val="002B69D7"/>
    <w:rsid w:val="003020F1"/>
    <w:rsid w:val="00316953"/>
    <w:rsid w:val="0035125C"/>
    <w:rsid w:val="00354AE1"/>
    <w:rsid w:val="00380CC8"/>
    <w:rsid w:val="003C4C15"/>
    <w:rsid w:val="003C64A1"/>
    <w:rsid w:val="00414E66"/>
    <w:rsid w:val="004178DD"/>
    <w:rsid w:val="00420A83"/>
    <w:rsid w:val="0044194F"/>
    <w:rsid w:val="004830BC"/>
    <w:rsid w:val="00483BA8"/>
    <w:rsid w:val="004A3D69"/>
    <w:rsid w:val="004B5027"/>
    <w:rsid w:val="00503FA9"/>
    <w:rsid w:val="005122C6"/>
    <w:rsid w:val="00540DA7"/>
    <w:rsid w:val="005443F5"/>
    <w:rsid w:val="00547138"/>
    <w:rsid w:val="0056277C"/>
    <w:rsid w:val="00567602"/>
    <w:rsid w:val="00591A45"/>
    <w:rsid w:val="00591DBB"/>
    <w:rsid w:val="005C6937"/>
    <w:rsid w:val="005D0D7E"/>
    <w:rsid w:val="00606748"/>
    <w:rsid w:val="0063497A"/>
    <w:rsid w:val="00654E4E"/>
    <w:rsid w:val="00663081"/>
    <w:rsid w:val="00670BC6"/>
    <w:rsid w:val="0067284C"/>
    <w:rsid w:val="00690B64"/>
    <w:rsid w:val="0069291B"/>
    <w:rsid w:val="006B7227"/>
    <w:rsid w:val="006D1107"/>
    <w:rsid w:val="006E0021"/>
    <w:rsid w:val="006E211B"/>
    <w:rsid w:val="006F5497"/>
    <w:rsid w:val="00705680"/>
    <w:rsid w:val="0076323B"/>
    <w:rsid w:val="007635A8"/>
    <w:rsid w:val="00767F70"/>
    <w:rsid w:val="0077632E"/>
    <w:rsid w:val="00782CA3"/>
    <w:rsid w:val="007D236E"/>
    <w:rsid w:val="00804E75"/>
    <w:rsid w:val="008131D2"/>
    <w:rsid w:val="0083501F"/>
    <w:rsid w:val="00857598"/>
    <w:rsid w:val="008821CC"/>
    <w:rsid w:val="008B6101"/>
    <w:rsid w:val="008E3595"/>
    <w:rsid w:val="00955302"/>
    <w:rsid w:val="0097442C"/>
    <w:rsid w:val="00975629"/>
    <w:rsid w:val="00981B79"/>
    <w:rsid w:val="009A0F17"/>
    <w:rsid w:val="009A16AE"/>
    <w:rsid w:val="009B0B3B"/>
    <w:rsid w:val="009C6EAA"/>
    <w:rsid w:val="009D2F38"/>
    <w:rsid w:val="009E7AAA"/>
    <w:rsid w:val="00A02B18"/>
    <w:rsid w:val="00A16027"/>
    <w:rsid w:val="00A17B0B"/>
    <w:rsid w:val="00A33688"/>
    <w:rsid w:val="00A63AAE"/>
    <w:rsid w:val="00A82B87"/>
    <w:rsid w:val="00A902EB"/>
    <w:rsid w:val="00A91E42"/>
    <w:rsid w:val="00AB6618"/>
    <w:rsid w:val="00AD5229"/>
    <w:rsid w:val="00AF3E21"/>
    <w:rsid w:val="00B116DE"/>
    <w:rsid w:val="00B2738D"/>
    <w:rsid w:val="00B27D86"/>
    <w:rsid w:val="00B72F64"/>
    <w:rsid w:val="00B76BBF"/>
    <w:rsid w:val="00B77C22"/>
    <w:rsid w:val="00B9193D"/>
    <w:rsid w:val="00BC5978"/>
    <w:rsid w:val="00BC65BC"/>
    <w:rsid w:val="00BD2CD3"/>
    <w:rsid w:val="00BD7E67"/>
    <w:rsid w:val="00C014C4"/>
    <w:rsid w:val="00C10C89"/>
    <w:rsid w:val="00C32834"/>
    <w:rsid w:val="00C54684"/>
    <w:rsid w:val="00C60CA7"/>
    <w:rsid w:val="00C621A9"/>
    <w:rsid w:val="00C665B8"/>
    <w:rsid w:val="00C70C67"/>
    <w:rsid w:val="00C7592D"/>
    <w:rsid w:val="00CA29AD"/>
    <w:rsid w:val="00CD3519"/>
    <w:rsid w:val="00D1594F"/>
    <w:rsid w:val="00D36C10"/>
    <w:rsid w:val="00D55A70"/>
    <w:rsid w:val="00DE7AA0"/>
    <w:rsid w:val="00E06BDA"/>
    <w:rsid w:val="00E44F5B"/>
    <w:rsid w:val="00E76C3D"/>
    <w:rsid w:val="00E93BEF"/>
    <w:rsid w:val="00E94BCF"/>
    <w:rsid w:val="00EA1C08"/>
    <w:rsid w:val="00EB02DF"/>
    <w:rsid w:val="00EB6B92"/>
    <w:rsid w:val="00EE30AC"/>
    <w:rsid w:val="00EF2CD5"/>
    <w:rsid w:val="00F158BA"/>
    <w:rsid w:val="00F24D8A"/>
    <w:rsid w:val="00F35535"/>
    <w:rsid w:val="00F72AD9"/>
    <w:rsid w:val="00F7528E"/>
    <w:rsid w:val="00FA50B1"/>
    <w:rsid w:val="00FD6C20"/>
    <w:rsid w:val="00FD6E3C"/>
    <w:rsid w:val="00FE0E06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6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3E21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3E2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CA7"/>
    <w:pPr>
      <w:ind w:left="720"/>
      <w:contextualSpacing/>
    </w:pPr>
  </w:style>
  <w:style w:type="table" w:styleId="a4">
    <w:name w:val="Table Grid"/>
    <w:basedOn w:val="a1"/>
    <w:uiPriority w:val="59"/>
    <w:rsid w:val="00C60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44F5B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E44F5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1263A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263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rsid w:val="001263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1263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69291B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3E21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3E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3E21"/>
  </w:style>
  <w:style w:type="table" w:customStyle="1" w:styleId="12">
    <w:name w:val="Сетка таблицы1"/>
    <w:basedOn w:val="a1"/>
    <w:next w:val="a4"/>
    <w:rsid w:val="00AF3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F3E21"/>
  </w:style>
  <w:style w:type="paragraph" w:styleId="21">
    <w:name w:val="Body Text 2"/>
    <w:basedOn w:val="a"/>
    <w:link w:val="22"/>
    <w:rsid w:val="00AF3E21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F3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F3E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F3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1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35DD"/>
    <w:rPr>
      <w:rFonts w:ascii="Tahoma" w:eastAsia="Calibri" w:hAnsi="Tahoma" w:cs="Tahoma"/>
      <w:sz w:val="16"/>
      <w:szCs w:val="16"/>
    </w:rPr>
  </w:style>
  <w:style w:type="table" w:customStyle="1" w:styleId="23">
    <w:name w:val="Сетка таблицы2"/>
    <w:basedOn w:val="a1"/>
    <w:next w:val="a4"/>
    <w:rsid w:val="00FD6C20"/>
    <w:pPr>
      <w:spacing w:after="0" w:line="240" w:lineRule="auto"/>
    </w:pPr>
    <w:rPr>
      <w:rFonts w:ascii="Calibri" w:eastAsia="Calibri" w:hAnsi="Calibri" w:cs="Mang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6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3E21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3E2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CA7"/>
    <w:pPr>
      <w:ind w:left="720"/>
      <w:contextualSpacing/>
    </w:pPr>
  </w:style>
  <w:style w:type="table" w:styleId="a4">
    <w:name w:val="Table Grid"/>
    <w:basedOn w:val="a1"/>
    <w:uiPriority w:val="59"/>
    <w:rsid w:val="00C60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44F5B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E44F5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1263A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263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rsid w:val="001263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1263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69291B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3E21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3E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3E21"/>
  </w:style>
  <w:style w:type="table" w:customStyle="1" w:styleId="12">
    <w:name w:val="Сетка таблицы1"/>
    <w:basedOn w:val="a1"/>
    <w:next w:val="a4"/>
    <w:rsid w:val="00AF3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F3E21"/>
  </w:style>
  <w:style w:type="paragraph" w:styleId="21">
    <w:name w:val="Body Text 2"/>
    <w:basedOn w:val="a"/>
    <w:link w:val="22"/>
    <w:rsid w:val="00AF3E21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F3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F3E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F3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1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35DD"/>
    <w:rPr>
      <w:rFonts w:ascii="Tahoma" w:eastAsia="Calibri" w:hAnsi="Tahoma" w:cs="Tahoma"/>
      <w:sz w:val="16"/>
      <w:szCs w:val="16"/>
    </w:rPr>
  </w:style>
  <w:style w:type="table" w:customStyle="1" w:styleId="23">
    <w:name w:val="Сетка таблицы2"/>
    <w:basedOn w:val="a1"/>
    <w:next w:val="a4"/>
    <w:rsid w:val="00FD6C20"/>
    <w:pPr>
      <w:spacing w:after="0" w:line="240" w:lineRule="auto"/>
    </w:pPr>
    <w:rPr>
      <w:rFonts w:ascii="Calibri" w:eastAsia="Calibri" w:hAnsi="Calibri" w:cs="Mang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69</Pages>
  <Words>16576</Words>
  <Characters>94486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2012-10-26T15:20:00Z</cp:lastPrinted>
  <dcterms:created xsi:type="dcterms:W3CDTF">2016-10-07T11:46:00Z</dcterms:created>
  <dcterms:modified xsi:type="dcterms:W3CDTF">2016-10-07T11:50:00Z</dcterms:modified>
</cp:coreProperties>
</file>